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39969" w14:textId="36669A1A" w:rsidR="00733D7E" w:rsidRDefault="00AE1E8B">
      <w:pPr>
        <w:spacing w:after="43"/>
        <w:ind w:left="4235" w:right="71" w:hanging="2988"/>
      </w:pPr>
      <w:r>
        <w:t xml:space="preserve">  </w:t>
      </w:r>
      <w:r w:rsidR="000B3E88">
        <w:t xml:space="preserve">Федеральное государственное образовательное бюджетное учреждение высшего образования </w:t>
      </w:r>
    </w:p>
    <w:p w14:paraId="30C12FC8" w14:textId="550BEE1C" w:rsidR="00733D7E" w:rsidRDefault="000B3E88">
      <w:pPr>
        <w:pStyle w:val="1"/>
        <w:spacing w:after="86"/>
        <w:ind w:left="224" w:right="8"/>
      </w:pPr>
      <w:r>
        <w:t xml:space="preserve">«ФИНАНСОВЫЙ УНИВЕРСИТЕТ ПРИ ПРАВИТЕЛЬСТВЕ РОССИЙСКОЙ ФЕДЕРАЦИИ» </w:t>
      </w:r>
    </w:p>
    <w:p w14:paraId="7E52CEF0" w14:textId="77777777" w:rsidR="00733D7E" w:rsidRDefault="000B3E88">
      <w:pPr>
        <w:pStyle w:val="2"/>
        <w:spacing w:after="26"/>
        <w:ind w:left="224" w:right="1"/>
      </w:pPr>
      <w:r>
        <w:t xml:space="preserve">(Финансовый университет) </w:t>
      </w:r>
    </w:p>
    <w:p w14:paraId="49D9D1BC" w14:textId="77777777" w:rsidR="00733D7E" w:rsidRDefault="000B3E88">
      <w:pPr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444FFF93" w14:textId="77777777" w:rsidR="00733D7E" w:rsidRDefault="000B3E88">
      <w:pPr>
        <w:spacing w:after="108" w:line="259" w:lineRule="auto"/>
        <w:ind w:left="2428" w:right="55"/>
      </w:pPr>
      <w:r>
        <w:rPr>
          <w:b/>
        </w:rPr>
        <w:t>Департамент туризма и гостиничного бизнеса</w:t>
      </w:r>
      <w:r>
        <w:t xml:space="preserve">  </w:t>
      </w:r>
    </w:p>
    <w:p w14:paraId="4C0C81EB" w14:textId="77777777" w:rsidR="00733D7E" w:rsidRDefault="000B3E88">
      <w:pPr>
        <w:spacing w:after="3" w:line="259" w:lineRule="auto"/>
        <w:ind w:left="226" w:firstLine="0"/>
        <w:jc w:val="left"/>
      </w:pPr>
      <w:r>
        <w:t xml:space="preserve"> </w:t>
      </w:r>
    </w:p>
    <w:p w14:paraId="16E0F435" w14:textId="77777777" w:rsidR="00733D7E" w:rsidRDefault="000B3E88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8"/>
        <w:gridCol w:w="4050"/>
      </w:tblGrid>
      <w:tr w:rsidR="00733D7E" w14:paraId="789E10BD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0A929343" w14:textId="77777777" w:rsidR="00DF2B6A" w:rsidRPr="00222261" w:rsidRDefault="0021693A" w:rsidP="00B163C6">
            <w:pPr>
              <w:adjustRightInd w:val="0"/>
              <w:ind w:right="580"/>
              <w:jc w:val="left"/>
              <w:rPr>
                <w:sz w:val="28"/>
                <w:szCs w:val="28"/>
              </w:rPr>
            </w:pPr>
            <w:r>
              <w:t xml:space="preserve">          </w:t>
            </w:r>
            <w:r w:rsidR="00DF2B6A" w:rsidRPr="00222261">
              <w:rPr>
                <w:sz w:val="28"/>
                <w:szCs w:val="28"/>
              </w:rPr>
              <w:t>СОГЛАСОВАНО</w:t>
            </w:r>
          </w:p>
          <w:p w14:paraId="342835AD" w14:textId="77777777" w:rsidR="00DF2B6A" w:rsidRPr="00222261" w:rsidRDefault="00DF2B6A" w:rsidP="00B163C6">
            <w:pPr>
              <w:adjustRightInd w:val="0"/>
              <w:ind w:right="580"/>
              <w:jc w:val="left"/>
              <w:rPr>
                <w:sz w:val="28"/>
                <w:szCs w:val="28"/>
              </w:rPr>
            </w:pPr>
          </w:p>
          <w:p w14:paraId="6559D35E" w14:textId="41879D85" w:rsidR="00DF2B6A" w:rsidRPr="00222261" w:rsidRDefault="00DF2B6A" w:rsidP="00B163C6">
            <w:pPr>
              <w:adjustRightInd w:val="0"/>
              <w:ind w:right="58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ООО «Брайтон Корпорейшн»</w:t>
            </w:r>
          </w:p>
          <w:p w14:paraId="420EB94E" w14:textId="0AB2C59F" w:rsidR="00DF2B6A" w:rsidRPr="00DF2B6A" w:rsidRDefault="00DF2B6A" w:rsidP="00B163C6">
            <w:pPr>
              <w:adjustRightInd w:val="0"/>
              <w:ind w:right="580"/>
              <w:jc w:val="left"/>
              <w:rPr>
                <w:sz w:val="28"/>
                <w:szCs w:val="28"/>
              </w:rPr>
            </w:pPr>
            <w:r w:rsidRPr="00DF2B6A">
              <w:rPr>
                <w:sz w:val="28"/>
                <w:szCs w:val="28"/>
              </w:rPr>
              <w:t>Генеральный директор</w:t>
            </w:r>
          </w:p>
          <w:p w14:paraId="5A7E5471" w14:textId="07541120" w:rsidR="00DF2B6A" w:rsidRPr="00222261" w:rsidRDefault="00DF2B6A" w:rsidP="00B163C6">
            <w:pPr>
              <w:adjustRightInd w:val="0"/>
              <w:ind w:right="58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______________И.М.Глойдмайн</w:t>
            </w:r>
          </w:p>
          <w:p w14:paraId="5EDEAD3F" w14:textId="769D314B" w:rsidR="00DF2B6A" w:rsidRPr="00222261" w:rsidRDefault="00DF2B6A" w:rsidP="00B163C6">
            <w:pPr>
              <w:adjustRightInd w:val="0"/>
              <w:ind w:left="0" w:right="58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B6290D">
              <w:rPr>
                <w:sz w:val="28"/>
                <w:szCs w:val="28"/>
              </w:rPr>
              <w:t>«23</w:t>
            </w:r>
            <w:r w:rsidRPr="00222261">
              <w:rPr>
                <w:sz w:val="28"/>
                <w:szCs w:val="28"/>
              </w:rPr>
              <w:t xml:space="preserve">» </w:t>
            </w:r>
            <w:r w:rsidR="00B6290D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2023 </w:t>
            </w:r>
            <w:r w:rsidRPr="00222261">
              <w:rPr>
                <w:sz w:val="28"/>
                <w:szCs w:val="28"/>
              </w:rPr>
              <w:t>г.</w:t>
            </w:r>
          </w:p>
          <w:p w14:paraId="69E037E0" w14:textId="34CF2A32" w:rsidR="00733D7E" w:rsidRDefault="00733D7E" w:rsidP="0021693A">
            <w:pPr>
              <w:spacing w:after="0" w:line="259" w:lineRule="auto"/>
              <w:ind w:left="600" w:firstLine="0"/>
              <w:jc w:val="left"/>
            </w:pP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59CC6BC2" w14:textId="21AAFA9D" w:rsidR="00733D7E" w:rsidRDefault="00CA2BE9" w:rsidP="00CA2BE9">
            <w:pPr>
              <w:spacing w:after="3" w:line="259" w:lineRule="auto"/>
              <w:ind w:left="0" w:firstLine="0"/>
              <w:jc w:val="left"/>
            </w:pPr>
            <w:r>
              <w:t xml:space="preserve">  </w:t>
            </w:r>
            <w:r w:rsidR="000B3E88">
              <w:t xml:space="preserve">УТВЕРЖДАЮ </w:t>
            </w:r>
          </w:p>
          <w:p w14:paraId="124ED416" w14:textId="77777777" w:rsidR="00733D7E" w:rsidRDefault="000B3E88">
            <w:pPr>
              <w:spacing w:after="73" w:line="259" w:lineRule="auto"/>
              <w:ind w:left="135" w:firstLine="0"/>
              <w:jc w:val="left"/>
            </w:pPr>
            <w:r>
              <w:t xml:space="preserve"> </w:t>
            </w:r>
          </w:p>
          <w:p w14:paraId="752B04F7" w14:textId="77777777" w:rsidR="00733D7E" w:rsidRDefault="000B3E88" w:rsidP="001303C7">
            <w:pPr>
              <w:spacing w:after="1" w:line="301" w:lineRule="auto"/>
              <w:ind w:left="135" w:firstLine="0"/>
              <w:jc w:val="left"/>
            </w:pPr>
            <w:r>
              <w:t xml:space="preserve">Проректор по учебной и методической работе  </w:t>
            </w:r>
          </w:p>
          <w:p w14:paraId="0E6A61AF" w14:textId="77777777" w:rsidR="00733D7E" w:rsidRDefault="000B3E88" w:rsidP="001303C7">
            <w:pPr>
              <w:spacing w:after="5" w:line="259" w:lineRule="auto"/>
              <w:ind w:left="135" w:firstLine="0"/>
              <w:jc w:val="left"/>
            </w:pPr>
            <w:r>
              <w:t xml:space="preserve">_____________Е.А. Каменева  </w:t>
            </w:r>
          </w:p>
          <w:p w14:paraId="2232240F" w14:textId="6B00E306" w:rsidR="00733D7E" w:rsidRDefault="00B6290D" w:rsidP="001303C7">
            <w:pPr>
              <w:spacing w:after="0" w:line="259" w:lineRule="auto"/>
              <w:ind w:left="135" w:firstLine="0"/>
              <w:jc w:val="left"/>
            </w:pPr>
            <w:r>
              <w:t xml:space="preserve">«30» мая </w:t>
            </w:r>
            <w:r w:rsidR="00BD542E">
              <w:t>2023</w:t>
            </w:r>
            <w:r w:rsidR="000B3E88">
              <w:t xml:space="preserve"> г.</w:t>
            </w:r>
            <w:r w:rsidR="000B3E88">
              <w:rPr>
                <w:sz w:val="23"/>
              </w:rPr>
              <w:t xml:space="preserve"> </w:t>
            </w:r>
          </w:p>
        </w:tc>
      </w:tr>
    </w:tbl>
    <w:p w14:paraId="62F512D3" w14:textId="77777777" w:rsidR="00733D7E" w:rsidRDefault="000B3E88">
      <w:pPr>
        <w:spacing w:after="0" w:line="259" w:lineRule="auto"/>
        <w:ind w:left="2734" w:firstLine="0"/>
        <w:jc w:val="left"/>
      </w:pPr>
      <w:r>
        <w:t xml:space="preserve"> </w:t>
      </w:r>
    </w:p>
    <w:p w14:paraId="281370AA" w14:textId="4660B29B" w:rsidR="00733D7E" w:rsidRDefault="000B3E88" w:rsidP="00823340">
      <w:pPr>
        <w:spacing w:after="49" w:line="259" w:lineRule="auto"/>
        <w:ind w:left="346" w:firstLine="0"/>
        <w:jc w:val="left"/>
      </w:pPr>
      <w:r>
        <w:rPr>
          <w:sz w:val="23"/>
        </w:rPr>
        <w:t xml:space="preserve"> </w:t>
      </w:r>
      <w:r>
        <w:t xml:space="preserve">    </w:t>
      </w:r>
    </w:p>
    <w:p w14:paraId="0CD5F06B" w14:textId="77777777" w:rsidR="00733D7E" w:rsidRDefault="000B3E88">
      <w:pPr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0674F75D" w14:textId="77777777" w:rsidR="00733D7E" w:rsidRDefault="000B3E88">
      <w:pPr>
        <w:spacing w:after="0" w:line="259" w:lineRule="auto"/>
        <w:ind w:left="225" w:firstLine="0"/>
        <w:jc w:val="center"/>
      </w:pPr>
      <w:r>
        <w:t xml:space="preserve"> </w:t>
      </w:r>
    </w:p>
    <w:p w14:paraId="504270FE" w14:textId="4A5E7BFE" w:rsidR="00733D7E" w:rsidRDefault="00823340">
      <w:pPr>
        <w:pStyle w:val="1"/>
        <w:spacing w:after="236"/>
        <w:ind w:left="224" w:right="12"/>
      </w:pPr>
      <w:bookmarkStart w:id="0" w:name="_Hlk133425864"/>
      <w:r>
        <w:t xml:space="preserve">ГОСТИНИЧНЫЕ ФИНАНСЫ, </w:t>
      </w:r>
      <w:r w:rsidR="000B3E88">
        <w:t xml:space="preserve">БЮДЖЕТИРОВАНИЕ И УЧЕТ </w:t>
      </w:r>
    </w:p>
    <w:bookmarkEnd w:id="0"/>
    <w:p w14:paraId="1FF5A1AF" w14:textId="77777777" w:rsidR="00733D7E" w:rsidRDefault="000B3E88">
      <w:pPr>
        <w:pStyle w:val="2"/>
        <w:spacing w:after="67"/>
        <w:ind w:left="224" w:right="27"/>
      </w:pPr>
      <w:r>
        <w:t xml:space="preserve">Рабочая программа дисциплины </w:t>
      </w:r>
    </w:p>
    <w:p w14:paraId="2E784928" w14:textId="77777777" w:rsidR="00823340" w:rsidRPr="00823340" w:rsidRDefault="00823340" w:rsidP="00823340">
      <w:pPr>
        <w:spacing w:after="15" w:line="269" w:lineRule="auto"/>
        <w:ind w:left="10" w:right="61"/>
        <w:jc w:val="center"/>
        <w:rPr>
          <w:sz w:val="28"/>
        </w:rPr>
      </w:pPr>
      <w:r w:rsidRPr="00823340">
        <w:rPr>
          <w:sz w:val="28"/>
        </w:rPr>
        <w:t xml:space="preserve">для студентов, обучающихся по направлению подготовки  </w:t>
      </w:r>
    </w:p>
    <w:p w14:paraId="579B4850" w14:textId="4F3E6943" w:rsidR="00823340" w:rsidRPr="00823340" w:rsidRDefault="00823340" w:rsidP="00823340">
      <w:pPr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>43.03.0</w:t>
      </w:r>
      <w:r w:rsidR="00785385">
        <w:rPr>
          <w:sz w:val="28"/>
        </w:rPr>
        <w:t>3</w:t>
      </w:r>
      <w:r w:rsidRPr="00823340">
        <w:rPr>
          <w:sz w:val="28"/>
        </w:rPr>
        <w:t>. «</w:t>
      </w:r>
      <w:r w:rsidR="00785385">
        <w:rPr>
          <w:sz w:val="28"/>
        </w:rPr>
        <w:t>Гостиничное дело</w:t>
      </w:r>
      <w:r w:rsidRPr="00823340">
        <w:rPr>
          <w:sz w:val="28"/>
        </w:rPr>
        <w:t xml:space="preserve">», </w:t>
      </w:r>
    </w:p>
    <w:p w14:paraId="7B321B85" w14:textId="1BBF579B" w:rsidR="00823340" w:rsidRPr="00823340" w:rsidRDefault="00823340" w:rsidP="00BE574A">
      <w:pPr>
        <w:spacing w:after="15" w:line="269" w:lineRule="auto"/>
        <w:ind w:left="3025" w:right="3088" w:firstLine="0"/>
        <w:jc w:val="center"/>
        <w:rPr>
          <w:sz w:val="28"/>
        </w:rPr>
      </w:pPr>
      <w:r w:rsidRPr="00823340">
        <w:rPr>
          <w:sz w:val="28"/>
        </w:rPr>
        <w:t xml:space="preserve">ОП </w:t>
      </w:r>
      <w:r w:rsidR="00785385">
        <w:rPr>
          <w:sz w:val="28"/>
        </w:rPr>
        <w:t>«</w:t>
      </w:r>
      <w:bookmarkStart w:id="1" w:name="_Hlk133856068"/>
      <w:r w:rsidR="00785385">
        <w:rPr>
          <w:sz w:val="28"/>
        </w:rPr>
        <w:t>Управление гостиничным бизнесом</w:t>
      </w:r>
      <w:bookmarkEnd w:id="1"/>
      <w:r w:rsidRPr="00823340">
        <w:rPr>
          <w:sz w:val="28"/>
        </w:rPr>
        <w:t>»,</w:t>
      </w:r>
    </w:p>
    <w:p w14:paraId="4C56C430" w14:textId="0F0C23CC" w:rsidR="00823340" w:rsidRPr="00823340" w:rsidRDefault="00823340" w:rsidP="00BE574A">
      <w:pPr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>профиль «</w:t>
      </w:r>
      <w:r w:rsidR="00785385">
        <w:rPr>
          <w:sz w:val="28"/>
        </w:rPr>
        <w:t>Управление гостиничным бизнесом</w:t>
      </w:r>
      <w:r w:rsidRPr="00823340">
        <w:rPr>
          <w:sz w:val="28"/>
        </w:rPr>
        <w:t>»</w:t>
      </w:r>
    </w:p>
    <w:p w14:paraId="306DC3A5" w14:textId="18E91F67" w:rsidR="00733D7E" w:rsidRPr="00F802A1" w:rsidRDefault="00823340" w:rsidP="00823340">
      <w:pPr>
        <w:spacing w:after="0" w:line="259" w:lineRule="auto"/>
        <w:ind w:left="5" w:firstLine="0"/>
        <w:jc w:val="center"/>
        <w:rPr>
          <w:sz w:val="28"/>
          <w:szCs w:val="28"/>
        </w:rPr>
      </w:pPr>
      <w:r w:rsidRPr="00F802A1">
        <w:rPr>
          <w:sz w:val="28"/>
          <w:szCs w:val="28"/>
        </w:rPr>
        <w:t xml:space="preserve"> </w:t>
      </w:r>
    </w:p>
    <w:p w14:paraId="7DF75366" w14:textId="77777777" w:rsidR="00733D7E" w:rsidRPr="00086190" w:rsidRDefault="000B3E88">
      <w:pPr>
        <w:spacing w:after="27" w:line="259" w:lineRule="auto"/>
        <w:ind w:left="10" w:right="80"/>
        <w:jc w:val="center"/>
        <w:rPr>
          <w:sz w:val="28"/>
          <w:szCs w:val="28"/>
        </w:rPr>
      </w:pPr>
      <w:r w:rsidRPr="00086190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144774AE" w14:textId="31834F10" w:rsidR="00733D7E" w:rsidRPr="00086190" w:rsidRDefault="000B3E88">
      <w:pPr>
        <w:spacing w:after="43" w:line="259" w:lineRule="auto"/>
        <w:ind w:left="10" w:right="81"/>
        <w:jc w:val="center"/>
        <w:rPr>
          <w:sz w:val="28"/>
          <w:szCs w:val="28"/>
        </w:rPr>
      </w:pPr>
      <w:r w:rsidRPr="00086190">
        <w:rPr>
          <w:i/>
          <w:sz w:val="28"/>
          <w:szCs w:val="28"/>
        </w:rPr>
        <w:t>(протокол от</w:t>
      </w:r>
      <w:r w:rsidR="00086190" w:rsidRPr="00086190">
        <w:rPr>
          <w:i/>
          <w:sz w:val="28"/>
          <w:szCs w:val="28"/>
        </w:rPr>
        <w:t xml:space="preserve"> 16 мая</w:t>
      </w:r>
      <w:r w:rsidRPr="00086190">
        <w:rPr>
          <w:i/>
          <w:sz w:val="28"/>
          <w:szCs w:val="28"/>
        </w:rPr>
        <w:t xml:space="preserve"> 202</w:t>
      </w:r>
      <w:r w:rsidR="00823340" w:rsidRPr="00086190">
        <w:rPr>
          <w:i/>
          <w:sz w:val="28"/>
          <w:szCs w:val="28"/>
        </w:rPr>
        <w:t>3</w:t>
      </w:r>
      <w:r w:rsidRPr="00086190">
        <w:rPr>
          <w:i/>
          <w:sz w:val="28"/>
          <w:szCs w:val="28"/>
        </w:rPr>
        <w:t xml:space="preserve"> г. № </w:t>
      </w:r>
      <w:r w:rsidR="00086190" w:rsidRPr="00086190">
        <w:rPr>
          <w:i/>
          <w:sz w:val="28"/>
          <w:szCs w:val="28"/>
        </w:rPr>
        <w:t>30</w:t>
      </w:r>
      <w:r w:rsidRPr="00086190">
        <w:rPr>
          <w:i/>
          <w:sz w:val="28"/>
          <w:szCs w:val="28"/>
        </w:rPr>
        <w:t xml:space="preserve">) </w:t>
      </w:r>
    </w:p>
    <w:p w14:paraId="1453FE2C" w14:textId="020405D6" w:rsidR="00733D7E" w:rsidRPr="00086190" w:rsidRDefault="000B3E88" w:rsidP="00823340">
      <w:pPr>
        <w:spacing w:after="27" w:line="259" w:lineRule="auto"/>
        <w:ind w:left="45" w:firstLine="0"/>
        <w:jc w:val="center"/>
        <w:rPr>
          <w:sz w:val="28"/>
          <w:szCs w:val="28"/>
        </w:rPr>
      </w:pPr>
      <w:r w:rsidRPr="00086190">
        <w:rPr>
          <w:i/>
          <w:sz w:val="28"/>
          <w:szCs w:val="28"/>
        </w:rPr>
        <w:t>Одобрено Советом учебно-научного Департамента туризма и гостиничного бизнеса</w:t>
      </w:r>
    </w:p>
    <w:p w14:paraId="53BBC5D5" w14:textId="3763D0F1" w:rsidR="00733D7E" w:rsidRPr="00086190" w:rsidRDefault="000B3E88" w:rsidP="00823340">
      <w:pPr>
        <w:spacing w:after="0" w:line="259" w:lineRule="auto"/>
        <w:ind w:left="10" w:right="81"/>
        <w:jc w:val="center"/>
        <w:rPr>
          <w:i/>
          <w:sz w:val="28"/>
          <w:szCs w:val="28"/>
        </w:rPr>
      </w:pPr>
      <w:r w:rsidRPr="00086190">
        <w:rPr>
          <w:i/>
          <w:sz w:val="28"/>
          <w:szCs w:val="28"/>
        </w:rPr>
        <w:t>(протокол от</w:t>
      </w:r>
      <w:r w:rsidR="00823340" w:rsidRPr="00086190">
        <w:rPr>
          <w:i/>
          <w:sz w:val="28"/>
          <w:szCs w:val="28"/>
        </w:rPr>
        <w:t xml:space="preserve"> </w:t>
      </w:r>
      <w:r w:rsidR="00086190" w:rsidRPr="00086190">
        <w:rPr>
          <w:i/>
          <w:sz w:val="28"/>
          <w:szCs w:val="28"/>
        </w:rPr>
        <w:t xml:space="preserve">03 мая </w:t>
      </w:r>
      <w:r w:rsidRPr="00086190">
        <w:rPr>
          <w:i/>
          <w:sz w:val="28"/>
          <w:szCs w:val="28"/>
        </w:rPr>
        <w:t>202</w:t>
      </w:r>
      <w:r w:rsidR="00823340" w:rsidRPr="00086190">
        <w:rPr>
          <w:i/>
          <w:sz w:val="28"/>
          <w:szCs w:val="28"/>
        </w:rPr>
        <w:t>3</w:t>
      </w:r>
      <w:r w:rsidRPr="00086190">
        <w:rPr>
          <w:i/>
          <w:sz w:val="28"/>
          <w:szCs w:val="28"/>
        </w:rPr>
        <w:t xml:space="preserve"> г. № </w:t>
      </w:r>
      <w:r w:rsidR="00086190" w:rsidRPr="00086190">
        <w:rPr>
          <w:i/>
          <w:sz w:val="28"/>
          <w:szCs w:val="28"/>
        </w:rPr>
        <w:t>11</w:t>
      </w:r>
      <w:r w:rsidRPr="00086190">
        <w:rPr>
          <w:i/>
          <w:sz w:val="28"/>
          <w:szCs w:val="28"/>
        </w:rPr>
        <w:t>)</w:t>
      </w:r>
    </w:p>
    <w:p w14:paraId="6F8A9AE7" w14:textId="77777777" w:rsidR="00823340" w:rsidRPr="00086190" w:rsidRDefault="00823340" w:rsidP="00823340">
      <w:pPr>
        <w:spacing w:after="0" w:line="259" w:lineRule="auto"/>
        <w:ind w:left="10" w:right="81"/>
        <w:jc w:val="center"/>
        <w:rPr>
          <w:sz w:val="24"/>
          <w:szCs w:val="24"/>
        </w:rPr>
      </w:pPr>
    </w:p>
    <w:p w14:paraId="65A15431" w14:textId="67DBEF0B" w:rsidR="00733D7E" w:rsidRPr="00AE1E8B" w:rsidRDefault="000B3E88">
      <w:pPr>
        <w:pStyle w:val="2"/>
        <w:ind w:left="224" w:right="312"/>
        <w:rPr>
          <w:sz w:val="28"/>
          <w:szCs w:val="28"/>
        </w:rPr>
      </w:pPr>
      <w:r w:rsidRPr="00086190">
        <w:rPr>
          <w:sz w:val="28"/>
          <w:szCs w:val="28"/>
        </w:rPr>
        <w:t>Москва 202</w:t>
      </w:r>
      <w:r w:rsidR="00D81372" w:rsidRPr="00086190">
        <w:rPr>
          <w:sz w:val="28"/>
          <w:szCs w:val="28"/>
        </w:rPr>
        <w:t>3</w:t>
      </w:r>
      <w:r w:rsidRPr="00AE1E8B">
        <w:rPr>
          <w:sz w:val="28"/>
          <w:szCs w:val="28"/>
        </w:rPr>
        <w:t xml:space="preserve"> </w:t>
      </w:r>
    </w:p>
    <w:p w14:paraId="7927D781" w14:textId="08429F5A" w:rsidR="00733D7E" w:rsidRDefault="000B3E88">
      <w:pPr>
        <w:spacing w:after="3" w:line="259" w:lineRule="auto"/>
        <w:ind w:left="4266" w:firstLine="0"/>
        <w:jc w:val="left"/>
        <w:rPr>
          <w:b/>
          <w:sz w:val="28"/>
          <w:szCs w:val="28"/>
        </w:rPr>
      </w:pPr>
      <w:r w:rsidRPr="00AE1E8B">
        <w:rPr>
          <w:b/>
          <w:sz w:val="28"/>
          <w:szCs w:val="28"/>
        </w:rPr>
        <w:t xml:space="preserve"> </w:t>
      </w:r>
    </w:p>
    <w:p w14:paraId="7EE8030D" w14:textId="77777777" w:rsidR="00BD542E" w:rsidRPr="00AE1E8B" w:rsidRDefault="00BD542E">
      <w:pPr>
        <w:spacing w:after="3" w:line="259" w:lineRule="auto"/>
        <w:ind w:left="4266" w:firstLine="0"/>
        <w:jc w:val="left"/>
        <w:rPr>
          <w:sz w:val="28"/>
          <w:szCs w:val="28"/>
        </w:rPr>
      </w:pPr>
    </w:p>
    <w:p w14:paraId="0ADD55E7" w14:textId="77777777" w:rsidR="00823340" w:rsidRPr="00AE1E8B" w:rsidRDefault="000B3E88">
      <w:pPr>
        <w:spacing w:after="3" w:line="259" w:lineRule="auto"/>
        <w:ind w:left="4276" w:right="55"/>
        <w:rPr>
          <w:b/>
          <w:sz w:val="28"/>
          <w:szCs w:val="28"/>
        </w:rPr>
      </w:pPr>
      <w:r w:rsidRPr="00AE1E8B">
        <w:rPr>
          <w:b/>
          <w:sz w:val="28"/>
          <w:szCs w:val="28"/>
        </w:rPr>
        <w:t xml:space="preserve">Содержание  </w:t>
      </w:r>
    </w:p>
    <w:p w14:paraId="4D839460" w14:textId="77777777" w:rsidR="00823340" w:rsidRDefault="00823340">
      <w:pPr>
        <w:spacing w:after="3" w:line="259" w:lineRule="auto"/>
        <w:ind w:left="4276" w:right="55"/>
      </w:pP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823340" w:rsidRPr="00815FB9" w14:paraId="5E9C6705" w14:textId="77777777" w:rsidTr="00CB67EF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353D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973" w14:textId="77777777" w:rsidR="00823340" w:rsidRPr="00815FB9" w:rsidRDefault="00823340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3</w:t>
            </w:r>
          </w:p>
        </w:tc>
      </w:tr>
      <w:tr w:rsidR="00823340" w:rsidRPr="00815FB9" w14:paraId="0C71B6F5" w14:textId="77777777" w:rsidTr="00CB67EF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0747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0E2E" w14:textId="77777777" w:rsidR="00823340" w:rsidRPr="00815FB9" w:rsidRDefault="00823340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3 </w:t>
            </w:r>
          </w:p>
        </w:tc>
      </w:tr>
      <w:tr w:rsidR="00823340" w:rsidRPr="00815FB9" w14:paraId="37EBCA43" w14:textId="77777777" w:rsidTr="00CB67EF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89FB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25C5" w14:textId="70EA0C33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10</w:t>
            </w:r>
          </w:p>
        </w:tc>
      </w:tr>
      <w:tr w:rsidR="00823340" w:rsidRPr="00815FB9" w14:paraId="27F52647" w14:textId="77777777" w:rsidTr="00CB67EF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4D85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D7B6" w14:textId="34266E49" w:rsidR="00823340" w:rsidRPr="00815FB9" w:rsidRDefault="00815FB9" w:rsidP="00815FB9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   11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39AF526D" w14:textId="77777777" w:rsidTr="00CB67EF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3E60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8E6B" w14:textId="27D812A5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11</w:t>
            </w:r>
          </w:p>
        </w:tc>
      </w:tr>
      <w:tr w:rsidR="00823340" w:rsidRPr="00815FB9" w14:paraId="3C07ABFA" w14:textId="77777777" w:rsidTr="00CB67EF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E8E1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CBF1" w14:textId="791D9F0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   </w:t>
            </w:r>
            <w:r w:rsidR="00815FB9" w:rsidRPr="00815FB9">
              <w:rPr>
                <w:sz w:val="24"/>
                <w:szCs w:val="24"/>
              </w:rPr>
              <w:t>11</w:t>
            </w:r>
            <w:r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42CE5F5E" w14:textId="77777777" w:rsidTr="00CB67EF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5DFB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1696" w14:textId="1C08FAF8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17</w:t>
            </w:r>
          </w:p>
        </w:tc>
      </w:tr>
      <w:tr w:rsidR="00823340" w:rsidRPr="00815FB9" w14:paraId="6A74C28B" w14:textId="77777777" w:rsidTr="00CB67EF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820D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EB97" w14:textId="74CFDB23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20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3D92B9DB" w14:textId="77777777" w:rsidTr="00CB67EF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24E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8BB6" w14:textId="2E8E771C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26</w:t>
            </w:r>
          </w:p>
        </w:tc>
      </w:tr>
      <w:tr w:rsidR="00823340" w:rsidRPr="00815FB9" w14:paraId="12BA0AF6" w14:textId="77777777" w:rsidTr="00CB67EF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E066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7AB9" w14:textId="5ABABED3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26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3AC10553" w14:textId="77777777" w:rsidTr="00CB67EF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4DAC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6BD7" w14:textId="2310D0B1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28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28BA377B" w14:textId="77777777" w:rsidTr="00CB67EF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2269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E725" w14:textId="735115DA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35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04ABC659" w14:textId="77777777" w:rsidTr="00CB67EF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5C4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E2B3" w14:textId="42F91682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4</w:t>
            </w:r>
            <w:r w:rsidR="00BB2F6E">
              <w:rPr>
                <w:sz w:val="24"/>
                <w:szCs w:val="24"/>
              </w:rPr>
              <w:t>7</w:t>
            </w:r>
          </w:p>
        </w:tc>
      </w:tr>
      <w:tr w:rsidR="00823340" w:rsidRPr="00815FB9" w14:paraId="5AC95C84" w14:textId="77777777" w:rsidTr="00CB67EF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E53A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B1F3" w14:textId="2816FB05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5</w:t>
            </w:r>
            <w:r w:rsidR="00BB2F6E">
              <w:rPr>
                <w:sz w:val="24"/>
                <w:szCs w:val="24"/>
              </w:rPr>
              <w:t>1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0DF292EC" w14:textId="77777777" w:rsidTr="00CB67EF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85B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442E" w14:textId="2923F258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5</w:t>
            </w:r>
            <w:r w:rsidR="00BB2F6E">
              <w:rPr>
                <w:sz w:val="24"/>
                <w:szCs w:val="24"/>
              </w:rPr>
              <w:t>2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  <w:tr w:rsidR="00823340" w:rsidRPr="00815FB9" w14:paraId="1C65F7F4" w14:textId="77777777" w:rsidTr="00CB67EF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2507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475A" w14:textId="7A31B01B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5</w:t>
            </w:r>
            <w:r w:rsidR="00BB2F6E">
              <w:rPr>
                <w:sz w:val="24"/>
                <w:szCs w:val="24"/>
              </w:rPr>
              <w:t>2</w:t>
            </w:r>
          </w:p>
        </w:tc>
      </w:tr>
      <w:tr w:rsidR="00823340" w:rsidRPr="00823340" w14:paraId="17D80ABE" w14:textId="77777777" w:rsidTr="00CB67EF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FE38" w14:textId="77777777" w:rsidR="00823340" w:rsidRPr="00815FB9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7520" w14:textId="073592F6" w:rsidR="00823340" w:rsidRPr="00815FB9" w:rsidRDefault="00815FB9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5</w:t>
            </w:r>
            <w:r w:rsidR="00BB2F6E">
              <w:rPr>
                <w:sz w:val="24"/>
                <w:szCs w:val="24"/>
              </w:rPr>
              <w:t>3</w:t>
            </w:r>
            <w:r w:rsidR="00823340" w:rsidRPr="00815FB9">
              <w:rPr>
                <w:sz w:val="24"/>
                <w:szCs w:val="24"/>
              </w:rPr>
              <w:t xml:space="preserve"> </w:t>
            </w:r>
          </w:p>
        </w:tc>
      </w:tr>
    </w:tbl>
    <w:p w14:paraId="5620E4C0" w14:textId="77777777" w:rsidR="00823340" w:rsidRPr="00823340" w:rsidRDefault="00823340" w:rsidP="00823340">
      <w:pPr>
        <w:spacing w:after="0" w:line="259" w:lineRule="auto"/>
        <w:ind w:left="710" w:firstLine="0"/>
        <w:jc w:val="left"/>
        <w:rPr>
          <w:sz w:val="28"/>
        </w:rPr>
      </w:pPr>
    </w:p>
    <w:p w14:paraId="46F48FC3" w14:textId="77777777" w:rsidR="00823340" w:rsidRPr="00823340" w:rsidRDefault="00823340" w:rsidP="00823340">
      <w:pPr>
        <w:spacing w:after="0" w:line="259" w:lineRule="auto"/>
        <w:ind w:left="710" w:firstLine="0"/>
        <w:jc w:val="left"/>
        <w:rPr>
          <w:sz w:val="28"/>
        </w:rPr>
      </w:pPr>
    </w:p>
    <w:p w14:paraId="72CB4331" w14:textId="14E40696" w:rsidR="00733D7E" w:rsidRDefault="00733D7E">
      <w:pPr>
        <w:spacing w:after="3" w:line="259" w:lineRule="auto"/>
        <w:ind w:left="4276" w:right="55"/>
      </w:pPr>
    </w:p>
    <w:p w14:paraId="32CB71A6" w14:textId="61480042" w:rsidR="00823340" w:rsidRDefault="00823340">
      <w:pPr>
        <w:spacing w:after="3" w:line="259" w:lineRule="auto"/>
        <w:ind w:left="4276" w:right="55"/>
      </w:pPr>
    </w:p>
    <w:p w14:paraId="223EC1F0" w14:textId="1C819A97" w:rsidR="0021693A" w:rsidRDefault="0021693A">
      <w:pPr>
        <w:spacing w:after="3" w:line="259" w:lineRule="auto"/>
        <w:ind w:left="4276" w:right="55"/>
      </w:pPr>
    </w:p>
    <w:p w14:paraId="33146534" w14:textId="38BB786C" w:rsidR="0021693A" w:rsidRDefault="0021693A">
      <w:pPr>
        <w:spacing w:after="3" w:line="259" w:lineRule="auto"/>
        <w:ind w:left="4276" w:right="55"/>
      </w:pPr>
    </w:p>
    <w:p w14:paraId="0B07959D" w14:textId="77777777" w:rsidR="0021693A" w:rsidRDefault="0021693A">
      <w:pPr>
        <w:spacing w:after="3" w:line="259" w:lineRule="auto"/>
        <w:ind w:left="4276" w:right="55"/>
      </w:pPr>
    </w:p>
    <w:p w14:paraId="0D631B40" w14:textId="77777777" w:rsidR="008D7B5E" w:rsidRDefault="008D7B5E">
      <w:pPr>
        <w:spacing w:after="3" w:line="259" w:lineRule="auto"/>
        <w:ind w:left="4276" w:right="55"/>
      </w:pPr>
    </w:p>
    <w:p w14:paraId="70F9913C" w14:textId="77777777" w:rsidR="00823340" w:rsidRDefault="00823340">
      <w:pPr>
        <w:spacing w:after="3" w:line="259" w:lineRule="auto"/>
        <w:ind w:left="4276" w:right="55"/>
      </w:pPr>
    </w:p>
    <w:p w14:paraId="0A65266C" w14:textId="77777777" w:rsidR="00733D7E" w:rsidRDefault="000B3E88">
      <w:pPr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t xml:space="preserve">Наименование дисциплины </w:t>
      </w:r>
      <w:r>
        <w:t xml:space="preserve"> </w:t>
      </w:r>
    </w:p>
    <w:p w14:paraId="19D668B1" w14:textId="2F6CD609" w:rsidR="00823340" w:rsidRPr="00AE1E8B" w:rsidRDefault="000B3E88" w:rsidP="00823340">
      <w:pPr>
        <w:pStyle w:val="1"/>
        <w:spacing w:after="236"/>
        <w:ind w:left="224" w:right="12"/>
        <w:rPr>
          <w:b w:val="0"/>
          <w:bCs/>
          <w:sz w:val="28"/>
          <w:szCs w:val="28"/>
        </w:rPr>
      </w:pPr>
      <w:r w:rsidRPr="00AE1E8B">
        <w:rPr>
          <w:b w:val="0"/>
          <w:bCs/>
          <w:sz w:val="28"/>
          <w:szCs w:val="28"/>
        </w:rPr>
        <w:t>«</w:t>
      </w:r>
      <w:r w:rsidR="00823340" w:rsidRPr="00AE1E8B">
        <w:rPr>
          <w:b w:val="0"/>
          <w:bCs/>
          <w:sz w:val="28"/>
          <w:szCs w:val="28"/>
        </w:rPr>
        <w:t>Г</w:t>
      </w:r>
      <w:r w:rsidR="00F802A1" w:rsidRPr="00AE1E8B">
        <w:rPr>
          <w:b w:val="0"/>
          <w:bCs/>
          <w:sz w:val="28"/>
          <w:szCs w:val="28"/>
        </w:rPr>
        <w:t>остиничные финансы, бюджетирование и учет</w:t>
      </w:r>
      <w:r w:rsidR="00823340" w:rsidRPr="00AE1E8B">
        <w:rPr>
          <w:b w:val="0"/>
          <w:bCs/>
          <w:sz w:val="28"/>
          <w:szCs w:val="28"/>
        </w:rPr>
        <w:t xml:space="preserve">» </w:t>
      </w:r>
    </w:p>
    <w:p w14:paraId="70C1AFBB" w14:textId="77777777" w:rsidR="00733D7E" w:rsidRDefault="000B3E88">
      <w:pPr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517F996F" w14:textId="205E20A5" w:rsidR="00733D7E" w:rsidRPr="00F802A1" w:rsidRDefault="00733D7E">
      <w:pPr>
        <w:spacing w:after="0" w:line="259" w:lineRule="auto"/>
        <w:ind w:left="0" w:firstLine="0"/>
        <w:jc w:val="right"/>
        <w:rPr>
          <w:sz w:val="28"/>
          <w:szCs w:val="28"/>
        </w:rPr>
      </w:pP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585"/>
        <w:gridCol w:w="3016"/>
        <w:gridCol w:w="3433"/>
        <w:gridCol w:w="2870"/>
      </w:tblGrid>
      <w:tr w:rsidR="007D1834" w14:paraId="25F65167" w14:textId="77777777" w:rsidTr="008D7B5E">
        <w:trPr>
          <w:trHeight w:val="1396"/>
        </w:trPr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24F2" w14:textId="77777777" w:rsidR="00733D7E" w:rsidRDefault="000B3E88" w:rsidP="00CA5111">
            <w:pPr>
              <w:spacing w:after="0" w:line="259" w:lineRule="auto"/>
              <w:ind w:left="113" w:firstLine="0"/>
            </w:pPr>
            <w:r>
              <w:rPr>
                <w:b/>
                <w:sz w:val="24"/>
              </w:rPr>
              <w:t xml:space="preserve">Код компетенции 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27CA" w14:textId="4FE5F799" w:rsidR="00733D7E" w:rsidRDefault="000B3E88" w:rsidP="00CA5111">
            <w:pPr>
              <w:spacing w:after="0" w:line="259" w:lineRule="auto"/>
              <w:ind w:left="-23" w:firstLine="150"/>
            </w:pPr>
            <w:r>
              <w:rPr>
                <w:b/>
                <w:sz w:val="24"/>
              </w:rPr>
              <w:t xml:space="preserve">Наименование 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3BFC" w14:textId="77777777" w:rsidR="00733D7E" w:rsidRDefault="000B3E88" w:rsidP="00CA5111">
            <w:pPr>
              <w:spacing w:after="0" w:line="259" w:lineRule="auto"/>
              <w:ind w:left="128" w:right="46" w:firstLine="0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16F4" w14:textId="77777777" w:rsidR="00733D7E" w:rsidRDefault="000B3E88" w:rsidP="00CA5111">
            <w:pPr>
              <w:spacing w:after="0" w:line="259" w:lineRule="auto"/>
              <w:ind w:left="113" w:right="332" w:firstLine="0"/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  <w:r>
              <w:rPr>
                <w:sz w:val="24"/>
              </w:rPr>
              <w:t xml:space="preserve"> </w:t>
            </w:r>
          </w:p>
        </w:tc>
      </w:tr>
      <w:tr w:rsidR="007D1834" w14:paraId="4A144A15" w14:textId="77777777" w:rsidTr="008D7B5E">
        <w:trPr>
          <w:trHeight w:val="1396"/>
        </w:trPr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B08D" w14:textId="0C54888B" w:rsidR="008D7B5E" w:rsidRPr="00A273F2" w:rsidRDefault="008D7B5E" w:rsidP="008D7B5E">
            <w:pPr>
              <w:spacing w:after="0" w:line="259" w:lineRule="auto"/>
              <w:ind w:left="113" w:firstLine="0"/>
              <w:jc w:val="left"/>
              <w:rPr>
                <w:b/>
                <w:sz w:val="24"/>
              </w:rPr>
            </w:pPr>
            <w:r w:rsidRPr="00A273F2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9CF69" w14:textId="57ECB40D" w:rsidR="008D7B5E" w:rsidRPr="00A273F2" w:rsidRDefault="008D7B5E" w:rsidP="008D7B5E">
            <w:pPr>
              <w:spacing w:after="0" w:line="263" w:lineRule="auto"/>
              <w:ind w:left="58" w:right="84" w:firstLine="10"/>
              <w:jc w:val="left"/>
              <w:rPr>
                <w:bCs/>
                <w:sz w:val="24"/>
                <w:szCs w:val="24"/>
              </w:rPr>
            </w:pPr>
            <w:r w:rsidRPr="00A273F2">
              <w:rPr>
                <w:sz w:val="24"/>
              </w:rPr>
              <w:t>Способен осуществлять управление ресурсами, организовывать</w:t>
            </w:r>
            <w:r w:rsidRPr="00A273F2">
              <w:rPr>
                <w:sz w:val="24"/>
              </w:rPr>
              <w:tab/>
              <w:t>и контролировать деятельность сотрудников служб и отделов гостиничного предприятия/гостиничного комплекса,</w:t>
            </w:r>
            <w:r w:rsidRPr="00A273F2">
              <w:rPr>
                <w:sz w:val="24"/>
              </w:rPr>
              <w:tab/>
              <w:t xml:space="preserve">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  <w:p w14:paraId="5E7D055C" w14:textId="03C13CEF" w:rsidR="008D7B5E" w:rsidRPr="00A273F2" w:rsidRDefault="008D7B5E" w:rsidP="008D7B5E">
            <w:pPr>
              <w:spacing w:after="0" w:line="259" w:lineRule="auto"/>
              <w:ind w:left="-23" w:firstLine="0"/>
              <w:rPr>
                <w:b/>
                <w:sz w:val="24"/>
              </w:rPr>
            </w:pPr>
            <w:r w:rsidRPr="00A273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9CC0" w14:textId="77777777" w:rsidR="008D7B5E" w:rsidRPr="00A273F2" w:rsidRDefault="008D7B5E" w:rsidP="000E51FF">
            <w:pPr>
              <w:numPr>
                <w:ilvl w:val="0"/>
                <w:numId w:val="34"/>
              </w:numPr>
              <w:spacing w:after="199" w:line="283" w:lineRule="auto"/>
              <w:ind w:right="8" w:firstLine="17"/>
            </w:pPr>
            <w:r w:rsidRPr="00A273F2">
              <w:rPr>
                <w:sz w:val="24"/>
              </w:rPr>
              <w:t>Проводит сбор, обработку и анализ информации о факторах внешней и внутренней среды 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238304DB" w14:textId="77777777" w:rsidR="00074007" w:rsidRPr="00A273F2" w:rsidRDefault="00074007" w:rsidP="00074007">
            <w:pPr>
              <w:spacing w:after="199" w:line="283" w:lineRule="auto"/>
              <w:ind w:right="8"/>
            </w:pPr>
          </w:p>
          <w:p w14:paraId="586BEECC" w14:textId="77777777" w:rsidR="00074007" w:rsidRPr="00A273F2" w:rsidRDefault="00074007" w:rsidP="00074007">
            <w:pPr>
              <w:spacing w:after="199" w:line="283" w:lineRule="auto"/>
              <w:ind w:right="8"/>
            </w:pPr>
          </w:p>
          <w:p w14:paraId="1A49ED92" w14:textId="77777777" w:rsidR="00074007" w:rsidRPr="00A273F2" w:rsidRDefault="00074007" w:rsidP="00074007">
            <w:pPr>
              <w:spacing w:after="199" w:line="283" w:lineRule="auto"/>
              <w:ind w:right="8"/>
            </w:pPr>
          </w:p>
          <w:p w14:paraId="26C00F31" w14:textId="77777777" w:rsidR="00074007" w:rsidRPr="00A273F2" w:rsidRDefault="00074007" w:rsidP="00074007">
            <w:pPr>
              <w:spacing w:after="199" w:line="283" w:lineRule="auto"/>
              <w:ind w:right="8"/>
            </w:pPr>
          </w:p>
          <w:p w14:paraId="571096BC" w14:textId="77777777" w:rsidR="00074007" w:rsidRPr="00A273F2" w:rsidRDefault="00074007" w:rsidP="00074007">
            <w:pPr>
              <w:spacing w:after="199" w:line="283" w:lineRule="auto"/>
              <w:ind w:right="8"/>
            </w:pPr>
          </w:p>
          <w:p w14:paraId="17642493" w14:textId="77777777" w:rsidR="00074007" w:rsidRPr="00A273F2" w:rsidRDefault="00074007" w:rsidP="00074007">
            <w:pPr>
              <w:spacing w:after="199" w:line="283" w:lineRule="auto"/>
              <w:ind w:right="8"/>
            </w:pPr>
          </w:p>
          <w:p w14:paraId="58A97231" w14:textId="77777777" w:rsidR="00074007" w:rsidRPr="00A273F2" w:rsidRDefault="00074007" w:rsidP="00074007">
            <w:pPr>
              <w:spacing w:after="199" w:line="283" w:lineRule="auto"/>
              <w:ind w:right="8"/>
            </w:pPr>
          </w:p>
          <w:p w14:paraId="1F8FFEDC" w14:textId="77777777" w:rsidR="00074007" w:rsidRPr="00A273F2" w:rsidRDefault="00074007" w:rsidP="00074007">
            <w:pPr>
              <w:spacing w:after="199" w:line="283" w:lineRule="auto"/>
              <w:ind w:left="0" w:right="8" w:firstLine="0"/>
            </w:pPr>
          </w:p>
          <w:p w14:paraId="11E722C2" w14:textId="77777777" w:rsidR="008D7B5E" w:rsidRPr="00A273F2" w:rsidRDefault="008D7B5E" w:rsidP="000E51FF">
            <w:pPr>
              <w:numPr>
                <w:ilvl w:val="0"/>
                <w:numId w:val="34"/>
              </w:numPr>
              <w:spacing w:after="0" w:line="295" w:lineRule="auto"/>
              <w:ind w:right="8" w:firstLine="17"/>
            </w:pPr>
            <w:r w:rsidRPr="00A273F2">
              <w:rPr>
                <w:sz w:val="24"/>
              </w:rPr>
              <w:t xml:space="preserve">Владеет стратегическими и тактическими методами </w:t>
            </w:r>
            <w:r w:rsidRPr="00A273F2">
              <w:rPr>
                <w:sz w:val="24"/>
              </w:rPr>
              <w:lastRenderedPageBreak/>
              <w:t>анализа и оценки потребности служб и отделов</w:t>
            </w:r>
            <w:r w:rsidRPr="00A273F2">
              <w:rPr>
                <w:sz w:val="24"/>
              </w:rPr>
              <w:tab/>
              <w:t>гостиничного предприятия/гостиничного комплекса в материальных ресурсах и персонале</w:t>
            </w:r>
          </w:p>
          <w:p w14:paraId="482B460F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04CC69BB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085E7F76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0CAA6968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3EE972A2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45A21367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2AABAC6E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6E9234B4" w14:textId="77777777" w:rsidR="0087153E" w:rsidRPr="00A273F2" w:rsidRDefault="0087153E" w:rsidP="00074007">
            <w:pPr>
              <w:spacing w:after="0" w:line="295" w:lineRule="auto"/>
              <w:ind w:right="8"/>
            </w:pPr>
          </w:p>
          <w:p w14:paraId="737D912B" w14:textId="77777777" w:rsidR="0087153E" w:rsidRPr="00A273F2" w:rsidRDefault="0087153E" w:rsidP="00074007">
            <w:pPr>
              <w:spacing w:after="0" w:line="295" w:lineRule="auto"/>
              <w:ind w:right="8"/>
            </w:pPr>
          </w:p>
          <w:p w14:paraId="6276B44C" w14:textId="77777777" w:rsidR="00074007" w:rsidRPr="00A273F2" w:rsidRDefault="00074007" w:rsidP="00074007">
            <w:pPr>
              <w:spacing w:after="0" w:line="295" w:lineRule="auto"/>
              <w:ind w:right="8"/>
            </w:pPr>
          </w:p>
          <w:p w14:paraId="6367CF01" w14:textId="29984DA2" w:rsidR="0087153E" w:rsidRDefault="0087153E" w:rsidP="00074007">
            <w:pPr>
              <w:spacing w:after="0" w:line="295" w:lineRule="auto"/>
              <w:ind w:right="8"/>
            </w:pPr>
          </w:p>
          <w:p w14:paraId="52E6FD11" w14:textId="77777777" w:rsidR="00AE1E8B" w:rsidRPr="00A273F2" w:rsidRDefault="00AE1E8B" w:rsidP="00074007">
            <w:pPr>
              <w:spacing w:after="0" w:line="295" w:lineRule="auto"/>
              <w:ind w:right="8"/>
            </w:pPr>
          </w:p>
          <w:p w14:paraId="44CCABC1" w14:textId="77777777" w:rsidR="00A11287" w:rsidRDefault="00A11287" w:rsidP="008D7B5E">
            <w:pPr>
              <w:spacing w:after="0" w:line="286" w:lineRule="auto"/>
              <w:ind w:left="0" w:right="8" w:firstLine="5"/>
              <w:rPr>
                <w:sz w:val="24"/>
              </w:rPr>
            </w:pPr>
          </w:p>
          <w:p w14:paraId="6B2D1802" w14:textId="29FF5E2D" w:rsidR="008D7B5E" w:rsidRPr="00A273F2" w:rsidRDefault="00A11287" w:rsidP="008D7B5E">
            <w:pPr>
              <w:spacing w:after="0" w:line="286" w:lineRule="auto"/>
              <w:ind w:left="0" w:right="8" w:firstLine="5"/>
              <w:rPr>
                <w:sz w:val="24"/>
              </w:rPr>
            </w:pPr>
            <w:r>
              <w:rPr>
                <w:sz w:val="24"/>
              </w:rPr>
              <w:t>3.</w:t>
            </w:r>
            <w:r w:rsidR="008D7B5E" w:rsidRPr="00A273F2">
              <w:rPr>
                <w:sz w:val="24"/>
              </w:rPr>
              <w:t xml:space="preserve"> Владеет методиками стратегического и оперативного анализа и оценки эффективности деятельности гостиничного предприятия/комплекса, в том числе на основе международных стандартов управленческой отчетности.</w:t>
            </w:r>
          </w:p>
          <w:p w14:paraId="64335B92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1C988F81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7F16D574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051A8D19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31387044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52B58F03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13F4A491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39F142BC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6712F245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5D097F28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3E5B13E7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11294FEC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0A12036D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3838A8F3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1CEEE86F" w14:textId="77777777" w:rsidR="0087153E" w:rsidRPr="00A273F2" w:rsidRDefault="0087153E" w:rsidP="008D7B5E">
            <w:pPr>
              <w:spacing w:after="0" w:line="286" w:lineRule="auto"/>
              <w:ind w:left="0" w:right="8" w:firstLine="5"/>
            </w:pPr>
          </w:p>
          <w:p w14:paraId="3DF149BF" w14:textId="77777777" w:rsidR="00AE1E8B" w:rsidRDefault="00AE1E8B" w:rsidP="008D7B5E">
            <w:pPr>
              <w:spacing w:after="0" w:line="259" w:lineRule="auto"/>
              <w:ind w:left="128" w:right="46" w:firstLine="0"/>
              <w:jc w:val="left"/>
              <w:rPr>
                <w:sz w:val="24"/>
              </w:rPr>
            </w:pPr>
          </w:p>
          <w:p w14:paraId="7D438916" w14:textId="4589438D" w:rsidR="008D7B5E" w:rsidRPr="00A273F2" w:rsidRDefault="008D7B5E" w:rsidP="008D7B5E">
            <w:pPr>
              <w:spacing w:after="0" w:line="259" w:lineRule="auto"/>
              <w:ind w:left="128" w:right="46" w:firstLine="0"/>
              <w:jc w:val="left"/>
              <w:rPr>
                <w:b/>
                <w:sz w:val="24"/>
              </w:rPr>
            </w:pPr>
            <w:r w:rsidRPr="00A273F2">
              <w:rPr>
                <w:sz w:val="24"/>
              </w:rPr>
              <w:t>4. Демонстрирует навыки координации и контроля деятельности служб и отделов гостиничного предприятия/гостиничного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348C" w14:textId="3B1E2D22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="0087153E" w:rsidRPr="00A273F2">
              <w:rPr>
                <w:b/>
                <w:bCs/>
                <w:sz w:val="24"/>
                <w:szCs w:val="24"/>
              </w:rPr>
              <w:t>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02AAAF56" w14:textId="30FDF0CB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–  способ</w:t>
            </w:r>
            <w:r w:rsidR="0087153E" w:rsidRPr="00A273F2">
              <w:rPr>
                <w:sz w:val="24"/>
                <w:szCs w:val="24"/>
              </w:rPr>
              <w:t>ов</w:t>
            </w:r>
            <w:r w:rsidRPr="00A273F2">
              <w:rPr>
                <w:sz w:val="24"/>
                <w:szCs w:val="24"/>
              </w:rPr>
              <w:t xml:space="preserve"> оценки экономической эффективности проектов и программ развития  гостеприимства, оценки технологических, предпринимательских, социальных </w:t>
            </w:r>
            <w:r w:rsidR="00074007" w:rsidRPr="00A273F2">
              <w:rPr>
                <w:sz w:val="24"/>
                <w:szCs w:val="24"/>
              </w:rPr>
              <w:t>аспектов деятельности предприятия</w:t>
            </w:r>
          </w:p>
          <w:p w14:paraId="7F21368D" w14:textId="2FDB1F5F" w:rsidR="00074007" w:rsidRDefault="00074007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-знание корпоративной структуры, культуры и стандартов сервиса для корректной и эффективной работы служб</w:t>
            </w:r>
            <w:r w:rsidR="0087153E" w:rsidRPr="00A273F2">
              <w:rPr>
                <w:sz w:val="24"/>
                <w:szCs w:val="24"/>
              </w:rPr>
              <w:t xml:space="preserve"> </w:t>
            </w:r>
            <w:r w:rsidRPr="00A273F2">
              <w:rPr>
                <w:sz w:val="24"/>
                <w:szCs w:val="24"/>
              </w:rPr>
              <w:t>и отделов</w:t>
            </w:r>
          </w:p>
          <w:p w14:paraId="044F5323" w14:textId="77777777" w:rsidR="00AE1E8B" w:rsidRPr="00A273F2" w:rsidRDefault="00AE1E8B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9152CDD" w14:textId="2EE88ADB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Умение</w:t>
            </w:r>
            <w:r w:rsidR="0087153E" w:rsidRPr="00A273F2">
              <w:rPr>
                <w:b/>
                <w:bCs/>
                <w:sz w:val="24"/>
                <w:szCs w:val="24"/>
              </w:rPr>
              <w:t>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47149CC1" w14:textId="7BB6BDE5" w:rsidR="008D7B5E" w:rsidRPr="00A273F2" w:rsidRDefault="008D7B5E" w:rsidP="00AE1E8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– оценивать экономическую эффективность проектов и программ развития  гостеприимства</w:t>
            </w:r>
            <w:r w:rsidR="00074007" w:rsidRPr="00A273F2">
              <w:rPr>
                <w:sz w:val="24"/>
                <w:szCs w:val="24"/>
              </w:rPr>
              <w:t xml:space="preserve"> в  разрезе функционирования отделов и служб гостиничного предприятия</w:t>
            </w:r>
            <w:r w:rsidRPr="00A273F2">
              <w:rPr>
                <w:sz w:val="24"/>
                <w:szCs w:val="24"/>
              </w:rPr>
              <w:t xml:space="preserve">. </w:t>
            </w:r>
          </w:p>
          <w:p w14:paraId="163E7798" w14:textId="03CB7232" w:rsidR="008D7B5E" w:rsidRPr="00A273F2" w:rsidRDefault="008D7B5E" w:rsidP="00074007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Знание</w:t>
            </w:r>
            <w:r w:rsidR="0087153E" w:rsidRPr="00A273F2">
              <w:rPr>
                <w:b/>
                <w:bCs/>
                <w:sz w:val="24"/>
                <w:szCs w:val="24"/>
              </w:rPr>
              <w:t>:</w:t>
            </w:r>
          </w:p>
          <w:p w14:paraId="757EB099" w14:textId="0F4491EC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A273F2">
              <w:rPr>
                <w:sz w:val="24"/>
                <w:szCs w:val="24"/>
              </w:rPr>
              <w:t>–  специфик</w:t>
            </w:r>
            <w:r w:rsidR="0087153E" w:rsidRPr="00A273F2">
              <w:rPr>
                <w:sz w:val="24"/>
                <w:szCs w:val="24"/>
              </w:rPr>
              <w:t>и</w:t>
            </w:r>
            <w:r w:rsidRPr="00A273F2">
              <w:rPr>
                <w:sz w:val="24"/>
                <w:szCs w:val="24"/>
              </w:rPr>
              <w:t xml:space="preserve"> </w:t>
            </w:r>
            <w:r w:rsidR="0087153E" w:rsidRPr="00A273F2">
              <w:rPr>
                <w:sz w:val="24"/>
                <w:szCs w:val="24"/>
              </w:rPr>
              <w:t>проектирования</w:t>
            </w:r>
            <w:r w:rsidR="0087153E" w:rsidRPr="00A273F2">
              <w:t xml:space="preserve"> </w:t>
            </w:r>
            <w:r w:rsidR="0087153E" w:rsidRPr="00A273F2">
              <w:rPr>
                <w:sz w:val="24"/>
                <w:szCs w:val="24"/>
              </w:rPr>
              <w:t>и</w:t>
            </w:r>
            <w:r w:rsidR="0087153E" w:rsidRPr="00A273F2">
              <w:t xml:space="preserve"> </w:t>
            </w:r>
            <w:r w:rsidRPr="00A273F2">
              <w:rPr>
                <w:sz w:val="24"/>
                <w:szCs w:val="24"/>
              </w:rPr>
              <w:t xml:space="preserve">планирования </w:t>
            </w:r>
            <w:r w:rsidR="00074007" w:rsidRPr="00A273F2">
              <w:rPr>
                <w:sz w:val="24"/>
                <w:szCs w:val="24"/>
              </w:rPr>
              <w:t>потребности гостиничного предприятия/гостиничного комплекса в материальных ресурсах и персонале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6F4D0137" w14:textId="563CB046" w:rsidR="00074007" w:rsidRDefault="00074007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- сметных (бюджетных) нормативов в обеспечении ресурс</w:t>
            </w:r>
            <w:r w:rsidR="0087153E" w:rsidRPr="00A273F2">
              <w:rPr>
                <w:sz w:val="24"/>
                <w:szCs w:val="24"/>
              </w:rPr>
              <w:t>ами</w:t>
            </w:r>
            <w:r w:rsidRPr="00A273F2">
              <w:rPr>
                <w:sz w:val="24"/>
                <w:szCs w:val="24"/>
              </w:rPr>
              <w:t xml:space="preserve"> гостиничного предприятия</w:t>
            </w:r>
          </w:p>
          <w:p w14:paraId="71435E0B" w14:textId="77777777" w:rsidR="00AE1E8B" w:rsidRPr="00A273F2" w:rsidRDefault="00AE1E8B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BCB519B" w14:textId="71A32E00" w:rsidR="00AE1E8B" w:rsidRPr="00A273F2" w:rsidRDefault="008D7B5E" w:rsidP="00AE1E8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Умение</w:t>
            </w:r>
            <w:r w:rsidR="0087153E" w:rsidRPr="00A273F2">
              <w:rPr>
                <w:b/>
                <w:bCs/>
                <w:sz w:val="24"/>
                <w:szCs w:val="24"/>
              </w:rPr>
              <w:t>:</w:t>
            </w:r>
            <w:r w:rsidRPr="00A273F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18F7F37" w14:textId="65D26089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 xml:space="preserve">– применять знания о </w:t>
            </w:r>
            <w:r w:rsidR="00074007" w:rsidRPr="00A273F2">
              <w:rPr>
                <w:sz w:val="24"/>
                <w:szCs w:val="24"/>
              </w:rPr>
              <w:t>гостиничном</w:t>
            </w:r>
            <w:r w:rsidRPr="00A273F2">
              <w:rPr>
                <w:sz w:val="24"/>
                <w:szCs w:val="24"/>
              </w:rPr>
              <w:t xml:space="preserve"> </w:t>
            </w:r>
            <w:r w:rsidR="00074007" w:rsidRPr="00A273F2">
              <w:rPr>
                <w:sz w:val="24"/>
                <w:szCs w:val="24"/>
              </w:rPr>
              <w:t>проектировании</w:t>
            </w:r>
            <w:r w:rsidR="0087153E" w:rsidRPr="00A273F2">
              <w:rPr>
                <w:sz w:val="24"/>
                <w:szCs w:val="24"/>
              </w:rPr>
              <w:t>,</w:t>
            </w:r>
            <w:r w:rsidR="00074007" w:rsidRPr="00A273F2">
              <w:rPr>
                <w:sz w:val="24"/>
                <w:szCs w:val="24"/>
              </w:rPr>
              <w:t xml:space="preserve"> </w:t>
            </w:r>
            <w:r w:rsidRPr="00A273F2">
              <w:rPr>
                <w:sz w:val="24"/>
                <w:szCs w:val="24"/>
              </w:rPr>
              <w:t>планировании</w:t>
            </w:r>
            <w:r w:rsidR="00074007" w:rsidRPr="00A273F2">
              <w:rPr>
                <w:sz w:val="24"/>
                <w:szCs w:val="24"/>
              </w:rPr>
              <w:t xml:space="preserve"> и </w:t>
            </w:r>
            <w:r w:rsidR="0087153E" w:rsidRPr="00A273F2">
              <w:rPr>
                <w:sz w:val="24"/>
                <w:szCs w:val="24"/>
              </w:rPr>
              <w:t>прогнозировании</w:t>
            </w:r>
            <w:r w:rsidRPr="00A273F2">
              <w:rPr>
                <w:sz w:val="24"/>
                <w:szCs w:val="24"/>
              </w:rPr>
              <w:t xml:space="preserve"> для разработки </w:t>
            </w:r>
            <w:r w:rsidR="0087153E" w:rsidRPr="00A273F2">
              <w:rPr>
                <w:sz w:val="24"/>
                <w:szCs w:val="24"/>
              </w:rPr>
              <w:t xml:space="preserve">планов обеспечения </w:t>
            </w:r>
            <w:r w:rsidRPr="00A273F2">
              <w:rPr>
                <w:sz w:val="24"/>
                <w:szCs w:val="24"/>
              </w:rPr>
              <w:t xml:space="preserve">бизнес-единиц в </w:t>
            </w:r>
            <w:r w:rsidR="0087153E" w:rsidRPr="00A273F2">
              <w:rPr>
                <w:sz w:val="24"/>
                <w:szCs w:val="24"/>
              </w:rPr>
              <w:t>необходимыми материальными и трудовыми ресурсами</w:t>
            </w:r>
          </w:p>
          <w:p w14:paraId="59104A07" w14:textId="77777777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0F4E1B5" w14:textId="037DEE6C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Знание</w:t>
            </w:r>
            <w:r w:rsidR="0087153E" w:rsidRPr="00A273F2">
              <w:rPr>
                <w:b/>
                <w:bCs/>
                <w:sz w:val="24"/>
                <w:szCs w:val="24"/>
              </w:rPr>
              <w:t>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2D83BD90" w14:textId="62A4F706" w:rsidR="008D7B5E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– способы оценки эффективности моделей организации бизнес-единиц в индустрии гостеприимства</w:t>
            </w:r>
            <w:r w:rsidR="0087153E" w:rsidRPr="00A273F2">
              <w:rPr>
                <w:sz w:val="24"/>
                <w:szCs w:val="24"/>
              </w:rPr>
              <w:t xml:space="preserve"> на основе международных стандартов управленческого учета и бюджетирования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6DA585E1" w14:textId="77777777" w:rsidR="00AE1E8B" w:rsidRPr="00A273F2" w:rsidRDefault="00AE1E8B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20C0ADD" w14:textId="1457B315" w:rsidR="008D7B5E" w:rsidRPr="00A273F2" w:rsidRDefault="008D7B5E" w:rsidP="008D7B5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Умение</w:t>
            </w:r>
            <w:r w:rsidR="0087153E" w:rsidRPr="00A273F2">
              <w:rPr>
                <w:b/>
                <w:bCs/>
                <w:sz w:val="24"/>
                <w:szCs w:val="24"/>
              </w:rPr>
              <w:t>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5C62B33A" w14:textId="77777777" w:rsidR="008D7B5E" w:rsidRPr="00A273F2" w:rsidRDefault="008D7B5E" w:rsidP="008D7B5E">
            <w:pPr>
              <w:spacing w:after="0" w:line="259" w:lineRule="auto"/>
              <w:ind w:left="113" w:right="33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 xml:space="preserve">– использовать анализ и оценку </w:t>
            </w:r>
            <w:r w:rsidR="0087153E" w:rsidRPr="00A273F2">
              <w:rPr>
                <w:sz w:val="24"/>
                <w:szCs w:val="24"/>
              </w:rPr>
              <w:t>стратегии гостиничного предприятия</w:t>
            </w:r>
            <w:r w:rsidRPr="00A273F2">
              <w:rPr>
                <w:sz w:val="24"/>
                <w:szCs w:val="24"/>
              </w:rPr>
              <w:t xml:space="preserve"> в процессе разработки эффективных бизнес-идей и моделей для бизнес-единиц в индустрии</w:t>
            </w:r>
            <w:r w:rsidR="0087153E" w:rsidRPr="00A273F2">
              <w:rPr>
                <w:sz w:val="24"/>
                <w:szCs w:val="24"/>
              </w:rPr>
              <w:t xml:space="preserve"> </w:t>
            </w:r>
            <w:r w:rsidRPr="00A273F2">
              <w:rPr>
                <w:sz w:val="24"/>
                <w:szCs w:val="24"/>
              </w:rPr>
              <w:t>гостеприимства</w:t>
            </w:r>
            <w:r w:rsidR="0087153E" w:rsidRPr="00A273F2">
              <w:rPr>
                <w:sz w:val="24"/>
                <w:szCs w:val="24"/>
              </w:rPr>
              <w:t xml:space="preserve">, в том </w:t>
            </w:r>
            <w:r w:rsidR="0087153E" w:rsidRPr="00A273F2">
              <w:rPr>
                <w:sz w:val="24"/>
                <w:szCs w:val="24"/>
              </w:rPr>
              <w:lastRenderedPageBreak/>
              <w:t>числе в соответствии с принципами международных стандартов управленческой отчетности</w:t>
            </w:r>
          </w:p>
          <w:p w14:paraId="1A71DA51" w14:textId="77777777" w:rsidR="0087153E" w:rsidRPr="00A273F2" w:rsidRDefault="0087153E" w:rsidP="008D7B5E">
            <w:pPr>
              <w:spacing w:after="0" w:line="259" w:lineRule="auto"/>
              <w:ind w:left="113" w:right="332" w:firstLine="0"/>
              <w:rPr>
                <w:b/>
                <w:sz w:val="24"/>
              </w:rPr>
            </w:pPr>
          </w:p>
          <w:p w14:paraId="1CD11D22" w14:textId="77777777" w:rsidR="0087153E" w:rsidRPr="00A273F2" w:rsidRDefault="0087153E" w:rsidP="0087153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D5774AD" w14:textId="77777777" w:rsidR="0087153E" w:rsidRPr="00A273F2" w:rsidRDefault="0087153E" w:rsidP="0087153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Знание: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607AB781" w14:textId="0636E1BD" w:rsidR="0087153E" w:rsidRDefault="0087153E" w:rsidP="0087153E">
            <w:pPr>
              <w:spacing w:after="0" w:line="259" w:lineRule="auto"/>
              <w:ind w:left="113" w:right="332" w:firstLine="0"/>
              <w:rPr>
                <w:bCs/>
                <w:sz w:val="24"/>
              </w:rPr>
            </w:pPr>
            <w:r w:rsidRPr="00A273F2">
              <w:rPr>
                <w:bCs/>
                <w:sz w:val="24"/>
              </w:rPr>
              <w:t xml:space="preserve">- специфики организационной структуры гостиничного предприятия, бизнес-процессов в организации сервиса </w:t>
            </w:r>
          </w:p>
          <w:p w14:paraId="027EB641" w14:textId="77777777" w:rsidR="00AE1E8B" w:rsidRPr="00A273F2" w:rsidRDefault="00AE1E8B" w:rsidP="0087153E">
            <w:pPr>
              <w:spacing w:after="0" w:line="259" w:lineRule="auto"/>
              <w:ind w:left="113" w:right="332" w:firstLine="0"/>
              <w:rPr>
                <w:bCs/>
                <w:sz w:val="24"/>
              </w:rPr>
            </w:pPr>
          </w:p>
          <w:p w14:paraId="210CB9F3" w14:textId="77777777" w:rsidR="0087153E" w:rsidRPr="00A273F2" w:rsidRDefault="0087153E" w:rsidP="0087153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Умение: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22EF1C10" w14:textId="6B2B2DA2" w:rsidR="0087153E" w:rsidRPr="00A273F2" w:rsidRDefault="0087153E" w:rsidP="008D7B5E">
            <w:pPr>
              <w:spacing w:after="0" w:line="259" w:lineRule="auto"/>
              <w:ind w:left="113" w:right="332" w:firstLine="0"/>
              <w:rPr>
                <w:bCs/>
                <w:sz w:val="24"/>
              </w:rPr>
            </w:pPr>
            <w:r w:rsidRPr="00A273F2">
              <w:rPr>
                <w:bCs/>
                <w:sz w:val="24"/>
              </w:rPr>
              <w:t>- применять навыки координации и конт</w:t>
            </w:r>
            <w:r w:rsidR="00A273F2" w:rsidRPr="00A273F2">
              <w:rPr>
                <w:bCs/>
                <w:sz w:val="24"/>
              </w:rPr>
              <w:t xml:space="preserve">роля работы служб и отделов гостиничного предприятия для повышения уровня сервиса и эффективной координации работы всех подразделений гостиничного комплекса  </w:t>
            </w:r>
          </w:p>
        </w:tc>
      </w:tr>
      <w:tr w:rsidR="00B5124C" w14:paraId="6D2CAC6E" w14:textId="77777777" w:rsidTr="008D7B5E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D93B" w14:textId="3D3836A6" w:rsidR="008D7B5E" w:rsidRPr="00A273F2" w:rsidRDefault="008D7B5E" w:rsidP="008D7B5E">
            <w:pPr>
              <w:spacing w:after="0" w:line="259" w:lineRule="auto"/>
              <w:ind w:left="0" w:firstLine="0"/>
              <w:jc w:val="left"/>
            </w:pPr>
            <w:bookmarkStart w:id="2" w:name="_Hlk133853126"/>
            <w:r w:rsidRPr="00A273F2">
              <w:rPr>
                <w:b/>
                <w:sz w:val="24"/>
              </w:rPr>
              <w:lastRenderedPageBreak/>
              <w:t xml:space="preserve">ПКП-5 </w:t>
            </w:r>
            <w:r w:rsidRPr="00A273F2">
              <w:rPr>
                <w:sz w:val="24"/>
              </w:rPr>
              <w:t xml:space="preserve"> 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6AF0" w14:textId="18B80EE3" w:rsidR="008D7B5E" w:rsidRPr="00A273F2" w:rsidRDefault="008D7B5E" w:rsidP="008D7B5E">
            <w:pPr>
              <w:spacing w:after="60" w:line="276" w:lineRule="auto"/>
              <w:ind w:left="125" w:firstLine="0"/>
            </w:pPr>
            <w:r w:rsidRPr="00A273F2">
              <w:rPr>
                <w:sz w:val="24"/>
              </w:rPr>
              <w:t xml:space="preserve">Способен применять методы прикладных исследований, анализировать, систематизировать, интерпретировать и оценивать потенциал гостиничного предприятия/гостиничного комплекса различных форм собственности </w:t>
            </w:r>
          </w:p>
        </w:tc>
        <w:tc>
          <w:tcPr>
            <w:tcW w:w="3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9173" w14:textId="77777777" w:rsidR="008D7B5E" w:rsidRPr="00A273F2" w:rsidRDefault="008D7B5E" w:rsidP="000E51FF">
            <w:pPr>
              <w:numPr>
                <w:ilvl w:val="0"/>
                <w:numId w:val="35"/>
              </w:numPr>
              <w:spacing w:after="26" w:line="295" w:lineRule="auto"/>
              <w:ind w:right="10" w:firstLine="14"/>
            </w:pPr>
            <w:r w:rsidRPr="00A273F2">
              <w:rPr>
                <w:sz w:val="24"/>
              </w:rPr>
              <w:t>Владеет техникой поиска, анализа и интерпретации научной информации в глобальных информационных сетях и других источниках профессиональной информации в сфере гостеприимства.</w:t>
            </w:r>
          </w:p>
          <w:p w14:paraId="073E4FF2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60C61BE5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63149CA3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6B74B898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164E6493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1F2D0F60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6C802723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081E5FC8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7E800137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2A9F12DC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1C6BC05E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0EFAC3AA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075C225D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153564AF" w14:textId="77777777" w:rsidR="007228D0" w:rsidRPr="00A273F2" w:rsidRDefault="007228D0" w:rsidP="007228D0">
            <w:pPr>
              <w:spacing w:after="26" w:line="295" w:lineRule="auto"/>
              <w:ind w:right="10"/>
            </w:pPr>
          </w:p>
          <w:p w14:paraId="1E35D68D" w14:textId="77777777" w:rsidR="008D7B5E" w:rsidRPr="00A273F2" w:rsidRDefault="008D7B5E" w:rsidP="000E51FF">
            <w:pPr>
              <w:numPr>
                <w:ilvl w:val="0"/>
                <w:numId w:val="35"/>
              </w:numPr>
              <w:spacing w:after="33" w:line="302" w:lineRule="auto"/>
              <w:ind w:right="10" w:firstLine="14"/>
            </w:pPr>
            <w:r w:rsidRPr="00A273F2">
              <w:rPr>
                <w:sz w:val="24"/>
              </w:rPr>
              <w:t>Демонстрирует знания методов прикладных исследований для проведения комплексной диагностики деятельности служб и</w:t>
            </w:r>
          </w:p>
          <w:p w14:paraId="127496BF" w14:textId="3DCD5F1B" w:rsidR="008D7B5E" w:rsidRPr="00A273F2" w:rsidRDefault="008D7B5E" w:rsidP="008D7B5E">
            <w:pPr>
              <w:spacing w:after="50" w:line="304" w:lineRule="auto"/>
              <w:ind w:left="29" w:firstLine="5"/>
              <w:rPr>
                <w:sz w:val="24"/>
              </w:rPr>
            </w:pPr>
            <w:r w:rsidRPr="00A273F2">
              <w:rPr>
                <w:sz w:val="24"/>
              </w:rPr>
              <w:t>отделов</w:t>
            </w:r>
            <w:r w:rsidRPr="00A273F2">
              <w:rPr>
                <w:sz w:val="24"/>
              </w:rPr>
              <w:tab/>
              <w:t>гостиничного предприятия</w:t>
            </w:r>
            <w:r w:rsidR="002A2B3D" w:rsidRPr="00A273F2">
              <w:rPr>
                <w:sz w:val="24"/>
              </w:rPr>
              <w:t xml:space="preserve">  </w:t>
            </w:r>
            <w:r w:rsidRPr="00A273F2">
              <w:rPr>
                <w:sz w:val="24"/>
              </w:rPr>
              <w:t>/</w:t>
            </w:r>
            <w:r w:rsidR="002A2B3D" w:rsidRPr="00A273F2">
              <w:rPr>
                <w:sz w:val="24"/>
              </w:rPr>
              <w:t xml:space="preserve"> </w:t>
            </w:r>
            <w:r w:rsidRPr="00A273F2">
              <w:rPr>
                <w:sz w:val="24"/>
              </w:rPr>
              <w:t>гостиничного комплекса.</w:t>
            </w:r>
          </w:p>
          <w:p w14:paraId="6DE3D899" w14:textId="77777777" w:rsidR="007228D0" w:rsidRPr="00A273F2" w:rsidRDefault="007228D0" w:rsidP="008D7B5E">
            <w:pPr>
              <w:spacing w:after="50" w:line="304" w:lineRule="auto"/>
              <w:ind w:left="29" w:firstLine="5"/>
            </w:pPr>
          </w:p>
          <w:p w14:paraId="70F0F6B7" w14:textId="77777777" w:rsidR="007228D0" w:rsidRPr="00A273F2" w:rsidRDefault="007228D0" w:rsidP="008D7B5E">
            <w:pPr>
              <w:spacing w:after="50" w:line="304" w:lineRule="auto"/>
              <w:ind w:left="29" w:firstLine="5"/>
            </w:pPr>
          </w:p>
          <w:p w14:paraId="1337E992" w14:textId="77777777" w:rsidR="007228D0" w:rsidRPr="00A273F2" w:rsidRDefault="007228D0" w:rsidP="008D7B5E">
            <w:pPr>
              <w:spacing w:after="50" w:line="304" w:lineRule="auto"/>
              <w:ind w:left="29" w:firstLine="5"/>
            </w:pPr>
          </w:p>
          <w:p w14:paraId="50874C9D" w14:textId="77777777" w:rsidR="007228D0" w:rsidRPr="00A273F2" w:rsidRDefault="007228D0" w:rsidP="008D7B5E">
            <w:pPr>
              <w:spacing w:after="50" w:line="304" w:lineRule="auto"/>
              <w:ind w:left="29" w:firstLine="5"/>
            </w:pPr>
          </w:p>
          <w:p w14:paraId="1DC7E7B8" w14:textId="056D4DDA" w:rsidR="008D7B5E" w:rsidRPr="00A273F2" w:rsidRDefault="00F454E3" w:rsidP="008D7B5E">
            <w:pPr>
              <w:spacing w:after="53" w:line="302" w:lineRule="auto"/>
              <w:ind w:left="10" w:right="19" w:firstLine="19"/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8D7B5E" w:rsidRPr="00A273F2">
              <w:rPr>
                <w:sz w:val="24"/>
              </w:rPr>
              <w:t xml:space="preserve">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</w:t>
            </w:r>
            <w:r w:rsidR="002A2B3D" w:rsidRPr="00A273F2">
              <w:rPr>
                <w:sz w:val="24"/>
              </w:rPr>
              <w:t xml:space="preserve"> </w:t>
            </w:r>
            <w:r w:rsidR="008D7B5E" w:rsidRPr="00A273F2">
              <w:rPr>
                <w:sz w:val="24"/>
              </w:rPr>
              <w:t>/ гостиничного комплекса.</w:t>
            </w:r>
          </w:p>
          <w:p w14:paraId="2D77E082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12FFC07A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09C957F5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10C87E38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4834CD03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08600A08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72718E1D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233D402C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74B07BF9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1F822C9D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063F529E" w14:textId="77777777" w:rsidR="007228D0" w:rsidRPr="00A273F2" w:rsidRDefault="007228D0" w:rsidP="008D7B5E">
            <w:pPr>
              <w:spacing w:after="53" w:line="302" w:lineRule="auto"/>
              <w:ind w:left="10" w:right="19" w:firstLine="19"/>
            </w:pPr>
          </w:p>
          <w:p w14:paraId="19113884" w14:textId="4CEE851F" w:rsidR="008D7B5E" w:rsidRPr="00A273F2" w:rsidRDefault="008D7B5E" w:rsidP="008D7B5E">
            <w:pPr>
              <w:spacing w:after="0" w:line="313" w:lineRule="auto"/>
              <w:ind w:left="10" w:firstLine="5"/>
            </w:pPr>
            <w:r w:rsidRPr="00A273F2">
              <w:rPr>
                <w:sz w:val="24"/>
              </w:rPr>
              <w:t>4. Применяет техники количественного, факторного и системного анализа ключевых показателей эффективности работы служб и отделов гостиничного предприятия</w:t>
            </w:r>
            <w:r w:rsidR="002A2B3D" w:rsidRPr="00A273F2">
              <w:rPr>
                <w:sz w:val="24"/>
              </w:rPr>
              <w:t xml:space="preserve"> </w:t>
            </w:r>
            <w:r w:rsidRPr="00A273F2">
              <w:rPr>
                <w:sz w:val="24"/>
              </w:rPr>
              <w:t>/</w:t>
            </w:r>
            <w:r w:rsidR="002A2B3D" w:rsidRPr="00A273F2">
              <w:rPr>
                <w:sz w:val="24"/>
              </w:rPr>
              <w:t xml:space="preserve"> </w:t>
            </w:r>
            <w:r w:rsidRPr="00A273F2">
              <w:rPr>
                <w:sz w:val="24"/>
              </w:rPr>
              <w:t>гостиничного комплекса различных форм собственности.</w:t>
            </w:r>
          </w:p>
          <w:p w14:paraId="75D29204" w14:textId="6DAB1647" w:rsidR="008D7B5E" w:rsidRPr="00A273F2" w:rsidRDefault="008D7B5E" w:rsidP="008D7B5E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9FAB" w14:textId="77777777" w:rsidR="007228D0" w:rsidRPr="007228D0" w:rsidRDefault="007228D0" w:rsidP="007228D0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lastRenderedPageBreak/>
              <w:t xml:space="preserve">Знание:  </w:t>
            </w:r>
          </w:p>
          <w:p w14:paraId="3A512FA0" w14:textId="620AAF21" w:rsidR="007228D0" w:rsidRPr="007228D0" w:rsidRDefault="007228D0" w:rsidP="000E51FF">
            <w:pPr>
              <w:numPr>
                <w:ilvl w:val="0"/>
                <w:numId w:val="36"/>
              </w:numPr>
              <w:spacing w:after="26" w:line="240" w:lineRule="auto"/>
              <w:ind w:right="35"/>
              <w:rPr>
                <w:sz w:val="28"/>
              </w:rPr>
            </w:pPr>
            <w:r w:rsidRPr="007228D0">
              <w:rPr>
                <w:sz w:val="24"/>
              </w:rPr>
              <w:t xml:space="preserve">методов исследования в операционном и стратегическом менеджменте, прогнозировании </w:t>
            </w:r>
            <w:r w:rsidRPr="007228D0">
              <w:rPr>
                <w:sz w:val="24"/>
              </w:rPr>
              <w:tab/>
              <w:t xml:space="preserve">и планировании деятельности гостиничного предприятия; методов оценки полученных результатов </w:t>
            </w:r>
          </w:p>
          <w:p w14:paraId="4163997A" w14:textId="77777777" w:rsidR="00AE1E8B" w:rsidRPr="00AE1E8B" w:rsidRDefault="007228D0" w:rsidP="000E51FF">
            <w:pPr>
              <w:numPr>
                <w:ilvl w:val="0"/>
                <w:numId w:val="36"/>
              </w:numPr>
              <w:spacing w:after="33" w:line="240" w:lineRule="auto"/>
              <w:ind w:right="35"/>
              <w:rPr>
                <w:sz w:val="28"/>
              </w:rPr>
            </w:pPr>
            <w:r w:rsidRPr="007228D0">
              <w:rPr>
                <w:sz w:val="24"/>
              </w:rPr>
              <w:t>инструментов оценки результативности деятельности гостиницы</w:t>
            </w:r>
          </w:p>
          <w:p w14:paraId="579CD20F" w14:textId="2395B593" w:rsidR="007228D0" w:rsidRPr="007228D0" w:rsidRDefault="007228D0" w:rsidP="000E51FF">
            <w:pPr>
              <w:numPr>
                <w:ilvl w:val="0"/>
                <w:numId w:val="36"/>
              </w:numPr>
              <w:spacing w:after="33" w:line="240" w:lineRule="auto"/>
              <w:ind w:right="35"/>
              <w:rPr>
                <w:sz w:val="28"/>
              </w:rPr>
            </w:pPr>
            <w:r w:rsidRPr="007228D0">
              <w:rPr>
                <w:sz w:val="28"/>
              </w:rPr>
              <w:t xml:space="preserve"> </w:t>
            </w:r>
          </w:p>
          <w:p w14:paraId="3633677C" w14:textId="77777777" w:rsidR="007228D0" w:rsidRPr="007228D0" w:rsidRDefault="007228D0" w:rsidP="007228D0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t>Умение:</w:t>
            </w:r>
            <w:r w:rsidRPr="007228D0">
              <w:rPr>
                <w:sz w:val="24"/>
                <w:szCs w:val="24"/>
              </w:rPr>
              <w:t xml:space="preserve">  </w:t>
            </w:r>
          </w:p>
          <w:p w14:paraId="6D15D84F" w14:textId="77777777" w:rsidR="007228D0" w:rsidRPr="007228D0" w:rsidRDefault="007228D0" w:rsidP="007228D0">
            <w:pPr>
              <w:spacing w:after="18" w:line="240" w:lineRule="auto"/>
              <w:ind w:left="0" w:right="68" w:firstLine="0"/>
              <w:rPr>
                <w:sz w:val="28"/>
              </w:rPr>
            </w:pPr>
            <w:r w:rsidRPr="007228D0">
              <w:rPr>
                <w:sz w:val="28"/>
              </w:rPr>
              <w:t xml:space="preserve">– </w:t>
            </w:r>
            <w:r w:rsidRPr="007228D0">
              <w:rPr>
                <w:sz w:val="24"/>
                <w:szCs w:val="24"/>
              </w:rPr>
              <w:t>применять</w:t>
            </w:r>
            <w:r w:rsidRPr="007228D0">
              <w:rPr>
                <w:sz w:val="24"/>
              </w:rPr>
              <w:t xml:space="preserve"> навыки стратегического и операционного гостиничного менеджмента</w:t>
            </w:r>
            <w:r w:rsidRPr="007228D0">
              <w:rPr>
                <w:sz w:val="28"/>
              </w:rPr>
              <w:t xml:space="preserve"> </w:t>
            </w:r>
          </w:p>
          <w:p w14:paraId="7A184DD9" w14:textId="77777777" w:rsidR="007228D0" w:rsidRPr="007228D0" w:rsidRDefault="007228D0" w:rsidP="007228D0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7228D0">
              <w:rPr>
                <w:sz w:val="24"/>
                <w:szCs w:val="24"/>
              </w:rPr>
              <w:t xml:space="preserve">- применять навыки экономического анализа состояния и перспектив развития гостиничного предприятия </w:t>
            </w:r>
          </w:p>
          <w:p w14:paraId="116F877A" w14:textId="249FCA4C" w:rsidR="007228D0" w:rsidRDefault="007228D0" w:rsidP="007228D0">
            <w:pPr>
              <w:spacing w:after="18" w:line="240" w:lineRule="auto"/>
              <w:ind w:left="0" w:right="68" w:firstLine="0"/>
              <w:rPr>
                <w:b/>
                <w:sz w:val="28"/>
              </w:rPr>
            </w:pPr>
          </w:p>
          <w:p w14:paraId="21209E54" w14:textId="3DBDCA9E" w:rsidR="00F454E3" w:rsidRDefault="00F454E3" w:rsidP="007228D0">
            <w:pPr>
              <w:spacing w:after="18" w:line="240" w:lineRule="auto"/>
              <w:ind w:left="0" w:right="68" w:firstLine="0"/>
              <w:rPr>
                <w:b/>
                <w:sz w:val="28"/>
              </w:rPr>
            </w:pPr>
          </w:p>
          <w:p w14:paraId="43DAFEF5" w14:textId="53A9CBED" w:rsidR="00F454E3" w:rsidRPr="007228D0" w:rsidRDefault="00F454E3" w:rsidP="007228D0">
            <w:pPr>
              <w:spacing w:after="18" w:line="240" w:lineRule="auto"/>
              <w:ind w:left="0" w:right="68" w:firstLine="0"/>
              <w:rPr>
                <w:b/>
                <w:sz w:val="28"/>
              </w:rPr>
            </w:pPr>
          </w:p>
          <w:p w14:paraId="7EAD20B8" w14:textId="77777777" w:rsidR="007228D0" w:rsidRPr="007228D0" w:rsidRDefault="007228D0" w:rsidP="007228D0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t xml:space="preserve">Знание: </w:t>
            </w:r>
          </w:p>
          <w:p w14:paraId="52CD2509" w14:textId="125057FF" w:rsidR="007228D0" w:rsidRDefault="007228D0" w:rsidP="007228D0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7228D0">
              <w:rPr>
                <w:sz w:val="24"/>
              </w:rPr>
              <w:t xml:space="preserve">- методов разработки </w:t>
            </w:r>
            <w:r w:rsidRPr="007228D0">
              <w:rPr>
                <w:sz w:val="24"/>
                <w:szCs w:val="24"/>
              </w:rPr>
              <w:t>направления развития гостиницы и подготовки необходимой для их реализации документации по оценке менеджмента и персонала, программу тренингов</w:t>
            </w:r>
          </w:p>
          <w:p w14:paraId="2F4C8005" w14:textId="77777777" w:rsidR="00F454E3" w:rsidRPr="007228D0" w:rsidRDefault="00F454E3" w:rsidP="007228D0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</w:p>
          <w:p w14:paraId="23129D38" w14:textId="77777777" w:rsidR="007228D0" w:rsidRPr="007228D0" w:rsidRDefault="007228D0" w:rsidP="007228D0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t>Умение:</w:t>
            </w:r>
            <w:r w:rsidRPr="007228D0">
              <w:rPr>
                <w:sz w:val="24"/>
                <w:szCs w:val="24"/>
              </w:rPr>
              <w:t xml:space="preserve">  </w:t>
            </w:r>
          </w:p>
          <w:p w14:paraId="7E3604EA" w14:textId="27A80687" w:rsidR="007228D0" w:rsidRPr="00F454E3" w:rsidRDefault="007228D0" w:rsidP="007228D0">
            <w:pPr>
              <w:spacing w:after="0" w:line="240" w:lineRule="auto"/>
              <w:ind w:left="0" w:right="68" w:firstLine="0"/>
              <w:rPr>
                <w:sz w:val="28"/>
              </w:rPr>
            </w:pPr>
            <w:r w:rsidRPr="007228D0">
              <w:rPr>
                <w:sz w:val="28"/>
              </w:rPr>
              <w:t>-</w:t>
            </w:r>
            <w:r w:rsidRPr="007228D0">
              <w:rPr>
                <w:sz w:val="24"/>
              </w:rPr>
              <w:t>владеть</w:t>
            </w:r>
            <w:r w:rsidRPr="007228D0">
              <w:rPr>
                <w:sz w:val="28"/>
              </w:rPr>
              <w:t xml:space="preserve"> </w:t>
            </w:r>
            <w:r w:rsidRPr="007228D0">
              <w:rPr>
                <w:sz w:val="24"/>
              </w:rPr>
              <w:t>методами и инструментами управления персоналом с учетом специфики индустрии гостеприи</w:t>
            </w:r>
            <w:r w:rsidR="00F454E3">
              <w:rPr>
                <w:sz w:val="24"/>
              </w:rPr>
              <w:t>мства</w:t>
            </w:r>
          </w:p>
          <w:p w14:paraId="1246279D" w14:textId="3FBD0159" w:rsidR="007228D0" w:rsidRPr="007228D0" w:rsidRDefault="007228D0" w:rsidP="007228D0">
            <w:pPr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lastRenderedPageBreak/>
              <w:t xml:space="preserve">Знание:  </w:t>
            </w:r>
          </w:p>
          <w:p w14:paraId="286A679C" w14:textId="77777777" w:rsidR="007228D0" w:rsidRPr="007228D0" w:rsidRDefault="007228D0" w:rsidP="000E51FF">
            <w:pPr>
              <w:numPr>
                <w:ilvl w:val="0"/>
                <w:numId w:val="37"/>
              </w:numPr>
              <w:spacing w:after="12" w:line="240" w:lineRule="auto"/>
              <w:ind w:right="64"/>
              <w:rPr>
                <w:sz w:val="28"/>
              </w:rPr>
            </w:pPr>
            <w:r w:rsidRPr="007228D0">
              <w:rPr>
                <w:sz w:val="24"/>
              </w:rPr>
              <w:t xml:space="preserve">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и отделов и предприятия в целом;  </w:t>
            </w:r>
          </w:p>
          <w:p w14:paraId="1515A0A5" w14:textId="5EEB70DF" w:rsidR="007228D0" w:rsidRPr="00F454E3" w:rsidRDefault="007228D0" w:rsidP="000E51FF">
            <w:pPr>
              <w:numPr>
                <w:ilvl w:val="0"/>
                <w:numId w:val="37"/>
              </w:numPr>
              <w:spacing w:after="0" w:line="240" w:lineRule="auto"/>
              <w:ind w:right="64"/>
              <w:rPr>
                <w:sz w:val="28"/>
              </w:rPr>
            </w:pPr>
            <w:r w:rsidRPr="007228D0">
              <w:rPr>
                <w:sz w:val="24"/>
              </w:rPr>
              <w:t xml:space="preserve">методов PESTI и SWOT анализов </w:t>
            </w:r>
          </w:p>
          <w:p w14:paraId="0955F7C7" w14:textId="77777777" w:rsidR="00F454E3" w:rsidRPr="007228D0" w:rsidRDefault="00F454E3" w:rsidP="00F454E3">
            <w:pPr>
              <w:spacing w:after="0" w:line="240" w:lineRule="auto"/>
              <w:ind w:left="0" w:right="64" w:firstLine="0"/>
              <w:rPr>
                <w:sz w:val="28"/>
              </w:rPr>
            </w:pPr>
          </w:p>
          <w:p w14:paraId="79C08CAA" w14:textId="77777777" w:rsidR="007228D0" w:rsidRPr="007228D0" w:rsidRDefault="007228D0" w:rsidP="007228D0">
            <w:pPr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t>Умение</w:t>
            </w:r>
            <w:r w:rsidRPr="007228D0">
              <w:rPr>
                <w:sz w:val="24"/>
                <w:szCs w:val="24"/>
              </w:rPr>
              <w:t xml:space="preserve">: </w:t>
            </w:r>
          </w:p>
          <w:p w14:paraId="6AE154D5" w14:textId="77777777" w:rsidR="007228D0" w:rsidRPr="007228D0" w:rsidRDefault="007228D0" w:rsidP="000E51FF">
            <w:pPr>
              <w:numPr>
                <w:ilvl w:val="0"/>
                <w:numId w:val="37"/>
              </w:numPr>
              <w:spacing w:after="36" w:line="240" w:lineRule="auto"/>
              <w:ind w:right="64"/>
              <w:rPr>
                <w:sz w:val="28"/>
              </w:rPr>
            </w:pPr>
            <w:r w:rsidRPr="007228D0">
              <w:rPr>
                <w:sz w:val="24"/>
              </w:rPr>
              <w:t xml:space="preserve">применять методы анализа и исследований внутренней и внешней среды гостиничного предприятия, проблемы и тенденции в их деятельности, давать экономическую оценку их деятельности с учетом определения уровня качества </w:t>
            </w:r>
          </w:p>
          <w:p w14:paraId="618071FA" w14:textId="77777777" w:rsidR="007228D0" w:rsidRPr="007228D0" w:rsidRDefault="007228D0" w:rsidP="007228D0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7228D0">
              <w:rPr>
                <w:sz w:val="24"/>
              </w:rPr>
              <w:t>гостиничного предприятия;</w:t>
            </w:r>
            <w:r w:rsidRPr="007228D0">
              <w:rPr>
                <w:b/>
                <w:sz w:val="24"/>
              </w:rPr>
              <w:t xml:space="preserve">  </w:t>
            </w:r>
          </w:p>
          <w:p w14:paraId="17A174BD" w14:textId="2FCA7BF7" w:rsidR="007228D0" w:rsidRDefault="007228D0" w:rsidP="007228D0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060275DF" w14:textId="77777777" w:rsidR="00F454E3" w:rsidRPr="007228D0" w:rsidRDefault="00F454E3" w:rsidP="007228D0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2808463C" w14:textId="77777777" w:rsidR="007228D0" w:rsidRPr="007228D0" w:rsidRDefault="007228D0" w:rsidP="007228D0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t>Знание:</w:t>
            </w:r>
          </w:p>
          <w:p w14:paraId="607B41E3" w14:textId="77777777" w:rsidR="007228D0" w:rsidRPr="007228D0" w:rsidRDefault="007228D0" w:rsidP="007228D0">
            <w:pPr>
              <w:spacing w:after="0" w:line="240" w:lineRule="auto"/>
              <w:ind w:left="0" w:firstLine="0"/>
              <w:rPr>
                <w:sz w:val="24"/>
              </w:rPr>
            </w:pPr>
            <w:r w:rsidRPr="007228D0">
              <w:rPr>
                <w:sz w:val="24"/>
              </w:rPr>
              <w:t>- техники анализа оценки работы менеджмента и персонала гостиничного предприятия</w:t>
            </w:r>
          </w:p>
          <w:p w14:paraId="739B965A" w14:textId="515AF8CB" w:rsidR="007228D0" w:rsidRDefault="007228D0" w:rsidP="007228D0">
            <w:pPr>
              <w:spacing w:after="0" w:line="240" w:lineRule="auto"/>
              <w:ind w:left="0" w:firstLine="0"/>
              <w:rPr>
                <w:sz w:val="24"/>
              </w:rPr>
            </w:pPr>
            <w:r w:rsidRPr="007228D0">
              <w:rPr>
                <w:sz w:val="24"/>
              </w:rPr>
              <w:t xml:space="preserve">- техники анализа и эффективности деятельности персонала для различных форм собственности </w:t>
            </w:r>
          </w:p>
          <w:p w14:paraId="2A075B57" w14:textId="77777777" w:rsidR="00F454E3" w:rsidRPr="007228D0" w:rsidRDefault="00F454E3" w:rsidP="007228D0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32E3E253" w14:textId="77777777" w:rsidR="007228D0" w:rsidRPr="007228D0" w:rsidRDefault="007228D0" w:rsidP="007228D0">
            <w:pPr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7228D0">
              <w:rPr>
                <w:b/>
                <w:sz w:val="24"/>
                <w:szCs w:val="24"/>
              </w:rPr>
              <w:t>Умение</w:t>
            </w:r>
            <w:r w:rsidRPr="007228D0">
              <w:rPr>
                <w:sz w:val="24"/>
                <w:szCs w:val="24"/>
              </w:rPr>
              <w:t xml:space="preserve">: </w:t>
            </w:r>
          </w:p>
          <w:p w14:paraId="6B6E45B8" w14:textId="77777777" w:rsidR="007228D0" w:rsidRPr="007228D0" w:rsidRDefault="007228D0" w:rsidP="007228D0">
            <w:pPr>
              <w:spacing w:after="0" w:line="240" w:lineRule="auto"/>
              <w:ind w:left="0" w:firstLine="0"/>
              <w:rPr>
                <w:sz w:val="24"/>
              </w:rPr>
            </w:pPr>
            <w:r w:rsidRPr="007228D0">
              <w:rPr>
                <w:sz w:val="24"/>
              </w:rPr>
              <w:t xml:space="preserve">- применять методы количественного, факторного и системного анализа эффективности </w:t>
            </w:r>
            <w:r w:rsidRPr="007228D0">
              <w:rPr>
                <w:sz w:val="24"/>
              </w:rPr>
              <w:lastRenderedPageBreak/>
              <w:t>работы служб гостиничного предприятия</w:t>
            </w:r>
          </w:p>
          <w:p w14:paraId="1C6BC336" w14:textId="00758D32" w:rsidR="008D7B5E" w:rsidRPr="00A273F2" w:rsidRDefault="007228D0" w:rsidP="007228D0">
            <w:pPr>
              <w:spacing w:after="17" w:line="259" w:lineRule="auto"/>
              <w:ind w:left="0" w:firstLine="0"/>
              <w:jc w:val="left"/>
              <w:rPr>
                <w:iCs/>
              </w:rPr>
            </w:pPr>
            <w:r w:rsidRPr="00A273F2">
              <w:rPr>
                <w:sz w:val="24"/>
              </w:rPr>
              <w:t>- использовать техники оценки деятельности персонала гостиничного предприятия с точки зрения повышения качества продукта и обслуживания</w:t>
            </w:r>
          </w:p>
        </w:tc>
      </w:tr>
      <w:bookmarkEnd w:id="2"/>
      <w:tr w:rsidR="007D1834" w14:paraId="01DC0BB9" w14:textId="77777777" w:rsidTr="008D7B5E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00D2" w14:textId="0A63D060" w:rsidR="008D7B5E" w:rsidRPr="00A273F2" w:rsidRDefault="002A2B3D" w:rsidP="008D7B5E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A273F2">
              <w:rPr>
                <w:b/>
                <w:sz w:val="24"/>
              </w:rPr>
              <w:lastRenderedPageBreak/>
              <w:t>ОПК-5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AE82" w14:textId="5D002CD6" w:rsidR="002A2B3D" w:rsidRPr="00A273F2" w:rsidRDefault="002A2B3D" w:rsidP="002A2B3D">
            <w:pPr>
              <w:spacing w:after="0" w:line="277" w:lineRule="auto"/>
              <w:ind w:left="10" w:right="125" w:firstLine="10"/>
              <w:rPr>
                <w:sz w:val="24"/>
              </w:rPr>
            </w:pPr>
            <w:r w:rsidRPr="00A273F2">
              <w:rPr>
                <w:sz w:val="24"/>
              </w:rPr>
              <w:t xml:space="preserve"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 </w:t>
            </w:r>
          </w:p>
          <w:p w14:paraId="1F9474AC" w14:textId="781FE9EC" w:rsidR="008D7B5E" w:rsidRPr="00A273F2" w:rsidRDefault="008D7B5E" w:rsidP="008D7B5E">
            <w:pPr>
              <w:spacing w:after="60" w:line="259" w:lineRule="auto"/>
              <w:ind w:left="125" w:firstLine="0"/>
              <w:rPr>
                <w:sz w:val="24"/>
              </w:rPr>
            </w:pPr>
          </w:p>
        </w:tc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AACDD" w14:textId="77777777" w:rsidR="00B5124C" w:rsidRPr="00A273F2" w:rsidRDefault="00B5124C" w:rsidP="000E51FF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 xml:space="preserve">Оценивает и анализирует основные производственно-экономические показатели организаций сферы гостеприимства и общественного питания. </w:t>
            </w:r>
          </w:p>
          <w:p w14:paraId="51CA856B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6ED3D462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213B17EB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78D6C5D2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7CD3136B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44E71AED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47C89543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78ABA57F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489C5AB3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71FB4BD6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2410EDAE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61A9DDA5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0C14CB09" w14:textId="77777777" w:rsidR="007D1834" w:rsidRPr="00A273F2" w:rsidRDefault="007D1834" w:rsidP="007D1834">
            <w:pPr>
              <w:ind w:left="0" w:firstLine="0"/>
              <w:rPr>
                <w:sz w:val="24"/>
                <w:szCs w:val="24"/>
              </w:rPr>
            </w:pPr>
          </w:p>
          <w:p w14:paraId="13AA5AA9" w14:textId="77777777" w:rsidR="00153072" w:rsidRPr="00A273F2" w:rsidRDefault="00153072" w:rsidP="007D1834">
            <w:pPr>
              <w:ind w:left="0" w:firstLine="0"/>
              <w:rPr>
                <w:sz w:val="24"/>
                <w:szCs w:val="24"/>
              </w:rPr>
            </w:pPr>
          </w:p>
          <w:p w14:paraId="53AAA743" w14:textId="2669BF51" w:rsidR="00B5124C" w:rsidRPr="00A273F2" w:rsidRDefault="00B5124C" w:rsidP="000E51FF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Принимает экономически обоснованные решения.</w:t>
            </w:r>
          </w:p>
          <w:p w14:paraId="6A4F6AFB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06BD6B43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4A20BEE1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07CF5C0F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04DAF50C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5A6688C6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6D74798C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34D939ED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0AE35904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32A8AE79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2DEEA3CB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408986C7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7DBD739D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4816CB64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773A157D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561E1279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4CABDF42" w14:textId="77777777" w:rsidR="007D1834" w:rsidRPr="00A273F2" w:rsidRDefault="007D1834" w:rsidP="007D1834">
            <w:pPr>
              <w:rPr>
                <w:sz w:val="24"/>
                <w:szCs w:val="24"/>
              </w:rPr>
            </w:pPr>
          </w:p>
          <w:p w14:paraId="1D4CB20B" w14:textId="57168BD9" w:rsidR="008D7B5E" w:rsidRPr="00A273F2" w:rsidRDefault="00B5124C" w:rsidP="000E51FF">
            <w:pPr>
              <w:pStyle w:val="a3"/>
              <w:numPr>
                <w:ilvl w:val="0"/>
                <w:numId w:val="18"/>
              </w:numPr>
              <w:rPr>
                <w:szCs w:val="24"/>
              </w:rPr>
            </w:pPr>
            <w:r w:rsidRPr="00A273F2">
              <w:rPr>
                <w:sz w:val="24"/>
                <w:szCs w:val="24"/>
              </w:rPr>
              <w:t xml:space="preserve">Обеспечивает экономическую эффективность организаций сферы </w:t>
            </w:r>
            <w:r w:rsidRPr="00A273F2">
              <w:rPr>
                <w:sz w:val="24"/>
                <w:szCs w:val="24"/>
              </w:rPr>
              <w:lastRenderedPageBreak/>
              <w:t>гостеприимства и общественного питания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2F63D" w14:textId="2B86CD15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lastRenderedPageBreak/>
              <w:t>Знание:</w:t>
            </w:r>
            <w:r w:rsidRPr="00A273F2">
              <w:rPr>
                <w:iCs/>
              </w:rPr>
              <w:t xml:space="preserve"> </w:t>
            </w:r>
          </w:p>
          <w:p w14:paraId="55BD4C0A" w14:textId="79DC4CC5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–  методов и способов оценки </w:t>
            </w:r>
            <w:r w:rsidRPr="00A273F2">
              <w:rPr>
                <w:bCs/>
                <w:iCs/>
                <w:sz w:val="24"/>
                <w:szCs w:val="24"/>
              </w:rPr>
              <w:t xml:space="preserve">производственно-экономические показателей </w:t>
            </w:r>
            <w:r w:rsidRPr="00A273F2">
              <w:rPr>
                <w:bCs/>
                <w:iCs/>
                <w:sz w:val="24"/>
              </w:rPr>
              <w:t xml:space="preserve">экономической деятельности предприятий сферы гостеприимства и общественного питания </w:t>
            </w:r>
          </w:p>
          <w:p w14:paraId="5A1AF938" w14:textId="50F04497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>Умение</w:t>
            </w:r>
            <w:r w:rsidR="007D1834" w:rsidRPr="00A273F2">
              <w:rPr>
                <w:b/>
                <w:iCs/>
                <w:sz w:val="24"/>
              </w:rPr>
              <w:t>:</w:t>
            </w:r>
            <w:r w:rsidRPr="00A273F2">
              <w:rPr>
                <w:b/>
                <w:iCs/>
                <w:sz w:val="24"/>
              </w:rPr>
              <w:t xml:space="preserve"> </w:t>
            </w:r>
          </w:p>
          <w:p w14:paraId="57D7AE29" w14:textId="37FFC98F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– проводить анализ экономической эффективности деятельности предприятий сферы гостеприимства и общественного питания</w:t>
            </w:r>
            <w:r w:rsidR="007D1834" w:rsidRPr="00A273F2">
              <w:rPr>
                <w:bCs/>
                <w:iCs/>
                <w:sz w:val="24"/>
              </w:rPr>
              <w:t xml:space="preserve"> на основе системы показателей и коэффициентов</w:t>
            </w:r>
          </w:p>
          <w:p w14:paraId="6E3C91D4" w14:textId="77777777" w:rsidR="00153072" w:rsidRPr="00A273F2" w:rsidRDefault="00153072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182475EF" w14:textId="7952881C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>Знание</w:t>
            </w:r>
          </w:p>
          <w:p w14:paraId="49CD2359" w14:textId="37A75A78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 –  специфик</w:t>
            </w:r>
            <w:r w:rsidR="007D1834" w:rsidRPr="00A273F2">
              <w:rPr>
                <w:bCs/>
                <w:iCs/>
                <w:sz w:val="24"/>
              </w:rPr>
              <w:t>и</w:t>
            </w:r>
            <w:r w:rsidRPr="00A273F2">
              <w:rPr>
                <w:bCs/>
                <w:iCs/>
                <w:sz w:val="24"/>
              </w:rPr>
              <w:t xml:space="preserve"> </w:t>
            </w:r>
            <w:r w:rsidR="007D1834" w:rsidRPr="00A273F2">
              <w:rPr>
                <w:bCs/>
                <w:iCs/>
                <w:sz w:val="24"/>
              </w:rPr>
              <w:t xml:space="preserve">деятельности, управления и </w:t>
            </w:r>
            <w:r w:rsidRPr="00A273F2">
              <w:rPr>
                <w:bCs/>
                <w:iCs/>
                <w:sz w:val="24"/>
              </w:rPr>
              <w:t>планирования</w:t>
            </w:r>
            <w:r w:rsidR="00153072" w:rsidRPr="00A273F2">
              <w:rPr>
                <w:bCs/>
                <w:iCs/>
                <w:sz w:val="24"/>
              </w:rPr>
              <w:t xml:space="preserve"> </w:t>
            </w:r>
            <w:r w:rsidR="007D1834" w:rsidRPr="00A273F2">
              <w:rPr>
                <w:bCs/>
                <w:iCs/>
                <w:sz w:val="24"/>
              </w:rPr>
              <w:t xml:space="preserve">индустрии </w:t>
            </w:r>
            <w:r w:rsidRPr="00A273F2">
              <w:rPr>
                <w:bCs/>
                <w:iCs/>
                <w:sz w:val="24"/>
              </w:rPr>
              <w:t xml:space="preserve">гостеприимства </w:t>
            </w:r>
          </w:p>
          <w:p w14:paraId="4848D829" w14:textId="49B576CB" w:rsidR="007D1834" w:rsidRDefault="007D1834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- стратегии развития гостиничной индустрии и предприятий отрасли</w:t>
            </w:r>
          </w:p>
          <w:p w14:paraId="519B26BC" w14:textId="77777777" w:rsidR="00F454E3" w:rsidRPr="00A273F2" w:rsidRDefault="00F454E3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</w:p>
          <w:p w14:paraId="5DD1D8C9" w14:textId="77777777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Умение </w:t>
            </w:r>
          </w:p>
          <w:p w14:paraId="56766D7C" w14:textId="6DFA682D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– применять знания о </w:t>
            </w:r>
            <w:r w:rsidR="007D1834" w:rsidRPr="00A273F2">
              <w:rPr>
                <w:bCs/>
                <w:iCs/>
                <w:sz w:val="24"/>
              </w:rPr>
              <w:t>специфик</w:t>
            </w:r>
            <w:r w:rsidR="00153072" w:rsidRPr="00A273F2">
              <w:rPr>
                <w:bCs/>
                <w:iCs/>
                <w:sz w:val="24"/>
              </w:rPr>
              <w:t>е</w:t>
            </w:r>
            <w:r w:rsidR="007D1834" w:rsidRPr="00A273F2">
              <w:rPr>
                <w:bCs/>
                <w:iCs/>
                <w:sz w:val="24"/>
              </w:rPr>
              <w:t xml:space="preserve"> </w:t>
            </w:r>
            <w:r w:rsidRPr="00A273F2">
              <w:rPr>
                <w:bCs/>
                <w:iCs/>
                <w:sz w:val="24"/>
              </w:rPr>
              <w:t xml:space="preserve">индустрии  гостеприимства для разработки </w:t>
            </w:r>
            <w:r w:rsidR="007D1834" w:rsidRPr="00A273F2">
              <w:rPr>
                <w:bCs/>
                <w:iCs/>
                <w:sz w:val="24"/>
              </w:rPr>
              <w:t xml:space="preserve">и принятия обоснованных и эффективных управленческих решений </w:t>
            </w:r>
          </w:p>
          <w:p w14:paraId="18531F6B" w14:textId="77777777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/>
                <w:i/>
                <w:sz w:val="24"/>
              </w:rPr>
            </w:pPr>
          </w:p>
          <w:p w14:paraId="3579C5CC" w14:textId="77777777" w:rsidR="00F454E3" w:rsidRDefault="00F454E3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47E8F887" w14:textId="1F3453A6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>Знание</w:t>
            </w:r>
            <w:r w:rsidR="00153072" w:rsidRPr="00A273F2">
              <w:rPr>
                <w:b/>
                <w:iCs/>
                <w:sz w:val="24"/>
              </w:rPr>
              <w:t>:</w:t>
            </w:r>
            <w:r w:rsidRPr="00A273F2">
              <w:rPr>
                <w:b/>
                <w:iCs/>
                <w:sz w:val="24"/>
              </w:rPr>
              <w:t xml:space="preserve"> </w:t>
            </w:r>
          </w:p>
          <w:p w14:paraId="4F9336C6" w14:textId="19965493" w:rsidR="00B5124C" w:rsidRDefault="00B5124C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– способы оценки эффективности моделей организаци</w:t>
            </w:r>
            <w:r w:rsidR="007D1834" w:rsidRPr="00A273F2">
              <w:rPr>
                <w:bCs/>
                <w:iCs/>
                <w:sz w:val="24"/>
              </w:rPr>
              <w:t xml:space="preserve">й и </w:t>
            </w:r>
            <w:r w:rsidRPr="00A273F2">
              <w:rPr>
                <w:bCs/>
                <w:iCs/>
                <w:sz w:val="24"/>
              </w:rPr>
              <w:t xml:space="preserve">бизнес-единиц в индустрии </w:t>
            </w:r>
            <w:r w:rsidRPr="00A273F2">
              <w:rPr>
                <w:bCs/>
                <w:iCs/>
                <w:sz w:val="24"/>
              </w:rPr>
              <w:lastRenderedPageBreak/>
              <w:t xml:space="preserve">гостеприимства </w:t>
            </w:r>
            <w:r w:rsidR="007D1834" w:rsidRPr="00A273F2">
              <w:rPr>
                <w:bCs/>
                <w:iCs/>
                <w:sz w:val="24"/>
              </w:rPr>
              <w:t>и общественного питания</w:t>
            </w:r>
          </w:p>
          <w:p w14:paraId="37373E81" w14:textId="77777777" w:rsidR="00F454E3" w:rsidRPr="00A273F2" w:rsidRDefault="00F454E3" w:rsidP="00B5124C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</w:p>
          <w:p w14:paraId="5DA91AB3" w14:textId="7F1238D9" w:rsidR="00B5124C" w:rsidRPr="00A273F2" w:rsidRDefault="00B5124C" w:rsidP="00B5124C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>Умение</w:t>
            </w:r>
            <w:r w:rsidR="00153072" w:rsidRPr="00A273F2">
              <w:rPr>
                <w:b/>
                <w:iCs/>
                <w:sz w:val="24"/>
              </w:rPr>
              <w:t>:</w:t>
            </w:r>
            <w:r w:rsidRPr="00A273F2">
              <w:rPr>
                <w:b/>
                <w:iCs/>
                <w:sz w:val="24"/>
              </w:rPr>
              <w:t xml:space="preserve"> </w:t>
            </w:r>
          </w:p>
          <w:p w14:paraId="22571562" w14:textId="3A7B77CA" w:rsidR="008D7B5E" w:rsidRPr="00A273F2" w:rsidRDefault="00B5124C" w:rsidP="00153072">
            <w:pPr>
              <w:spacing w:after="28" w:line="250" w:lineRule="auto"/>
              <w:ind w:left="0" w:right="128" w:firstLine="0"/>
              <w:rPr>
                <w:b/>
                <w:i/>
                <w:sz w:val="24"/>
              </w:rPr>
            </w:pPr>
            <w:r w:rsidRPr="00A273F2">
              <w:rPr>
                <w:bCs/>
                <w:iCs/>
                <w:sz w:val="24"/>
              </w:rPr>
              <w:t>– использовать анализ и оценку туристского потенциала</w:t>
            </w:r>
            <w:r w:rsidR="00153072" w:rsidRPr="00A273F2">
              <w:rPr>
                <w:bCs/>
                <w:iCs/>
                <w:sz w:val="24"/>
              </w:rPr>
              <w:t xml:space="preserve"> организации</w:t>
            </w:r>
            <w:r w:rsidRPr="00A273F2">
              <w:rPr>
                <w:bCs/>
                <w:iCs/>
                <w:sz w:val="24"/>
              </w:rPr>
              <w:t xml:space="preserve"> в процессе разработки эффективных бизнес-идей и моделей </w:t>
            </w:r>
            <w:r w:rsidR="00153072" w:rsidRPr="00A273F2">
              <w:rPr>
                <w:bCs/>
                <w:iCs/>
                <w:sz w:val="24"/>
              </w:rPr>
              <w:t>развития предприятий гостеприимства и общественного</w:t>
            </w:r>
            <w:r w:rsidR="00153072" w:rsidRPr="00A273F2">
              <w:rPr>
                <w:b/>
                <w:i/>
                <w:sz w:val="24"/>
              </w:rPr>
              <w:t xml:space="preserve"> </w:t>
            </w:r>
            <w:r w:rsidR="00153072" w:rsidRPr="00A273F2">
              <w:rPr>
                <w:bCs/>
                <w:iCs/>
                <w:sz w:val="24"/>
              </w:rPr>
              <w:t>питания</w:t>
            </w:r>
            <w:r w:rsidR="00153072" w:rsidRPr="00A273F2">
              <w:rPr>
                <w:b/>
                <w:i/>
                <w:sz w:val="24"/>
              </w:rPr>
              <w:t xml:space="preserve"> </w:t>
            </w:r>
          </w:p>
        </w:tc>
      </w:tr>
    </w:tbl>
    <w:p w14:paraId="65DFF28B" w14:textId="77777777" w:rsidR="00733D7E" w:rsidRDefault="00733D7E">
      <w:pPr>
        <w:spacing w:after="0" w:line="259" w:lineRule="auto"/>
        <w:ind w:left="-391" w:right="10930" w:firstLine="0"/>
        <w:jc w:val="left"/>
      </w:pPr>
    </w:p>
    <w:p w14:paraId="40A22A22" w14:textId="77777777" w:rsidR="00733D7E" w:rsidRDefault="00733D7E">
      <w:pPr>
        <w:spacing w:after="0" w:line="259" w:lineRule="auto"/>
        <w:ind w:left="-391" w:right="10930" w:firstLine="0"/>
        <w:jc w:val="left"/>
      </w:pPr>
    </w:p>
    <w:p w14:paraId="497B6B0E" w14:textId="77777777" w:rsidR="00733D7E" w:rsidRDefault="000B3E88">
      <w:pPr>
        <w:spacing w:after="229" w:line="259" w:lineRule="auto"/>
        <w:ind w:left="361" w:firstLine="0"/>
        <w:jc w:val="left"/>
      </w:pPr>
      <w:r>
        <w:t xml:space="preserve">  </w:t>
      </w:r>
    </w:p>
    <w:p w14:paraId="1EC6DC91" w14:textId="77777777" w:rsidR="00733D7E" w:rsidRPr="00D77F00" w:rsidRDefault="000B3E88">
      <w:pPr>
        <w:pStyle w:val="2"/>
        <w:spacing w:after="517"/>
        <w:ind w:left="224" w:right="64"/>
      </w:pPr>
      <w:r w:rsidRPr="00D77F00">
        <w:t xml:space="preserve">3. Место дисциплины в структуре образовательной программы   </w:t>
      </w:r>
    </w:p>
    <w:p w14:paraId="5DF4EF27" w14:textId="6E3B16BF" w:rsidR="00BE574A" w:rsidRPr="00BE574A" w:rsidRDefault="000B3E88" w:rsidP="00BE574A">
      <w:pPr>
        <w:spacing w:line="396" w:lineRule="auto"/>
        <w:ind w:left="708" w:right="64" w:firstLine="0"/>
        <w:rPr>
          <w:sz w:val="28"/>
        </w:rPr>
      </w:pPr>
      <w:r w:rsidRPr="00D77F00">
        <w:t>Дисциплина «</w:t>
      </w:r>
      <w:r w:rsidR="00CA5111" w:rsidRPr="00D77F00">
        <w:rPr>
          <w:sz w:val="28"/>
          <w:szCs w:val="28"/>
        </w:rPr>
        <w:t>Г</w:t>
      </w:r>
      <w:r w:rsidR="008A23EA" w:rsidRPr="00D77F00">
        <w:rPr>
          <w:sz w:val="28"/>
          <w:szCs w:val="28"/>
        </w:rPr>
        <w:t>остиничные финансы, бюджетирование и учет</w:t>
      </w:r>
      <w:r w:rsidRPr="00D77F00">
        <w:t xml:space="preserve">» </w:t>
      </w:r>
      <w:r w:rsidR="00BE574A" w:rsidRPr="00D77F00">
        <w:rPr>
          <w:sz w:val="28"/>
        </w:rPr>
        <w:t>является дисциплиной</w:t>
      </w:r>
      <w:r w:rsidR="008A23EA" w:rsidRPr="00D77F00">
        <w:rPr>
          <w:sz w:val="28"/>
        </w:rPr>
        <w:t xml:space="preserve"> Профиля</w:t>
      </w:r>
      <w:r w:rsidR="00D06026">
        <w:rPr>
          <w:sz w:val="28"/>
        </w:rPr>
        <w:t xml:space="preserve"> </w:t>
      </w:r>
      <w:r w:rsidR="00BE574A" w:rsidRPr="00D77F00">
        <w:rPr>
          <w:sz w:val="28"/>
        </w:rPr>
        <w:t>«</w:t>
      </w:r>
      <w:r w:rsidR="007F1990" w:rsidRPr="00D77F00">
        <w:rPr>
          <w:sz w:val="28"/>
        </w:rPr>
        <w:t>Управление гостиничным бизнесом</w:t>
      </w:r>
      <w:r w:rsidR="00BE574A" w:rsidRPr="00D77F00">
        <w:rPr>
          <w:sz w:val="28"/>
        </w:rPr>
        <w:t>» образовательной программы «</w:t>
      </w:r>
      <w:bookmarkStart w:id="3" w:name="_Hlk134041963"/>
      <w:r w:rsidR="007F1990" w:rsidRPr="00D77F00">
        <w:rPr>
          <w:sz w:val="28"/>
        </w:rPr>
        <w:t>Управление гостиничным бизнесом</w:t>
      </w:r>
      <w:bookmarkEnd w:id="3"/>
      <w:r w:rsidR="00D34F86">
        <w:rPr>
          <w:sz w:val="28"/>
        </w:rPr>
        <w:t xml:space="preserve">», </w:t>
      </w:r>
      <w:r w:rsidR="00BE574A" w:rsidRPr="00D77F00">
        <w:rPr>
          <w:sz w:val="28"/>
        </w:rPr>
        <w:t>направления подготовки 43.03.0</w:t>
      </w:r>
      <w:r w:rsidR="007F1990" w:rsidRPr="00D77F00">
        <w:rPr>
          <w:sz w:val="28"/>
        </w:rPr>
        <w:t>3</w:t>
      </w:r>
      <w:r w:rsidR="00BE574A" w:rsidRPr="00D77F00">
        <w:rPr>
          <w:sz w:val="28"/>
        </w:rPr>
        <w:t xml:space="preserve"> «</w:t>
      </w:r>
      <w:r w:rsidR="007F1990" w:rsidRPr="00D77F00">
        <w:rPr>
          <w:sz w:val="28"/>
        </w:rPr>
        <w:t>Гостиничное дело</w:t>
      </w:r>
      <w:r w:rsidR="00BE574A" w:rsidRPr="00D77F00">
        <w:rPr>
          <w:sz w:val="28"/>
        </w:rPr>
        <w:t>».</w:t>
      </w:r>
      <w:r w:rsidR="00BE574A" w:rsidRPr="00BE574A">
        <w:rPr>
          <w:sz w:val="28"/>
        </w:rPr>
        <w:t xml:space="preserve">  </w:t>
      </w:r>
    </w:p>
    <w:p w14:paraId="3ABBFA06" w14:textId="77777777" w:rsidR="00733D7E" w:rsidRDefault="000B3E88">
      <w:pPr>
        <w:numPr>
          <w:ilvl w:val="0"/>
          <w:numId w:val="2"/>
        </w:numPr>
        <w:spacing w:after="161" w:line="259" w:lineRule="auto"/>
        <w:ind w:right="91" w:hanging="856"/>
      </w:pPr>
      <w:r>
        <w:rPr>
          <w:b/>
        </w:rPr>
        <w:lastRenderedPageBreak/>
        <w:t xml:space="preserve">Объем дисциплины (модуля) в зачетных единицах и в </w:t>
      </w:r>
    </w:p>
    <w:p w14:paraId="58738295" w14:textId="77777777" w:rsidR="00733D7E" w:rsidRDefault="000B3E88">
      <w:pPr>
        <w:spacing w:after="3" w:line="403" w:lineRule="auto"/>
        <w:ind w:left="356" w:right="55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16429989" w14:textId="77777777" w:rsidR="00BE574A" w:rsidRDefault="00BE574A">
      <w:pPr>
        <w:spacing w:after="3" w:line="403" w:lineRule="auto"/>
        <w:ind w:left="356" w:right="55"/>
      </w:pPr>
    </w:p>
    <w:p w14:paraId="62657621" w14:textId="40F99F75" w:rsidR="00733D7E" w:rsidRPr="008A23EA" w:rsidRDefault="000B3E88">
      <w:pPr>
        <w:spacing w:after="0" w:line="259" w:lineRule="auto"/>
        <w:ind w:left="10" w:right="142"/>
        <w:jc w:val="right"/>
        <w:rPr>
          <w:bCs/>
          <w:sz w:val="28"/>
          <w:szCs w:val="28"/>
        </w:rPr>
      </w:pPr>
      <w:r w:rsidRPr="008A23EA">
        <w:rPr>
          <w:bCs/>
          <w:sz w:val="28"/>
          <w:szCs w:val="28"/>
        </w:rPr>
        <w:t xml:space="preserve">Таблица </w:t>
      </w:r>
      <w:r w:rsidR="00F454E3" w:rsidRPr="008A23EA">
        <w:rPr>
          <w:bCs/>
          <w:sz w:val="28"/>
          <w:szCs w:val="28"/>
        </w:rPr>
        <w:t>1</w:t>
      </w:r>
    </w:p>
    <w:tbl>
      <w:tblPr>
        <w:tblStyle w:val="TableGrid"/>
        <w:tblW w:w="9858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4371"/>
        <w:gridCol w:w="2652"/>
        <w:gridCol w:w="2835"/>
      </w:tblGrid>
      <w:tr w:rsidR="00CD4D4F" w:rsidRPr="009B66B3" w14:paraId="61B1F8E8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1AE52" w14:textId="77777777" w:rsidR="00CD4D4F" w:rsidRPr="009B66B3" w:rsidRDefault="00CD4D4F">
            <w:pPr>
              <w:spacing w:after="0" w:line="259" w:lineRule="auto"/>
              <w:ind w:left="77" w:firstLine="0"/>
              <w:jc w:val="center"/>
            </w:pPr>
            <w:r w:rsidRPr="009B66B3">
              <w:rPr>
                <w:b/>
                <w:sz w:val="24"/>
              </w:rPr>
              <w:t xml:space="preserve">Вид учебной работы по дисциплине </w:t>
            </w:r>
            <w:r w:rsidRPr="009B66B3">
              <w:rPr>
                <w:sz w:val="24"/>
              </w:rPr>
              <w:t xml:space="preserve">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73ED" w14:textId="77777777" w:rsidR="00CD4D4F" w:rsidRPr="009B66B3" w:rsidRDefault="00CD4D4F">
            <w:pPr>
              <w:spacing w:after="0" w:line="259" w:lineRule="auto"/>
              <w:ind w:left="133" w:right="55" w:firstLine="0"/>
              <w:jc w:val="center"/>
            </w:pPr>
            <w:r w:rsidRPr="009B66B3">
              <w:rPr>
                <w:b/>
                <w:sz w:val="24"/>
              </w:rPr>
              <w:t xml:space="preserve">Всего  </w:t>
            </w:r>
            <w:r w:rsidRPr="009B66B3">
              <w:rPr>
                <w:sz w:val="24"/>
              </w:rPr>
              <w:t xml:space="preserve"> </w:t>
            </w:r>
            <w:r w:rsidRPr="009B66B3">
              <w:rPr>
                <w:b/>
                <w:sz w:val="24"/>
              </w:rPr>
              <w:t xml:space="preserve">(в з/е и часах)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EFA9" w14:textId="77777777" w:rsidR="00F731C6" w:rsidRDefault="00CD4D4F" w:rsidP="008A23EA">
            <w:pPr>
              <w:spacing w:after="0" w:line="259" w:lineRule="auto"/>
              <w:ind w:left="-23" w:right="247" w:firstLine="706"/>
              <w:jc w:val="center"/>
              <w:rPr>
                <w:b/>
                <w:sz w:val="24"/>
              </w:rPr>
            </w:pPr>
            <w:r w:rsidRPr="00D77F00">
              <w:rPr>
                <w:b/>
                <w:sz w:val="24"/>
              </w:rPr>
              <w:t xml:space="preserve">Семестр 7 </w:t>
            </w:r>
          </w:p>
          <w:p w14:paraId="3C2139C4" w14:textId="0546C478" w:rsidR="00CD4D4F" w:rsidRPr="00D77F00" w:rsidRDefault="00CD4D4F" w:rsidP="008A23EA">
            <w:pPr>
              <w:spacing w:after="0" w:line="259" w:lineRule="auto"/>
              <w:ind w:left="-23" w:right="247" w:firstLine="706"/>
              <w:jc w:val="center"/>
            </w:pPr>
            <w:r w:rsidRPr="00D77F00">
              <w:rPr>
                <w:b/>
                <w:sz w:val="24"/>
              </w:rPr>
              <w:t>(в часах)</w:t>
            </w:r>
          </w:p>
        </w:tc>
      </w:tr>
      <w:tr w:rsidR="00CD4D4F" w:rsidRPr="009B66B3" w14:paraId="124B4EA0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A6BAEB" w14:textId="77777777" w:rsidR="00CD4D4F" w:rsidRPr="009B66B3" w:rsidRDefault="00CD4D4F">
            <w:pPr>
              <w:spacing w:after="0" w:line="259" w:lineRule="auto"/>
              <w:ind w:left="118" w:firstLine="0"/>
              <w:jc w:val="left"/>
            </w:pPr>
            <w:r w:rsidRPr="009B66B3">
              <w:rPr>
                <w:b/>
                <w:sz w:val="24"/>
              </w:rPr>
              <w:t xml:space="preserve">Общая трудоёмкость дисциплины </w:t>
            </w:r>
            <w:r w:rsidRPr="009B66B3">
              <w:rPr>
                <w:sz w:val="24"/>
              </w:rPr>
              <w:t xml:space="preserve"> </w:t>
            </w:r>
          </w:p>
          <w:p w14:paraId="2E5D8CA8" w14:textId="77777777" w:rsidR="00CD4D4F" w:rsidRPr="009B66B3" w:rsidRDefault="00CD4D4F">
            <w:pPr>
              <w:spacing w:after="0" w:line="259" w:lineRule="auto"/>
              <w:ind w:left="118" w:firstLine="0"/>
              <w:jc w:val="left"/>
            </w:pPr>
            <w:r w:rsidRPr="009B66B3">
              <w:rPr>
                <w:b/>
                <w:sz w:val="24"/>
              </w:rPr>
              <w:t xml:space="preserve"> </w:t>
            </w:r>
            <w:r w:rsidRPr="009B66B3">
              <w:rPr>
                <w:sz w:val="24"/>
              </w:rPr>
              <w:t xml:space="preserve">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9E737" w14:textId="0FEFBB4D" w:rsidR="00CD4D4F" w:rsidRPr="009B66B3" w:rsidRDefault="00CD4D4F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9B66B3">
              <w:rPr>
                <w:b/>
                <w:sz w:val="24"/>
                <w:szCs w:val="24"/>
              </w:rPr>
              <w:t>5 з.е./180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80F30" w14:textId="10A6E950" w:rsidR="00CD4D4F" w:rsidRPr="00D77F00" w:rsidRDefault="00CD4D4F">
            <w:pPr>
              <w:spacing w:after="0" w:line="259" w:lineRule="auto"/>
              <w:ind w:left="66" w:firstLine="0"/>
              <w:jc w:val="center"/>
              <w:rPr>
                <w:sz w:val="24"/>
                <w:szCs w:val="24"/>
              </w:rPr>
            </w:pPr>
            <w:r w:rsidRPr="00D77F00">
              <w:rPr>
                <w:b/>
                <w:sz w:val="24"/>
                <w:szCs w:val="24"/>
              </w:rPr>
              <w:t>180</w:t>
            </w:r>
            <w:r w:rsidRPr="00D77F00">
              <w:rPr>
                <w:sz w:val="24"/>
                <w:szCs w:val="24"/>
              </w:rPr>
              <w:t xml:space="preserve"> </w:t>
            </w:r>
          </w:p>
        </w:tc>
      </w:tr>
      <w:tr w:rsidR="00CD4D4F" w:rsidRPr="009B66B3" w14:paraId="29763222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40DB7" w14:textId="77777777" w:rsidR="00CD4D4F" w:rsidRPr="009B66B3" w:rsidRDefault="00CD4D4F">
            <w:pPr>
              <w:spacing w:after="0" w:line="259" w:lineRule="auto"/>
              <w:ind w:left="118" w:firstLine="0"/>
              <w:jc w:val="left"/>
            </w:pPr>
            <w:r w:rsidRPr="009B66B3"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 w:rsidRPr="009B66B3">
              <w:rPr>
                <w:sz w:val="24"/>
              </w:rPr>
              <w:t xml:space="preserve"> </w:t>
            </w:r>
          </w:p>
          <w:p w14:paraId="125F0B29" w14:textId="77777777" w:rsidR="00CD4D4F" w:rsidRPr="009B66B3" w:rsidRDefault="00CD4D4F">
            <w:pPr>
              <w:spacing w:after="0" w:line="259" w:lineRule="auto"/>
              <w:ind w:left="118" w:firstLine="0"/>
              <w:jc w:val="left"/>
            </w:pPr>
            <w:r w:rsidRPr="009B66B3">
              <w:rPr>
                <w:b/>
                <w:i/>
                <w:sz w:val="24"/>
              </w:rPr>
              <w:t xml:space="preserve"> </w:t>
            </w:r>
            <w:r w:rsidRPr="009B66B3">
              <w:rPr>
                <w:sz w:val="24"/>
              </w:rPr>
              <w:t xml:space="preserve">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BEA1A" w14:textId="492FBACF" w:rsidR="00CD4D4F" w:rsidRPr="009B66B3" w:rsidRDefault="00CD4D4F">
            <w:pPr>
              <w:spacing w:after="0" w:line="259" w:lineRule="auto"/>
              <w:ind w:left="44" w:firstLine="0"/>
              <w:jc w:val="center"/>
              <w:rPr>
                <w:iCs/>
                <w:sz w:val="24"/>
                <w:szCs w:val="24"/>
              </w:rPr>
            </w:pPr>
            <w:r w:rsidRPr="009B66B3">
              <w:rPr>
                <w:iCs/>
                <w:sz w:val="24"/>
                <w:szCs w:val="24"/>
              </w:rPr>
              <w:t xml:space="preserve">68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0C8DB" w14:textId="424B354B" w:rsidR="00CD4D4F" w:rsidRPr="00D77F00" w:rsidRDefault="00CD4D4F">
            <w:pPr>
              <w:spacing w:after="0" w:line="259" w:lineRule="auto"/>
              <w:ind w:left="36" w:firstLine="0"/>
              <w:jc w:val="center"/>
              <w:rPr>
                <w:iCs/>
                <w:sz w:val="24"/>
                <w:szCs w:val="24"/>
              </w:rPr>
            </w:pPr>
            <w:r w:rsidRPr="00D77F00">
              <w:rPr>
                <w:b/>
                <w:iCs/>
                <w:sz w:val="24"/>
                <w:szCs w:val="24"/>
              </w:rPr>
              <w:t xml:space="preserve">68  </w:t>
            </w:r>
            <w:r w:rsidRPr="00D77F00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CD4D4F" w:rsidRPr="009B66B3" w14:paraId="291E07FA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DFB26" w14:textId="77777777" w:rsidR="00CD4D4F" w:rsidRPr="009B66B3" w:rsidRDefault="00CD4D4F">
            <w:pPr>
              <w:spacing w:after="0" w:line="259" w:lineRule="auto"/>
              <w:ind w:left="118" w:firstLine="0"/>
              <w:jc w:val="left"/>
            </w:pPr>
            <w:r w:rsidRPr="009B66B3">
              <w:rPr>
                <w:sz w:val="24"/>
              </w:rPr>
              <w:t xml:space="preserve">Лекции  </w:t>
            </w:r>
          </w:p>
          <w:p w14:paraId="3448AE82" w14:textId="77777777" w:rsidR="00CD4D4F" w:rsidRPr="009B66B3" w:rsidRDefault="00CD4D4F">
            <w:pPr>
              <w:spacing w:after="0" w:line="259" w:lineRule="auto"/>
              <w:ind w:left="118" w:firstLine="0"/>
              <w:jc w:val="left"/>
            </w:pPr>
            <w:r w:rsidRPr="009B66B3">
              <w:rPr>
                <w:sz w:val="24"/>
              </w:rPr>
              <w:t xml:space="preserve"> 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B7290" w14:textId="5FA4BE6E" w:rsidR="00CD4D4F" w:rsidRPr="009B66B3" w:rsidRDefault="00CD4D4F" w:rsidP="00BE574A">
            <w:pPr>
              <w:spacing w:after="0" w:line="259" w:lineRule="auto"/>
              <w:ind w:left="45" w:firstLine="0"/>
              <w:jc w:val="center"/>
              <w:rPr>
                <w:bCs/>
                <w:sz w:val="24"/>
                <w:szCs w:val="24"/>
              </w:rPr>
            </w:pPr>
            <w:r w:rsidRPr="009B66B3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6E723" w14:textId="26E07937" w:rsidR="00CD4D4F" w:rsidRPr="00D77F00" w:rsidRDefault="00CD4D4F">
            <w:pPr>
              <w:spacing w:after="0" w:line="259" w:lineRule="auto"/>
              <w:ind w:left="37" w:firstLine="0"/>
              <w:jc w:val="center"/>
              <w:rPr>
                <w:bCs/>
                <w:sz w:val="24"/>
                <w:szCs w:val="24"/>
              </w:rPr>
            </w:pPr>
            <w:r w:rsidRPr="00D77F00">
              <w:rPr>
                <w:bCs/>
                <w:sz w:val="24"/>
                <w:szCs w:val="24"/>
              </w:rPr>
              <w:t>16</w:t>
            </w:r>
          </w:p>
        </w:tc>
      </w:tr>
      <w:tr w:rsidR="00CD4D4F" w:rsidRPr="009B66B3" w14:paraId="22FEDA44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4C8A2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sz w:val="24"/>
              </w:rPr>
              <w:t xml:space="preserve">Семинары, практические занятия </w:t>
            </w:r>
          </w:p>
          <w:p w14:paraId="1E3194EB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sz w:val="24"/>
              </w:rPr>
              <w:t xml:space="preserve"> 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AB956" w14:textId="09A8A81F" w:rsidR="00CD4D4F" w:rsidRPr="009B66B3" w:rsidRDefault="00CD4D4F">
            <w:pPr>
              <w:spacing w:after="0" w:line="259" w:lineRule="auto"/>
              <w:ind w:left="0" w:right="44" w:firstLine="0"/>
              <w:jc w:val="center"/>
              <w:rPr>
                <w:bCs/>
                <w:sz w:val="24"/>
                <w:szCs w:val="24"/>
              </w:rPr>
            </w:pPr>
            <w:r w:rsidRPr="009B66B3">
              <w:rPr>
                <w:bCs/>
                <w:sz w:val="24"/>
                <w:szCs w:val="24"/>
              </w:rPr>
              <w:t xml:space="preserve"> 34 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508C9" w14:textId="161F10A4" w:rsidR="00CD4D4F" w:rsidRPr="00D77F00" w:rsidRDefault="00CD4D4F">
            <w:pPr>
              <w:spacing w:after="0" w:line="259" w:lineRule="auto"/>
              <w:ind w:left="0" w:right="51" w:firstLine="0"/>
              <w:jc w:val="center"/>
              <w:rPr>
                <w:bCs/>
                <w:sz w:val="24"/>
                <w:szCs w:val="24"/>
              </w:rPr>
            </w:pPr>
            <w:r w:rsidRPr="00D77F00">
              <w:rPr>
                <w:bCs/>
                <w:sz w:val="24"/>
                <w:szCs w:val="24"/>
              </w:rPr>
              <w:t>34</w:t>
            </w:r>
          </w:p>
        </w:tc>
      </w:tr>
      <w:tr w:rsidR="00CD4D4F" w:rsidRPr="009B66B3" w14:paraId="3ED4B0E9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834FA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b/>
                <w:i/>
                <w:sz w:val="24"/>
              </w:rPr>
              <w:t xml:space="preserve">Самостоятельная работа </w:t>
            </w:r>
            <w:r w:rsidRPr="009B66B3">
              <w:rPr>
                <w:sz w:val="24"/>
              </w:rPr>
              <w:t xml:space="preserve"> </w:t>
            </w:r>
          </w:p>
          <w:p w14:paraId="23E51F3B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b/>
                <w:i/>
                <w:sz w:val="24"/>
              </w:rPr>
              <w:t xml:space="preserve"> </w:t>
            </w:r>
            <w:r w:rsidRPr="009B66B3">
              <w:rPr>
                <w:sz w:val="24"/>
              </w:rPr>
              <w:t xml:space="preserve">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BEE0E" w14:textId="304BE714" w:rsidR="00CD4D4F" w:rsidRPr="009B66B3" w:rsidRDefault="00CD4D4F">
            <w:pPr>
              <w:spacing w:after="0" w:line="259" w:lineRule="auto"/>
              <w:ind w:left="0" w:right="44" w:firstLine="0"/>
              <w:jc w:val="center"/>
              <w:rPr>
                <w:b/>
                <w:bCs/>
                <w:sz w:val="24"/>
                <w:szCs w:val="24"/>
              </w:rPr>
            </w:pPr>
            <w:r w:rsidRPr="009B66B3">
              <w:rPr>
                <w:b/>
                <w:bCs/>
                <w:sz w:val="24"/>
                <w:szCs w:val="24"/>
              </w:rPr>
              <w:t xml:space="preserve">112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85DD6" w14:textId="3FDB28CA" w:rsidR="00CD4D4F" w:rsidRPr="00D77F00" w:rsidRDefault="00CD4D4F">
            <w:pPr>
              <w:spacing w:after="0" w:line="259" w:lineRule="auto"/>
              <w:ind w:left="0" w:right="51" w:firstLine="0"/>
              <w:jc w:val="center"/>
              <w:rPr>
                <w:b/>
                <w:bCs/>
                <w:sz w:val="24"/>
                <w:szCs w:val="24"/>
              </w:rPr>
            </w:pPr>
            <w:r w:rsidRPr="00D77F00">
              <w:rPr>
                <w:b/>
                <w:bCs/>
                <w:sz w:val="24"/>
                <w:szCs w:val="24"/>
              </w:rPr>
              <w:t xml:space="preserve">112 </w:t>
            </w:r>
          </w:p>
        </w:tc>
      </w:tr>
      <w:tr w:rsidR="00CD4D4F" w:rsidRPr="009B66B3" w14:paraId="754F8CD1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3B024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sz w:val="24"/>
              </w:rPr>
              <w:t xml:space="preserve">Вид текущего контроля  </w:t>
            </w:r>
          </w:p>
          <w:p w14:paraId="3CD91238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sz w:val="24"/>
              </w:rPr>
              <w:t xml:space="preserve"> </w:t>
            </w:r>
            <w:r w:rsidRPr="009B66B3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CD093" w14:textId="2733C12E" w:rsidR="00CD4D4F" w:rsidRPr="009B66B3" w:rsidRDefault="00CD4D4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Эссе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A81BB" w14:textId="2786CC4C" w:rsidR="00CD4D4F" w:rsidRPr="00D77F00" w:rsidRDefault="00CD4D4F" w:rsidP="00352648">
            <w:pPr>
              <w:spacing w:after="0" w:line="259" w:lineRule="auto"/>
              <w:ind w:left="9" w:firstLine="0"/>
              <w:jc w:val="center"/>
              <w:rPr>
                <w:sz w:val="24"/>
                <w:szCs w:val="24"/>
              </w:rPr>
            </w:pPr>
            <w:r w:rsidRPr="00D77F00">
              <w:rPr>
                <w:b/>
                <w:i/>
                <w:sz w:val="24"/>
                <w:szCs w:val="24"/>
              </w:rPr>
              <w:t>Эссе</w:t>
            </w:r>
          </w:p>
        </w:tc>
      </w:tr>
      <w:tr w:rsidR="00CD4D4F" w14:paraId="22547C98" w14:textId="77777777" w:rsidTr="00CD4D4F"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DA1C60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sz w:val="24"/>
              </w:rPr>
              <w:t xml:space="preserve">Вид промежуточной аттестации  </w:t>
            </w:r>
          </w:p>
          <w:p w14:paraId="557F3876" w14:textId="77777777" w:rsidR="00CD4D4F" w:rsidRPr="009B66B3" w:rsidRDefault="00CD4D4F">
            <w:pPr>
              <w:spacing w:after="0" w:line="259" w:lineRule="auto"/>
              <w:ind w:left="0" w:firstLine="0"/>
              <w:jc w:val="left"/>
            </w:pPr>
            <w:r w:rsidRPr="009B66B3">
              <w:rPr>
                <w:sz w:val="24"/>
              </w:rPr>
              <w:t xml:space="preserve"> </w:t>
            </w:r>
            <w:r w:rsidRPr="009B66B3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5D971" w14:textId="732C020A" w:rsidR="00CD4D4F" w:rsidRPr="009B66B3" w:rsidRDefault="00CD4D4F">
            <w:pPr>
              <w:spacing w:after="0" w:line="259" w:lineRule="auto"/>
              <w:ind w:left="0" w:right="51" w:firstLine="0"/>
              <w:jc w:val="center"/>
              <w:rPr>
                <w:sz w:val="24"/>
                <w:szCs w:val="24"/>
              </w:rPr>
            </w:pPr>
            <w:r w:rsidRPr="009B66B3">
              <w:rPr>
                <w:b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7DF8" w14:textId="48142002" w:rsidR="00CD4D4F" w:rsidRPr="00D77F00" w:rsidRDefault="00CD4D4F">
            <w:pPr>
              <w:spacing w:after="0" w:line="259" w:lineRule="auto"/>
              <w:ind w:left="0" w:right="58" w:firstLine="0"/>
              <w:jc w:val="center"/>
              <w:rPr>
                <w:sz w:val="24"/>
                <w:szCs w:val="24"/>
              </w:rPr>
            </w:pPr>
            <w:r w:rsidRPr="00D77F00">
              <w:rPr>
                <w:b/>
                <w:i/>
                <w:sz w:val="24"/>
                <w:szCs w:val="24"/>
              </w:rPr>
              <w:t xml:space="preserve">Экзамен </w:t>
            </w:r>
          </w:p>
        </w:tc>
      </w:tr>
    </w:tbl>
    <w:p w14:paraId="1E3CA378" w14:textId="77777777" w:rsidR="00733D7E" w:rsidRDefault="000B3E88">
      <w:pPr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1757FAAD" w14:textId="77777777" w:rsidR="00733D7E" w:rsidRDefault="000B3E88">
      <w:pPr>
        <w:numPr>
          <w:ilvl w:val="0"/>
          <w:numId w:val="2"/>
        </w:numPr>
        <w:spacing w:after="61" w:line="391" w:lineRule="auto"/>
        <w:ind w:right="91" w:hanging="856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>
        <w:t xml:space="preserve"> </w:t>
      </w:r>
    </w:p>
    <w:p w14:paraId="25388EA6" w14:textId="77777777" w:rsidR="00733D7E" w:rsidRDefault="000B3E88">
      <w:pPr>
        <w:spacing w:after="325" w:line="259" w:lineRule="auto"/>
        <w:ind w:left="581" w:right="55"/>
        <w:rPr>
          <w:b/>
        </w:rPr>
      </w:pPr>
      <w:r>
        <w:rPr>
          <w:b/>
        </w:rPr>
        <w:t xml:space="preserve">5.1. Содержание дисциплины  </w:t>
      </w:r>
    </w:p>
    <w:p w14:paraId="476322B6" w14:textId="394BA51E" w:rsidR="009D6E05" w:rsidRPr="009B66B3" w:rsidRDefault="009D6E05" w:rsidP="009D6E05">
      <w:pPr>
        <w:tabs>
          <w:tab w:val="center" w:pos="1339"/>
          <w:tab w:val="center" w:pos="2169"/>
          <w:tab w:val="center" w:pos="3772"/>
          <w:tab w:val="center" w:pos="5663"/>
          <w:tab w:val="center" w:pos="6572"/>
          <w:tab w:val="center" w:pos="7373"/>
          <w:tab w:val="center" w:pos="8457"/>
          <w:tab w:val="right" w:pos="9606"/>
        </w:tabs>
        <w:spacing w:after="197" w:line="259" w:lineRule="auto"/>
        <w:ind w:left="0" w:firstLine="0"/>
        <w:jc w:val="left"/>
        <w:rPr>
          <w:sz w:val="28"/>
        </w:rPr>
      </w:pPr>
      <w:r>
        <w:rPr>
          <w:b/>
          <w:sz w:val="28"/>
        </w:rPr>
        <w:tab/>
      </w:r>
      <w:r w:rsidRPr="009D6E05">
        <w:rPr>
          <w:b/>
          <w:sz w:val="28"/>
        </w:rPr>
        <w:t xml:space="preserve">Тема </w:t>
      </w:r>
      <w:r w:rsidRPr="009D6E05">
        <w:rPr>
          <w:b/>
          <w:sz w:val="28"/>
        </w:rPr>
        <w:tab/>
        <w:t xml:space="preserve">1. </w:t>
      </w:r>
      <w:r w:rsidRPr="009D6E05">
        <w:rPr>
          <w:b/>
          <w:sz w:val="28"/>
        </w:rPr>
        <w:tab/>
      </w:r>
      <w:r w:rsidRPr="009B66B3">
        <w:rPr>
          <w:b/>
          <w:sz w:val="28"/>
          <w:u w:color="000000"/>
        </w:rPr>
        <w:t xml:space="preserve">ФИНАНСОВЫЙ </w:t>
      </w:r>
      <w:r w:rsidRPr="009B66B3">
        <w:rPr>
          <w:b/>
          <w:sz w:val="28"/>
          <w:u w:color="000000"/>
        </w:rPr>
        <w:tab/>
        <w:t xml:space="preserve">УЧЕТ </w:t>
      </w:r>
      <w:r w:rsidRPr="009B66B3">
        <w:rPr>
          <w:b/>
          <w:sz w:val="28"/>
          <w:u w:color="000000"/>
        </w:rPr>
        <w:tab/>
        <w:t xml:space="preserve">И </w:t>
      </w:r>
      <w:r w:rsidRPr="009B66B3">
        <w:rPr>
          <w:b/>
          <w:sz w:val="28"/>
          <w:u w:color="000000"/>
        </w:rPr>
        <w:tab/>
        <w:t xml:space="preserve">ЕГО </w:t>
      </w:r>
      <w:r w:rsidRPr="009B66B3">
        <w:rPr>
          <w:b/>
          <w:sz w:val="28"/>
          <w:u w:color="000000"/>
        </w:rPr>
        <w:tab/>
        <w:t xml:space="preserve">РОЛЬ </w:t>
      </w:r>
      <w:r w:rsidRPr="009B66B3">
        <w:rPr>
          <w:b/>
          <w:sz w:val="28"/>
          <w:u w:color="000000"/>
        </w:rPr>
        <w:tab/>
        <w:t>В</w:t>
      </w:r>
      <w:r w:rsidRPr="009B66B3">
        <w:rPr>
          <w:b/>
          <w:sz w:val="28"/>
        </w:rPr>
        <w:t xml:space="preserve"> </w:t>
      </w:r>
    </w:p>
    <w:p w14:paraId="41378100" w14:textId="77777777" w:rsidR="009D6E05" w:rsidRPr="009B66B3" w:rsidRDefault="009D6E05" w:rsidP="009D6E05">
      <w:pPr>
        <w:keepNext/>
        <w:keepLines/>
        <w:spacing w:after="70" w:line="259" w:lineRule="auto"/>
        <w:ind w:left="643" w:right="59" w:firstLine="390"/>
        <w:outlineLvl w:val="1"/>
        <w:rPr>
          <w:b/>
          <w:sz w:val="28"/>
          <w:u w:color="000000"/>
        </w:rPr>
      </w:pPr>
      <w:r w:rsidRPr="009B66B3">
        <w:rPr>
          <w:b/>
          <w:sz w:val="28"/>
          <w:u w:color="000000"/>
        </w:rPr>
        <w:t xml:space="preserve">ИНФОРМАЦИОННОЙ СИСТЕМЕ ОРГАНИЗАЦИИ </w:t>
      </w:r>
      <w:r w:rsidRPr="009B66B3">
        <w:rPr>
          <w:sz w:val="28"/>
          <w:u w:color="000000"/>
        </w:rPr>
        <w:t xml:space="preserve"> </w:t>
      </w:r>
    </w:p>
    <w:p w14:paraId="6B0A12B8" w14:textId="62EAB3E8" w:rsidR="009D6E05" w:rsidRPr="009D6E05" w:rsidRDefault="009D6E05" w:rsidP="009D6E05">
      <w:pPr>
        <w:spacing w:after="56" w:line="271" w:lineRule="auto"/>
        <w:ind w:left="643" w:right="418" w:firstLine="20"/>
        <w:rPr>
          <w:sz w:val="28"/>
        </w:rPr>
      </w:pPr>
      <w:r w:rsidRPr="009D6E05">
        <w:rPr>
          <w:sz w:val="28"/>
        </w:rPr>
        <w:t>Сущность, цели и задачи финансового учёта. Принципы финансового учёта.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Пользователи информации финансового учёта. Требования к информации и её составу в системе финансового учёта.   Регулирование финансового учёта в РФ. </w:t>
      </w:r>
      <w:r w:rsidRPr="009D6E05">
        <w:rPr>
          <w:sz w:val="28"/>
        </w:rPr>
        <w:lastRenderedPageBreak/>
        <w:t>Глобализация финансового учёта на основе международных стандартов финансовой отчётности. Применение единого стандарта отчётности в сфере гостиничного бизнеса (USALI) для финансового и управленческого учёта.</w:t>
      </w:r>
      <w:r w:rsidRPr="009D6E05">
        <w:rPr>
          <w:rFonts w:ascii="Yu Gothic UI" w:eastAsia="Yu Gothic UI" w:hAnsi="Yu Gothic UI" w:cs="Yu Gothic UI"/>
          <w:sz w:val="24"/>
        </w:rPr>
        <w:t xml:space="preserve"> </w:t>
      </w:r>
      <w:r w:rsidRPr="009D6E05">
        <w:rPr>
          <w:sz w:val="28"/>
        </w:rPr>
        <w:t xml:space="preserve">Основные подходы к учёту активов и отражению информации об активах в финансовой отчётности. Обязательства в системе финансового учёта организации: сущность и экономические характеристики. Капитал организации: сущность, содержание и состав. Концепции капитала в финансовом учёте. Особенности учёта капитала.  Доходы и расходы как элементы учётной информации о финансовых результатах деятельности организации. Сущность и основные экономические характеристики доходов и расходов в системе финансового учёта. Состав доходов и расходов. Отчет о прибылях и убытках гостиницы (P&amp;L). Сущность и назначение учётной политики в системе финансового учёта. Принципы формирования учётной политики. Факторы, оказывающие влияние на формирование учётной политики. Сущность и назначение финансовой отчётности в рыночной экономике. Роль финансовой отчётности в информационной системе организации. Пользователи финансовой отчетности. Нормативное регулирование финансовой отчетности в РФ.   </w:t>
      </w:r>
    </w:p>
    <w:p w14:paraId="0472042E" w14:textId="7C7D030B" w:rsidR="009D6E05" w:rsidRPr="009D6E05" w:rsidRDefault="009D6E05" w:rsidP="009D6E05">
      <w:pPr>
        <w:spacing w:after="49" w:line="271" w:lineRule="auto"/>
        <w:ind w:right="173"/>
        <w:rPr>
          <w:sz w:val="28"/>
        </w:rPr>
      </w:pPr>
    </w:p>
    <w:p w14:paraId="673C8FB0" w14:textId="77777777" w:rsidR="009D6E05" w:rsidRPr="009B66B3" w:rsidRDefault="009D6E05" w:rsidP="009D6E05">
      <w:pPr>
        <w:tabs>
          <w:tab w:val="center" w:pos="1056"/>
          <w:tab w:val="center" w:pos="1781"/>
          <w:tab w:val="center" w:pos="2180"/>
          <w:tab w:val="center" w:pos="3509"/>
          <w:tab w:val="center" w:pos="5689"/>
          <w:tab w:val="center" w:pos="7939"/>
          <w:tab w:val="right" w:pos="9606"/>
        </w:tabs>
        <w:spacing w:after="85" w:line="259" w:lineRule="auto"/>
        <w:ind w:left="0" w:firstLine="0"/>
        <w:jc w:val="left"/>
        <w:rPr>
          <w:sz w:val="28"/>
        </w:rPr>
      </w:pPr>
      <w:r w:rsidRPr="009D6E05">
        <w:rPr>
          <w:rFonts w:ascii="Calibri" w:eastAsia="Calibri" w:hAnsi="Calibri" w:cs="Calibri"/>
          <w:sz w:val="22"/>
        </w:rPr>
        <w:tab/>
      </w:r>
      <w:r w:rsidRPr="009D6E05">
        <w:rPr>
          <w:b/>
          <w:sz w:val="28"/>
        </w:rPr>
        <w:t xml:space="preserve">Тема </w:t>
      </w:r>
      <w:r w:rsidRPr="009D6E05">
        <w:rPr>
          <w:b/>
          <w:sz w:val="28"/>
        </w:rPr>
        <w:tab/>
        <w:t xml:space="preserve">2. </w:t>
      </w:r>
      <w:r w:rsidRPr="009D6E05">
        <w:rPr>
          <w:b/>
          <w:sz w:val="28"/>
        </w:rPr>
        <w:tab/>
        <w:t xml:space="preserve"> </w:t>
      </w:r>
      <w:r w:rsidRPr="009D6E05">
        <w:rPr>
          <w:b/>
          <w:sz w:val="28"/>
        </w:rPr>
        <w:tab/>
      </w:r>
      <w:r w:rsidRPr="009B66B3">
        <w:rPr>
          <w:b/>
          <w:sz w:val="28"/>
          <w:u w:color="000000"/>
        </w:rPr>
        <w:t xml:space="preserve">СОДЕРЖАНИЕ </w:t>
      </w:r>
      <w:r w:rsidRPr="009B66B3">
        <w:rPr>
          <w:b/>
          <w:sz w:val="28"/>
          <w:u w:color="000000"/>
        </w:rPr>
        <w:tab/>
        <w:t xml:space="preserve">ФИНАНСОВ </w:t>
      </w:r>
      <w:r w:rsidRPr="009B66B3">
        <w:rPr>
          <w:b/>
          <w:sz w:val="28"/>
          <w:u w:color="000000"/>
        </w:rPr>
        <w:tab/>
        <w:t xml:space="preserve">ОРГАНИЗАЦИЙ </w:t>
      </w:r>
      <w:r w:rsidRPr="009B66B3">
        <w:rPr>
          <w:b/>
          <w:sz w:val="28"/>
          <w:u w:color="000000"/>
        </w:rPr>
        <w:tab/>
        <w:t>В</w:t>
      </w:r>
      <w:r w:rsidRPr="009B66B3">
        <w:rPr>
          <w:b/>
          <w:sz w:val="28"/>
        </w:rPr>
        <w:t xml:space="preserve"> </w:t>
      </w:r>
    </w:p>
    <w:p w14:paraId="19614847" w14:textId="77777777" w:rsidR="009D6E05" w:rsidRPr="009B66B3" w:rsidRDefault="009D6E05" w:rsidP="009D6E05">
      <w:pPr>
        <w:keepNext/>
        <w:keepLines/>
        <w:spacing w:after="70" w:line="259" w:lineRule="auto"/>
        <w:ind w:left="201" w:right="59" w:firstLine="507"/>
        <w:outlineLvl w:val="1"/>
        <w:rPr>
          <w:b/>
          <w:sz w:val="28"/>
          <w:u w:color="000000"/>
        </w:rPr>
      </w:pPr>
      <w:r w:rsidRPr="009B66B3">
        <w:rPr>
          <w:b/>
          <w:sz w:val="28"/>
          <w:u w:color="000000"/>
        </w:rPr>
        <w:t xml:space="preserve">СОВРЕМЕННЫХ УСЛОВИЯХ </w:t>
      </w:r>
      <w:r w:rsidRPr="009B66B3">
        <w:rPr>
          <w:sz w:val="28"/>
          <w:u w:color="000000"/>
        </w:rPr>
        <w:t xml:space="preserve"> </w:t>
      </w:r>
    </w:p>
    <w:p w14:paraId="63F4E903" w14:textId="3D2D371C" w:rsidR="009D6E05" w:rsidRPr="009D6E05" w:rsidRDefault="009D6E05" w:rsidP="009D6E05">
      <w:pPr>
        <w:spacing w:after="163" w:line="271" w:lineRule="auto"/>
        <w:ind w:left="740" w:right="69" w:hanging="5"/>
        <w:rPr>
          <w:sz w:val="28"/>
        </w:rPr>
      </w:pPr>
      <w:r w:rsidRPr="009D6E05">
        <w:rPr>
          <w:sz w:val="28"/>
        </w:rPr>
        <w:t>Понятие финансов организаций и их место в финансовой системе общества.  Роль финансов организаций в экономике страны. Государственное регулирование финансов организаций.  Роль и значение финансов в деятельности организаций. Объекты финансов организаций: финансовые ресурсы, капитал, денежные потоки.  Финансовая отчетность и ее основные формы в организации.</w:t>
      </w:r>
      <w:r>
        <w:rPr>
          <w:sz w:val="28"/>
        </w:rPr>
        <w:t xml:space="preserve"> </w:t>
      </w:r>
      <w:r w:rsidRPr="009D6E05">
        <w:rPr>
          <w:sz w:val="28"/>
        </w:rPr>
        <w:t>Принципы функционирования финансов организаций и их содержание: коммерческий расчет, оперативно-хозяйственная самостоятельность, ответственность за конечные результаты производственно-финансовой деятельности, плановость.</w:t>
      </w:r>
      <w:r>
        <w:rPr>
          <w:sz w:val="28"/>
        </w:rPr>
        <w:t xml:space="preserve"> </w:t>
      </w:r>
      <w:r w:rsidRPr="009D6E05">
        <w:rPr>
          <w:sz w:val="28"/>
        </w:rPr>
        <w:t>Основные направления финансовой работы в организации: финансовое планирование и прогнозирование, финансовый анализ, оперативная финансовая работа.  Понятие источников финансирования деятельности организаций и их классификация: собственные, заемные и привлеченные средства. Формы привлечения финансовых ресурсов: эмиссия акций, эмиссия облигаций, вклады участников в уставный капитал организации, банковские кредиты, коммерческое кредитование, лизинг и другие.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управления финансами в гостиничной индустрии. </w:t>
      </w:r>
    </w:p>
    <w:p w14:paraId="794C4560" w14:textId="0AA812A1" w:rsidR="009D6E05" w:rsidRPr="009D6E05" w:rsidRDefault="009D6E05" w:rsidP="009D6E05">
      <w:pPr>
        <w:keepNext/>
        <w:keepLines/>
        <w:spacing w:after="70" w:line="259" w:lineRule="auto"/>
        <w:ind w:left="821" w:right="59" w:firstLine="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lastRenderedPageBreak/>
        <w:t>Тема 3</w:t>
      </w:r>
      <w:r w:rsidRPr="009B66B3">
        <w:rPr>
          <w:b/>
          <w:sz w:val="28"/>
          <w:u w:color="000000"/>
        </w:rPr>
        <w:t>. ФОРМИРОВАНИЕ И ИСПОЛЬЗОВАНИЕ ВНЕОБОРОТНЫЙ И ОБОРОТНЫХ АКТИВОВ ОРГАНИЗАЦИЙ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sz w:val="28"/>
          <w:u w:color="000000"/>
        </w:rPr>
        <w:t xml:space="preserve"> </w:t>
      </w:r>
    </w:p>
    <w:p w14:paraId="15279E5B" w14:textId="77777777" w:rsidR="009D6E05" w:rsidRPr="009D6E05" w:rsidRDefault="009D6E05" w:rsidP="009D6E05">
      <w:pPr>
        <w:spacing w:after="50" w:line="271" w:lineRule="auto"/>
        <w:ind w:left="708" w:right="69" w:firstLine="41"/>
        <w:rPr>
          <w:sz w:val="28"/>
        </w:rPr>
      </w:pPr>
      <w:r w:rsidRPr="009D6E05">
        <w:rPr>
          <w:sz w:val="28"/>
        </w:rPr>
        <w:t xml:space="preserve">Состав внеоборотных активов организации: основные средства, нематериальные активы, незавершенное строительство, финансовые вложения.   Основные фонды и основные средства.      Характеристика нематериальные активов организации.  Экономическое содержание оборотных активов и оборотного капитала организаций. Состав оборотных активов: запасы, дебиторская задолженность, денежные средства, финансовые вложения. Классификация оборотных активов: по степени ликвидности, по характеру участия в обороте, по возможности планирования (нормируемые и ненормируемые).  Источники формирования оборотного капитала организации: собственные, заемные, привлеченные.  Расчет чистого оборотного капитала организации.  Финансовые показатели эффективности использования оборотного капитала. Показатели оборачиваемости: коэффициенты оборачиваемости, длительность оборота. Производственный, операционный и финансовый циклы. Пути ускорения оборачиваемости оборотного капитала.  Внедрение автоматизированной системы управления оборотными активами. </w:t>
      </w:r>
      <w:r w:rsidRPr="009D6E05">
        <w:rPr>
          <w:b/>
          <w:sz w:val="28"/>
        </w:rPr>
        <w:t xml:space="preserve">  </w:t>
      </w:r>
    </w:p>
    <w:p w14:paraId="4D7202CD" w14:textId="150E4F87" w:rsidR="009D6E05" w:rsidRPr="009B66B3" w:rsidRDefault="009D6E05" w:rsidP="009D6E05">
      <w:pPr>
        <w:keepNext/>
        <w:keepLines/>
        <w:spacing w:after="237" w:line="259" w:lineRule="auto"/>
        <w:ind w:left="708" w:right="59" w:firstLine="41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>Тема 4</w:t>
      </w:r>
      <w:r w:rsidRPr="009B66B3">
        <w:rPr>
          <w:b/>
          <w:sz w:val="28"/>
        </w:rPr>
        <w:t xml:space="preserve">. РАСХОДЫ И ДОХОДЫ ОРГАНИЗАЦИЙ </w:t>
      </w:r>
      <w:r w:rsidRPr="009B66B3">
        <w:rPr>
          <w:color w:val="FF0000"/>
          <w:sz w:val="28"/>
        </w:rPr>
        <w:t xml:space="preserve"> </w:t>
      </w:r>
      <w:r w:rsidRPr="009B66B3">
        <w:rPr>
          <w:sz w:val="28"/>
        </w:rPr>
        <w:t xml:space="preserve"> </w:t>
      </w:r>
    </w:p>
    <w:p w14:paraId="24D9BF31" w14:textId="4A38A63A" w:rsidR="009D6E05" w:rsidRPr="009D6E05" w:rsidRDefault="009D6E05" w:rsidP="009D6E05">
      <w:pPr>
        <w:spacing w:after="186" w:line="271" w:lineRule="auto"/>
        <w:ind w:left="887" w:right="69" w:firstLine="0"/>
        <w:rPr>
          <w:sz w:val="28"/>
        </w:rPr>
      </w:pPr>
      <w:r w:rsidRPr="009D6E05">
        <w:rPr>
          <w:sz w:val="28"/>
        </w:rPr>
        <w:t>Понятие затрат и расходов организации, их отличия. Группировка затрат в бухгалтерском учете: затраты, включаемые в себестоимость продукции, управленческие, коммерческие и прочие расходы.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Классификация затрат: по экономическим элементам, по статьям калькуляции, по зависимости от изменения объема производства, по способу отнесения на себестоимость и др. Понятие себестоимости продукции: состав, виды, показатели. Смета затрат на производство и реализацию продукции: цель, значение и порядок ее разработки.  Задачи финансовой службы организации в обеспечении контроля за затратами на производство и реализацию продукции.  Основные резервы снижения себестоимости продукции. Расчет влияния различных факторов на изменение себестоимости продукции: производительности труда, повышения эффективности использования основных производственных фондов, рационального расходования материальных ресурсов и др.  Понятие и виды расходов организации в соответствии с ПБУ 10/99  «Расходы организации».   Состав расходов организации для расчета налога на прибыль организаций (по Налоговому Кодексу РФ). Понятие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организации»).  Роль и значение выручки от реализации продукции (работ, услуг) как главного </w:t>
      </w:r>
      <w:r w:rsidRPr="009D6E05">
        <w:rPr>
          <w:sz w:val="28"/>
        </w:rPr>
        <w:lastRenderedPageBreak/>
        <w:t>источника финансовых ресурсов организаций.  Методы учета выручки от реализации: метод начислений и кассовый метод. Основные факторы, влияющие на размер выручки от реализации: производственные, финансовые, коммерческие.  Планирование выручки от реализации продукции. Порядок</w:t>
      </w:r>
      <w:r w:rsidR="00D52C2E">
        <w:rPr>
          <w:sz w:val="28"/>
        </w:rPr>
        <w:t xml:space="preserve"> </w:t>
      </w:r>
      <w:r w:rsidRPr="009D6E05">
        <w:rPr>
          <w:sz w:val="28"/>
        </w:rPr>
        <w:t>распределения  выручки  от  реализации  продукции  в организации.</w:t>
      </w:r>
      <w:r w:rsidR="00D52C2E">
        <w:rPr>
          <w:sz w:val="28"/>
        </w:rPr>
        <w:t xml:space="preserve"> </w:t>
      </w:r>
      <w:r w:rsidRPr="009D6E05">
        <w:rPr>
          <w:sz w:val="28"/>
        </w:rPr>
        <w:t xml:space="preserve">Доходы организации, учитываемые при расчете налога на прибыль организаций (по Налоговому Кодексу РФ).  Понятие цены, состав ее элементов и структура. Характеристика системы цен и их классификация. Ценовая политики организации - стратегия и тактика.  Основные методы ценообразования.  Использование программного обеспечения в процессе ценообразования в организации. Особенности учета расходов и доходов организации в гостиничной индустрии. </w:t>
      </w:r>
    </w:p>
    <w:p w14:paraId="431F2C5D" w14:textId="77777777" w:rsidR="009D6E05" w:rsidRPr="009B66B3" w:rsidRDefault="009D6E05" w:rsidP="009D6E05">
      <w:pPr>
        <w:keepNext/>
        <w:keepLines/>
        <w:spacing w:after="193" w:line="259" w:lineRule="auto"/>
        <w:ind w:left="708" w:right="59" w:firstLine="0"/>
        <w:outlineLvl w:val="1"/>
        <w:rPr>
          <w:b/>
          <w:sz w:val="28"/>
          <w:u w:color="000000"/>
        </w:rPr>
      </w:pPr>
      <w:r w:rsidRPr="009D6E05">
        <w:rPr>
          <w:b/>
          <w:sz w:val="28"/>
          <w:u w:color="000000"/>
        </w:rPr>
        <w:t xml:space="preserve">Тема 5.  </w:t>
      </w:r>
      <w:r w:rsidRPr="009B66B3">
        <w:rPr>
          <w:b/>
          <w:sz w:val="28"/>
          <w:u w:color="000000"/>
        </w:rPr>
        <w:t xml:space="preserve">ФОРМИРОВАНИЕ И ИСПОЛЬЗОВАНИЕ ПРИБЫЛИ ОРГАНИЗАЦИЙ  </w:t>
      </w:r>
    </w:p>
    <w:p w14:paraId="57C968F4" w14:textId="39FD0F44" w:rsidR="009D6E05" w:rsidRPr="009D6E05" w:rsidRDefault="009D6E05" w:rsidP="009D6E05">
      <w:pPr>
        <w:spacing w:after="234" w:line="271" w:lineRule="auto"/>
        <w:ind w:left="708" w:right="69" w:firstLine="4"/>
        <w:rPr>
          <w:sz w:val="28"/>
        </w:rPr>
      </w:pPr>
      <w:r w:rsidRPr="009D6E05">
        <w:rPr>
          <w:sz w:val="28"/>
        </w:rPr>
        <w:t>Экономическое содержание прибыли организации. Прибыль как источник формирования финансовых ресурсов организации.  Виды прибыли и порядок их формирования в организациях: валовая прибыль, прибыль от продаж, прибыль до налогообложения, чистая прибыль, EBIT, EBITDA.  Использование информационных технологий и современных программных продуктов в процессе управления финансовым результатом (прибылью) организации. Определение налогооблагаемой прибыли организации (по Налоговому Кодексу РФ). Порядок использования чистой прибыли организации: фондовый, бес- фондовый, направление прибыли на выплату дивидендов и рефинансирование.  Система показателей рентабельности и порядок их расчета. Рентабельность продаж. Рентабельность производства. Рентабельность продукции. Рентабельность активов. Рентабельность собственного капитала.  Рентабельность инвестированного капитала. Операционный анализ (CVP) взаимосвязи между изменениями объема производства, продаж, затрат и чистой прибыли (анализ безубыточности).  Расчет точки безубыточности (порога рентабельности), операционного рычага, запаса финансовой прочности. Анализ чувствительности прибыли к изменению объема продаж - расчет силы воздействия операционного рычага.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формирования прибыли и учета прибыли (убытка) организации гостиничной индустрии. </w:t>
      </w:r>
    </w:p>
    <w:p w14:paraId="10894390" w14:textId="3C3F7D3E" w:rsidR="009D6E05" w:rsidRPr="009B66B3" w:rsidRDefault="009D6E05" w:rsidP="009D6E05">
      <w:pPr>
        <w:keepNext/>
        <w:keepLines/>
        <w:spacing w:after="70" w:line="259" w:lineRule="auto"/>
        <w:ind w:left="708" w:right="59" w:firstLine="38"/>
        <w:outlineLvl w:val="1"/>
        <w:rPr>
          <w:b/>
          <w:sz w:val="28"/>
        </w:rPr>
      </w:pPr>
      <w:r w:rsidRPr="009B66B3">
        <w:rPr>
          <w:b/>
          <w:sz w:val="28"/>
        </w:rPr>
        <w:lastRenderedPageBreak/>
        <w:t xml:space="preserve">Тема </w:t>
      </w:r>
      <w:r w:rsidRPr="009B66B3">
        <w:rPr>
          <w:b/>
          <w:sz w:val="28"/>
        </w:rPr>
        <w:tab/>
        <w:t xml:space="preserve">6. </w:t>
      </w:r>
      <w:r w:rsidRPr="009B66B3">
        <w:rPr>
          <w:b/>
          <w:sz w:val="28"/>
        </w:rPr>
        <w:tab/>
        <w:t xml:space="preserve">ФИНАНСОВОЕ </w:t>
      </w:r>
      <w:r w:rsidRPr="009B66B3">
        <w:rPr>
          <w:b/>
          <w:sz w:val="28"/>
        </w:rPr>
        <w:tab/>
        <w:t xml:space="preserve">ПЛАНИРОВАНИЕ </w:t>
      </w:r>
      <w:r w:rsidRPr="009B66B3">
        <w:rPr>
          <w:b/>
          <w:sz w:val="28"/>
        </w:rPr>
        <w:tab/>
        <w:t>И ПРОГНОЗИРОВАНИЕ В ОРГАНИЗАЦИИ</w:t>
      </w:r>
      <w:r w:rsidRPr="009B66B3">
        <w:rPr>
          <w:sz w:val="28"/>
        </w:rPr>
        <w:t xml:space="preserve"> </w:t>
      </w:r>
    </w:p>
    <w:p w14:paraId="1D368848" w14:textId="1C49D14B" w:rsidR="002F5A1E" w:rsidRPr="009D6E05" w:rsidRDefault="009D6E05" w:rsidP="00B5307E">
      <w:pPr>
        <w:spacing w:after="335" w:line="271" w:lineRule="auto"/>
        <w:ind w:left="708" w:right="69" w:firstLine="116"/>
        <w:rPr>
          <w:sz w:val="28"/>
        </w:rPr>
      </w:pPr>
      <w:r w:rsidRPr="009D6E05">
        <w:rPr>
          <w:sz w:val="28"/>
        </w:rPr>
        <w:t>Содержание финансового планирования в организации. Роль финансового планирования в деятельности организации, его цели и задачи.  Принципы финансового планирования. Виды финансовых планов: оперативные, текущие, долгосрочные. Методы финансового планирования. Текущие финансовые планы организации: план доходов и расходов, план денежных потоков, планируемый бухгалтерский баланс. Цель и порядок их разработки. Основы планирования. Виды планирования по срокам, назначению, детализации: оперативные планы; административные планы; стратегические планы. Роль 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Финансовый план как раздел бизнес-плана, его содержание. Инвестиционное планирование как инструмент реализации инвестиционной деятельности организации. Оперативные финансовые планы организаций: кассовый план, платежный календарь, налоговый календарь. Цель и порядок их разработки.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Бюджетирование как технология финансового планирования. Характеристика системы бюджетов организации.  Порядок их разработки, исполнения и контроля. Центры финансовой ответственности - понятие, их значение в организации. Финансовые бюджеты организации - цель и методы разработки в организации. Характеристика функциональных бюджетов организации.  Цели и порядок их разработки.  Автоматизация процесса финансового планирования и бюджетирования в организации. Характеристика основных программных продуктов. Методы контроля над выполнением финансовых планов и бюджетов в организации, использование автоматизированных систем.  </w:t>
      </w:r>
      <w:r w:rsidR="002F5A1E" w:rsidRPr="009D6E05">
        <w:rPr>
          <w:sz w:val="28"/>
        </w:rPr>
        <w:t xml:space="preserve">Особенности финансового планирования и бюджетирования в гостиничной индустрии. </w:t>
      </w:r>
    </w:p>
    <w:p w14:paraId="5B5AE842" w14:textId="77777777" w:rsidR="009D6E05" w:rsidRPr="009B66B3" w:rsidRDefault="009D6E05" w:rsidP="00B5307E">
      <w:pPr>
        <w:keepNext/>
        <w:keepLines/>
        <w:spacing w:after="341" w:line="259" w:lineRule="auto"/>
        <w:ind w:left="708" w:right="59" w:firstLine="0"/>
        <w:outlineLvl w:val="1"/>
        <w:rPr>
          <w:b/>
          <w:sz w:val="28"/>
          <w:u w:color="000000"/>
        </w:rPr>
      </w:pPr>
      <w:r w:rsidRPr="009D6E05">
        <w:rPr>
          <w:b/>
          <w:sz w:val="28"/>
          <w:u w:color="000000"/>
        </w:rPr>
        <w:t xml:space="preserve">Тема 7. </w:t>
      </w:r>
      <w:r w:rsidRPr="009B66B3">
        <w:rPr>
          <w:b/>
          <w:sz w:val="28"/>
          <w:u w:color="000000"/>
        </w:rPr>
        <w:t>СУЩНОСТЬ, СОДЕРЖАНИЕ, И НАЗНАЧЕНИЕ БЮДЖЕТИРОВАНИЕ И УПРАВЛЕНЧЕСКОГО УЧЕТА</w:t>
      </w:r>
      <w:r w:rsidRPr="009B66B3">
        <w:rPr>
          <w:sz w:val="28"/>
          <w:u w:color="000000"/>
        </w:rPr>
        <w:t xml:space="preserve"> </w:t>
      </w:r>
    </w:p>
    <w:p w14:paraId="13FB4FD5" w14:textId="77777777" w:rsidR="00B5307E" w:rsidRPr="009D6E05" w:rsidRDefault="009D6E05" w:rsidP="00B5307E">
      <w:pPr>
        <w:spacing w:after="29" w:line="271" w:lineRule="auto"/>
        <w:ind w:left="708" w:right="69" w:firstLine="0"/>
        <w:rPr>
          <w:sz w:val="28"/>
        </w:rPr>
      </w:pPr>
      <w:r w:rsidRPr="009D6E05">
        <w:rPr>
          <w:sz w:val="28"/>
        </w:rPr>
        <w:t>Предмет и задачи. Сущность и содержание бюджетирования. Понятие бюджета</w:t>
      </w:r>
      <w:r w:rsidR="00B5307E">
        <w:rPr>
          <w:sz w:val="28"/>
        </w:rPr>
        <w:t>.</w:t>
      </w:r>
      <w:r w:rsidR="00B5307E" w:rsidRP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Сметное планирование (бюджетирование): 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внутренних </w:t>
      </w:r>
      <w:r w:rsidR="00B5307E" w:rsidRPr="009D6E05">
        <w:rPr>
          <w:sz w:val="28"/>
        </w:rPr>
        <w:lastRenderedPageBreak/>
        <w:t xml:space="preserve">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Особенности управленческого учета и бюджетирования в гостиничной индустрии (USALI). </w:t>
      </w:r>
    </w:p>
    <w:p w14:paraId="3E75F4FE" w14:textId="2B3265F0" w:rsidR="00B5307E" w:rsidRPr="009D6E05" w:rsidRDefault="00B5307E" w:rsidP="00B5307E">
      <w:pPr>
        <w:spacing w:after="50" w:line="271" w:lineRule="auto"/>
        <w:ind w:left="182" w:right="69" w:firstLine="721"/>
        <w:rPr>
          <w:sz w:val="28"/>
        </w:rPr>
      </w:pPr>
    </w:p>
    <w:p w14:paraId="34ECFE8F" w14:textId="77777777" w:rsidR="009D6E05" w:rsidRPr="009B66B3" w:rsidRDefault="009D6E05" w:rsidP="00B5307E">
      <w:pPr>
        <w:keepNext/>
        <w:keepLines/>
        <w:spacing w:after="70" w:line="259" w:lineRule="auto"/>
        <w:ind w:left="708" w:right="59" w:firstLine="0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>Тема 8</w:t>
      </w:r>
      <w:r w:rsidRPr="009B66B3">
        <w:rPr>
          <w:b/>
          <w:sz w:val="28"/>
        </w:rPr>
        <w:t xml:space="preserve">. ОСОБЕННОСТИ БЮДЖЕТИРОВАНИЯ И УПРАВЛЕНЧЕСКОГО УЧЕТА В ГОСТИНИЧНОЙ ИНДУСТРИИ. БЮДЖЕТНЫЙ КОНТРОЛЬ </w:t>
      </w:r>
    </w:p>
    <w:p w14:paraId="02EE7CEF" w14:textId="77777777" w:rsidR="009D6E05" w:rsidRPr="009D6E05" w:rsidRDefault="009D6E05" w:rsidP="009D6E05">
      <w:pPr>
        <w:spacing w:after="68" w:line="259" w:lineRule="auto"/>
        <w:ind w:left="903" w:firstLine="0"/>
        <w:jc w:val="left"/>
        <w:rPr>
          <w:sz w:val="28"/>
        </w:rPr>
      </w:pPr>
      <w:r w:rsidRPr="009D6E05">
        <w:rPr>
          <w:b/>
          <w:sz w:val="28"/>
        </w:rPr>
        <w:t xml:space="preserve"> </w:t>
      </w:r>
    </w:p>
    <w:p w14:paraId="5FC94478" w14:textId="1A5C833C" w:rsidR="00500AD0" w:rsidRDefault="009D6E05" w:rsidP="00A11287">
      <w:pPr>
        <w:spacing w:after="337" w:line="271" w:lineRule="auto"/>
        <w:ind w:left="708" w:right="69" w:firstLine="0"/>
        <w:rPr>
          <w:sz w:val="28"/>
        </w:rPr>
      </w:pPr>
      <w:r w:rsidRPr="009D6E05">
        <w:rPr>
          <w:sz w:val="28"/>
        </w:rPr>
        <w:t xml:space="preserve">Разработка генерального (главного) бюджета: составные части, их цели и 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</w:t>
      </w:r>
      <w:r w:rsidR="00B5307E" w:rsidRPr="009D6E05">
        <w:rPr>
          <w:sz w:val="28"/>
        </w:rPr>
        <w:t>Сущность бюджетного процесса в гостинице.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Прогноз</w:t>
      </w:r>
      <w:r w:rsid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объема продаж и бюджет продаж.  Операционные бюджеты: особенности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</w:t>
      </w:r>
      <w:r w:rsidR="00B5307E" w:rsidRPr="009D6E05">
        <w:rPr>
          <w:sz w:val="28"/>
        </w:rPr>
        <w:lastRenderedPageBreak/>
        <w:t>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  Организация мониторинга исполнения финансового плана. Основные и дублирующие системы контроля. Контроль и анализ исполнения бюджетов: нулевой уровень анализа на основе статического бюджета; построение и использование гибких бюджетов. Возможности использования скользящего (гибкого) бюджетирования для целей контроля. Маржинальный доход. Точка безубыточности подразделений и предприятия в целом. Процесс принятия управленческих решений в гостиничном бизнесе: определение целей и задач; поиск альтернативных вариантов решений; контроль и регулирование. Отклонения: понятие, виды, подходы к анализу, роль в системе контроля исполнения финансового плана.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производить самим; инновации и модерн</w:t>
      </w:r>
      <w:r w:rsidR="00A11287">
        <w:rPr>
          <w:sz w:val="28"/>
        </w:rPr>
        <w:t>изации гостиничных предприятий.</w:t>
      </w:r>
    </w:p>
    <w:p w14:paraId="57E739A4" w14:textId="77777777" w:rsidR="00500AD0" w:rsidRPr="009D6E05" w:rsidRDefault="00500AD0" w:rsidP="00B5307E">
      <w:pPr>
        <w:spacing w:after="337" w:line="271" w:lineRule="auto"/>
        <w:ind w:left="708" w:right="69" w:firstLine="0"/>
        <w:rPr>
          <w:sz w:val="28"/>
        </w:rPr>
      </w:pPr>
    </w:p>
    <w:p w14:paraId="17965F59" w14:textId="77777777" w:rsidR="00A11287" w:rsidRDefault="000B3E88" w:rsidP="00A11287">
      <w:pPr>
        <w:spacing w:after="236" w:line="259" w:lineRule="auto"/>
        <w:ind w:left="1001" w:right="55"/>
        <w:rPr>
          <w:b/>
        </w:rPr>
      </w:pPr>
      <w:r>
        <w:rPr>
          <w:b/>
        </w:rPr>
        <w:t xml:space="preserve">5.2. Учебно-тематический план  </w:t>
      </w:r>
    </w:p>
    <w:p w14:paraId="7B673A8A" w14:textId="526E6A84" w:rsidR="00634587" w:rsidRPr="00A11287" w:rsidRDefault="000B3E88" w:rsidP="00A11287">
      <w:pPr>
        <w:spacing w:after="236" w:line="259" w:lineRule="auto"/>
        <w:ind w:left="1001" w:right="55"/>
        <w:jc w:val="right"/>
        <w:rPr>
          <w:b/>
        </w:rPr>
      </w:pPr>
      <w:r w:rsidRPr="008A23EA">
        <w:rPr>
          <w:sz w:val="28"/>
          <w:szCs w:val="28"/>
        </w:rPr>
        <w:t xml:space="preserve">Таблица </w:t>
      </w:r>
      <w:r w:rsidR="009B66B3" w:rsidRPr="008A23EA">
        <w:rPr>
          <w:sz w:val="28"/>
          <w:szCs w:val="28"/>
        </w:rPr>
        <w:t>2</w:t>
      </w:r>
      <w:r>
        <w:rPr>
          <w:b/>
        </w:rPr>
        <w:t xml:space="preserve"> </w:t>
      </w:r>
    </w:p>
    <w:tbl>
      <w:tblPr>
        <w:tblStyle w:val="TableGrid"/>
        <w:tblW w:w="10064" w:type="dxa"/>
        <w:tblInd w:w="421" w:type="dxa"/>
        <w:tblLayout w:type="fixed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850"/>
        <w:gridCol w:w="1985"/>
        <w:gridCol w:w="27"/>
        <w:gridCol w:w="1390"/>
        <w:gridCol w:w="851"/>
        <w:gridCol w:w="1134"/>
        <w:gridCol w:w="850"/>
        <w:gridCol w:w="1276"/>
        <w:gridCol w:w="1211"/>
        <w:gridCol w:w="490"/>
      </w:tblGrid>
      <w:tr w:rsidR="00035A19" w:rsidRPr="00F03CAF" w14:paraId="4FFFB821" w14:textId="77777777" w:rsidTr="00D77F00">
        <w:trPr>
          <w:trHeight w:val="289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A85C" w14:textId="77777777" w:rsidR="00634587" w:rsidRPr="00631570" w:rsidRDefault="00634587" w:rsidP="00CB67EF">
            <w:pPr>
              <w:spacing w:after="19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№ </w:t>
            </w:r>
          </w:p>
          <w:p w14:paraId="52709E5F" w14:textId="77777777" w:rsidR="00634587" w:rsidRPr="00631570" w:rsidRDefault="00634587" w:rsidP="00CB67EF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п/п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9141" w14:textId="77777777" w:rsidR="00634587" w:rsidRPr="00631570" w:rsidRDefault="00634587" w:rsidP="00CB67EF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695649" w14:textId="77777777" w:rsidR="00634587" w:rsidRPr="00631570" w:rsidRDefault="00634587" w:rsidP="00CB67EF">
            <w:pPr>
              <w:spacing w:after="0" w:line="259" w:lineRule="auto"/>
              <w:ind w:left="1568" w:firstLine="0"/>
              <w:jc w:val="left"/>
            </w:pPr>
            <w:r w:rsidRPr="00631570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200909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761EF" w14:textId="77777777" w:rsidR="00634587" w:rsidRPr="00631570" w:rsidRDefault="00634587" w:rsidP="00CB67EF">
            <w:pPr>
              <w:spacing w:after="24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Формы </w:t>
            </w:r>
          </w:p>
          <w:p w14:paraId="3344C220" w14:textId="77777777" w:rsidR="00634587" w:rsidRPr="00631570" w:rsidRDefault="00634587" w:rsidP="00CB67EF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4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81738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006A95C5" w14:textId="77777777" w:rsidTr="00D77F00">
        <w:trPr>
          <w:trHeight w:val="286"/>
        </w:trPr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479C56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55A9E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5542" w14:textId="77777777" w:rsidR="00634587" w:rsidRPr="00631570" w:rsidRDefault="00634587" w:rsidP="00CB67EF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BA8B" w14:textId="77777777" w:rsidR="00634587" w:rsidRPr="00631570" w:rsidRDefault="00634587" w:rsidP="00CB67EF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19BE" w14:textId="77777777" w:rsidR="00634587" w:rsidRPr="00631570" w:rsidRDefault="00634587" w:rsidP="00CB67EF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r w:rsidRPr="00631570">
              <w:rPr>
                <w:b/>
                <w:sz w:val="24"/>
              </w:rPr>
              <w:t>Самост.</w:t>
            </w:r>
          </w:p>
          <w:p w14:paraId="306A9785" w14:textId="77777777" w:rsidR="00634587" w:rsidRPr="00631570" w:rsidRDefault="00634587" w:rsidP="00CB67EF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работа </w:t>
            </w:r>
          </w:p>
        </w:tc>
        <w:tc>
          <w:tcPr>
            <w:tcW w:w="121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4388C9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E334BA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746F0987" w14:textId="77777777" w:rsidTr="00D77F00">
        <w:trPr>
          <w:trHeight w:val="838"/>
        </w:trPr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6403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7877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6D78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7CF7" w14:textId="77777777" w:rsidR="00634587" w:rsidRPr="00631570" w:rsidRDefault="00634587" w:rsidP="00CB67EF">
            <w:pPr>
              <w:spacing w:after="0" w:line="259" w:lineRule="auto"/>
              <w:ind w:left="106" w:right="-147" w:firstLine="0"/>
            </w:pPr>
            <w:r w:rsidRPr="00631570">
              <w:rPr>
                <w:b/>
                <w:sz w:val="24"/>
              </w:rPr>
              <w:t xml:space="preserve">Общая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0FB" w14:textId="77777777" w:rsidR="00634587" w:rsidRPr="00631570" w:rsidRDefault="00634587" w:rsidP="00CB67EF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Лекции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53C3" w14:textId="77777777" w:rsidR="00634587" w:rsidRPr="00631570" w:rsidRDefault="00634587" w:rsidP="00CB67EF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>Семинары, практические занятия</w:t>
            </w:r>
            <w:r w:rsidRPr="00631570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2CF2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9CEFDE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AAFB15" w14:textId="77777777" w:rsidR="00634587" w:rsidRPr="00631570" w:rsidRDefault="00634587" w:rsidP="00CB67EF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14:paraId="2377642D" w14:textId="77777777" w:rsidTr="00D77F00">
        <w:tblPrEx>
          <w:tblCellMar>
            <w:top w:w="23" w:type="dxa"/>
            <w:left w:w="74" w:type="dxa"/>
            <w:right w:w="36" w:type="dxa"/>
          </w:tblCellMar>
        </w:tblPrEx>
        <w:trPr>
          <w:trHeight w:val="34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306" w14:textId="7EE8D8C0" w:rsidR="00634587" w:rsidRPr="009B66B3" w:rsidRDefault="00634587" w:rsidP="00CB67EF">
            <w:pPr>
              <w:spacing w:after="0" w:line="259" w:lineRule="auto"/>
              <w:ind w:left="0" w:right="3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CBFF" w14:textId="002AFDA7" w:rsidR="00634587" w:rsidRPr="009B66B3" w:rsidRDefault="00634587" w:rsidP="00CB67EF">
            <w:pPr>
              <w:spacing w:after="0" w:line="259" w:lineRule="auto"/>
              <w:ind w:left="0" w:right="3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E848" w14:textId="0A847875" w:rsidR="00634587" w:rsidRPr="009B66B3" w:rsidRDefault="00634587" w:rsidP="00CB67EF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C256" w14:textId="2D3CA5C2" w:rsidR="00634587" w:rsidRPr="009B66B3" w:rsidRDefault="00634587" w:rsidP="00CB67EF">
            <w:pPr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2F36" w14:textId="4E49E051" w:rsidR="00634587" w:rsidRPr="009B66B3" w:rsidRDefault="00634587" w:rsidP="00CB67EF">
            <w:pPr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1FE1" w14:textId="1C2E75FE" w:rsidR="00634587" w:rsidRPr="009B66B3" w:rsidRDefault="00634587" w:rsidP="00CB67EF">
            <w:pPr>
              <w:spacing w:after="0" w:line="259" w:lineRule="auto"/>
              <w:ind w:left="0" w:right="3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DED7" w14:textId="11676F43" w:rsidR="00634587" w:rsidRPr="009B66B3" w:rsidRDefault="00634587" w:rsidP="00CB67EF">
            <w:pPr>
              <w:spacing w:after="0" w:line="259" w:lineRule="auto"/>
              <w:ind w:left="0"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D1B8" w14:textId="0C5B2BD5" w:rsidR="00634587" w:rsidRPr="009B66B3" w:rsidRDefault="00634587" w:rsidP="00555784">
            <w:pPr>
              <w:spacing w:after="0" w:line="259" w:lineRule="auto"/>
              <w:ind w:left="0" w:right="41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</w:tr>
      <w:tr w:rsidR="00634587" w:rsidRPr="004D6ABB" w14:paraId="56CBED6D" w14:textId="77777777" w:rsidTr="00D77F00">
        <w:tblPrEx>
          <w:tblCellMar>
            <w:top w:w="7" w:type="dxa"/>
            <w:right w:w="7" w:type="dxa"/>
          </w:tblCellMar>
        </w:tblPrEx>
        <w:trPr>
          <w:trHeight w:val="16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1F35" w14:textId="77777777" w:rsidR="00634587" w:rsidRPr="009B66B3" w:rsidRDefault="00634587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0A1E" w14:textId="30D6F544" w:rsidR="00634587" w:rsidRPr="009B66B3" w:rsidRDefault="00790007" w:rsidP="009B66B3">
            <w:pPr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9B66B3" w:rsidRPr="009B66B3">
              <w:rPr>
                <w:sz w:val="24"/>
                <w:szCs w:val="24"/>
              </w:rPr>
              <w:t>1.</w:t>
            </w:r>
          </w:p>
          <w:p w14:paraId="6F7E273E" w14:textId="2BD1A409" w:rsidR="00634587" w:rsidRPr="009B66B3" w:rsidRDefault="009B66B3" w:rsidP="009B66B3">
            <w:pPr>
              <w:spacing w:after="16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финансовый</w:t>
            </w:r>
          </w:p>
          <w:p w14:paraId="55B46996" w14:textId="133A3D34" w:rsidR="00634587" w:rsidRPr="009B66B3" w:rsidRDefault="009B66B3" w:rsidP="009B66B3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учет и его роль в</w:t>
            </w:r>
          </w:p>
          <w:p w14:paraId="05438746" w14:textId="168238A5" w:rsidR="00634587" w:rsidRPr="009B66B3" w:rsidRDefault="009B66B3" w:rsidP="009B66B3">
            <w:pPr>
              <w:spacing w:after="18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информационно</w:t>
            </w:r>
          </w:p>
          <w:p w14:paraId="0AA92B80" w14:textId="1C73D750" w:rsidR="00634587" w:rsidRPr="009B66B3" w:rsidRDefault="009B66B3" w:rsidP="009B66B3">
            <w:pPr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й </w:t>
            </w:r>
            <w:r w:rsidRPr="009B66B3">
              <w:rPr>
                <w:sz w:val="24"/>
                <w:szCs w:val="24"/>
              </w:rPr>
              <w:tab/>
              <w:t>системе</w:t>
            </w:r>
          </w:p>
          <w:p w14:paraId="16F68147" w14:textId="674C2C3C" w:rsidR="00634587" w:rsidRPr="009B66B3" w:rsidRDefault="009B66B3" w:rsidP="009B66B3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47FA" w14:textId="3EAB497C" w:rsidR="00634587" w:rsidRPr="009B66B3" w:rsidRDefault="00352648" w:rsidP="00B5307E">
            <w:pPr>
              <w:spacing w:after="0" w:line="259" w:lineRule="auto"/>
              <w:ind w:left="17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2</w:t>
            </w:r>
            <w:r w:rsidR="00D52C2E" w:rsidRPr="009B66B3">
              <w:rPr>
                <w:sz w:val="24"/>
                <w:szCs w:val="24"/>
              </w:rPr>
              <w:t>2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0ABA" w14:textId="01E17BE8" w:rsidR="00634587" w:rsidRPr="009B66B3" w:rsidRDefault="00352648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0514B" w14:textId="6ABCAE89" w:rsidR="00634587" w:rsidRPr="009B66B3" w:rsidRDefault="00352648" w:rsidP="00B5307E">
            <w:pPr>
              <w:spacing w:after="0" w:line="259" w:lineRule="auto"/>
              <w:ind w:left="0" w:right="3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8E47" w14:textId="5E4EBFD3" w:rsidR="00634587" w:rsidRPr="009B66B3" w:rsidRDefault="00352648" w:rsidP="00B5307E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FF02" w14:textId="77777777" w:rsidR="004D6ABB" w:rsidRPr="009B66B3" w:rsidRDefault="004D6ABB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</w:p>
          <w:p w14:paraId="58E8A126" w14:textId="63321389" w:rsidR="00634587" w:rsidRPr="009B66B3" w:rsidRDefault="004845E5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  <w:p w14:paraId="6F7B05A5" w14:textId="77777777" w:rsidR="00634587" w:rsidRPr="009B66B3" w:rsidRDefault="00634587" w:rsidP="00B5307E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673" w14:textId="1CFE4ACD" w:rsidR="00634587" w:rsidRPr="009B66B3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78B16339" w14:textId="77777777" w:rsidTr="00D77F00">
        <w:tblPrEx>
          <w:tblCellMar>
            <w:top w:w="7" w:type="dxa"/>
            <w:right w:w="7" w:type="dxa"/>
          </w:tblCellMar>
        </w:tblPrEx>
        <w:trPr>
          <w:trHeight w:val="16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4DFB" w14:textId="77777777" w:rsidR="00634587" w:rsidRPr="009B66B3" w:rsidRDefault="00634587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78CA" w14:textId="49DBCC0D" w:rsidR="00634587" w:rsidRPr="009B66B3" w:rsidRDefault="009B66B3" w:rsidP="00035A19">
            <w:pPr>
              <w:spacing w:after="20" w:line="259" w:lineRule="auto"/>
              <w:ind w:left="0" w:right="73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тема 2.</w:t>
            </w:r>
          </w:p>
          <w:p w14:paraId="7AD2B8B8" w14:textId="19F0E2DD" w:rsidR="00634587" w:rsidRPr="009B66B3" w:rsidRDefault="009B66B3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содержание </w:t>
            </w:r>
          </w:p>
          <w:p w14:paraId="010554CC" w14:textId="1F2037DA" w:rsidR="00634587" w:rsidRPr="009B66B3" w:rsidRDefault="009B66B3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финансов </w:t>
            </w:r>
          </w:p>
          <w:p w14:paraId="4492C397" w14:textId="7CBA7C45" w:rsidR="00634587" w:rsidRPr="009B66B3" w:rsidRDefault="009B66B3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организаций </w:t>
            </w:r>
          </w:p>
          <w:p w14:paraId="4D665B83" w14:textId="05E6C8AF" w:rsidR="00634587" w:rsidRPr="009B66B3" w:rsidRDefault="009B66B3" w:rsidP="00B5307E">
            <w:pPr>
              <w:spacing w:after="18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современных </w:t>
            </w:r>
          </w:p>
          <w:p w14:paraId="6AD185DB" w14:textId="3350DFE5" w:rsidR="00634587" w:rsidRPr="009B66B3" w:rsidRDefault="009B66B3" w:rsidP="00B5307E">
            <w:pPr>
              <w:spacing w:after="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условиях  </w:t>
            </w:r>
          </w:p>
          <w:p w14:paraId="03091787" w14:textId="5CA34FD8" w:rsidR="00634587" w:rsidRPr="009B66B3" w:rsidRDefault="009B66B3" w:rsidP="00B5307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D837FD" w14:textId="77777777" w:rsidR="00634587" w:rsidRPr="009B66B3" w:rsidRDefault="00634587" w:rsidP="00B5307E">
            <w:pPr>
              <w:spacing w:after="471" w:line="259" w:lineRule="auto"/>
              <w:ind w:left="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2.  </w:t>
            </w:r>
          </w:p>
          <w:p w14:paraId="17E8A341" w14:textId="77777777" w:rsidR="00634587" w:rsidRPr="009B66B3" w:rsidRDefault="00634587" w:rsidP="00B5307E">
            <w:pPr>
              <w:spacing w:after="0" w:line="259" w:lineRule="auto"/>
              <w:ind w:left="19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В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3E3" w14:textId="428E0346" w:rsidR="00634587" w:rsidRPr="009B66B3" w:rsidRDefault="00352648" w:rsidP="00B5307E">
            <w:pPr>
              <w:spacing w:after="0" w:line="259" w:lineRule="auto"/>
              <w:ind w:left="17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2</w:t>
            </w:r>
            <w:r w:rsidR="00D52C2E" w:rsidRPr="009B66B3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C0B" w14:textId="751D2EF1" w:rsidR="00634587" w:rsidRPr="009B66B3" w:rsidRDefault="004845E5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8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F75E" w14:textId="4EA9BE76" w:rsidR="00634587" w:rsidRPr="009B66B3" w:rsidRDefault="00352648" w:rsidP="00B5307E">
            <w:pPr>
              <w:spacing w:after="0" w:line="259" w:lineRule="auto"/>
              <w:ind w:left="0" w:right="3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B746" w14:textId="56CA2718" w:rsidR="00634587" w:rsidRPr="009B66B3" w:rsidRDefault="00352648" w:rsidP="00B5307E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6CBD" w14:textId="0189C901" w:rsidR="00634587" w:rsidRPr="009B66B3" w:rsidRDefault="004845E5" w:rsidP="004845E5">
            <w:pPr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F42E" w14:textId="1592D027" w:rsidR="00634587" w:rsidRPr="009B66B3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235317A4" w14:textId="77777777" w:rsidTr="00D77F00">
        <w:tblPrEx>
          <w:tblCellMar>
            <w:top w:w="7" w:type="dxa"/>
            <w:right w:w="7" w:type="dxa"/>
          </w:tblCellMar>
        </w:tblPrEx>
        <w:trPr>
          <w:trHeight w:val="16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6BBB" w14:textId="77777777" w:rsidR="00634587" w:rsidRPr="009B66B3" w:rsidRDefault="00634587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BFAC" w14:textId="6FCC6295" w:rsidR="00634587" w:rsidRPr="009B66B3" w:rsidRDefault="009B66B3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тема </w:t>
            </w:r>
            <w:r w:rsidRPr="009B66B3">
              <w:rPr>
                <w:sz w:val="24"/>
                <w:szCs w:val="24"/>
              </w:rPr>
              <w:tab/>
              <w:t xml:space="preserve">3. </w:t>
            </w:r>
          </w:p>
          <w:p w14:paraId="3A8B020D" w14:textId="7F4E3207" w:rsidR="00634587" w:rsidRPr="009B66B3" w:rsidRDefault="009B66B3" w:rsidP="00B5307E">
            <w:pPr>
              <w:spacing w:after="21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формирование и </w:t>
            </w:r>
          </w:p>
          <w:p w14:paraId="01DA7B07" w14:textId="02FEE7B1" w:rsidR="00634587" w:rsidRPr="009B66B3" w:rsidRDefault="009B66B3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использование </w:t>
            </w:r>
          </w:p>
          <w:p w14:paraId="35AE67E7" w14:textId="2DCB40C3" w:rsidR="00634587" w:rsidRPr="009B66B3" w:rsidRDefault="009B66B3" w:rsidP="00B5307E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внеоборотный и </w:t>
            </w:r>
          </w:p>
          <w:p w14:paraId="7ED4D0C6" w14:textId="7A523A05" w:rsidR="00634587" w:rsidRPr="009B66B3" w:rsidRDefault="009B66B3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оборотных </w:t>
            </w:r>
          </w:p>
          <w:p w14:paraId="455A3431" w14:textId="7BA9611E" w:rsidR="00634587" w:rsidRPr="009B66B3" w:rsidRDefault="009B66B3" w:rsidP="00B5307E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активов </w:t>
            </w:r>
          </w:p>
          <w:p w14:paraId="309103CF" w14:textId="3DF6D5A4" w:rsidR="00634587" w:rsidRPr="009B66B3" w:rsidRDefault="009B66B3" w:rsidP="00B5307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BE508" w14:textId="571CB772" w:rsidR="00634587" w:rsidRPr="009B66B3" w:rsidRDefault="00352648" w:rsidP="00B5307E">
            <w:pPr>
              <w:spacing w:after="0" w:line="259" w:lineRule="auto"/>
              <w:ind w:left="17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22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E2CA9" w14:textId="157DBFF9" w:rsidR="00634587" w:rsidRPr="009B66B3" w:rsidRDefault="00352648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8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4378C" w14:textId="5F3583F3" w:rsidR="00634587" w:rsidRPr="009B66B3" w:rsidRDefault="00352648" w:rsidP="00B5307E">
            <w:pPr>
              <w:spacing w:after="0" w:line="259" w:lineRule="auto"/>
              <w:ind w:left="0" w:right="3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BBC4" w14:textId="575C68CE" w:rsidR="00634587" w:rsidRPr="009B66B3" w:rsidRDefault="00352648" w:rsidP="00B5307E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080" w14:textId="23C30FF0" w:rsidR="00634587" w:rsidRPr="009B66B3" w:rsidRDefault="004D6ABB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</w:t>
            </w:r>
            <w:r w:rsidR="00352648"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2C9B" w14:textId="25B12556" w:rsidR="00634587" w:rsidRPr="009B66B3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4096F7DA" w14:textId="77777777" w:rsidTr="00D77F00">
        <w:tblPrEx>
          <w:tblCellMar>
            <w:top w:w="7" w:type="dxa"/>
            <w:right w:w="7" w:type="dxa"/>
          </w:tblCellMar>
        </w:tblPrEx>
        <w:trPr>
          <w:trHeight w:val="194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C68B" w14:textId="77777777" w:rsidR="00634587" w:rsidRPr="009B66B3" w:rsidRDefault="00634587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A5C7" w14:textId="52E910EE" w:rsidR="00634587" w:rsidRPr="009B66B3" w:rsidRDefault="009B66B3" w:rsidP="00B5307E">
            <w:pPr>
              <w:spacing w:after="19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тема 4. расходы и </w:t>
            </w:r>
          </w:p>
          <w:p w14:paraId="4C8B909E" w14:textId="4AE6EB15" w:rsidR="00634587" w:rsidRPr="009B66B3" w:rsidRDefault="009B66B3" w:rsidP="00B5307E">
            <w:pPr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доходы </w:t>
            </w:r>
          </w:p>
          <w:p w14:paraId="2137E89F" w14:textId="71BF45BD" w:rsidR="00634587" w:rsidRPr="009B66B3" w:rsidRDefault="009B66B3" w:rsidP="00B5307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организаций </w:t>
            </w:r>
            <w:r w:rsidRPr="009B66B3">
              <w:rPr>
                <w:color w:val="FF0000"/>
                <w:sz w:val="24"/>
                <w:szCs w:val="24"/>
              </w:rPr>
              <w:t xml:space="preserve"> </w:t>
            </w: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F2D3" w14:textId="3592F199" w:rsidR="00634587" w:rsidRPr="009B66B3" w:rsidRDefault="00352648" w:rsidP="00B5307E">
            <w:pPr>
              <w:spacing w:after="0" w:line="259" w:lineRule="auto"/>
              <w:ind w:left="17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22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8B67" w14:textId="7BB7D7EE" w:rsidR="00634587" w:rsidRPr="009B66B3" w:rsidRDefault="00352648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8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C6E8" w14:textId="451B7995" w:rsidR="00634587" w:rsidRPr="009B66B3" w:rsidRDefault="00352648" w:rsidP="00B5307E">
            <w:pPr>
              <w:spacing w:after="0" w:line="259" w:lineRule="auto"/>
              <w:ind w:left="0" w:right="3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9FF9" w14:textId="00944105" w:rsidR="00634587" w:rsidRPr="009B66B3" w:rsidRDefault="00352648" w:rsidP="00B5307E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1150" w14:textId="05794EA5" w:rsidR="00634587" w:rsidRPr="009B66B3" w:rsidRDefault="00352648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6E01" w14:textId="4CFE749C" w:rsidR="00634587" w:rsidRPr="009B66B3" w:rsidRDefault="004D6ABB" w:rsidP="00B5307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22CB48A3" w14:textId="77777777" w:rsidTr="00D77F00">
        <w:tblPrEx>
          <w:tblCellMar>
            <w:top w:w="7" w:type="dxa"/>
            <w:right w:w="7" w:type="dxa"/>
          </w:tblCellMar>
        </w:tblPrEx>
        <w:trPr>
          <w:trHeight w:val="16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37B7" w14:textId="77777777" w:rsidR="00634587" w:rsidRPr="009B66B3" w:rsidRDefault="00634587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594C" w14:textId="5FF8FB9A" w:rsidR="00634587" w:rsidRPr="009B66B3" w:rsidRDefault="009B66B3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тема </w:t>
            </w:r>
            <w:r w:rsidRPr="009B66B3">
              <w:rPr>
                <w:sz w:val="24"/>
                <w:szCs w:val="24"/>
              </w:rPr>
              <w:tab/>
              <w:t xml:space="preserve">5.  </w:t>
            </w:r>
          </w:p>
          <w:p w14:paraId="2EE38F27" w14:textId="41D26769" w:rsidR="00634587" w:rsidRPr="009B66B3" w:rsidRDefault="009B66B3" w:rsidP="00B5307E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формирование и </w:t>
            </w:r>
          </w:p>
          <w:p w14:paraId="6AF79D23" w14:textId="0E69A6CF" w:rsidR="00634587" w:rsidRPr="009B66B3" w:rsidRDefault="009B66B3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использование </w:t>
            </w:r>
          </w:p>
          <w:p w14:paraId="38543CFA" w14:textId="254984F3" w:rsidR="00634587" w:rsidRPr="009B66B3" w:rsidRDefault="009B66B3" w:rsidP="00B5307E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прибыли </w:t>
            </w:r>
          </w:p>
          <w:p w14:paraId="12B42701" w14:textId="1A78288A" w:rsidR="00634587" w:rsidRPr="009B66B3" w:rsidRDefault="009B66B3" w:rsidP="00B5307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FF39" w14:textId="5C9963BC" w:rsidR="00634587" w:rsidRPr="009B66B3" w:rsidRDefault="00352648" w:rsidP="00B5307E">
            <w:pPr>
              <w:spacing w:after="0" w:line="259" w:lineRule="auto"/>
              <w:ind w:left="173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22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3E77B" w14:textId="5D517F57" w:rsidR="00634587" w:rsidRPr="009B66B3" w:rsidRDefault="00352648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8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0EE2" w14:textId="329050F5" w:rsidR="00634587" w:rsidRPr="009B66B3" w:rsidRDefault="00352648" w:rsidP="00B5307E">
            <w:pPr>
              <w:spacing w:after="0" w:line="259" w:lineRule="auto"/>
              <w:ind w:left="0" w:right="3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CC98" w14:textId="7A8859CB" w:rsidR="00634587" w:rsidRPr="009B66B3" w:rsidRDefault="00352648" w:rsidP="00B5307E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BA11" w14:textId="13245606" w:rsidR="00634587" w:rsidRPr="009B66B3" w:rsidRDefault="004845E5" w:rsidP="00B530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</w:t>
            </w:r>
            <w:r w:rsidR="00352648"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71FF" w14:textId="73B0B872" w:rsidR="00634587" w:rsidRPr="009B66B3" w:rsidRDefault="004D6ABB" w:rsidP="00B5307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70C60114" w14:textId="77777777" w:rsidTr="00D77F00">
        <w:tblPrEx>
          <w:tblCellMar>
            <w:top w:w="7" w:type="dxa"/>
            <w:right w:w="7" w:type="dxa"/>
          </w:tblCellMar>
        </w:tblPrEx>
        <w:trPr>
          <w:trHeight w:val="18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9F55" w14:textId="77777777" w:rsidR="00634587" w:rsidRPr="009B66B3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5825" w14:textId="4141CF11" w:rsidR="00634587" w:rsidRPr="009B66B3" w:rsidRDefault="009B66B3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тема </w:t>
            </w:r>
            <w:r w:rsidRPr="009B66B3">
              <w:rPr>
                <w:sz w:val="24"/>
                <w:szCs w:val="24"/>
              </w:rPr>
              <w:tab/>
              <w:t xml:space="preserve">6. </w:t>
            </w:r>
          </w:p>
          <w:p w14:paraId="46015C3B" w14:textId="7CEEB89F" w:rsidR="00634587" w:rsidRPr="009B66B3" w:rsidRDefault="009B66B3" w:rsidP="00B5307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финансовое </w:t>
            </w:r>
          </w:p>
          <w:p w14:paraId="3D3C26A4" w14:textId="0AC68484" w:rsidR="00634587" w:rsidRPr="009B66B3" w:rsidRDefault="009B66B3" w:rsidP="00B5307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планирование и </w:t>
            </w:r>
          </w:p>
          <w:p w14:paraId="47A327F0" w14:textId="1841EC14" w:rsidR="00634587" w:rsidRPr="009B66B3" w:rsidRDefault="009B66B3" w:rsidP="00B5307E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прогнозировани</w:t>
            </w:r>
            <w:r w:rsidR="00D77F00">
              <w:rPr>
                <w:sz w:val="24"/>
                <w:szCs w:val="24"/>
              </w:rPr>
              <w:t>е</w:t>
            </w:r>
          </w:p>
          <w:p w14:paraId="593FEB2B" w14:textId="51E34E5B" w:rsidR="00634587" w:rsidRPr="009B66B3" w:rsidRDefault="009B66B3" w:rsidP="00B5307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в организации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A751" w14:textId="04C82F80" w:rsidR="00634587" w:rsidRPr="009B66B3" w:rsidRDefault="00D52C2E" w:rsidP="00B5307E">
            <w:pPr>
              <w:spacing w:after="0" w:line="259" w:lineRule="auto"/>
              <w:ind w:left="62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 </w:t>
            </w:r>
            <w:r w:rsidR="00352648" w:rsidRPr="009B66B3"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87F8" w14:textId="21A5F4C5" w:rsidR="00634587" w:rsidRPr="009B66B3" w:rsidRDefault="00352648" w:rsidP="00B5307E">
            <w:pPr>
              <w:spacing w:after="0" w:line="259" w:lineRule="auto"/>
              <w:ind w:left="0" w:right="59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221D" w14:textId="654CC899" w:rsidR="00634587" w:rsidRPr="009B66B3" w:rsidRDefault="00352648" w:rsidP="00B5307E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A9764" w14:textId="3B320A65" w:rsidR="00634587" w:rsidRPr="009B66B3" w:rsidRDefault="00352648" w:rsidP="00B5307E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E722D" w14:textId="3B45D56B" w:rsidR="00634587" w:rsidRPr="009B66B3" w:rsidRDefault="00634587" w:rsidP="00B5307E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</w:t>
            </w:r>
            <w:r w:rsidR="00352648" w:rsidRPr="009B66B3">
              <w:rPr>
                <w:sz w:val="24"/>
                <w:szCs w:val="24"/>
              </w:rPr>
              <w:t>4</w:t>
            </w: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9CFB" w14:textId="0135CF3C" w:rsidR="00634587" w:rsidRPr="009B66B3" w:rsidRDefault="004D6ABB" w:rsidP="00B5307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77BE5A3" w14:textId="77777777" w:rsidTr="00D77F00">
        <w:tblPrEx>
          <w:tblCellMar>
            <w:top w:w="7" w:type="dxa"/>
            <w:right w:w="7" w:type="dxa"/>
          </w:tblCellMar>
        </w:tblPrEx>
        <w:trPr>
          <w:trHeight w:val="24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496F" w14:textId="77777777" w:rsidR="00634587" w:rsidRPr="009B66B3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1A30" w14:textId="5E57808B" w:rsidR="00634587" w:rsidRPr="009B66B3" w:rsidRDefault="009B66B3" w:rsidP="00B5307E">
            <w:pPr>
              <w:tabs>
                <w:tab w:val="center" w:pos="1124"/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rFonts w:eastAsia="Calibri"/>
                <w:sz w:val="24"/>
                <w:szCs w:val="24"/>
              </w:rPr>
              <w:tab/>
            </w:r>
            <w:r w:rsidRPr="009B66B3">
              <w:rPr>
                <w:sz w:val="24"/>
                <w:szCs w:val="24"/>
              </w:rPr>
              <w:t xml:space="preserve">тема </w:t>
            </w:r>
            <w:r w:rsidRPr="009B66B3">
              <w:rPr>
                <w:sz w:val="24"/>
                <w:szCs w:val="24"/>
              </w:rPr>
              <w:tab/>
              <w:t xml:space="preserve">7 </w:t>
            </w:r>
          </w:p>
          <w:p w14:paraId="25538ED0" w14:textId="25B044A3" w:rsidR="00634587" w:rsidRPr="009B66B3" w:rsidRDefault="009B66B3" w:rsidP="00B5307E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сущность, </w:t>
            </w:r>
          </w:p>
          <w:p w14:paraId="119A8035" w14:textId="71170F4C" w:rsidR="00634587" w:rsidRPr="009B66B3" w:rsidRDefault="009B66B3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содержание, </w:t>
            </w:r>
            <w:r w:rsidRPr="009B66B3">
              <w:rPr>
                <w:sz w:val="24"/>
                <w:szCs w:val="24"/>
              </w:rPr>
              <w:tab/>
              <w:t xml:space="preserve">и </w:t>
            </w:r>
          </w:p>
          <w:p w14:paraId="6F351F08" w14:textId="340A67C6" w:rsidR="00634587" w:rsidRPr="009B66B3" w:rsidRDefault="009B66B3" w:rsidP="00B5307E">
            <w:pPr>
              <w:spacing w:after="37" w:line="232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назначение бюджетировани</w:t>
            </w:r>
            <w:r w:rsidR="00D77F00">
              <w:rPr>
                <w:sz w:val="24"/>
                <w:szCs w:val="24"/>
              </w:rPr>
              <w:t>е</w:t>
            </w:r>
          </w:p>
          <w:p w14:paraId="63F4756F" w14:textId="0E3BECBA" w:rsidR="00634587" w:rsidRPr="009B66B3" w:rsidRDefault="009B66B3" w:rsidP="00B5307E">
            <w:pPr>
              <w:tabs>
                <w:tab w:val="right" w:pos="2264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ab/>
              <w:t xml:space="preserve">и </w:t>
            </w:r>
          </w:p>
          <w:p w14:paraId="344A0329" w14:textId="2BF54E39" w:rsidR="00634587" w:rsidRPr="009B66B3" w:rsidRDefault="009B66B3" w:rsidP="00B5307E">
            <w:pPr>
              <w:spacing w:after="236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управленческого учета </w:t>
            </w:r>
          </w:p>
          <w:p w14:paraId="1667FB96" w14:textId="77512AD2" w:rsidR="00634587" w:rsidRPr="009B66B3" w:rsidRDefault="009B66B3" w:rsidP="00B5307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6C1B" w14:textId="4D1AF822" w:rsidR="00634587" w:rsidRPr="009B66B3" w:rsidRDefault="00D52C2E" w:rsidP="00B5307E">
            <w:pPr>
              <w:spacing w:after="0" w:line="259" w:lineRule="auto"/>
              <w:ind w:left="62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 </w:t>
            </w:r>
            <w:r w:rsidR="00352648" w:rsidRPr="009B66B3"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0DA4" w14:textId="6F3FF269" w:rsidR="00634587" w:rsidRPr="009B66B3" w:rsidRDefault="00352648" w:rsidP="00B5307E">
            <w:pPr>
              <w:spacing w:after="0" w:line="259" w:lineRule="auto"/>
              <w:ind w:left="0" w:right="59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8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3181" w14:textId="72816364" w:rsidR="00634587" w:rsidRPr="009B66B3" w:rsidRDefault="00352648" w:rsidP="00B5307E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1566" w14:textId="77777777" w:rsidR="00634587" w:rsidRPr="009B66B3" w:rsidRDefault="00634587" w:rsidP="00B5307E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F1C6" w14:textId="39040489" w:rsidR="00634587" w:rsidRPr="009B66B3" w:rsidRDefault="00352648" w:rsidP="00352648">
            <w:pPr>
              <w:spacing w:after="0" w:line="259" w:lineRule="auto"/>
              <w:ind w:left="0" w:right="60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    14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BC99" w14:textId="326F36F1" w:rsidR="00634587" w:rsidRPr="009B66B3" w:rsidRDefault="004D6ABB" w:rsidP="00B5307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06C6B2A" w14:textId="77777777" w:rsidTr="00D77F00">
        <w:tblPrEx>
          <w:tblCellMar>
            <w:top w:w="7" w:type="dxa"/>
            <w:right w:w="7" w:type="dxa"/>
          </w:tblCellMar>
        </w:tblPrEx>
        <w:trPr>
          <w:trHeight w:val="38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96ED" w14:textId="77777777" w:rsidR="00634587" w:rsidRPr="009B66B3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CD7A" w14:textId="7F7E44A8" w:rsidR="00634587" w:rsidRPr="009B66B3" w:rsidRDefault="009B66B3" w:rsidP="00B5307E">
            <w:pPr>
              <w:tabs>
                <w:tab w:val="center" w:pos="1134"/>
                <w:tab w:val="right" w:pos="2264"/>
              </w:tabs>
              <w:spacing w:after="14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тема </w:t>
            </w:r>
            <w:r w:rsidRPr="009B66B3">
              <w:rPr>
                <w:sz w:val="24"/>
                <w:szCs w:val="24"/>
              </w:rPr>
              <w:tab/>
              <w:t xml:space="preserve">8. </w:t>
            </w:r>
          </w:p>
          <w:p w14:paraId="7DA690D1" w14:textId="7CC6B273" w:rsidR="00634587" w:rsidRPr="009B66B3" w:rsidRDefault="009B66B3" w:rsidP="00B5307E">
            <w:pPr>
              <w:spacing w:after="33" w:line="355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особенности бюджетировани</w:t>
            </w:r>
            <w:r w:rsidR="00D77F00">
              <w:rPr>
                <w:sz w:val="24"/>
                <w:szCs w:val="24"/>
              </w:rPr>
              <w:t>я</w:t>
            </w:r>
          </w:p>
          <w:p w14:paraId="7A0E9769" w14:textId="6A55B4C0" w:rsidR="00634587" w:rsidRPr="009B66B3" w:rsidRDefault="009B66B3" w:rsidP="00B5307E">
            <w:pPr>
              <w:tabs>
                <w:tab w:val="right" w:pos="2264"/>
              </w:tabs>
              <w:spacing w:after="9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ab/>
              <w:t xml:space="preserve">и </w:t>
            </w:r>
          </w:p>
          <w:p w14:paraId="7B4E0F7E" w14:textId="10FFEB6C" w:rsidR="00634587" w:rsidRPr="009B66B3" w:rsidRDefault="009B66B3" w:rsidP="00D52C2E">
            <w:pPr>
              <w:spacing w:after="1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управленческого учета </w:t>
            </w:r>
            <w:r w:rsidRPr="009B66B3">
              <w:rPr>
                <w:sz w:val="24"/>
                <w:szCs w:val="24"/>
              </w:rPr>
              <w:tab/>
              <w:t xml:space="preserve">в </w:t>
            </w:r>
          </w:p>
          <w:p w14:paraId="7CB5411E" w14:textId="5BF71C6B" w:rsidR="00634587" w:rsidRPr="009B66B3" w:rsidRDefault="009B66B3" w:rsidP="00B5307E">
            <w:pPr>
              <w:spacing w:after="5" w:line="393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гостиничной индустрии. </w:t>
            </w:r>
          </w:p>
          <w:p w14:paraId="50900EEA" w14:textId="48C33831" w:rsidR="00634587" w:rsidRPr="009B66B3" w:rsidRDefault="009B66B3" w:rsidP="00B5307E">
            <w:pPr>
              <w:spacing w:after="13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бюджетный </w:t>
            </w:r>
          </w:p>
          <w:p w14:paraId="4198F9F4" w14:textId="7AA80703" w:rsidR="00634587" w:rsidRPr="009B66B3" w:rsidRDefault="009B66B3" w:rsidP="00B5307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контроль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E267" w14:textId="1E46C361" w:rsidR="00634587" w:rsidRPr="009B66B3" w:rsidRDefault="00D52C2E" w:rsidP="00B5307E">
            <w:pPr>
              <w:spacing w:after="0" w:line="259" w:lineRule="auto"/>
              <w:ind w:left="62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 </w:t>
            </w:r>
            <w:r w:rsidR="00352648" w:rsidRPr="009B66B3">
              <w:rPr>
                <w:sz w:val="24"/>
                <w:szCs w:val="24"/>
              </w:rPr>
              <w:t>26</w:t>
            </w:r>
            <w:r w:rsidRPr="009B66B3">
              <w:rPr>
                <w:sz w:val="24"/>
                <w:szCs w:val="24"/>
              </w:rPr>
              <w:t xml:space="preserve"> 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F5E51" w14:textId="1D0C4138" w:rsidR="00634587" w:rsidRPr="009B66B3" w:rsidRDefault="00352648" w:rsidP="00B5307E">
            <w:pPr>
              <w:spacing w:after="0" w:line="259" w:lineRule="auto"/>
              <w:ind w:left="0" w:right="6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F52F" w14:textId="637EBB76" w:rsidR="00634587" w:rsidRPr="009B66B3" w:rsidRDefault="00352648" w:rsidP="00B5307E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6</w:t>
            </w:r>
            <w:r w:rsidR="00634587"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E8E9" w14:textId="36828CED" w:rsidR="00634587" w:rsidRPr="009B66B3" w:rsidRDefault="00352648" w:rsidP="00B5307E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5F3B" w14:textId="4C0AD185" w:rsidR="00634587" w:rsidRPr="009B66B3" w:rsidRDefault="00352648" w:rsidP="00B5307E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5F37" w14:textId="2654B13C" w:rsidR="00634587" w:rsidRPr="009B66B3" w:rsidRDefault="004D6ABB" w:rsidP="00B5307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90007" w:rsidRPr="00B5307E" w14:paraId="27430137" w14:textId="77777777" w:rsidTr="00D77F00">
        <w:tblPrEx>
          <w:tblCellMar>
            <w:top w:w="7" w:type="dxa"/>
            <w:right w:w="7" w:type="dxa"/>
          </w:tblCellMar>
        </w:tblPrEx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0E36" w14:textId="77777777" w:rsidR="00790007" w:rsidRPr="009B66B3" w:rsidRDefault="00790007" w:rsidP="00790007">
            <w:pPr>
              <w:spacing w:after="0" w:line="259" w:lineRule="auto"/>
              <w:ind w:left="0" w:right="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134B" w14:textId="77777777" w:rsidR="00790007" w:rsidRPr="009B66B3" w:rsidRDefault="00790007" w:rsidP="0079000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10BE" w14:textId="1BD2DE93" w:rsidR="00790007" w:rsidRPr="009B66B3" w:rsidRDefault="00790007" w:rsidP="00790007">
            <w:pPr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   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2377" w14:textId="777E06A1" w:rsidR="00790007" w:rsidRPr="009B66B3" w:rsidRDefault="00790007" w:rsidP="00790007">
            <w:pPr>
              <w:spacing w:after="0" w:line="259" w:lineRule="auto"/>
              <w:ind w:left="0" w:right="6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68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48ED" w14:textId="6A1ED0A6" w:rsidR="00790007" w:rsidRPr="009B66B3" w:rsidRDefault="00790007" w:rsidP="00790007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6485" w14:textId="235010BD" w:rsidR="00790007" w:rsidRPr="009B66B3" w:rsidRDefault="00790007" w:rsidP="00790007">
            <w:pPr>
              <w:spacing w:after="0" w:line="259" w:lineRule="auto"/>
              <w:ind w:left="0" w:right="75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6B13" w14:textId="5FC7CE49" w:rsidR="00790007" w:rsidRPr="009B66B3" w:rsidRDefault="00790007" w:rsidP="00790007">
            <w:pPr>
              <w:spacing w:after="0" w:line="259" w:lineRule="auto"/>
              <w:ind w:left="0" w:right="64" w:firstLine="0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    112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9EDB" w14:textId="52C5A03D" w:rsidR="00790007" w:rsidRPr="00D77F00" w:rsidRDefault="00790007" w:rsidP="00790007">
            <w:pPr>
              <w:spacing w:after="0" w:line="259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77F00">
              <w:rPr>
                <w:b/>
                <w:bCs/>
                <w:sz w:val="24"/>
              </w:rPr>
              <w:t>Согласно учебному плану: Эссе</w:t>
            </w:r>
          </w:p>
        </w:tc>
      </w:tr>
      <w:tr w:rsidR="00790007" w:rsidRPr="00B5307E" w14:paraId="2EB39E5C" w14:textId="77777777" w:rsidTr="00D77F00">
        <w:tblPrEx>
          <w:tblCellMar>
            <w:top w:w="7" w:type="dxa"/>
            <w:right w:w="7" w:type="dxa"/>
          </w:tblCellMar>
        </w:tblPrEx>
        <w:trPr>
          <w:trHeight w:val="2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63A9" w14:textId="77777777" w:rsidR="00790007" w:rsidRPr="009B66B3" w:rsidRDefault="00790007" w:rsidP="00790007">
            <w:pPr>
              <w:spacing w:after="0" w:line="259" w:lineRule="auto"/>
              <w:ind w:left="0" w:right="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2B94" w14:textId="77777777" w:rsidR="00790007" w:rsidRPr="009B66B3" w:rsidRDefault="00790007" w:rsidP="0079000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Итого в %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96CB" w14:textId="281EE306" w:rsidR="00790007" w:rsidRPr="009B66B3" w:rsidRDefault="00790007" w:rsidP="00790007">
            <w:pPr>
              <w:spacing w:after="0" w:line="259" w:lineRule="auto"/>
              <w:ind w:left="0" w:right="1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D546" w14:textId="7A8CC5C9" w:rsidR="00790007" w:rsidRPr="009B66B3" w:rsidRDefault="00790007" w:rsidP="00790007">
            <w:pPr>
              <w:spacing w:after="0" w:line="259" w:lineRule="auto"/>
              <w:ind w:left="0" w:right="4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38%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84A5" w14:textId="2E0DB975" w:rsidR="00790007" w:rsidRPr="009B66B3" w:rsidRDefault="00790007" w:rsidP="00790007">
            <w:pPr>
              <w:spacing w:after="0" w:line="259" w:lineRule="auto"/>
              <w:ind w:left="0" w:right="1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50%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79D8" w14:textId="45A9A391" w:rsidR="00790007" w:rsidRPr="009B66B3" w:rsidRDefault="00790007" w:rsidP="00790007">
            <w:pPr>
              <w:spacing w:after="0" w:line="259" w:lineRule="auto"/>
              <w:ind w:left="0" w:right="15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50%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599E" w14:textId="7E20F12E" w:rsidR="00790007" w:rsidRPr="009B66B3" w:rsidRDefault="00790007" w:rsidP="0079000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9B66B3">
              <w:rPr>
                <w:sz w:val="24"/>
                <w:szCs w:val="24"/>
              </w:rPr>
              <w:t xml:space="preserve">62%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B92C" w14:textId="76EC7BD4" w:rsidR="00790007" w:rsidRPr="00B117E2" w:rsidRDefault="00790007" w:rsidP="00790007">
            <w:pPr>
              <w:spacing w:after="0" w:line="259" w:lineRule="auto"/>
              <w:ind w:left="0" w:firstLine="0"/>
              <w:jc w:val="center"/>
              <w:rPr>
                <w:strike/>
                <w:sz w:val="24"/>
                <w:szCs w:val="24"/>
              </w:rPr>
            </w:pPr>
          </w:p>
        </w:tc>
      </w:tr>
    </w:tbl>
    <w:p w14:paraId="7E2B189F" w14:textId="14F7E8B9" w:rsidR="00733D7E" w:rsidRDefault="00733D7E">
      <w:pPr>
        <w:spacing w:after="244" w:line="259" w:lineRule="auto"/>
        <w:ind w:left="361" w:firstLine="0"/>
        <w:jc w:val="left"/>
      </w:pPr>
    </w:p>
    <w:p w14:paraId="565C7C14" w14:textId="3C8BE369" w:rsidR="00733D7E" w:rsidRDefault="000B3E88">
      <w:pPr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3510EFE5" w14:textId="0341C5C9" w:rsidR="00733D7E" w:rsidRPr="008A23EA" w:rsidRDefault="00B27FF1" w:rsidP="00B27FF1">
      <w:pPr>
        <w:spacing w:after="0" w:line="259" w:lineRule="auto"/>
        <w:ind w:left="10" w:right="142"/>
        <w:jc w:val="right"/>
        <w:rPr>
          <w:bCs/>
          <w:sz w:val="28"/>
          <w:szCs w:val="28"/>
        </w:rPr>
      </w:pPr>
      <w:r w:rsidRPr="008A23EA">
        <w:rPr>
          <w:bCs/>
          <w:sz w:val="28"/>
          <w:szCs w:val="28"/>
        </w:rPr>
        <w:t xml:space="preserve">                              </w:t>
      </w:r>
      <w:r w:rsidR="000B3E88" w:rsidRPr="008A23EA">
        <w:rPr>
          <w:bCs/>
          <w:sz w:val="28"/>
          <w:szCs w:val="28"/>
        </w:rPr>
        <w:t xml:space="preserve">Таблица </w:t>
      </w:r>
      <w:r w:rsidR="00B117E2" w:rsidRPr="008A23EA">
        <w:rPr>
          <w:bCs/>
          <w:sz w:val="28"/>
          <w:szCs w:val="28"/>
        </w:rPr>
        <w:t>3</w:t>
      </w:r>
    </w:p>
    <w:p w14:paraId="5E875C92" w14:textId="77777777" w:rsidR="00035A19" w:rsidRPr="00035A19" w:rsidRDefault="00035A19" w:rsidP="00035A19">
      <w:pPr>
        <w:spacing w:after="0" w:line="259" w:lineRule="auto"/>
        <w:ind w:left="-1517" w:right="914" w:firstLine="0"/>
        <w:jc w:val="left"/>
        <w:rPr>
          <w:sz w:val="28"/>
        </w:rPr>
      </w:pPr>
    </w:p>
    <w:tbl>
      <w:tblPr>
        <w:tblStyle w:val="TableGrid"/>
        <w:tblW w:w="0" w:type="auto"/>
        <w:tblInd w:w="562" w:type="dxa"/>
        <w:tblLayout w:type="fixed"/>
        <w:tblCellMar>
          <w:top w:w="118" w:type="dxa"/>
          <w:left w:w="82" w:type="dxa"/>
        </w:tblCellMar>
        <w:tblLook w:val="04A0" w:firstRow="1" w:lastRow="0" w:firstColumn="1" w:lastColumn="0" w:noHBand="0" w:noVBand="1"/>
      </w:tblPr>
      <w:tblGrid>
        <w:gridCol w:w="1843"/>
        <w:gridCol w:w="5387"/>
        <w:gridCol w:w="2693"/>
      </w:tblGrid>
      <w:tr w:rsidR="008A23EA" w:rsidRPr="00035A19" w14:paraId="67D7255C" w14:textId="77777777" w:rsidTr="0002209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F780" w14:textId="0398F2EB" w:rsidR="008A23EA" w:rsidRPr="00B117E2" w:rsidRDefault="008A23EA" w:rsidP="00035A19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Наименование тем (разделов) дисциплины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B03C" w14:textId="08E30E60" w:rsidR="008A23EA" w:rsidRPr="00BD2ED2" w:rsidRDefault="008A23EA" w:rsidP="00022097">
            <w:pPr>
              <w:pStyle w:val="a3"/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</w:t>
            </w:r>
            <w:r w:rsidRPr="00815FB9">
              <w:rPr>
                <w:b/>
                <w:sz w:val="24"/>
                <w:szCs w:val="24"/>
              </w:rPr>
              <w:t xml:space="preserve">занятиях, рекомендуемые источники  </w:t>
            </w:r>
            <w:r w:rsidR="00022097" w:rsidRPr="00815FB9">
              <w:rPr>
                <w:b/>
                <w:sz w:val="24"/>
                <w:szCs w:val="24"/>
              </w:rPr>
              <w:t>из разделов 8,9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CA43" w14:textId="75042A40" w:rsidR="008A23EA" w:rsidRPr="00A51806" w:rsidRDefault="008A23EA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Формы проведения занятий  </w:t>
            </w:r>
          </w:p>
        </w:tc>
      </w:tr>
      <w:tr w:rsidR="00035A19" w:rsidRPr="00035A19" w14:paraId="09075A91" w14:textId="77777777" w:rsidTr="0002209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46A7" w14:textId="0A4557A2" w:rsidR="00035A19" w:rsidRPr="00B117E2" w:rsidRDefault="00B117E2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1. </w:t>
            </w:r>
          </w:p>
          <w:p w14:paraId="6E5E2093" w14:textId="156F2441" w:rsidR="00035A19" w:rsidRPr="00B117E2" w:rsidRDefault="00B117E2" w:rsidP="00035A19">
            <w:pPr>
              <w:spacing w:after="1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финансовый</w:t>
            </w:r>
          </w:p>
          <w:p w14:paraId="2C14922D" w14:textId="051991ED" w:rsidR="00035A19" w:rsidRPr="00B117E2" w:rsidRDefault="00B117E2" w:rsidP="00035A19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учет и его </w:t>
            </w:r>
          </w:p>
          <w:p w14:paraId="2C389C0B" w14:textId="364C51EB" w:rsidR="00035A19" w:rsidRPr="00B117E2" w:rsidRDefault="00B117E2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роль в </w:t>
            </w:r>
          </w:p>
          <w:p w14:paraId="12C727B8" w14:textId="0DD32452" w:rsidR="00035A19" w:rsidRPr="00B117E2" w:rsidRDefault="00B117E2" w:rsidP="00035A19">
            <w:pPr>
              <w:spacing w:after="5" w:line="274" w:lineRule="auto"/>
              <w:ind w:left="0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информаци- онной </w:t>
            </w:r>
          </w:p>
          <w:p w14:paraId="511C35E9" w14:textId="06FAE8E9" w:rsidR="00035A19" w:rsidRPr="00B117E2" w:rsidRDefault="00B117E2" w:rsidP="00864362">
            <w:pPr>
              <w:spacing w:after="33" w:line="237" w:lineRule="auto"/>
              <w:ind w:left="0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системе организаций</w:t>
            </w:r>
            <w:r w:rsidRPr="00B117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E398" w14:textId="6D0CBA1E" w:rsidR="00685FCA" w:rsidRPr="00815FB9" w:rsidRDefault="005F5CB0" w:rsidP="000E51FF">
            <w:pPr>
              <w:pStyle w:val="a3"/>
              <w:numPr>
                <w:ilvl w:val="0"/>
                <w:numId w:val="19"/>
              </w:numPr>
              <w:spacing w:after="48" w:line="259" w:lineRule="auto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Назовите п</w:t>
            </w:r>
            <w:r w:rsidR="00035A19" w:rsidRPr="00815FB9">
              <w:rPr>
                <w:sz w:val="24"/>
                <w:szCs w:val="24"/>
              </w:rPr>
              <w:t>ринципы финансового учё</w:t>
            </w:r>
            <w:r w:rsidR="00685FCA" w:rsidRPr="00815FB9">
              <w:rPr>
                <w:sz w:val="24"/>
                <w:szCs w:val="24"/>
              </w:rPr>
              <w:t>та.</w:t>
            </w:r>
          </w:p>
          <w:p w14:paraId="424D0BC7" w14:textId="13817D8F" w:rsidR="00035A19" w:rsidRPr="00815FB9" w:rsidRDefault="00685FCA" w:rsidP="000E51FF">
            <w:pPr>
              <w:pStyle w:val="a3"/>
              <w:numPr>
                <w:ilvl w:val="0"/>
                <w:numId w:val="19"/>
              </w:numPr>
              <w:spacing w:after="48" w:line="259" w:lineRule="auto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Раскройте т</w:t>
            </w:r>
            <w:r w:rsidR="00035A19" w:rsidRPr="00815FB9">
              <w:rPr>
                <w:sz w:val="24"/>
                <w:szCs w:val="24"/>
              </w:rPr>
              <w:t xml:space="preserve">ребования </w:t>
            </w:r>
            <w:r w:rsidRPr="00815FB9">
              <w:rPr>
                <w:sz w:val="24"/>
                <w:szCs w:val="24"/>
              </w:rPr>
              <w:t xml:space="preserve">к информации и её составу в системе финансового учёта.  </w:t>
            </w:r>
          </w:p>
          <w:p w14:paraId="2A8B5FC8" w14:textId="77777777" w:rsidR="00685FCA" w:rsidRPr="00815FB9" w:rsidRDefault="00685FCA" w:rsidP="000E51FF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В чем сущность и назначение учётной политики предприятия в системе финансового </w:t>
            </w:r>
            <w:r w:rsidRPr="00815FB9">
              <w:rPr>
                <w:sz w:val="24"/>
                <w:szCs w:val="24"/>
              </w:rPr>
              <w:tab/>
              <w:t xml:space="preserve">учёта. </w:t>
            </w:r>
          </w:p>
          <w:p w14:paraId="29FBD475" w14:textId="5B8CB8F6" w:rsidR="00685FCA" w:rsidRPr="00815FB9" w:rsidRDefault="00685FCA" w:rsidP="000E51FF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Раскройте роль финансовой отчётности </w:t>
            </w:r>
            <w:r w:rsidRPr="00815FB9">
              <w:rPr>
                <w:sz w:val="24"/>
                <w:szCs w:val="24"/>
              </w:rPr>
              <w:tab/>
              <w:t xml:space="preserve">в информационной </w:t>
            </w:r>
            <w:r w:rsidRPr="00815FB9">
              <w:rPr>
                <w:sz w:val="24"/>
                <w:szCs w:val="24"/>
              </w:rPr>
              <w:tab/>
              <w:t>системе организации. Пользователи финансовой отчетности.</w:t>
            </w:r>
          </w:p>
          <w:p w14:paraId="00D89681" w14:textId="77777777" w:rsidR="00B24E7D" w:rsidRPr="00815FB9" w:rsidRDefault="00685FCA" w:rsidP="000E51FF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Нормативное </w:t>
            </w:r>
            <w:r w:rsidRPr="00815FB9">
              <w:rPr>
                <w:sz w:val="24"/>
                <w:szCs w:val="24"/>
              </w:rPr>
              <w:tab/>
              <w:t xml:space="preserve">регулирование финансовой отчетности в РФ.   </w:t>
            </w:r>
          </w:p>
          <w:p w14:paraId="6A0887CA" w14:textId="2A85354C" w:rsidR="00B24E7D" w:rsidRPr="00815FB9" w:rsidRDefault="00B24E7D" w:rsidP="000E51FF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В чем суть применения </w:t>
            </w:r>
            <w:r w:rsidRPr="00815FB9">
              <w:rPr>
                <w:sz w:val="24"/>
                <w:szCs w:val="24"/>
              </w:rPr>
              <w:tab/>
              <w:t xml:space="preserve">единого стандарта отчётности в сфере гостиничного бизнеса (USALI) для финансового и управленческого учёта. </w:t>
            </w:r>
          </w:p>
          <w:p w14:paraId="7DE874CB" w14:textId="77777777" w:rsidR="00685FCA" w:rsidRPr="00815FB9" w:rsidRDefault="00685FCA" w:rsidP="00685FCA">
            <w:pPr>
              <w:pStyle w:val="a3"/>
              <w:tabs>
                <w:tab w:val="center" w:pos="678"/>
                <w:tab w:val="center" w:pos="3862"/>
              </w:tabs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</w:p>
          <w:p w14:paraId="4A1D61DC" w14:textId="4056028B" w:rsidR="00035A19" w:rsidRPr="00815FB9" w:rsidRDefault="00685FCA" w:rsidP="00685FCA">
            <w:pPr>
              <w:tabs>
                <w:tab w:val="center" w:pos="678"/>
                <w:tab w:val="center" w:pos="3862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815FB9">
              <w:rPr>
                <w:sz w:val="24"/>
                <w:szCs w:val="24"/>
              </w:rPr>
              <w:t xml:space="preserve">Рекомендуемые источники: </w:t>
            </w:r>
            <w:r w:rsidR="00815FB9" w:rsidRPr="00815FB9">
              <w:rPr>
                <w:sz w:val="24"/>
                <w:szCs w:val="24"/>
              </w:rPr>
              <w:t>Раздел</w:t>
            </w:r>
            <w:r w:rsidR="00815FB9" w:rsidRPr="00815FB9">
              <w:rPr>
                <w:sz w:val="24"/>
                <w:szCs w:val="24"/>
                <w:lang w:val="en-US"/>
              </w:rPr>
              <w:t xml:space="preserve"> 8 </w:t>
            </w:r>
            <w:r w:rsidRPr="00815FB9">
              <w:rPr>
                <w:sz w:val="24"/>
                <w:szCs w:val="24"/>
              </w:rPr>
              <w:t>[</w:t>
            </w:r>
            <w:r w:rsidR="00972148" w:rsidRPr="00815FB9">
              <w:rPr>
                <w:sz w:val="24"/>
                <w:szCs w:val="24"/>
              </w:rPr>
              <w:t>8,9,10</w:t>
            </w:r>
            <w:r w:rsidR="00D96DCC" w:rsidRPr="00815FB9">
              <w:rPr>
                <w:sz w:val="24"/>
                <w:szCs w:val="24"/>
              </w:rPr>
              <w:t>,</w:t>
            </w:r>
            <w:r w:rsidR="00972148" w:rsidRPr="00815FB9">
              <w:rPr>
                <w:sz w:val="24"/>
                <w:szCs w:val="24"/>
              </w:rPr>
              <w:t>13,14,15</w:t>
            </w:r>
            <w:r w:rsidR="00086190">
              <w:rPr>
                <w:sz w:val="24"/>
                <w:szCs w:val="24"/>
              </w:rPr>
              <w:t>,16</w:t>
            </w:r>
            <w:r w:rsidR="00972148" w:rsidRPr="00815FB9">
              <w:rPr>
                <w:sz w:val="24"/>
                <w:szCs w:val="24"/>
                <w:lang w:val="en-US"/>
              </w:rPr>
              <w:t>]</w:t>
            </w:r>
            <w:r w:rsidR="00D35205" w:rsidRPr="00815FB9">
              <w:rPr>
                <w:sz w:val="24"/>
                <w:szCs w:val="24"/>
              </w:rPr>
              <w:t xml:space="preserve"> Раздел 9</w:t>
            </w:r>
            <w:r w:rsidR="00D35205" w:rsidRPr="00815FB9">
              <w:rPr>
                <w:sz w:val="24"/>
                <w:szCs w:val="24"/>
                <w:lang w:val="en-US"/>
              </w:rPr>
              <w:t xml:space="preserve"> 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1235" w14:textId="2C142BB4" w:rsidR="00035A19" w:rsidRPr="00A51806" w:rsidRDefault="00022097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опрос, доклады </w:t>
            </w:r>
            <w:r w:rsidR="00A51806" w:rsidRPr="00A51806">
              <w:rPr>
                <w:sz w:val="24"/>
                <w:szCs w:val="24"/>
              </w:rPr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  <w:tr w:rsidR="00035A19" w:rsidRPr="00035A19" w14:paraId="3435DC37" w14:textId="77777777" w:rsidTr="0002209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21F2" w14:textId="2EC65745" w:rsidR="00035A19" w:rsidRPr="00B117E2" w:rsidRDefault="00B117E2" w:rsidP="00035A19">
            <w:pPr>
              <w:tabs>
                <w:tab w:val="center" w:pos="856"/>
                <w:tab w:val="center" w:pos="1464"/>
              </w:tabs>
              <w:spacing w:after="25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</w:t>
            </w:r>
            <w:r w:rsidRPr="00B117E2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3D6546BD" w14:textId="73FF1CF8" w:rsidR="00035A19" w:rsidRPr="00B117E2" w:rsidRDefault="00B117E2" w:rsidP="00035A19">
            <w:pPr>
              <w:spacing w:after="20" w:line="259" w:lineRule="auto"/>
              <w:ind w:left="15" w:firstLine="0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содержание </w:t>
            </w:r>
          </w:p>
          <w:p w14:paraId="71578405" w14:textId="3B810AA3" w:rsidR="00035A19" w:rsidRPr="00B117E2" w:rsidRDefault="00B117E2" w:rsidP="00035A19">
            <w:pPr>
              <w:spacing w:after="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финансов </w:t>
            </w:r>
          </w:p>
          <w:p w14:paraId="457098F8" w14:textId="32E87593" w:rsidR="00035A19" w:rsidRPr="00B117E2" w:rsidRDefault="00B117E2" w:rsidP="00035A19">
            <w:pPr>
              <w:spacing w:after="1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организаций</w:t>
            </w:r>
          </w:p>
          <w:p w14:paraId="0BA94454" w14:textId="053ADFA4" w:rsidR="00035A19" w:rsidRPr="00B117E2" w:rsidRDefault="00B117E2" w:rsidP="00035A19">
            <w:pPr>
              <w:tabs>
                <w:tab w:val="center" w:pos="93"/>
                <w:tab w:val="center" w:pos="1470"/>
              </w:tabs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ab/>
              <w:t xml:space="preserve">в </w:t>
            </w:r>
          </w:p>
          <w:p w14:paraId="77AF0302" w14:textId="6BCE5C61" w:rsidR="00035A19" w:rsidRPr="00B117E2" w:rsidRDefault="00B117E2" w:rsidP="00864362">
            <w:pPr>
              <w:spacing w:after="17" w:line="259" w:lineRule="auto"/>
              <w:ind w:left="0" w:firstLine="0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современных</w:t>
            </w:r>
          </w:p>
          <w:p w14:paraId="10136249" w14:textId="3E9550C4" w:rsidR="00035A19" w:rsidRPr="00B117E2" w:rsidRDefault="00B117E2" w:rsidP="00035A19">
            <w:pPr>
              <w:spacing w:after="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 условиях  </w:t>
            </w:r>
          </w:p>
          <w:p w14:paraId="52AE360D" w14:textId="4A2A5F11" w:rsidR="00035A19" w:rsidRPr="00035A19" w:rsidRDefault="00B117E2" w:rsidP="00035A19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035A19">
              <w:rPr>
                <w:sz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EEBD" w14:textId="05139EA2" w:rsidR="00B24E7D" w:rsidRPr="00815FB9" w:rsidRDefault="00022097" w:rsidP="008A23EA">
            <w:pPr>
              <w:pStyle w:val="a3"/>
              <w:numPr>
                <w:ilvl w:val="0"/>
                <w:numId w:val="20"/>
              </w:numPr>
              <w:spacing w:after="129" w:line="310" w:lineRule="auto"/>
              <w:ind w:left="0" w:right="80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1. </w:t>
            </w:r>
            <w:r w:rsidR="00BD2ED2" w:rsidRPr="00815FB9">
              <w:rPr>
                <w:sz w:val="24"/>
                <w:szCs w:val="24"/>
              </w:rPr>
              <w:t>Раскройте понятие финансов организаций и их место в финансовой системе общества.</w:t>
            </w:r>
          </w:p>
          <w:p w14:paraId="47D240DA" w14:textId="103D0E08" w:rsidR="00BD2ED2" w:rsidRPr="00815FB9" w:rsidRDefault="00022097" w:rsidP="008A23EA">
            <w:pPr>
              <w:pStyle w:val="a3"/>
              <w:numPr>
                <w:ilvl w:val="0"/>
                <w:numId w:val="20"/>
              </w:numPr>
              <w:spacing w:after="135" w:line="310" w:lineRule="auto"/>
              <w:ind w:left="0"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2. </w:t>
            </w:r>
            <w:r w:rsidR="00BD2ED2" w:rsidRPr="00815FB9">
              <w:rPr>
                <w:sz w:val="24"/>
                <w:szCs w:val="24"/>
              </w:rPr>
              <w:t>Определите роль финансов организаций в экономике страны.</w:t>
            </w:r>
          </w:p>
          <w:p w14:paraId="2A6865D2" w14:textId="789CF3F3" w:rsidR="00B24E7D" w:rsidRPr="00815FB9" w:rsidRDefault="00022097" w:rsidP="008A23EA">
            <w:pPr>
              <w:pStyle w:val="a3"/>
              <w:numPr>
                <w:ilvl w:val="0"/>
                <w:numId w:val="20"/>
              </w:numPr>
              <w:spacing w:after="135" w:line="310" w:lineRule="auto"/>
              <w:ind w:left="0"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3. </w:t>
            </w:r>
            <w:r w:rsidR="00B24E7D" w:rsidRPr="00815FB9">
              <w:rPr>
                <w:sz w:val="24"/>
                <w:szCs w:val="24"/>
              </w:rPr>
              <w:t>В чем основные направления финансовой работы в организации</w:t>
            </w:r>
            <w:r w:rsidR="00BD2ED2" w:rsidRPr="00815FB9">
              <w:rPr>
                <w:sz w:val="24"/>
                <w:szCs w:val="24"/>
              </w:rPr>
              <w:t>?</w:t>
            </w:r>
            <w:r w:rsidR="00B24E7D" w:rsidRPr="00815FB9">
              <w:rPr>
                <w:sz w:val="24"/>
                <w:szCs w:val="24"/>
              </w:rPr>
              <w:t xml:space="preserve"> </w:t>
            </w:r>
            <w:r w:rsidR="00BD2ED2" w:rsidRPr="00815FB9">
              <w:rPr>
                <w:sz w:val="24"/>
                <w:szCs w:val="24"/>
              </w:rPr>
              <w:t>Ф</w:t>
            </w:r>
            <w:r w:rsidR="00B24E7D" w:rsidRPr="00815FB9">
              <w:rPr>
                <w:sz w:val="24"/>
                <w:szCs w:val="24"/>
              </w:rPr>
              <w:t xml:space="preserve">инансовое планирование и прогнозирование, финансовый анализ, оперативная финансовая работа.  </w:t>
            </w:r>
          </w:p>
          <w:p w14:paraId="29B378D8" w14:textId="210588EB" w:rsidR="00BD2ED2" w:rsidRPr="00815FB9" w:rsidRDefault="00022097" w:rsidP="008A23EA">
            <w:pPr>
              <w:pStyle w:val="a3"/>
              <w:numPr>
                <w:ilvl w:val="0"/>
                <w:numId w:val="20"/>
              </w:numPr>
              <w:spacing w:after="92" w:line="310" w:lineRule="auto"/>
              <w:ind w:left="0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4. </w:t>
            </w:r>
            <w:r w:rsidR="00BD2ED2" w:rsidRPr="00815FB9">
              <w:rPr>
                <w:sz w:val="24"/>
                <w:szCs w:val="24"/>
              </w:rPr>
              <w:t>Найдите</w:t>
            </w:r>
            <w:r w:rsidR="00B24E7D" w:rsidRPr="00815FB9">
              <w:rPr>
                <w:sz w:val="24"/>
                <w:szCs w:val="24"/>
              </w:rPr>
              <w:t xml:space="preserve"> источник</w:t>
            </w:r>
            <w:r w:rsidR="00BD2ED2" w:rsidRPr="00815FB9">
              <w:rPr>
                <w:sz w:val="24"/>
                <w:szCs w:val="24"/>
              </w:rPr>
              <w:t>и</w:t>
            </w:r>
            <w:r w:rsidR="00B24E7D" w:rsidRPr="00815FB9">
              <w:rPr>
                <w:sz w:val="24"/>
                <w:szCs w:val="24"/>
              </w:rPr>
              <w:t xml:space="preserve"> финансирования деятельности организаций и их классификация: собственные, заемные и привлеченные средства</w:t>
            </w:r>
            <w:r w:rsidR="00BD2ED2" w:rsidRPr="00815FB9">
              <w:rPr>
                <w:sz w:val="24"/>
                <w:szCs w:val="24"/>
              </w:rPr>
              <w:t>.</w:t>
            </w:r>
          </w:p>
          <w:p w14:paraId="2EEAEB38" w14:textId="31E26A93" w:rsidR="00B24E7D" w:rsidRPr="00815FB9" w:rsidRDefault="00022097" w:rsidP="008A23EA">
            <w:pPr>
              <w:pStyle w:val="a3"/>
              <w:numPr>
                <w:ilvl w:val="0"/>
                <w:numId w:val="20"/>
              </w:numPr>
              <w:spacing w:after="92" w:line="310" w:lineRule="auto"/>
              <w:ind w:left="0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5. </w:t>
            </w:r>
            <w:r w:rsidR="00BD2ED2" w:rsidRPr="00815FB9">
              <w:rPr>
                <w:sz w:val="24"/>
                <w:szCs w:val="24"/>
              </w:rPr>
              <w:t xml:space="preserve">Определите особенности управления финансами в гостиничной индустрии. </w:t>
            </w:r>
          </w:p>
          <w:p w14:paraId="1C4BA464" w14:textId="42062DB6" w:rsidR="00B24E7D" w:rsidRPr="00815FB9" w:rsidRDefault="00022097" w:rsidP="008A23EA">
            <w:pPr>
              <w:pStyle w:val="a3"/>
              <w:numPr>
                <w:ilvl w:val="0"/>
                <w:numId w:val="20"/>
              </w:numPr>
              <w:spacing w:after="129" w:line="310" w:lineRule="auto"/>
              <w:ind w:left="0" w:right="80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lastRenderedPageBreak/>
              <w:t xml:space="preserve">6. </w:t>
            </w:r>
            <w:r w:rsidR="00B24E7D" w:rsidRPr="00815FB9">
              <w:rPr>
                <w:sz w:val="24"/>
                <w:szCs w:val="24"/>
              </w:rPr>
              <w:t xml:space="preserve">Назовите формы финансовой отчетности в гостиничной организации </w:t>
            </w:r>
          </w:p>
          <w:p w14:paraId="42C04A39" w14:textId="0050F06B" w:rsidR="00035A19" w:rsidRPr="00815FB9" w:rsidRDefault="00035A19" w:rsidP="008A23EA">
            <w:pPr>
              <w:tabs>
                <w:tab w:val="center" w:pos="678"/>
                <w:tab w:val="center" w:pos="3862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15FB9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815FB9">
              <w:rPr>
                <w:sz w:val="24"/>
                <w:szCs w:val="24"/>
              </w:rPr>
              <w:t>Рекомендуемые источники:</w:t>
            </w:r>
            <w:r w:rsidR="00972148" w:rsidRPr="00815FB9">
              <w:rPr>
                <w:sz w:val="24"/>
                <w:szCs w:val="24"/>
              </w:rPr>
              <w:t xml:space="preserve"> Раздел 8</w:t>
            </w:r>
            <w:r w:rsidRPr="00815FB9">
              <w:rPr>
                <w:sz w:val="24"/>
                <w:szCs w:val="24"/>
              </w:rPr>
              <w:t xml:space="preserve"> [</w:t>
            </w:r>
            <w:r w:rsidR="00972148" w:rsidRPr="00815FB9">
              <w:rPr>
                <w:sz w:val="24"/>
                <w:szCs w:val="24"/>
                <w:lang w:val="en-US"/>
              </w:rPr>
              <w:t>8</w:t>
            </w:r>
            <w:r w:rsidR="00972148" w:rsidRPr="00815FB9">
              <w:rPr>
                <w:sz w:val="24"/>
                <w:szCs w:val="24"/>
              </w:rPr>
              <w:t>,</w:t>
            </w:r>
            <w:r w:rsidR="00972148" w:rsidRPr="00815FB9">
              <w:rPr>
                <w:sz w:val="24"/>
                <w:szCs w:val="24"/>
                <w:lang w:val="en-US"/>
              </w:rPr>
              <w:t>9</w:t>
            </w:r>
            <w:r w:rsidR="00972148" w:rsidRPr="00815FB9">
              <w:rPr>
                <w:sz w:val="24"/>
                <w:szCs w:val="24"/>
              </w:rPr>
              <w:t>,</w:t>
            </w:r>
            <w:r w:rsidR="00972148" w:rsidRPr="00815FB9">
              <w:rPr>
                <w:sz w:val="24"/>
                <w:szCs w:val="24"/>
                <w:lang w:val="en-US"/>
              </w:rPr>
              <w:t>10</w:t>
            </w:r>
            <w:r w:rsidR="0093294A" w:rsidRPr="00815FB9">
              <w:rPr>
                <w:sz w:val="24"/>
                <w:szCs w:val="24"/>
              </w:rPr>
              <w:t>,</w:t>
            </w:r>
            <w:r w:rsidR="00972148" w:rsidRPr="00815FB9">
              <w:rPr>
                <w:sz w:val="24"/>
                <w:szCs w:val="24"/>
              </w:rPr>
              <w:t>11,12,1</w:t>
            </w:r>
            <w:r w:rsidR="00086190">
              <w:rPr>
                <w:sz w:val="24"/>
                <w:szCs w:val="24"/>
              </w:rPr>
              <w:t>4</w:t>
            </w:r>
            <w:r w:rsidR="00972148" w:rsidRPr="00815FB9">
              <w:rPr>
                <w:sz w:val="24"/>
                <w:szCs w:val="24"/>
              </w:rPr>
              <w:t>,</w:t>
            </w:r>
            <w:r w:rsidR="00086190">
              <w:rPr>
                <w:sz w:val="24"/>
                <w:szCs w:val="24"/>
              </w:rPr>
              <w:t>15,16</w:t>
            </w:r>
            <w:r w:rsidRPr="00815FB9">
              <w:rPr>
                <w:sz w:val="24"/>
                <w:szCs w:val="24"/>
              </w:rPr>
              <w:t>]</w:t>
            </w:r>
            <w:r w:rsidRPr="00815FB9">
              <w:rPr>
                <w:sz w:val="20"/>
              </w:rPr>
              <w:t xml:space="preserve">  </w:t>
            </w:r>
            <w:r w:rsidR="00D35205" w:rsidRPr="00815FB9">
              <w:rPr>
                <w:sz w:val="24"/>
                <w:szCs w:val="24"/>
              </w:rPr>
              <w:t xml:space="preserve"> Раздел 9</w:t>
            </w:r>
            <w:r w:rsidR="00D35205" w:rsidRPr="00815FB9">
              <w:rPr>
                <w:sz w:val="24"/>
                <w:szCs w:val="24"/>
                <w:lang w:val="en-US"/>
              </w:rPr>
              <w:t xml:space="preserve"> 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4592" w14:textId="32D29C66" w:rsidR="00035A19" w:rsidRPr="00035A19" w:rsidRDefault="00022097" w:rsidP="00022097">
            <w:pPr>
              <w:spacing w:after="0" w:line="259" w:lineRule="auto"/>
              <w:ind w:left="0" w:right="321" w:firstLine="0"/>
              <w:jc w:val="left"/>
              <w:rPr>
                <w:sz w:val="28"/>
              </w:rPr>
            </w:pPr>
            <w:r>
              <w:rPr>
                <w:sz w:val="24"/>
                <w:szCs w:val="24"/>
              </w:rPr>
              <w:lastRenderedPageBreak/>
              <w:t xml:space="preserve">Устный </w:t>
            </w:r>
            <w:r w:rsidR="00A51806" w:rsidRPr="00A51806">
              <w:rPr>
                <w:sz w:val="24"/>
                <w:szCs w:val="24"/>
              </w:rPr>
              <w:t xml:space="preserve">опрос, доклады </w:t>
            </w:r>
            <w:r w:rsidR="00A51806" w:rsidRPr="00A51806">
              <w:rPr>
                <w:sz w:val="24"/>
                <w:szCs w:val="24"/>
              </w:rPr>
              <w:tab/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  <w:tr w:rsidR="00035A19" w:rsidRPr="00035A19" w14:paraId="56BDF674" w14:textId="77777777" w:rsidTr="00022097">
        <w:tblPrEx>
          <w:tblCellMar>
            <w:top w:w="89" w:type="dxa"/>
            <w:left w:w="0" w:type="dxa"/>
          </w:tblCellMar>
        </w:tblPrEx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36AB" w14:textId="5FB6940C" w:rsidR="00035A19" w:rsidRPr="00B117E2" w:rsidRDefault="00B117E2" w:rsidP="00035A19">
            <w:pPr>
              <w:spacing w:after="0" w:line="259" w:lineRule="auto"/>
              <w:ind w:left="82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3. </w:t>
            </w:r>
          </w:p>
          <w:p w14:paraId="0BF579CA" w14:textId="6715F7BD" w:rsidR="007118D7" w:rsidRPr="00B117E2" w:rsidRDefault="00B117E2" w:rsidP="00035A19">
            <w:pPr>
              <w:spacing w:after="13" w:line="259" w:lineRule="auto"/>
              <w:ind w:left="82" w:firstLine="0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формирова-</w:t>
            </w:r>
          </w:p>
          <w:p w14:paraId="27B63782" w14:textId="0A12EF5A" w:rsidR="00035A19" w:rsidRPr="00B117E2" w:rsidRDefault="00B117E2" w:rsidP="00035A19">
            <w:pPr>
              <w:spacing w:after="13" w:line="259" w:lineRule="auto"/>
              <w:ind w:left="82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ние</w:t>
            </w:r>
          </w:p>
          <w:p w14:paraId="147C3399" w14:textId="0D9F82C9" w:rsidR="00035A19" w:rsidRPr="00B117E2" w:rsidRDefault="00B117E2" w:rsidP="007118D7">
            <w:pPr>
              <w:spacing w:after="0" w:line="259" w:lineRule="auto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и </w:t>
            </w:r>
          </w:p>
          <w:p w14:paraId="7BD41EFD" w14:textId="5E1D5B7A" w:rsidR="00035A19" w:rsidRPr="00B117E2" w:rsidRDefault="00B117E2" w:rsidP="00035A19">
            <w:pPr>
              <w:spacing w:after="17" w:line="262" w:lineRule="auto"/>
              <w:ind w:left="82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использова- ние внеоборот- ных и </w:t>
            </w:r>
          </w:p>
          <w:p w14:paraId="13B5C8C6" w14:textId="0FA8EA05" w:rsidR="00035A19" w:rsidRPr="00B117E2" w:rsidRDefault="00B117E2" w:rsidP="00035A19">
            <w:pPr>
              <w:spacing w:after="19" w:line="259" w:lineRule="auto"/>
              <w:ind w:left="82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оборотных </w:t>
            </w:r>
          </w:p>
          <w:p w14:paraId="3FE406F5" w14:textId="22B2E154" w:rsidR="00035A19" w:rsidRPr="00B117E2" w:rsidRDefault="00B117E2" w:rsidP="00035A19">
            <w:pPr>
              <w:spacing w:after="28" w:line="237" w:lineRule="auto"/>
              <w:ind w:left="82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активов организаций</w:t>
            </w:r>
          </w:p>
          <w:p w14:paraId="29EBB33B" w14:textId="24B26D8A" w:rsidR="00035A19" w:rsidRPr="00035A19" w:rsidRDefault="00035A19" w:rsidP="00035A19">
            <w:pPr>
              <w:spacing w:after="0" w:line="259" w:lineRule="auto"/>
              <w:ind w:left="82" w:firstLine="0"/>
              <w:jc w:val="left"/>
              <w:rPr>
                <w:sz w:val="28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BC23" w14:textId="77777777" w:rsidR="00BD2ED2" w:rsidRPr="00815FB9" w:rsidRDefault="00BD2ED2" w:rsidP="000E51FF">
            <w:pPr>
              <w:pStyle w:val="a3"/>
              <w:numPr>
                <w:ilvl w:val="0"/>
                <w:numId w:val="21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Раскройте экономическое содержание оборотных активов и оборотного капитала организаций.</w:t>
            </w:r>
          </w:p>
          <w:p w14:paraId="5247AA2F" w14:textId="55768042" w:rsidR="00035A19" w:rsidRPr="00815FB9" w:rsidRDefault="00BD2ED2" w:rsidP="000E51FF">
            <w:pPr>
              <w:pStyle w:val="a3"/>
              <w:numPr>
                <w:ilvl w:val="0"/>
                <w:numId w:val="21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Определите с</w:t>
            </w:r>
            <w:r w:rsidR="00035A19" w:rsidRPr="00815FB9">
              <w:rPr>
                <w:sz w:val="24"/>
                <w:szCs w:val="24"/>
              </w:rPr>
              <w:t xml:space="preserve">остав внеоборотных активов организации: основные средства, нематериальные активы, незавершенное строительство, финансовые вложения. </w:t>
            </w:r>
          </w:p>
          <w:p w14:paraId="2258BF6B" w14:textId="3E28CF2D" w:rsidR="00035A19" w:rsidRPr="00815FB9" w:rsidRDefault="00BD2ED2" w:rsidP="000E51FF">
            <w:pPr>
              <w:pStyle w:val="a3"/>
              <w:numPr>
                <w:ilvl w:val="0"/>
                <w:numId w:val="21"/>
              </w:numPr>
              <w:spacing w:after="0" w:line="310" w:lineRule="auto"/>
              <w:ind w:right="79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Назовите с</w:t>
            </w:r>
            <w:r w:rsidR="00035A19" w:rsidRPr="00815FB9">
              <w:rPr>
                <w:sz w:val="24"/>
                <w:szCs w:val="24"/>
              </w:rPr>
              <w:t xml:space="preserve">остав оборотных активов: запасы, дебиторская задолженность, денежные средства, финансовые вложения.  </w:t>
            </w:r>
          </w:p>
          <w:p w14:paraId="41B42664" w14:textId="6F19FE76" w:rsidR="00035A19" w:rsidRPr="00815FB9" w:rsidRDefault="00BD2ED2" w:rsidP="000E51FF">
            <w:pPr>
              <w:pStyle w:val="a3"/>
              <w:numPr>
                <w:ilvl w:val="0"/>
                <w:numId w:val="21"/>
              </w:numPr>
              <w:spacing w:after="0" w:line="311" w:lineRule="auto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Как определяются и</w:t>
            </w:r>
            <w:r w:rsidR="00035A19" w:rsidRPr="00815FB9">
              <w:rPr>
                <w:sz w:val="24"/>
                <w:szCs w:val="24"/>
              </w:rPr>
              <w:t>сточники формирования оборотного капитала организации</w:t>
            </w:r>
            <w:r w:rsidRPr="00815FB9">
              <w:rPr>
                <w:sz w:val="24"/>
                <w:szCs w:val="24"/>
              </w:rPr>
              <w:t>?</w:t>
            </w:r>
            <w:r w:rsidR="00035A19" w:rsidRPr="00815FB9">
              <w:rPr>
                <w:sz w:val="24"/>
                <w:szCs w:val="24"/>
              </w:rPr>
              <w:t xml:space="preserve"> </w:t>
            </w:r>
            <w:r w:rsidRPr="00815FB9">
              <w:rPr>
                <w:sz w:val="24"/>
                <w:szCs w:val="24"/>
              </w:rPr>
              <w:t>Что такое с</w:t>
            </w:r>
            <w:r w:rsidR="00035A19" w:rsidRPr="00815FB9">
              <w:rPr>
                <w:sz w:val="24"/>
                <w:szCs w:val="24"/>
              </w:rPr>
              <w:t>обственные, заемные, привлеченные</w:t>
            </w:r>
            <w:r w:rsidRPr="00815FB9">
              <w:rPr>
                <w:sz w:val="24"/>
                <w:szCs w:val="24"/>
              </w:rPr>
              <w:t xml:space="preserve"> оборотные средства?</w:t>
            </w:r>
            <w:r w:rsidR="00035A19" w:rsidRPr="00815FB9">
              <w:rPr>
                <w:sz w:val="24"/>
                <w:szCs w:val="24"/>
              </w:rPr>
              <w:t xml:space="preserve">  </w:t>
            </w:r>
          </w:p>
          <w:p w14:paraId="7D9E3B4C" w14:textId="31854B58" w:rsidR="00E60530" w:rsidRPr="00815FB9" w:rsidRDefault="00E60530" w:rsidP="000E51FF">
            <w:pPr>
              <w:pStyle w:val="a3"/>
              <w:numPr>
                <w:ilvl w:val="0"/>
                <w:numId w:val="21"/>
              </w:numPr>
              <w:spacing w:after="55" w:line="259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Назовите ф</w:t>
            </w:r>
            <w:r w:rsidR="00035A19" w:rsidRPr="00815FB9">
              <w:rPr>
                <w:sz w:val="24"/>
                <w:szCs w:val="24"/>
              </w:rPr>
              <w:t xml:space="preserve">инансовые показатели эффективности использования оборотного капитала.  </w:t>
            </w:r>
            <w:r w:rsidRPr="00815FB9">
              <w:rPr>
                <w:sz w:val="24"/>
                <w:szCs w:val="24"/>
              </w:rPr>
              <w:t xml:space="preserve">Расчет чистого оборотного капитала организации.  </w:t>
            </w:r>
          </w:p>
          <w:p w14:paraId="05A7C07B" w14:textId="3A55D489" w:rsidR="00035A19" w:rsidRPr="00815FB9" w:rsidRDefault="00BD2ED2" w:rsidP="000E51FF">
            <w:pPr>
              <w:pStyle w:val="a3"/>
              <w:numPr>
                <w:ilvl w:val="0"/>
                <w:numId w:val="21"/>
              </w:numPr>
              <w:spacing w:after="0" w:line="310" w:lineRule="auto"/>
              <w:ind w:right="84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Каковы принципы в</w:t>
            </w:r>
            <w:r w:rsidR="00035A19" w:rsidRPr="00815FB9">
              <w:rPr>
                <w:sz w:val="24"/>
                <w:szCs w:val="24"/>
              </w:rPr>
              <w:t>недрени</w:t>
            </w:r>
            <w:r w:rsidRPr="00815FB9">
              <w:rPr>
                <w:sz w:val="24"/>
                <w:szCs w:val="24"/>
              </w:rPr>
              <w:t>я</w:t>
            </w:r>
            <w:r w:rsidR="00035A19" w:rsidRPr="00815FB9">
              <w:rPr>
                <w:sz w:val="24"/>
                <w:szCs w:val="24"/>
              </w:rPr>
              <w:t xml:space="preserve"> автоматизированной системы управления оборотными активами </w:t>
            </w:r>
          </w:p>
          <w:p w14:paraId="1BADCA0C" w14:textId="34BCC5EB" w:rsidR="00035A19" w:rsidRPr="00815FB9" w:rsidRDefault="00035A19" w:rsidP="00E60530">
            <w:pPr>
              <w:tabs>
                <w:tab w:val="center" w:pos="760"/>
                <w:tab w:val="center" w:pos="3944"/>
              </w:tabs>
              <w:spacing w:after="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15FB9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815FB9">
              <w:rPr>
                <w:sz w:val="24"/>
                <w:szCs w:val="24"/>
              </w:rPr>
              <w:t xml:space="preserve">Рекомендуемые источники: </w:t>
            </w:r>
            <w:r w:rsidR="00972148" w:rsidRPr="00815FB9">
              <w:rPr>
                <w:sz w:val="24"/>
                <w:szCs w:val="24"/>
              </w:rPr>
              <w:t xml:space="preserve">Раздел 8 </w:t>
            </w:r>
            <w:r w:rsidRPr="00815FB9">
              <w:rPr>
                <w:sz w:val="24"/>
                <w:szCs w:val="24"/>
              </w:rPr>
              <w:t>[</w:t>
            </w:r>
            <w:r w:rsidR="00972148" w:rsidRPr="00815FB9">
              <w:rPr>
                <w:sz w:val="24"/>
                <w:szCs w:val="24"/>
              </w:rPr>
              <w:t>8,9,10,11,12</w:t>
            </w:r>
            <w:r w:rsidR="00086190">
              <w:rPr>
                <w:sz w:val="24"/>
                <w:szCs w:val="24"/>
              </w:rPr>
              <w:t>, 14,15,16</w:t>
            </w:r>
            <w:r w:rsidRPr="00815FB9">
              <w:rPr>
                <w:sz w:val="24"/>
                <w:szCs w:val="24"/>
              </w:rPr>
              <w:t xml:space="preserve">] </w:t>
            </w:r>
            <w:r w:rsidR="00D35205" w:rsidRPr="00815FB9">
              <w:rPr>
                <w:sz w:val="24"/>
                <w:szCs w:val="24"/>
              </w:rPr>
              <w:t xml:space="preserve"> Раздел 9</w:t>
            </w:r>
            <w:r w:rsidR="00D35205" w:rsidRPr="00815FB9">
              <w:rPr>
                <w:sz w:val="24"/>
                <w:szCs w:val="24"/>
                <w:lang w:val="en-US"/>
              </w:rPr>
              <w:t xml:space="preserve"> 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E79A" w14:textId="41800C3C" w:rsidR="00035A19" w:rsidRPr="00035A19" w:rsidRDefault="00022097" w:rsidP="00022097">
            <w:pPr>
              <w:spacing w:after="0" w:line="259" w:lineRule="auto"/>
              <w:ind w:left="82" w:firstLine="0"/>
              <w:jc w:val="left"/>
              <w:rPr>
                <w:sz w:val="28"/>
              </w:rPr>
            </w:pPr>
            <w:r>
              <w:rPr>
                <w:sz w:val="24"/>
                <w:szCs w:val="24"/>
              </w:rPr>
              <w:t xml:space="preserve">Устный опрос, доклады </w:t>
            </w:r>
            <w:r w:rsidR="00A51806" w:rsidRPr="00A51806">
              <w:rPr>
                <w:sz w:val="24"/>
                <w:szCs w:val="24"/>
              </w:rPr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  <w:tr w:rsidR="00035A19" w:rsidRPr="00035A19" w14:paraId="0FF052F7" w14:textId="77777777" w:rsidTr="00022097">
        <w:tblPrEx>
          <w:tblCellMar>
            <w:top w:w="89" w:type="dxa"/>
            <w:left w:w="0" w:type="dxa"/>
          </w:tblCellMar>
        </w:tblPrEx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B58D" w14:textId="347E7584" w:rsidR="00035A19" w:rsidRPr="00B117E2" w:rsidRDefault="00B117E2" w:rsidP="00035A19">
            <w:pPr>
              <w:spacing w:after="18" w:line="259" w:lineRule="auto"/>
              <w:ind w:left="82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4. </w:t>
            </w:r>
          </w:p>
          <w:p w14:paraId="59D5D443" w14:textId="28FA70FF" w:rsidR="00035A19" w:rsidRPr="00B117E2" w:rsidRDefault="00B117E2" w:rsidP="00035A19">
            <w:pPr>
              <w:spacing w:after="11" w:line="259" w:lineRule="auto"/>
              <w:ind w:left="82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расходы и </w:t>
            </w:r>
          </w:p>
          <w:p w14:paraId="7492D1D8" w14:textId="3286182F" w:rsidR="007118D7" w:rsidRPr="00B117E2" w:rsidRDefault="00B117E2" w:rsidP="00035A19">
            <w:pPr>
              <w:spacing w:after="17" w:line="259" w:lineRule="auto"/>
              <w:ind w:left="82" w:firstLine="0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доходы </w:t>
            </w:r>
          </w:p>
          <w:p w14:paraId="6D44A01E" w14:textId="2B5B5C1A" w:rsidR="00035A19" w:rsidRPr="00035A19" w:rsidRDefault="00B117E2" w:rsidP="007118D7">
            <w:pPr>
              <w:spacing w:after="17" w:line="259" w:lineRule="auto"/>
              <w:ind w:left="82" w:firstLine="0"/>
              <w:rPr>
                <w:sz w:val="28"/>
              </w:rPr>
            </w:pPr>
            <w:r w:rsidRPr="00B117E2">
              <w:rPr>
                <w:b/>
                <w:sz w:val="24"/>
                <w:szCs w:val="24"/>
              </w:rPr>
              <w:t>организаций</w:t>
            </w:r>
            <w:r w:rsidRPr="00035A19">
              <w:rPr>
                <w:b/>
                <w:sz w:val="20"/>
              </w:rPr>
              <w:t xml:space="preserve"> </w:t>
            </w:r>
            <w:r w:rsidRPr="00035A19">
              <w:rPr>
                <w:color w:val="FF0000"/>
                <w:sz w:val="20"/>
              </w:rPr>
              <w:t xml:space="preserve"> </w:t>
            </w:r>
            <w:r w:rsidRPr="00035A19">
              <w:rPr>
                <w:sz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F9967" w14:textId="6DBBDB24" w:rsidR="00035A19" w:rsidRPr="00815FB9" w:rsidRDefault="00E60530" w:rsidP="000E51FF">
            <w:pPr>
              <w:pStyle w:val="a3"/>
              <w:numPr>
                <w:ilvl w:val="0"/>
                <w:numId w:val="22"/>
              </w:numPr>
              <w:spacing w:after="49" w:line="259" w:lineRule="auto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Раскройте п</w:t>
            </w:r>
            <w:r w:rsidR="00035A19" w:rsidRPr="00815FB9">
              <w:rPr>
                <w:sz w:val="24"/>
                <w:szCs w:val="24"/>
              </w:rPr>
              <w:t xml:space="preserve">онятие затрат и расходов организации, </w:t>
            </w:r>
            <w:r w:rsidRPr="00815FB9">
              <w:rPr>
                <w:sz w:val="24"/>
                <w:szCs w:val="24"/>
              </w:rPr>
              <w:t xml:space="preserve">назовите в чем </w:t>
            </w:r>
            <w:r w:rsidR="00035A19" w:rsidRPr="00815FB9">
              <w:rPr>
                <w:sz w:val="24"/>
                <w:szCs w:val="24"/>
              </w:rPr>
              <w:t xml:space="preserve">их отличия. </w:t>
            </w:r>
          </w:p>
          <w:p w14:paraId="5D6D0405" w14:textId="0CBF5C7F" w:rsidR="00035A19" w:rsidRPr="00815FB9" w:rsidRDefault="00E60530" w:rsidP="000E51FF">
            <w:pPr>
              <w:pStyle w:val="a3"/>
              <w:numPr>
                <w:ilvl w:val="0"/>
                <w:numId w:val="22"/>
              </w:numPr>
              <w:spacing w:after="28" w:line="276" w:lineRule="auto"/>
              <w:ind w:right="85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В чем суть г</w:t>
            </w:r>
            <w:r w:rsidR="00035A19" w:rsidRPr="00815FB9">
              <w:rPr>
                <w:sz w:val="24"/>
                <w:szCs w:val="24"/>
              </w:rPr>
              <w:t>руппировк</w:t>
            </w:r>
            <w:r w:rsidRPr="00815FB9">
              <w:rPr>
                <w:sz w:val="24"/>
                <w:szCs w:val="24"/>
              </w:rPr>
              <w:t>и</w:t>
            </w:r>
            <w:r w:rsidR="00035A19" w:rsidRPr="00815FB9">
              <w:rPr>
                <w:sz w:val="24"/>
                <w:szCs w:val="24"/>
              </w:rPr>
              <w:t xml:space="preserve"> затрат в бухгалтерском учете: затраты, включаемые в себестоимость продукции, управленческие, коммерческие и прочие расходы.    </w:t>
            </w:r>
          </w:p>
          <w:p w14:paraId="423F7C9E" w14:textId="77777777" w:rsidR="00E60530" w:rsidRPr="00815FB9" w:rsidRDefault="00E60530" w:rsidP="000E51FF">
            <w:pPr>
              <w:pStyle w:val="a3"/>
              <w:numPr>
                <w:ilvl w:val="0"/>
                <w:numId w:val="22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Дайте определение </w:t>
            </w:r>
            <w:r w:rsidR="00035A19" w:rsidRPr="00815FB9">
              <w:rPr>
                <w:sz w:val="24"/>
                <w:szCs w:val="24"/>
              </w:rPr>
              <w:t xml:space="preserve">себестоимости продукции: состав, виды, показатели. </w:t>
            </w:r>
          </w:p>
          <w:p w14:paraId="04D5435A" w14:textId="77777777" w:rsidR="00A51806" w:rsidRPr="00815FB9" w:rsidRDefault="00E60530" w:rsidP="000E51FF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Обоснуйте з</w:t>
            </w:r>
            <w:r w:rsidR="00035A19" w:rsidRPr="00815FB9">
              <w:rPr>
                <w:sz w:val="24"/>
                <w:szCs w:val="24"/>
              </w:rPr>
              <w:t xml:space="preserve">адачи финансовой службы организации в обеспечении контроля за затратами на производство и реализацию продукции. Понятие и виды расходов </w:t>
            </w:r>
            <w:r w:rsidR="00035A19" w:rsidRPr="00815FB9">
              <w:rPr>
                <w:sz w:val="24"/>
                <w:szCs w:val="24"/>
              </w:rPr>
              <w:lastRenderedPageBreak/>
              <w:t xml:space="preserve">организации в соответствии с ПБУ 10/99 «Расходы организации».  </w:t>
            </w:r>
          </w:p>
          <w:p w14:paraId="4CB02E5D" w14:textId="3A793F9B" w:rsidR="00A51806" w:rsidRPr="00815FB9" w:rsidRDefault="00A51806" w:rsidP="000E51FF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Назовите с</w:t>
            </w:r>
            <w:r w:rsidR="00035A19" w:rsidRPr="00815FB9">
              <w:rPr>
                <w:sz w:val="24"/>
                <w:szCs w:val="24"/>
              </w:rPr>
              <w:t xml:space="preserve">остав расходов организации для расчета налога на прибыль организаций (по Налоговому Кодексу РФ).  </w:t>
            </w:r>
          </w:p>
          <w:p w14:paraId="3F3871F9" w14:textId="3E6734CF" w:rsidR="00A51806" w:rsidRPr="00815FB9" w:rsidRDefault="00A51806" w:rsidP="000E51FF">
            <w:pPr>
              <w:pStyle w:val="a3"/>
              <w:numPr>
                <w:ilvl w:val="0"/>
                <w:numId w:val="22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Понятие цены, состав ее элементов и структура Характеристика системы цен и их классификация в гостиничном бизнесе.</w:t>
            </w:r>
          </w:p>
          <w:p w14:paraId="3AEE8DCC" w14:textId="156F1E4A" w:rsidR="00A51806" w:rsidRPr="00815FB9" w:rsidRDefault="00A51806" w:rsidP="000E51FF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Дайте определение</w:t>
            </w:r>
            <w:r w:rsidR="00035A19" w:rsidRPr="00815FB9">
              <w:rPr>
                <w:sz w:val="24"/>
                <w:szCs w:val="24"/>
              </w:rPr>
              <w:t xml:space="preserve">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организации». </w:t>
            </w:r>
          </w:p>
          <w:p w14:paraId="176688E5" w14:textId="77777777" w:rsidR="00A51806" w:rsidRPr="00815FB9" w:rsidRDefault="00A51806" w:rsidP="000E51FF">
            <w:pPr>
              <w:pStyle w:val="a3"/>
              <w:numPr>
                <w:ilvl w:val="0"/>
                <w:numId w:val="22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Назовите о</w:t>
            </w:r>
            <w:r w:rsidR="00035A19" w:rsidRPr="00815FB9">
              <w:rPr>
                <w:sz w:val="24"/>
                <w:szCs w:val="24"/>
              </w:rPr>
              <w:t>сновные факторы, влияющие на размер выручки от реализации</w:t>
            </w:r>
            <w:r w:rsidRPr="00815FB9">
              <w:rPr>
                <w:sz w:val="24"/>
                <w:szCs w:val="24"/>
              </w:rPr>
              <w:t xml:space="preserve">. </w:t>
            </w:r>
            <w:r w:rsidR="00035A19" w:rsidRPr="00815FB9">
              <w:rPr>
                <w:sz w:val="24"/>
                <w:szCs w:val="24"/>
              </w:rPr>
              <w:t xml:space="preserve">Доходы организации, учитываемые при расчете налога на прибыль организаций (по Налоговому Кодексу РФ).  </w:t>
            </w:r>
          </w:p>
          <w:p w14:paraId="62D63674" w14:textId="39F4DBA5" w:rsidR="00A51806" w:rsidRPr="00815FB9" w:rsidRDefault="00A51806" w:rsidP="000E51FF">
            <w:pPr>
              <w:pStyle w:val="a3"/>
              <w:numPr>
                <w:ilvl w:val="0"/>
                <w:numId w:val="22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Сформулируйте собенности учета расходов и доходов организации в гостиничной индустрии. </w:t>
            </w:r>
          </w:p>
          <w:p w14:paraId="312EC053" w14:textId="6868EE83" w:rsidR="00035A19" w:rsidRPr="00815FB9" w:rsidRDefault="00B117E2" w:rsidP="00A51806">
            <w:pPr>
              <w:tabs>
                <w:tab w:val="center" w:pos="693"/>
                <w:tab w:val="center" w:pos="3876"/>
              </w:tabs>
              <w:spacing w:after="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Рекомендуемые источники: [</w:t>
            </w:r>
            <w:r w:rsidRPr="00815FB9">
              <w:rPr>
                <w:sz w:val="24"/>
                <w:szCs w:val="24"/>
                <w:lang w:val="en-US"/>
              </w:rPr>
              <w:t>8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9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10</w:t>
            </w:r>
            <w:r w:rsidRPr="00815FB9">
              <w:rPr>
                <w:sz w:val="24"/>
                <w:szCs w:val="24"/>
              </w:rPr>
              <w:t>,11,12,18,19]</w:t>
            </w:r>
            <w:r w:rsidRPr="00815FB9">
              <w:rPr>
                <w:sz w:val="20"/>
              </w:rPr>
              <w:t xml:space="preserve">  </w:t>
            </w:r>
            <w:r w:rsidR="00D35205" w:rsidRPr="00815FB9">
              <w:rPr>
                <w:sz w:val="24"/>
                <w:szCs w:val="24"/>
              </w:rPr>
              <w:t>Раздел 9</w:t>
            </w:r>
            <w:r w:rsidR="00D35205" w:rsidRPr="00815FB9">
              <w:rPr>
                <w:sz w:val="24"/>
                <w:szCs w:val="24"/>
                <w:lang w:val="en-US"/>
              </w:rPr>
              <w:t xml:space="preserve"> 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F839" w14:textId="624E9245" w:rsidR="00035A19" w:rsidRPr="00035A19" w:rsidRDefault="00022097" w:rsidP="00035A19">
            <w:pPr>
              <w:spacing w:after="0" w:line="259" w:lineRule="auto"/>
              <w:ind w:left="82" w:firstLine="0"/>
              <w:jc w:val="left"/>
              <w:rPr>
                <w:sz w:val="28"/>
              </w:rPr>
            </w:pPr>
            <w:r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="00A51806" w:rsidRPr="00A51806">
              <w:rPr>
                <w:sz w:val="24"/>
                <w:szCs w:val="24"/>
              </w:rPr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  <w:tr w:rsidR="008A23EA" w:rsidRPr="00035A19" w14:paraId="0377309D" w14:textId="77777777" w:rsidTr="00022097">
        <w:tblPrEx>
          <w:tblCellMar>
            <w:top w:w="89" w:type="dxa"/>
            <w:left w:w="0" w:type="dxa"/>
          </w:tblCellMar>
        </w:tblPrEx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B185" w14:textId="77777777" w:rsidR="008A23EA" w:rsidRPr="00B117E2" w:rsidRDefault="008A23EA" w:rsidP="008A23E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5.  </w:t>
            </w:r>
          </w:p>
          <w:p w14:paraId="1E22FE3B" w14:textId="77777777" w:rsidR="008A23EA" w:rsidRPr="00B117E2" w:rsidRDefault="008A23EA" w:rsidP="008A23EA">
            <w:pPr>
              <w:spacing w:after="14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формирование и </w:t>
            </w:r>
          </w:p>
          <w:p w14:paraId="3F7FD8C7" w14:textId="77777777" w:rsidR="008A23EA" w:rsidRPr="00B117E2" w:rsidRDefault="008A23EA" w:rsidP="008A23EA">
            <w:pPr>
              <w:spacing w:after="2" w:line="277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26AC1EBD" w14:textId="77777777" w:rsidR="008A23EA" w:rsidRPr="00B117E2" w:rsidRDefault="008A23EA" w:rsidP="008A23E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прибыли </w:t>
            </w:r>
          </w:p>
          <w:p w14:paraId="08F8E1A9" w14:textId="34240756" w:rsidR="008A23EA" w:rsidRPr="00B117E2" w:rsidRDefault="008A23EA" w:rsidP="008A23EA">
            <w:pPr>
              <w:spacing w:after="18" w:line="259" w:lineRule="auto"/>
              <w:ind w:left="82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организаций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36BB" w14:textId="77777777" w:rsidR="008A23EA" w:rsidRPr="00815FB9" w:rsidRDefault="008A23EA" w:rsidP="008A23EA">
            <w:pPr>
              <w:pStyle w:val="a3"/>
              <w:numPr>
                <w:ilvl w:val="0"/>
                <w:numId w:val="26"/>
              </w:numPr>
              <w:spacing w:after="2" w:line="308" w:lineRule="auto"/>
              <w:ind w:left="745" w:right="158" w:hanging="318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В чем заключается экономическое содержание прибыли организации? Прибыль как источник формирования финансовых ресурсов организации.</w:t>
            </w:r>
          </w:p>
          <w:p w14:paraId="65D68830" w14:textId="77777777" w:rsidR="008A23EA" w:rsidRPr="00815FB9" w:rsidRDefault="008A23EA" w:rsidP="008A23EA">
            <w:pPr>
              <w:pStyle w:val="a3"/>
              <w:numPr>
                <w:ilvl w:val="0"/>
                <w:numId w:val="26"/>
              </w:numPr>
              <w:spacing w:after="2" w:line="308" w:lineRule="auto"/>
              <w:ind w:right="158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Назовите виды прибыли и порядок их формирования в организациях: валовая прибыль, прибыль от продаж, прибыль до налогообложения, чистая прибыль, EBIT, EBITDA.  </w:t>
            </w:r>
          </w:p>
          <w:p w14:paraId="7233749F" w14:textId="77777777" w:rsidR="008A23EA" w:rsidRPr="00815FB9" w:rsidRDefault="008A23EA" w:rsidP="008A23EA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Определение налогооблагаемой прибыли организации (по Налоговому Кодексу РФ). Назовите порядок использования чистой прибыли организации</w:t>
            </w:r>
          </w:p>
          <w:p w14:paraId="3B0DFA23" w14:textId="77777777" w:rsidR="008A23EA" w:rsidRPr="00815FB9" w:rsidRDefault="008A23EA" w:rsidP="008A23EA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Операционный анализ (CVP) взаимосвязи между изменениями объема производства, </w:t>
            </w:r>
            <w:r w:rsidRPr="00815FB9">
              <w:rPr>
                <w:sz w:val="24"/>
                <w:szCs w:val="24"/>
              </w:rPr>
              <w:lastRenderedPageBreak/>
              <w:t>продаж, затрат и  чистой прибыли (анализ безубыточности).</w:t>
            </w:r>
          </w:p>
          <w:p w14:paraId="2241ECA7" w14:textId="77777777" w:rsidR="008A23EA" w:rsidRPr="00815FB9" w:rsidRDefault="008A23EA" w:rsidP="008A23EA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Приведите расчеты точки безубыточности (порога рентабельности), операционного рычага, запаса финансовой прочности.  </w:t>
            </w:r>
          </w:p>
          <w:p w14:paraId="562097A3" w14:textId="77777777" w:rsidR="008A23EA" w:rsidRPr="00815FB9" w:rsidRDefault="008A23EA" w:rsidP="008A23EA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Особенности формирования прибыли и учета прибыли (убытка) организации гостиничной индустрии. </w:t>
            </w:r>
          </w:p>
          <w:p w14:paraId="4EF5D122" w14:textId="5693EFEA" w:rsidR="008A23EA" w:rsidRPr="00815FB9" w:rsidRDefault="008A23EA" w:rsidP="008A23EA">
            <w:pPr>
              <w:spacing w:after="49" w:line="259" w:lineRule="auto"/>
              <w:ind w:left="0" w:firstLine="0"/>
              <w:rPr>
                <w:sz w:val="24"/>
                <w:szCs w:val="24"/>
              </w:rPr>
            </w:pPr>
            <w:r w:rsidRPr="00815FB9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815FB9">
              <w:rPr>
                <w:sz w:val="24"/>
                <w:szCs w:val="24"/>
              </w:rPr>
              <w:t>Рекомендуемые источники: Раздел 8 [</w:t>
            </w:r>
            <w:r w:rsidRPr="00815FB9">
              <w:rPr>
                <w:sz w:val="24"/>
                <w:szCs w:val="24"/>
                <w:lang w:val="en-US"/>
              </w:rPr>
              <w:t>8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9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10</w:t>
            </w:r>
            <w:r w:rsidRPr="00815FB9">
              <w:rPr>
                <w:sz w:val="24"/>
                <w:szCs w:val="24"/>
              </w:rPr>
              <w:t>,11,12,</w:t>
            </w:r>
            <w:r w:rsidR="00086190">
              <w:rPr>
                <w:sz w:val="24"/>
                <w:szCs w:val="24"/>
              </w:rPr>
              <w:t>14,15,16</w:t>
            </w:r>
            <w:r w:rsidRPr="00815FB9">
              <w:rPr>
                <w:sz w:val="24"/>
                <w:szCs w:val="24"/>
              </w:rPr>
              <w:t>]</w:t>
            </w:r>
            <w:r w:rsidRPr="00815FB9">
              <w:rPr>
                <w:sz w:val="20"/>
              </w:rPr>
              <w:t xml:space="preserve">  </w:t>
            </w:r>
            <w:r w:rsidR="00D35205" w:rsidRPr="00815FB9">
              <w:rPr>
                <w:sz w:val="24"/>
                <w:szCs w:val="24"/>
              </w:rPr>
              <w:t>Раздел 9</w:t>
            </w:r>
            <w:r w:rsidR="00D35205" w:rsidRPr="00815FB9">
              <w:rPr>
                <w:sz w:val="24"/>
                <w:szCs w:val="24"/>
                <w:lang w:val="en-US"/>
              </w:rPr>
              <w:t xml:space="preserve"> 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DCCB" w14:textId="507C6B78" w:rsidR="008A23EA" w:rsidRPr="00A51806" w:rsidRDefault="00022097" w:rsidP="00035A19">
            <w:pPr>
              <w:spacing w:after="0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="008A23EA" w:rsidRPr="00A51806">
              <w:rPr>
                <w:sz w:val="24"/>
                <w:szCs w:val="24"/>
              </w:rPr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  <w:tr w:rsidR="008A23EA" w:rsidRPr="00035A19" w14:paraId="5025E463" w14:textId="77777777" w:rsidTr="00022097">
        <w:tblPrEx>
          <w:tblCellMar>
            <w:top w:w="89" w:type="dxa"/>
            <w:left w:w="0" w:type="dxa"/>
          </w:tblCellMar>
        </w:tblPrEx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A52E" w14:textId="77777777" w:rsidR="008A23EA" w:rsidRPr="00B117E2" w:rsidRDefault="008A23EA" w:rsidP="008A23EA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6. </w:t>
            </w:r>
          </w:p>
          <w:p w14:paraId="7C35848A" w14:textId="77777777" w:rsidR="008A23EA" w:rsidRPr="00B117E2" w:rsidRDefault="008A23EA" w:rsidP="008A23EA">
            <w:pPr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финансовое </w:t>
            </w:r>
          </w:p>
          <w:p w14:paraId="2C2A9021" w14:textId="77777777" w:rsidR="008A23EA" w:rsidRPr="00B117E2" w:rsidRDefault="008A23EA" w:rsidP="008A23EA">
            <w:pPr>
              <w:spacing w:after="13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77E80E56" w14:textId="77777777" w:rsidR="008A23EA" w:rsidRPr="00B117E2" w:rsidRDefault="008A23EA" w:rsidP="008A23EA">
            <w:pPr>
              <w:spacing w:after="17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прогнозиро-вание</w:t>
            </w:r>
          </w:p>
          <w:p w14:paraId="0713D02C" w14:textId="1C7AFCF8" w:rsidR="008A23EA" w:rsidRPr="00B117E2" w:rsidRDefault="008A23EA" w:rsidP="008A23EA">
            <w:pPr>
              <w:spacing w:after="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в организации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5A35F" w14:textId="77777777" w:rsidR="008A23EA" w:rsidRPr="00815FB9" w:rsidRDefault="008A23EA" w:rsidP="008A23EA">
            <w:pPr>
              <w:pStyle w:val="a3"/>
              <w:numPr>
                <w:ilvl w:val="0"/>
                <w:numId w:val="25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В чем заключается содержание и роль финансового планирования в организации. финансового планирования в деятельности организации, его цели и задачи. Виды финансовых планов: оперативные, текущие, долгосрочные. </w:t>
            </w:r>
          </w:p>
          <w:p w14:paraId="4C193CDE" w14:textId="77777777" w:rsidR="008A23EA" w:rsidRPr="00815FB9" w:rsidRDefault="008A23EA" w:rsidP="008A23EA">
            <w:pPr>
              <w:pStyle w:val="a3"/>
              <w:numPr>
                <w:ilvl w:val="0"/>
                <w:numId w:val="25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Назовите методы финансового планирования Принципы организации процесса финансового планирования. </w:t>
            </w:r>
          </w:p>
          <w:p w14:paraId="7F40E3D1" w14:textId="77777777" w:rsidR="008A23EA" w:rsidRPr="00815FB9" w:rsidRDefault="008A23EA" w:rsidP="008A23EA">
            <w:pPr>
              <w:pStyle w:val="a3"/>
              <w:numPr>
                <w:ilvl w:val="0"/>
                <w:numId w:val="25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Определите роль финансового планирования в современной системе финансового менеджмента.</w:t>
            </w:r>
          </w:p>
          <w:p w14:paraId="7770BA97" w14:textId="77777777" w:rsidR="008A23EA" w:rsidRPr="00815FB9" w:rsidRDefault="008A23EA" w:rsidP="008A23EA">
            <w:pPr>
              <w:pStyle w:val="a3"/>
              <w:numPr>
                <w:ilvl w:val="0"/>
                <w:numId w:val="25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Оперативные финансовые планы организаций: кассовый план, платежный календарь, налоговый календарь. Определите цель и порядок их разработки. </w:t>
            </w:r>
          </w:p>
          <w:p w14:paraId="3AB321D3" w14:textId="77777777" w:rsidR="008A23EA" w:rsidRPr="00815FB9" w:rsidRDefault="008A23EA" w:rsidP="008A23EA">
            <w:pPr>
              <w:pStyle w:val="a3"/>
              <w:numPr>
                <w:ilvl w:val="0"/>
                <w:numId w:val="25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Бюджетирование как технология финансового планирования. Дайте характеристику системы бюджетов организации.  </w:t>
            </w:r>
          </w:p>
          <w:p w14:paraId="052575F2" w14:textId="77777777" w:rsidR="008A23EA" w:rsidRPr="00815FB9" w:rsidRDefault="008A23EA" w:rsidP="008A23EA">
            <w:pPr>
              <w:pStyle w:val="a3"/>
              <w:numPr>
                <w:ilvl w:val="0"/>
                <w:numId w:val="25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Как происходит автоматизация процесса финансового планирования </w:t>
            </w:r>
            <w:r w:rsidRPr="00815FB9">
              <w:rPr>
                <w:sz w:val="24"/>
                <w:szCs w:val="24"/>
              </w:rPr>
              <w:tab/>
              <w:t xml:space="preserve">и бюджетирования в </w:t>
            </w:r>
            <w:r w:rsidRPr="00815FB9">
              <w:rPr>
                <w:sz w:val="24"/>
                <w:szCs w:val="24"/>
              </w:rPr>
              <w:tab/>
              <w:t>гостиничной организации?</w:t>
            </w:r>
            <w:r w:rsidRPr="00815FB9">
              <w:rPr>
                <w:sz w:val="24"/>
                <w:szCs w:val="24"/>
              </w:rPr>
              <w:tab/>
              <w:t xml:space="preserve">Характеристика основных программных продуктов.  </w:t>
            </w:r>
            <w:r w:rsidRPr="00815FB9">
              <w:rPr>
                <w:sz w:val="24"/>
                <w:szCs w:val="24"/>
              </w:rPr>
              <w:tab/>
              <w:t xml:space="preserve"> </w:t>
            </w:r>
          </w:p>
          <w:p w14:paraId="092A73AC" w14:textId="77777777" w:rsidR="008A23EA" w:rsidRPr="00815FB9" w:rsidRDefault="008A23EA" w:rsidP="008A23EA">
            <w:pPr>
              <w:pStyle w:val="a3"/>
              <w:numPr>
                <w:ilvl w:val="0"/>
                <w:numId w:val="25"/>
              </w:numPr>
              <w:spacing w:after="0" w:line="316" w:lineRule="auto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Особенности </w:t>
            </w:r>
            <w:r w:rsidRPr="00815FB9">
              <w:rPr>
                <w:sz w:val="24"/>
                <w:szCs w:val="24"/>
              </w:rPr>
              <w:tab/>
              <w:t xml:space="preserve">финансового планирования </w:t>
            </w:r>
            <w:r w:rsidRPr="00815FB9">
              <w:rPr>
                <w:sz w:val="24"/>
                <w:szCs w:val="24"/>
              </w:rPr>
              <w:tab/>
              <w:t xml:space="preserve">и бюджетирования в гостиничной индустрии. </w:t>
            </w:r>
          </w:p>
          <w:p w14:paraId="1E25E3C8" w14:textId="0121A0B6" w:rsidR="008A23EA" w:rsidRPr="00815FB9" w:rsidRDefault="008A23EA" w:rsidP="008A23EA">
            <w:pPr>
              <w:spacing w:after="2" w:line="308" w:lineRule="auto"/>
              <w:ind w:left="0" w:right="158" w:firstLine="0"/>
              <w:rPr>
                <w:sz w:val="24"/>
                <w:szCs w:val="24"/>
                <w:lang w:val="en-US"/>
              </w:rPr>
            </w:pPr>
            <w:r w:rsidRPr="00815FB9">
              <w:rPr>
                <w:rFonts w:ascii="Calibri" w:eastAsia="Calibri" w:hAnsi="Calibri" w:cs="Calibri"/>
                <w:sz w:val="22"/>
              </w:rPr>
              <w:lastRenderedPageBreak/>
              <w:tab/>
            </w:r>
            <w:r w:rsidRPr="00815FB9">
              <w:rPr>
                <w:sz w:val="24"/>
                <w:szCs w:val="24"/>
              </w:rPr>
              <w:t>Рекомендуемые источники: Раздел 8 [</w:t>
            </w:r>
            <w:r w:rsidRPr="00815FB9">
              <w:rPr>
                <w:sz w:val="24"/>
                <w:szCs w:val="24"/>
                <w:lang w:val="en-US"/>
              </w:rPr>
              <w:t>8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9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10</w:t>
            </w:r>
            <w:r w:rsidRPr="00815FB9">
              <w:rPr>
                <w:sz w:val="24"/>
                <w:szCs w:val="24"/>
              </w:rPr>
              <w:t>,11,12,1</w:t>
            </w:r>
            <w:r w:rsidR="00086190">
              <w:rPr>
                <w:sz w:val="24"/>
                <w:szCs w:val="24"/>
              </w:rPr>
              <w:t>4</w:t>
            </w:r>
            <w:r w:rsidRPr="00815FB9">
              <w:rPr>
                <w:sz w:val="24"/>
                <w:szCs w:val="24"/>
              </w:rPr>
              <w:t>,1</w:t>
            </w:r>
            <w:r w:rsidR="00086190">
              <w:rPr>
                <w:sz w:val="24"/>
                <w:szCs w:val="24"/>
              </w:rPr>
              <w:t>5</w:t>
            </w:r>
            <w:r w:rsidRPr="00815FB9">
              <w:rPr>
                <w:sz w:val="24"/>
                <w:szCs w:val="24"/>
              </w:rPr>
              <w:t>,1</w:t>
            </w:r>
            <w:r w:rsidR="00086190">
              <w:rPr>
                <w:sz w:val="24"/>
                <w:szCs w:val="24"/>
              </w:rPr>
              <w:t>6</w:t>
            </w:r>
            <w:r w:rsidRPr="00815FB9">
              <w:rPr>
                <w:sz w:val="24"/>
                <w:szCs w:val="24"/>
              </w:rPr>
              <w:t>]</w:t>
            </w:r>
            <w:r w:rsidRPr="00815FB9">
              <w:rPr>
                <w:sz w:val="20"/>
              </w:rPr>
              <w:t xml:space="preserve">  </w:t>
            </w:r>
            <w:bookmarkStart w:id="4" w:name="_Hlk134561092"/>
            <w:r w:rsidR="00D35205" w:rsidRPr="00815FB9">
              <w:rPr>
                <w:sz w:val="24"/>
                <w:szCs w:val="24"/>
              </w:rPr>
              <w:t>Раздел 9</w:t>
            </w:r>
            <w:r w:rsidR="00D35205" w:rsidRPr="00815FB9">
              <w:rPr>
                <w:sz w:val="24"/>
                <w:szCs w:val="24"/>
                <w:lang w:val="en-US"/>
              </w:rPr>
              <w:t xml:space="preserve"> 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  <w:bookmarkEnd w:id="4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212F" w14:textId="50CABFEA" w:rsidR="008A23EA" w:rsidRPr="00A51806" w:rsidRDefault="00022097" w:rsidP="00035A19">
            <w:pPr>
              <w:spacing w:after="0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="008A23EA" w:rsidRPr="00A51806">
              <w:rPr>
                <w:sz w:val="24"/>
                <w:szCs w:val="24"/>
              </w:rPr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  <w:tr w:rsidR="008A23EA" w:rsidRPr="00035A19" w14:paraId="2E1DC4AE" w14:textId="77777777" w:rsidTr="00022097">
        <w:tblPrEx>
          <w:tblCellMar>
            <w:top w:w="89" w:type="dxa"/>
            <w:left w:w="0" w:type="dxa"/>
          </w:tblCellMar>
        </w:tblPrEx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A964" w14:textId="77777777" w:rsidR="008A23EA" w:rsidRPr="00B117E2" w:rsidRDefault="008A23EA" w:rsidP="008A23EA">
            <w:pPr>
              <w:spacing w:after="5" w:line="274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7 сущность, </w:t>
            </w:r>
          </w:p>
          <w:p w14:paraId="563754B7" w14:textId="77777777" w:rsidR="008A23EA" w:rsidRPr="00B117E2" w:rsidRDefault="008A23EA" w:rsidP="008A23EA">
            <w:pPr>
              <w:spacing w:after="11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содержание, </w:t>
            </w:r>
          </w:p>
          <w:p w14:paraId="23B9E632" w14:textId="77777777" w:rsidR="008A23EA" w:rsidRPr="00B117E2" w:rsidRDefault="008A23EA" w:rsidP="008A23EA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и </w:t>
            </w:r>
          </w:p>
          <w:p w14:paraId="2DC0CD5A" w14:textId="77777777" w:rsidR="008A23EA" w:rsidRPr="00B117E2" w:rsidRDefault="008A23EA" w:rsidP="008A23EA">
            <w:pPr>
              <w:spacing w:after="38" w:line="237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назначение бюджетирования </w:t>
            </w:r>
            <w:r w:rsidRPr="00B117E2">
              <w:rPr>
                <w:b/>
                <w:sz w:val="24"/>
                <w:szCs w:val="24"/>
              </w:rPr>
              <w:tab/>
              <w:t xml:space="preserve">и </w:t>
            </w:r>
          </w:p>
          <w:p w14:paraId="5892D095" w14:textId="77777777" w:rsidR="008A23EA" w:rsidRPr="00B117E2" w:rsidRDefault="008A23EA" w:rsidP="008A23EA">
            <w:pPr>
              <w:spacing w:after="18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управленческого</w:t>
            </w:r>
          </w:p>
          <w:p w14:paraId="5958C01D" w14:textId="7BD36BBF" w:rsidR="008A23EA" w:rsidRPr="008A23EA" w:rsidRDefault="008A23EA" w:rsidP="008A23EA">
            <w:pPr>
              <w:spacing w:after="252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учета</w:t>
            </w:r>
            <w:r w:rsidRPr="00B117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0C930" w14:textId="77777777" w:rsidR="008A23EA" w:rsidRPr="00815FB9" w:rsidRDefault="008A23EA" w:rsidP="008A23EA">
            <w:pPr>
              <w:pStyle w:val="a3"/>
              <w:numPr>
                <w:ilvl w:val="0"/>
                <w:numId w:val="24"/>
              </w:numPr>
              <w:spacing w:after="0" w:line="311" w:lineRule="auto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Определите сущность </w:t>
            </w:r>
            <w:r w:rsidRPr="00815FB9">
              <w:rPr>
                <w:sz w:val="24"/>
                <w:szCs w:val="24"/>
              </w:rPr>
              <w:tab/>
              <w:t>и содержание бюджетирования.</w:t>
            </w:r>
            <w:r w:rsidRPr="00815FB9">
              <w:rPr>
                <w:sz w:val="24"/>
                <w:szCs w:val="24"/>
              </w:rPr>
              <w:tab/>
            </w:r>
            <w:r w:rsidRPr="00815FB9">
              <w:rPr>
                <w:sz w:val="24"/>
                <w:szCs w:val="24"/>
              </w:rPr>
              <w:tab/>
              <w:t xml:space="preserve">Классическое и скользящее бюджетирование. </w:t>
            </w:r>
          </w:p>
          <w:p w14:paraId="2682EF29" w14:textId="77777777" w:rsidR="008A23EA" w:rsidRPr="00815FB9" w:rsidRDefault="008A23EA" w:rsidP="008A23EA">
            <w:pPr>
              <w:pStyle w:val="a3"/>
              <w:numPr>
                <w:ilvl w:val="0"/>
                <w:numId w:val="24"/>
              </w:numPr>
              <w:spacing w:after="0" w:line="311" w:lineRule="auto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В чем суть понятия системы бюджетного управления? </w:t>
            </w:r>
          </w:p>
          <w:p w14:paraId="081DBEA1" w14:textId="77777777" w:rsidR="008A23EA" w:rsidRPr="00815FB9" w:rsidRDefault="008A23EA" w:rsidP="008A23EA">
            <w:pPr>
              <w:pStyle w:val="a3"/>
              <w:numPr>
                <w:ilvl w:val="0"/>
                <w:numId w:val="24"/>
              </w:numPr>
              <w:spacing w:after="49" w:line="259" w:lineRule="auto"/>
              <w:ind w:right="86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Управленческий учет в мировой и отечественной практике. В чем значение управленческого учета в современной предпринимательской деятельности?</w:t>
            </w:r>
          </w:p>
          <w:p w14:paraId="7826EBF2" w14:textId="77777777" w:rsidR="008A23EA" w:rsidRPr="00815FB9" w:rsidRDefault="008A23EA" w:rsidP="008A23EA">
            <w:pPr>
              <w:pStyle w:val="a3"/>
              <w:numPr>
                <w:ilvl w:val="0"/>
                <w:numId w:val="24"/>
              </w:numPr>
              <w:spacing w:line="310" w:lineRule="auto"/>
              <w:ind w:right="85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Приведите примеры сравнительных характеристик финансового и управленческого учета.  </w:t>
            </w:r>
          </w:p>
          <w:p w14:paraId="08368B5E" w14:textId="77777777" w:rsidR="008A23EA" w:rsidRPr="00815FB9" w:rsidRDefault="008A23EA" w:rsidP="008A23EA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Дайте определение финансовой структуры организации. Виды центров финансовой ответственности (ЦФО).</w:t>
            </w:r>
          </w:p>
          <w:p w14:paraId="2F8D50B8" w14:textId="77777777" w:rsidR="008A23EA" w:rsidRPr="00815FB9" w:rsidRDefault="008A23EA" w:rsidP="008A23EA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Каким образом происходит реформирование финансовой структуры гостиничной организации в зависимости от потребностей системы бюджетирования. </w:t>
            </w:r>
          </w:p>
          <w:p w14:paraId="5B5E65D4" w14:textId="77777777" w:rsidR="008A23EA" w:rsidRPr="00815FB9" w:rsidRDefault="008A23EA" w:rsidP="008A23EA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В чем особенности управленческого учета и бюджетирования в гостиничной индустрии (USALI)? </w:t>
            </w:r>
          </w:p>
          <w:p w14:paraId="4F755EB1" w14:textId="77777777" w:rsidR="008A23EA" w:rsidRPr="00815FB9" w:rsidRDefault="008A23EA" w:rsidP="008A23EA">
            <w:pPr>
              <w:spacing w:after="29" w:line="259" w:lineRule="auto"/>
              <w:ind w:left="14" w:firstLine="0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 </w:t>
            </w:r>
          </w:p>
          <w:p w14:paraId="3CCEFFC9" w14:textId="665F711A" w:rsidR="008A23EA" w:rsidRPr="00815FB9" w:rsidRDefault="008A23EA" w:rsidP="008A23EA">
            <w:pPr>
              <w:spacing w:after="0" w:line="310" w:lineRule="auto"/>
              <w:ind w:left="0" w:right="81" w:firstLine="0"/>
              <w:rPr>
                <w:sz w:val="24"/>
                <w:szCs w:val="24"/>
                <w:lang w:val="en-US"/>
              </w:rPr>
            </w:pPr>
            <w:r w:rsidRPr="00815FB9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815FB9">
              <w:rPr>
                <w:sz w:val="24"/>
                <w:szCs w:val="24"/>
              </w:rPr>
              <w:t>Рекомендуемые источники: Раздел 8  [</w:t>
            </w:r>
            <w:r w:rsidRPr="00815FB9">
              <w:rPr>
                <w:sz w:val="24"/>
                <w:szCs w:val="24"/>
                <w:lang w:val="en-US"/>
              </w:rPr>
              <w:t>8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9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10</w:t>
            </w:r>
            <w:r w:rsidRPr="00815FB9">
              <w:rPr>
                <w:sz w:val="24"/>
                <w:szCs w:val="24"/>
              </w:rPr>
              <w:t>,11,12,</w:t>
            </w:r>
            <w:r w:rsidR="00086190">
              <w:rPr>
                <w:sz w:val="24"/>
                <w:szCs w:val="24"/>
              </w:rPr>
              <w:t>14,15,16</w:t>
            </w:r>
            <w:r w:rsidRPr="00815FB9">
              <w:rPr>
                <w:sz w:val="24"/>
                <w:szCs w:val="24"/>
              </w:rPr>
              <w:t>]</w:t>
            </w:r>
            <w:r w:rsidRPr="00815FB9">
              <w:rPr>
                <w:sz w:val="20"/>
              </w:rPr>
              <w:t xml:space="preserve">  </w:t>
            </w:r>
            <w:r w:rsidR="00D35205" w:rsidRPr="00815FB9">
              <w:rPr>
                <w:sz w:val="24"/>
                <w:szCs w:val="24"/>
              </w:rPr>
              <w:t>Раздел 9</w:t>
            </w:r>
            <w:r w:rsidR="00D35205" w:rsidRPr="00815FB9">
              <w:rPr>
                <w:sz w:val="24"/>
                <w:szCs w:val="24"/>
                <w:lang w:val="en-US"/>
              </w:rPr>
              <w:t xml:space="preserve"> 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A765" w14:textId="78311B32" w:rsidR="008A23EA" w:rsidRPr="00A51806" w:rsidRDefault="00022097" w:rsidP="00035A19">
            <w:pPr>
              <w:spacing w:after="0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опрос, доклады </w:t>
            </w:r>
            <w:r w:rsidR="008A23EA" w:rsidRPr="00A51806">
              <w:rPr>
                <w:sz w:val="24"/>
                <w:szCs w:val="24"/>
              </w:rPr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  <w:tr w:rsidR="008A23EA" w:rsidRPr="00035A19" w14:paraId="3499C913" w14:textId="77777777" w:rsidTr="00022097">
        <w:tblPrEx>
          <w:tblCellMar>
            <w:top w:w="89" w:type="dxa"/>
            <w:left w:w="0" w:type="dxa"/>
          </w:tblCellMar>
        </w:tblPrEx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E487" w14:textId="77777777" w:rsidR="008A23EA" w:rsidRPr="00B117E2" w:rsidRDefault="008A23EA" w:rsidP="008A23EA">
            <w:pPr>
              <w:spacing w:after="94" w:line="259" w:lineRule="auto"/>
              <w:ind w:left="0" w:right="74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тема 8. </w:t>
            </w:r>
          </w:p>
          <w:p w14:paraId="1A3D05A8" w14:textId="77777777" w:rsidR="008A23EA" w:rsidRPr="00B117E2" w:rsidRDefault="008A23EA" w:rsidP="008A23EA">
            <w:pPr>
              <w:spacing w:after="126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особенности </w:t>
            </w:r>
          </w:p>
          <w:p w14:paraId="320EC630" w14:textId="77777777" w:rsidR="008A23EA" w:rsidRPr="00B117E2" w:rsidRDefault="008A23EA" w:rsidP="008A23EA">
            <w:pPr>
              <w:spacing w:after="131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бюджетировния и </w:t>
            </w:r>
          </w:p>
          <w:p w14:paraId="7BD5F633" w14:textId="77777777" w:rsidR="008A23EA" w:rsidRPr="00B117E2" w:rsidRDefault="008A23EA" w:rsidP="008A23EA">
            <w:pPr>
              <w:spacing w:after="134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>управленческого</w:t>
            </w:r>
          </w:p>
          <w:p w14:paraId="5A530FC4" w14:textId="77777777" w:rsidR="008A23EA" w:rsidRPr="00B117E2" w:rsidRDefault="008A23EA" w:rsidP="008A23EA">
            <w:pPr>
              <w:spacing w:after="120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учета </w:t>
            </w:r>
          </w:p>
          <w:p w14:paraId="3F90BB2E" w14:textId="77777777" w:rsidR="008A23EA" w:rsidRPr="00B117E2" w:rsidRDefault="008A23EA" w:rsidP="008A23EA">
            <w:pPr>
              <w:spacing w:after="93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в гостиничной </w:t>
            </w:r>
          </w:p>
          <w:p w14:paraId="2E69998C" w14:textId="77777777" w:rsidR="008A23EA" w:rsidRPr="00B117E2" w:rsidRDefault="008A23EA" w:rsidP="008A23EA">
            <w:pPr>
              <w:spacing w:after="135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индустрии. </w:t>
            </w:r>
          </w:p>
          <w:p w14:paraId="24344E6D" w14:textId="77777777" w:rsidR="008A23EA" w:rsidRPr="00B117E2" w:rsidRDefault="008A23EA" w:rsidP="008A23EA">
            <w:pPr>
              <w:spacing w:after="135" w:line="259" w:lineRule="auto"/>
              <w:ind w:left="15" w:firstLine="0"/>
              <w:rPr>
                <w:sz w:val="24"/>
                <w:szCs w:val="24"/>
              </w:rPr>
            </w:pPr>
            <w:r w:rsidRPr="00B117E2">
              <w:rPr>
                <w:b/>
                <w:sz w:val="24"/>
                <w:szCs w:val="24"/>
              </w:rPr>
              <w:t xml:space="preserve">бюджетный </w:t>
            </w:r>
          </w:p>
          <w:p w14:paraId="05B178C7" w14:textId="77777777" w:rsidR="008A23EA" w:rsidRPr="00035A19" w:rsidRDefault="008A23EA" w:rsidP="008A23EA">
            <w:pPr>
              <w:spacing w:after="89" w:line="259" w:lineRule="auto"/>
              <w:ind w:left="15" w:firstLine="0"/>
              <w:jc w:val="left"/>
              <w:rPr>
                <w:sz w:val="28"/>
              </w:rPr>
            </w:pPr>
            <w:r w:rsidRPr="00B117E2">
              <w:rPr>
                <w:b/>
                <w:sz w:val="24"/>
                <w:szCs w:val="24"/>
              </w:rPr>
              <w:t>контроль</w:t>
            </w:r>
            <w:r w:rsidRPr="00035A19">
              <w:rPr>
                <w:b/>
                <w:sz w:val="20"/>
              </w:rPr>
              <w:t xml:space="preserve"> </w:t>
            </w:r>
          </w:p>
          <w:p w14:paraId="0CA513F6" w14:textId="77777777" w:rsidR="008A23EA" w:rsidRPr="00B117E2" w:rsidRDefault="008A23EA" w:rsidP="008A23EA">
            <w:pPr>
              <w:spacing w:after="5" w:line="274" w:lineRule="auto"/>
              <w:ind w:left="15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C1CD5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54" w:line="259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lastRenderedPageBreak/>
              <w:t xml:space="preserve">Определите, что такое оперативный (годовой) бюджет </w:t>
            </w:r>
            <w:r w:rsidRPr="00815FB9">
              <w:rPr>
                <w:sz w:val="24"/>
                <w:szCs w:val="24"/>
              </w:rPr>
              <w:tab/>
              <w:t>и его составляющие, порядок построения.</w:t>
            </w:r>
            <w:r w:rsidRPr="00815FB9">
              <w:rPr>
                <w:sz w:val="24"/>
                <w:szCs w:val="24"/>
              </w:rPr>
              <w:tab/>
              <w:t xml:space="preserve"> </w:t>
            </w:r>
          </w:p>
          <w:p w14:paraId="1DCAE408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tabs>
                <w:tab w:val="center" w:pos="1302"/>
                <w:tab w:val="center" w:pos="2593"/>
                <w:tab w:val="center" w:pos="3638"/>
                <w:tab w:val="center" w:pos="4328"/>
                <w:tab w:val="center" w:pos="4821"/>
              </w:tabs>
              <w:spacing w:after="55" w:line="259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В чем сущность бюджетного процесса в гостинице? Структура системы бюджетирования. Типовой алгоритм составления бюджета.</w:t>
            </w:r>
          </w:p>
          <w:p w14:paraId="0B9AD9C8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0" w:line="310" w:lineRule="auto"/>
              <w:ind w:right="80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Назовите принципы автоматизация бюджетного процесса и функционирования системы бюджетного управления. </w:t>
            </w:r>
          </w:p>
          <w:p w14:paraId="4EA17D16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0" w:line="311" w:lineRule="auto"/>
              <w:ind w:right="79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Что такое финансовые бюджеты? В чем особенности их разработки, </w:t>
            </w:r>
          </w:p>
          <w:p w14:paraId="24488E02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lastRenderedPageBreak/>
              <w:t xml:space="preserve">Планирование доходов в гостиничном бизнесе. Центры доходов. Планирование затрат. Центры затрат. Назовите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</w:t>
            </w:r>
          </w:p>
          <w:p w14:paraId="0E7CB47A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Сущность программного обеспечения в гостеприимстве: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</w:t>
            </w:r>
          </w:p>
          <w:p w14:paraId="61246650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В чем заключается контроль и анализ исполнения бюджетов? </w:t>
            </w:r>
            <w:r w:rsidRPr="00815FB9">
              <w:rPr>
                <w:sz w:val="24"/>
                <w:szCs w:val="24"/>
              </w:rPr>
              <w:tab/>
            </w:r>
          </w:p>
          <w:p w14:paraId="4C75FB88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>В чем заключается процесс принятия управленческих решений в гостиничном бизнесе?</w:t>
            </w:r>
          </w:p>
          <w:p w14:paraId="653F5C88" w14:textId="77777777" w:rsidR="008A23EA" w:rsidRPr="00815FB9" w:rsidRDefault="008A23EA" w:rsidP="008A23EA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815FB9">
              <w:rPr>
                <w:sz w:val="24"/>
                <w:szCs w:val="24"/>
              </w:rPr>
              <w:t xml:space="preserve">Назовите принципы учета и анализа отклонений в выполнении бюджета гостиничного предприятия. </w:t>
            </w:r>
          </w:p>
          <w:p w14:paraId="33FB8106" w14:textId="5DD90349" w:rsidR="008A23EA" w:rsidRPr="00815FB9" w:rsidRDefault="008A23EA" w:rsidP="008A23EA">
            <w:pPr>
              <w:spacing w:after="0" w:line="311" w:lineRule="auto"/>
              <w:ind w:left="0" w:firstLine="0"/>
              <w:rPr>
                <w:sz w:val="24"/>
                <w:szCs w:val="24"/>
                <w:lang w:val="en-US"/>
              </w:rPr>
            </w:pPr>
            <w:r w:rsidRPr="00815FB9">
              <w:rPr>
                <w:sz w:val="24"/>
                <w:szCs w:val="24"/>
              </w:rPr>
              <w:t>Рекомендуемые источники</w:t>
            </w:r>
            <w:r w:rsidR="00D35205" w:rsidRPr="00815FB9">
              <w:rPr>
                <w:sz w:val="24"/>
                <w:szCs w:val="24"/>
              </w:rPr>
              <w:t xml:space="preserve">: Раздел 8 </w:t>
            </w:r>
            <w:r w:rsidRPr="00815FB9">
              <w:rPr>
                <w:sz w:val="24"/>
                <w:szCs w:val="24"/>
              </w:rPr>
              <w:t>[</w:t>
            </w:r>
            <w:r w:rsidRPr="00815FB9">
              <w:rPr>
                <w:sz w:val="24"/>
                <w:szCs w:val="24"/>
                <w:lang w:val="en-US"/>
              </w:rPr>
              <w:t>8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9</w:t>
            </w:r>
            <w:r w:rsidRPr="00815FB9">
              <w:rPr>
                <w:sz w:val="24"/>
                <w:szCs w:val="24"/>
              </w:rPr>
              <w:t>,</w:t>
            </w:r>
            <w:r w:rsidRPr="00815FB9">
              <w:rPr>
                <w:sz w:val="24"/>
                <w:szCs w:val="24"/>
                <w:lang w:val="en-US"/>
              </w:rPr>
              <w:t>10</w:t>
            </w:r>
            <w:r w:rsidRPr="00815FB9">
              <w:rPr>
                <w:sz w:val="24"/>
                <w:szCs w:val="24"/>
              </w:rPr>
              <w:t>,11,12,1</w:t>
            </w:r>
            <w:r w:rsidR="00086190">
              <w:rPr>
                <w:sz w:val="24"/>
                <w:szCs w:val="24"/>
              </w:rPr>
              <w:t>4</w:t>
            </w:r>
            <w:r w:rsidRPr="00815FB9">
              <w:rPr>
                <w:sz w:val="24"/>
                <w:szCs w:val="24"/>
              </w:rPr>
              <w:t>,1</w:t>
            </w:r>
            <w:r w:rsidR="00086190">
              <w:rPr>
                <w:sz w:val="24"/>
                <w:szCs w:val="24"/>
              </w:rPr>
              <w:t>5,16</w:t>
            </w:r>
            <w:r w:rsidRPr="00815FB9">
              <w:rPr>
                <w:sz w:val="24"/>
                <w:szCs w:val="24"/>
              </w:rPr>
              <w:t>]</w:t>
            </w:r>
            <w:r w:rsidR="00D35205" w:rsidRPr="00815FB9">
              <w:rPr>
                <w:sz w:val="24"/>
                <w:szCs w:val="24"/>
              </w:rPr>
              <w:t xml:space="preserve"> Раздел 9 </w:t>
            </w:r>
            <w:r w:rsidR="00D35205" w:rsidRPr="00815FB9">
              <w:rPr>
                <w:sz w:val="24"/>
                <w:szCs w:val="24"/>
                <w:lang w:val="en-US"/>
              </w:rPr>
              <w:t>[</w:t>
            </w:r>
            <w:r w:rsidR="00815FB9" w:rsidRPr="00815FB9">
              <w:rPr>
                <w:sz w:val="24"/>
                <w:szCs w:val="24"/>
              </w:rPr>
              <w:t>1.2,3,4,11</w:t>
            </w:r>
            <w:r w:rsidR="00D35205" w:rsidRPr="00815FB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8B4C" w14:textId="5839E7D1" w:rsidR="008A23EA" w:rsidRPr="00A51806" w:rsidRDefault="008A23EA" w:rsidP="00035A19">
            <w:pPr>
              <w:spacing w:after="0" w:line="259" w:lineRule="auto"/>
              <w:ind w:left="82" w:firstLine="0"/>
              <w:jc w:val="left"/>
              <w:rPr>
                <w:sz w:val="24"/>
                <w:szCs w:val="24"/>
              </w:rPr>
            </w:pPr>
            <w:r w:rsidRPr="00A51806">
              <w:rPr>
                <w:sz w:val="24"/>
                <w:szCs w:val="24"/>
              </w:rPr>
              <w:lastRenderedPageBreak/>
              <w:t>У</w:t>
            </w:r>
            <w:r w:rsidR="00022097">
              <w:rPr>
                <w:sz w:val="24"/>
                <w:szCs w:val="24"/>
              </w:rPr>
              <w:t xml:space="preserve">стный опрос, доклады </w:t>
            </w:r>
            <w:r w:rsidRPr="00A51806">
              <w:rPr>
                <w:sz w:val="24"/>
                <w:szCs w:val="24"/>
              </w:rPr>
              <w:t>с презентацией, групповой разбор ситуационных задач, кейсов, дискуссия, работа с интернет-ресурсами</w:t>
            </w:r>
          </w:p>
        </w:tc>
      </w:tr>
    </w:tbl>
    <w:p w14:paraId="7D17A929" w14:textId="0A13C493" w:rsidR="00733D7E" w:rsidRDefault="00733D7E" w:rsidP="008A23EA">
      <w:pPr>
        <w:spacing w:after="547" w:line="259" w:lineRule="auto"/>
        <w:ind w:left="0" w:firstLine="0"/>
        <w:jc w:val="left"/>
      </w:pPr>
    </w:p>
    <w:p w14:paraId="0FC18DD9" w14:textId="77777777" w:rsidR="00733D7E" w:rsidRDefault="000B3E88">
      <w:pPr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0F6B6C5E" w14:textId="375E7B61" w:rsidR="00733D7E" w:rsidRDefault="000B3E88">
      <w:pPr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>Перечень вопросов, отводимых на самостоятельное</w:t>
      </w:r>
      <w:r w:rsidR="00DD722F">
        <w:rPr>
          <w:b/>
        </w:rPr>
        <w:t xml:space="preserve"> </w:t>
      </w:r>
      <w:r>
        <w:rPr>
          <w:b/>
        </w:rPr>
        <w:t xml:space="preserve">освоение дисциплины, формы внеаудиторной самостоятельной работы </w:t>
      </w:r>
      <w:r>
        <w:t xml:space="preserve"> </w:t>
      </w:r>
    </w:p>
    <w:p w14:paraId="2728FDE9" w14:textId="0FDABA53" w:rsidR="00733D7E" w:rsidRPr="00022097" w:rsidRDefault="000B3E88">
      <w:pPr>
        <w:spacing w:after="0" w:line="259" w:lineRule="auto"/>
        <w:ind w:left="10" w:right="142"/>
        <w:jc w:val="right"/>
        <w:rPr>
          <w:bCs/>
          <w:sz w:val="28"/>
          <w:szCs w:val="28"/>
        </w:rPr>
      </w:pPr>
      <w:r w:rsidRPr="00022097">
        <w:rPr>
          <w:bCs/>
          <w:sz w:val="28"/>
          <w:szCs w:val="28"/>
        </w:rPr>
        <w:t>Таблица</w:t>
      </w:r>
      <w:r w:rsidR="00650097" w:rsidRPr="00022097">
        <w:rPr>
          <w:bCs/>
          <w:sz w:val="28"/>
          <w:szCs w:val="28"/>
        </w:rPr>
        <w:t xml:space="preserve"> 4</w:t>
      </w:r>
      <w:r w:rsidRPr="00022097">
        <w:rPr>
          <w:bCs/>
          <w:sz w:val="28"/>
          <w:szCs w:val="28"/>
        </w:rPr>
        <w:t xml:space="preserve">  </w:t>
      </w:r>
    </w:p>
    <w:tbl>
      <w:tblPr>
        <w:tblStyle w:val="TableGrid"/>
        <w:tblW w:w="9923" w:type="dxa"/>
        <w:tblInd w:w="704" w:type="dxa"/>
        <w:tblLayout w:type="fixed"/>
        <w:tblCellMar>
          <w:top w:w="113" w:type="dxa"/>
          <w:left w:w="82" w:type="dxa"/>
        </w:tblCellMar>
        <w:tblLook w:val="04A0" w:firstRow="1" w:lastRow="0" w:firstColumn="1" w:lastColumn="0" w:noHBand="0" w:noVBand="1"/>
      </w:tblPr>
      <w:tblGrid>
        <w:gridCol w:w="3119"/>
        <w:gridCol w:w="3260"/>
        <w:gridCol w:w="3544"/>
      </w:tblGrid>
      <w:tr w:rsidR="005B3A4C" w:rsidRPr="005B3A4C" w14:paraId="4A55BF69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14F7" w14:textId="77777777" w:rsidR="005B3A4C" w:rsidRPr="00650097" w:rsidRDefault="005B3A4C" w:rsidP="005B3A4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050D3BE0" w14:textId="77777777" w:rsidR="005B3A4C" w:rsidRPr="00650097" w:rsidRDefault="005B3A4C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(разделов) дисциплины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A251" w14:textId="77777777" w:rsidR="005B3A4C" w:rsidRPr="00650097" w:rsidRDefault="005B3A4C" w:rsidP="005B3A4C">
            <w:pPr>
              <w:spacing w:after="0" w:line="278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1765E222" w14:textId="77777777" w:rsidR="005B3A4C" w:rsidRPr="00650097" w:rsidRDefault="005B3A4C" w:rsidP="005B3A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самостоятельное освоение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AA0" w14:textId="77777777" w:rsidR="005B3A4C" w:rsidRPr="00650097" w:rsidRDefault="005B3A4C" w:rsidP="005B3A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Формы внеаудиторной самостоятельной работы  </w:t>
            </w:r>
          </w:p>
        </w:tc>
      </w:tr>
      <w:tr w:rsidR="005B3A4C" w:rsidRPr="005B3A4C" w14:paraId="5EDAB2AA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FD54" w14:textId="30401A16" w:rsidR="005B3A4C" w:rsidRPr="00650097" w:rsidRDefault="00650097" w:rsidP="005B3A4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lastRenderedPageBreak/>
              <w:t xml:space="preserve">тема 1. </w:t>
            </w:r>
          </w:p>
          <w:p w14:paraId="5FAF65B7" w14:textId="6F14AECF" w:rsidR="005B3A4C" w:rsidRPr="00650097" w:rsidRDefault="00650097" w:rsidP="005B3A4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финансовый </w:t>
            </w:r>
          </w:p>
          <w:p w14:paraId="66DE1464" w14:textId="4FEF7726" w:rsidR="005B3A4C" w:rsidRPr="00650097" w:rsidRDefault="00650097" w:rsidP="005B3A4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учет и его </w:t>
            </w:r>
          </w:p>
          <w:p w14:paraId="70C12448" w14:textId="08385B8F" w:rsidR="005B3A4C" w:rsidRPr="00650097" w:rsidRDefault="00650097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роль в </w:t>
            </w:r>
          </w:p>
          <w:p w14:paraId="3C99C3D6" w14:textId="798A51C7" w:rsidR="005B3A4C" w:rsidRPr="00650097" w:rsidRDefault="00650097" w:rsidP="005B3A4C">
            <w:pPr>
              <w:spacing w:after="1" w:line="278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информационной системе </w:t>
            </w:r>
          </w:p>
          <w:p w14:paraId="71FAAEF3" w14:textId="47B6FC30" w:rsidR="005B3A4C" w:rsidRPr="00650097" w:rsidRDefault="00650097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организации</w:t>
            </w:r>
            <w:r w:rsidRPr="006500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1EE" w14:textId="77777777" w:rsidR="00B14FDE" w:rsidRPr="00B14FDE" w:rsidRDefault="00B14FDE" w:rsidP="000E51FF">
            <w:pPr>
              <w:numPr>
                <w:ilvl w:val="0"/>
                <w:numId w:val="28"/>
              </w:numPr>
              <w:spacing w:after="0" w:line="259" w:lineRule="auto"/>
              <w:ind w:right="174"/>
              <w:rPr>
                <w:sz w:val="24"/>
                <w:szCs w:val="24"/>
              </w:rPr>
            </w:pPr>
            <w:r w:rsidRPr="00B14FDE">
              <w:rPr>
                <w:sz w:val="24"/>
                <w:szCs w:val="24"/>
              </w:rPr>
              <w:t xml:space="preserve">Роль финансового учета в деятельности гостиничного предприятия </w:t>
            </w:r>
          </w:p>
          <w:p w14:paraId="05206066" w14:textId="77777777" w:rsidR="00B14FDE" w:rsidRPr="00B14FDE" w:rsidRDefault="00B14FDE" w:rsidP="000E51FF">
            <w:pPr>
              <w:numPr>
                <w:ilvl w:val="0"/>
                <w:numId w:val="28"/>
              </w:numPr>
              <w:spacing w:after="0" w:line="259" w:lineRule="auto"/>
              <w:ind w:right="174"/>
              <w:rPr>
                <w:sz w:val="24"/>
                <w:szCs w:val="24"/>
              </w:rPr>
            </w:pPr>
            <w:r w:rsidRPr="00B14FDE">
              <w:rPr>
                <w:sz w:val="24"/>
                <w:szCs w:val="24"/>
              </w:rPr>
              <w:t xml:space="preserve">Финансовая отчетность гостиницы.  </w:t>
            </w:r>
          </w:p>
          <w:p w14:paraId="2F79F582" w14:textId="35822E76" w:rsidR="005B3A4C" w:rsidRPr="00B14FDE" w:rsidRDefault="005B3A4C" w:rsidP="00B14FDE">
            <w:pPr>
              <w:spacing w:after="0" w:line="259" w:lineRule="auto"/>
              <w:ind w:left="0" w:right="174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EE25" w14:textId="77777777" w:rsidR="00E76CA4" w:rsidRPr="00E76CA4" w:rsidRDefault="00E76CA4" w:rsidP="00E76CA4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5ABF057" w14:textId="77777777" w:rsidR="00E76CA4" w:rsidRPr="00E76CA4" w:rsidRDefault="00E76CA4" w:rsidP="00E76CA4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502FFD7D" w14:textId="77777777" w:rsidR="00E76CA4" w:rsidRPr="00E76CA4" w:rsidRDefault="00E76CA4" w:rsidP="00E76CA4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теоретическим основам бизнес-</w:t>
            </w:r>
          </w:p>
          <w:p w14:paraId="5C1C93FA" w14:textId="66F5FB0E" w:rsidR="00E76CA4" w:rsidRPr="00E76CA4" w:rsidRDefault="00E76CA4" w:rsidP="00E76CA4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планирования</w:t>
            </w:r>
            <w:r w:rsidR="00022097">
              <w:rPr>
                <w:sz w:val="24"/>
                <w:szCs w:val="24"/>
              </w:rPr>
              <w:t>.</w:t>
            </w:r>
          </w:p>
          <w:p w14:paraId="74CC5B62" w14:textId="4B4B2549" w:rsidR="005B3A4C" w:rsidRPr="00E76CA4" w:rsidRDefault="00E76CA4" w:rsidP="00E76CA4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к выполнению и </w:t>
            </w:r>
            <w:r w:rsidR="004845E5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0B98FB8F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9292" w14:textId="56406A63" w:rsidR="009C508E" w:rsidRPr="00650097" w:rsidRDefault="00650097" w:rsidP="009C508E">
            <w:pPr>
              <w:tabs>
                <w:tab w:val="center" w:pos="856"/>
                <w:tab w:val="center" w:pos="1747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тема </w:t>
            </w:r>
            <w:r w:rsidRPr="00650097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1DB0BE83" w14:textId="6CB06184" w:rsidR="009C508E" w:rsidRPr="00650097" w:rsidRDefault="00650097" w:rsidP="009C508E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содержание </w:t>
            </w:r>
          </w:p>
          <w:p w14:paraId="20896868" w14:textId="3CD97CB9" w:rsidR="009C508E" w:rsidRPr="00650097" w:rsidRDefault="00650097" w:rsidP="009C508E">
            <w:pPr>
              <w:spacing w:after="19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финансов </w:t>
            </w:r>
          </w:p>
          <w:p w14:paraId="527715D4" w14:textId="5BF4A99F" w:rsidR="009C508E" w:rsidRPr="00650097" w:rsidRDefault="00650097" w:rsidP="009C508E">
            <w:pPr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организаций в </w:t>
            </w:r>
          </w:p>
          <w:p w14:paraId="3D8D3AC3" w14:textId="57274B68" w:rsidR="009C508E" w:rsidRPr="00650097" w:rsidRDefault="00650097" w:rsidP="009C508E">
            <w:pPr>
              <w:spacing w:after="18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современных </w:t>
            </w:r>
          </w:p>
          <w:p w14:paraId="6E140F06" w14:textId="47877361" w:rsidR="009C508E" w:rsidRPr="00650097" w:rsidRDefault="00650097" w:rsidP="009C508E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условиях </w:t>
            </w:r>
            <w:r w:rsidRPr="00650097">
              <w:rPr>
                <w:sz w:val="24"/>
                <w:szCs w:val="24"/>
              </w:rPr>
              <w:t xml:space="preserve"> </w:t>
            </w:r>
          </w:p>
          <w:p w14:paraId="43881E40" w14:textId="7A205C81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8E28" w14:textId="77777777" w:rsidR="009C508E" w:rsidRPr="00B14FDE" w:rsidRDefault="009C508E" w:rsidP="000E51FF">
            <w:pPr>
              <w:pStyle w:val="a3"/>
              <w:numPr>
                <w:ilvl w:val="0"/>
                <w:numId w:val="29"/>
              </w:numPr>
              <w:spacing w:after="0" w:line="277" w:lineRule="auto"/>
              <w:ind w:right="174"/>
              <w:rPr>
                <w:sz w:val="24"/>
              </w:rPr>
            </w:pPr>
            <w:r w:rsidRPr="00B14FDE">
              <w:rPr>
                <w:sz w:val="24"/>
              </w:rPr>
              <w:t xml:space="preserve">Понятие финансовой структуры предприятия – центры финансовой </w:t>
            </w:r>
          </w:p>
          <w:p w14:paraId="3D416F6B" w14:textId="4F88BD75" w:rsidR="009C508E" w:rsidRPr="009C508E" w:rsidRDefault="009C508E" w:rsidP="00B14FDE">
            <w:pPr>
              <w:pStyle w:val="a3"/>
              <w:spacing w:after="0" w:line="277" w:lineRule="auto"/>
              <w:ind w:right="174" w:firstLine="0"/>
              <w:rPr>
                <w:sz w:val="24"/>
              </w:rPr>
            </w:pPr>
            <w:r w:rsidRPr="009C508E">
              <w:rPr>
                <w:sz w:val="24"/>
              </w:rPr>
              <w:t xml:space="preserve">ответственности (ЦФО)     </w:t>
            </w:r>
          </w:p>
          <w:p w14:paraId="125C4260" w14:textId="1460BCBF" w:rsidR="009C508E" w:rsidRPr="00B14FDE" w:rsidRDefault="009C508E" w:rsidP="000E51FF">
            <w:pPr>
              <w:pStyle w:val="a3"/>
              <w:numPr>
                <w:ilvl w:val="0"/>
                <w:numId w:val="29"/>
              </w:numPr>
              <w:spacing w:after="0" w:line="277" w:lineRule="auto"/>
              <w:ind w:right="174"/>
              <w:rPr>
                <w:sz w:val="24"/>
              </w:rPr>
            </w:pPr>
            <w:r w:rsidRPr="00B14FDE">
              <w:rPr>
                <w:sz w:val="24"/>
              </w:rPr>
              <w:t xml:space="preserve">Роль финансового планирования </w:t>
            </w:r>
            <w:r w:rsidRPr="00B14FDE">
              <w:rPr>
                <w:sz w:val="24"/>
              </w:rPr>
              <w:tab/>
              <w:t xml:space="preserve">в управлении гостиничным предприятием </w:t>
            </w:r>
          </w:p>
          <w:p w14:paraId="392C4F63" w14:textId="77777777" w:rsidR="009C508E" w:rsidRPr="009C508E" w:rsidRDefault="009C508E" w:rsidP="000E51FF">
            <w:pPr>
              <w:pStyle w:val="a3"/>
              <w:numPr>
                <w:ilvl w:val="0"/>
                <w:numId w:val="28"/>
              </w:numPr>
              <w:spacing w:after="0" w:line="277" w:lineRule="auto"/>
              <w:ind w:right="174"/>
              <w:rPr>
                <w:sz w:val="24"/>
              </w:rPr>
            </w:pPr>
            <w:r w:rsidRPr="009C508E">
              <w:rPr>
                <w:sz w:val="24"/>
              </w:rPr>
              <w:t xml:space="preserve">Алгоритм разработки годового бюджета.   </w:t>
            </w:r>
          </w:p>
          <w:p w14:paraId="57FD554A" w14:textId="5E3D223B" w:rsidR="009C508E" w:rsidRPr="009C508E" w:rsidRDefault="009C508E" w:rsidP="00B14FDE">
            <w:pPr>
              <w:pStyle w:val="a3"/>
              <w:spacing w:after="0" w:line="277" w:lineRule="auto"/>
              <w:ind w:right="174" w:firstLine="0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DA4E" w14:textId="77777777" w:rsidR="009C508E" w:rsidRPr="009C508E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C508E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75E9CF0E" w14:textId="77777777" w:rsidR="009C508E" w:rsidRPr="009C508E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C508E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443DE482" w14:textId="2F69159E" w:rsidR="00650097" w:rsidRPr="00E76CA4" w:rsidRDefault="009C508E" w:rsidP="0065009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C508E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</w:t>
            </w:r>
          </w:p>
          <w:p w14:paraId="25B93B82" w14:textId="48B36153" w:rsidR="009C508E" w:rsidRPr="009C508E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C508E">
              <w:rPr>
                <w:sz w:val="24"/>
                <w:szCs w:val="24"/>
              </w:rPr>
              <w:t>Подготовка к выполнению и</w:t>
            </w:r>
            <w:r w:rsidR="004845E5">
              <w:rPr>
                <w:sz w:val="24"/>
                <w:szCs w:val="24"/>
              </w:rPr>
              <w:t xml:space="preserve"> написанию эссе</w:t>
            </w:r>
            <w:r w:rsidRPr="009C508E">
              <w:rPr>
                <w:sz w:val="24"/>
                <w:szCs w:val="24"/>
              </w:rPr>
              <w:t xml:space="preserve">.   </w:t>
            </w:r>
          </w:p>
          <w:p w14:paraId="2CBDE222" w14:textId="77777777" w:rsidR="009C508E" w:rsidRPr="00E76CA4" w:rsidRDefault="009C508E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C508E" w:rsidRPr="005B3A4C" w14:paraId="3BF364D6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41E6" w14:textId="2D647F10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тема 3. </w:t>
            </w:r>
          </w:p>
          <w:p w14:paraId="5904C8B4" w14:textId="4772AC56" w:rsidR="009C508E" w:rsidRPr="00650097" w:rsidRDefault="00650097" w:rsidP="009C508E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формирование </w:t>
            </w:r>
          </w:p>
          <w:p w14:paraId="27948B6A" w14:textId="5912A81B" w:rsidR="009C508E" w:rsidRPr="00650097" w:rsidRDefault="00650097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 </w:t>
            </w:r>
          </w:p>
          <w:p w14:paraId="2BD23595" w14:textId="0070656B" w:rsidR="009C508E" w:rsidRPr="00650097" w:rsidRDefault="00650097" w:rsidP="00DD722F">
            <w:pPr>
              <w:spacing w:after="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3A5E678D" w14:textId="77838124" w:rsidR="009C508E" w:rsidRPr="00650097" w:rsidRDefault="00650097" w:rsidP="009C508E">
            <w:pPr>
              <w:spacing w:after="19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внеоборотных </w:t>
            </w:r>
          </w:p>
          <w:p w14:paraId="52B75E91" w14:textId="584FC9BF" w:rsidR="009C508E" w:rsidRPr="00650097" w:rsidRDefault="00650097" w:rsidP="009C508E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 оборотных </w:t>
            </w:r>
          </w:p>
          <w:p w14:paraId="5FB3D26A" w14:textId="5690A3F5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активов </w:t>
            </w:r>
          </w:p>
          <w:p w14:paraId="3BAD3FFC" w14:textId="6E16143C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организаций</w:t>
            </w:r>
            <w:r w:rsidRPr="006500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65A3" w14:textId="53CF6B9F" w:rsidR="009C508E" w:rsidRPr="00B14FDE" w:rsidRDefault="009C508E" w:rsidP="000E51FF">
            <w:pPr>
              <w:pStyle w:val="a3"/>
              <w:numPr>
                <w:ilvl w:val="0"/>
                <w:numId w:val="30"/>
              </w:numPr>
              <w:spacing w:after="0" w:line="277" w:lineRule="auto"/>
              <w:ind w:right="75"/>
              <w:rPr>
                <w:sz w:val="28"/>
              </w:rPr>
            </w:pPr>
            <w:r w:rsidRPr="00B14FDE">
              <w:rPr>
                <w:sz w:val="24"/>
              </w:rPr>
              <w:t xml:space="preserve">Оборачиваемость активов гостиничного предприятия.  </w:t>
            </w:r>
          </w:p>
          <w:p w14:paraId="007C7753" w14:textId="254AF0DD" w:rsidR="009C508E" w:rsidRPr="00B14FDE" w:rsidRDefault="009C508E" w:rsidP="000E51FF">
            <w:pPr>
              <w:pStyle w:val="a3"/>
              <w:numPr>
                <w:ilvl w:val="0"/>
                <w:numId w:val="30"/>
              </w:numPr>
              <w:spacing w:after="0" w:line="277" w:lineRule="auto"/>
              <w:ind w:right="174"/>
              <w:rPr>
                <w:sz w:val="24"/>
              </w:rPr>
            </w:pPr>
            <w:r w:rsidRPr="00B14FDE">
              <w:rPr>
                <w:sz w:val="24"/>
              </w:rPr>
              <w:t>Эффективность использования основных фондов гостиничного предприятия</w:t>
            </w:r>
            <w:r w:rsidRPr="00B14FDE">
              <w:rPr>
                <w:sz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0F2C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74DDF05C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7DEDB5A" w14:textId="38731DEC" w:rsidR="00650097" w:rsidRPr="00E76CA4" w:rsidRDefault="009C508E" w:rsidP="0065009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теоретическим основам </w:t>
            </w:r>
            <w:r>
              <w:rPr>
                <w:sz w:val="24"/>
                <w:szCs w:val="24"/>
              </w:rPr>
              <w:t>финансового учета и управленческого учета и финансового управления.</w:t>
            </w:r>
            <w:r w:rsidRPr="00E76CA4">
              <w:rPr>
                <w:sz w:val="24"/>
                <w:szCs w:val="24"/>
              </w:rPr>
              <w:t xml:space="preserve">  </w:t>
            </w:r>
          </w:p>
          <w:p w14:paraId="015AF06A" w14:textId="40CF2BA2" w:rsidR="009C508E" w:rsidRDefault="009C508E" w:rsidP="009C508E">
            <w:pPr>
              <w:spacing w:after="0" w:line="259" w:lineRule="auto"/>
              <w:ind w:left="0" w:firstLine="0"/>
              <w:rPr>
                <w:sz w:val="28"/>
              </w:rPr>
            </w:pPr>
            <w:r w:rsidRPr="00E76CA4">
              <w:rPr>
                <w:sz w:val="24"/>
                <w:szCs w:val="24"/>
              </w:rPr>
              <w:t xml:space="preserve">Подготовка к выполнению и </w:t>
            </w:r>
            <w:r w:rsidR="004845E5">
              <w:rPr>
                <w:sz w:val="24"/>
                <w:szCs w:val="24"/>
              </w:rPr>
              <w:t>написание эссе</w:t>
            </w:r>
          </w:p>
          <w:p w14:paraId="41FA5749" w14:textId="77777777" w:rsidR="009C508E" w:rsidRPr="00E76CA4" w:rsidRDefault="009C508E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C508E" w:rsidRPr="005B3A4C" w14:paraId="1D59B220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B0B5" w14:textId="5DC96C78" w:rsidR="009C508E" w:rsidRPr="00650097" w:rsidRDefault="00650097" w:rsidP="009C508E">
            <w:pPr>
              <w:spacing w:after="18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тема 4. расходы </w:t>
            </w:r>
          </w:p>
          <w:p w14:paraId="7318CAF2" w14:textId="742CC85D" w:rsidR="009C508E" w:rsidRPr="00650097" w:rsidRDefault="00650097" w:rsidP="009C508E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 доходы </w:t>
            </w:r>
          </w:p>
          <w:p w14:paraId="00DB7462" w14:textId="3BD5C6CC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организаций </w:t>
            </w:r>
            <w:r w:rsidRPr="00650097">
              <w:rPr>
                <w:color w:val="FF0000"/>
                <w:sz w:val="24"/>
                <w:szCs w:val="24"/>
              </w:rPr>
              <w:t xml:space="preserve"> </w:t>
            </w:r>
            <w:r w:rsidRPr="006500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FC6C" w14:textId="114DDF14" w:rsidR="00B14FDE" w:rsidRPr="00B14FDE" w:rsidRDefault="00B14FDE" w:rsidP="000E51FF">
            <w:pPr>
              <w:pStyle w:val="a3"/>
              <w:numPr>
                <w:ilvl w:val="0"/>
                <w:numId w:val="31"/>
              </w:numPr>
              <w:spacing w:after="7" w:line="273" w:lineRule="auto"/>
              <w:ind w:right="37"/>
              <w:rPr>
                <w:sz w:val="24"/>
                <w:szCs w:val="24"/>
              </w:rPr>
            </w:pPr>
            <w:r w:rsidRPr="00B14FDE">
              <w:rPr>
                <w:sz w:val="24"/>
                <w:szCs w:val="24"/>
              </w:rPr>
              <w:t xml:space="preserve">Система норм и нормативов в </w:t>
            </w:r>
            <w:r w:rsidR="009C508E" w:rsidRPr="00B14FDE">
              <w:rPr>
                <w:sz w:val="24"/>
                <w:szCs w:val="24"/>
              </w:rPr>
              <w:t>системе бюджетирования.</w:t>
            </w:r>
            <w:r w:rsidR="009C508E" w:rsidRPr="00B14FDE">
              <w:rPr>
                <w:b/>
                <w:i/>
                <w:sz w:val="24"/>
                <w:szCs w:val="24"/>
              </w:rPr>
              <w:t xml:space="preserve"> </w:t>
            </w:r>
          </w:p>
          <w:p w14:paraId="7780DE19" w14:textId="72C9089C" w:rsidR="00B14FDE" w:rsidRPr="00B14FDE" w:rsidRDefault="009C508E" w:rsidP="000E51FF">
            <w:pPr>
              <w:pStyle w:val="a3"/>
              <w:numPr>
                <w:ilvl w:val="0"/>
                <w:numId w:val="31"/>
              </w:numPr>
              <w:spacing w:after="0" w:line="284" w:lineRule="auto"/>
              <w:jc w:val="left"/>
              <w:rPr>
                <w:sz w:val="24"/>
                <w:szCs w:val="24"/>
              </w:rPr>
            </w:pPr>
            <w:r w:rsidRPr="00B14FDE">
              <w:rPr>
                <w:sz w:val="24"/>
                <w:szCs w:val="24"/>
              </w:rPr>
              <w:t xml:space="preserve">Автоматизация финансового и </w:t>
            </w:r>
            <w:r w:rsidRPr="00B14FDE">
              <w:rPr>
                <w:sz w:val="24"/>
                <w:szCs w:val="24"/>
              </w:rPr>
              <w:lastRenderedPageBreak/>
              <w:t xml:space="preserve">управленческого </w:t>
            </w:r>
            <w:r w:rsidR="00B14FDE" w:rsidRPr="00B14FDE">
              <w:rPr>
                <w:sz w:val="24"/>
                <w:szCs w:val="24"/>
              </w:rPr>
              <w:t>учета. Мировая практика</w:t>
            </w:r>
            <w:r w:rsidR="00B14FDE" w:rsidRPr="00B14FDE">
              <w:rPr>
                <w:b/>
                <w:i/>
                <w:sz w:val="24"/>
                <w:szCs w:val="24"/>
              </w:rPr>
              <w:t xml:space="preserve"> </w:t>
            </w:r>
          </w:p>
          <w:p w14:paraId="255ACBD6" w14:textId="25D55554" w:rsidR="009C508E" w:rsidRPr="00B14FDE" w:rsidRDefault="009C508E" w:rsidP="00B14FDE">
            <w:pPr>
              <w:spacing w:after="1" w:line="276" w:lineRule="auto"/>
              <w:ind w:left="360" w:firstLine="0"/>
              <w:jc w:val="left"/>
              <w:rPr>
                <w:sz w:val="28"/>
              </w:rPr>
            </w:pPr>
          </w:p>
          <w:p w14:paraId="7E0C96E2" w14:textId="4D7E0B35" w:rsidR="009C508E" w:rsidRPr="005B3A4C" w:rsidRDefault="009C508E" w:rsidP="00B14FDE">
            <w:pPr>
              <w:spacing w:after="0" w:line="277" w:lineRule="auto"/>
              <w:ind w:right="174"/>
              <w:jc w:val="left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9564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lastRenderedPageBreak/>
              <w:t>Работа с учебной и справочной литературой, нормативно-</w:t>
            </w:r>
          </w:p>
          <w:p w14:paraId="01C019A3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6A140DEB" w14:textId="00BEE726" w:rsidR="00650097" w:rsidRPr="00E76CA4" w:rsidRDefault="009C508E" w:rsidP="0065009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lastRenderedPageBreak/>
              <w:t xml:space="preserve">теоретическим основам финансового учета и управленческого учета и финансового управления.  </w:t>
            </w:r>
          </w:p>
          <w:p w14:paraId="440560A7" w14:textId="1C25DC48" w:rsidR="009C508E" w:rsidRPr="00E76CA4" w:rsidRDefault="009C508E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к выполнению и </w:t>
            </w:r>
            <w:r w:rsidR="004845E5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329CD51A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8236" w14:textId="4D23530D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lastRenderedPageBreak/>
              <w:t xml:space="preserve">тема 5.  </w:t>
            </w:r>
          </w:p>
          <w:p w14:paraId="6FDE459B" w14:textId="35ADB763" w:rsidR="009C508E" w:rsidRPr="00650097" w:rsidRDefault="00650097" w:rsidP="009C508E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формирование </w:t>
            </w:r>
          </w:p>
          <w:p w14:paraId="3D212C0B" w14:textId="7EFBCF45" w:rsidR="009C508E" w:rsidRPr="00650097" w:rsidRDefault="00650097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 </w:t>
            </w:r>
          </w:p>
          <w:p w14:paraId="3CA368A7" w14:textId="1338492B" w:rsidR="009C508E" w:rsidRPr="00650097" w:rsidRDefault="00650097" w:rsidP="009C508E">
            <w:pPr>
              <w:spacing w:after="2" w:line="278" w:lineRule="auto"/>
              <w:ind w:left="0" w:right="22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использование прибыли </w:t>
            </w:r>
          </w:p>
          <w:p w14:paraId="3136026C" w14:textId="3574A80D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организаций</w:t>
            </w:r>
            <w:r w:rsidRPr="006500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1E3" w14:textId="77777777" w:rsidR="009C508E" w:rsidRPr="005B3A4C" w:rsidRDefault="009C508E" w:rsidP="000E51FF">
            <w:pPr>
              <w:numPr>
                <w:ilvl w:val="0"/>
                <w:numId w:val="13"/>
              </w:numPr>
              <w:spacing w:after="0" w:line="277" w:lineRule="auto"/>
              <w:ind w:right="276"/>
              <w:rPr>
                <w:sz w:val="28"/>
              </w:rPr>
            </w:pPr>
            <w:r w:rsidRPr="005B3A4C">
              <w:rPr>
                <w:sz w:val="24"/>
              </w:rPr>
              <w:t xml:space="preserve">Что такое валовая прибыль и чистая прибыль гостиничной организации? </w:t>
            </w:r>
          </w:p>
          <w:p w14:paraId="0007B896" w14:textId="5D20BC40" w:rsidR="009C508E" w:rsidRPr="009C508E" w:rsidRDefault="009C508E" w:rsidP="000E51FF">
            <w:pPr>
              <w:pStyle w:val="a3"/>
              <w:numPr>
                <w:ilvl w:val="0"/>
                <w:numId w:val="13"/>
              </w:numPr>
              <w:spacing w:after="0" w:line="277" w:lineRule="auto"/>
              <w:ind w:right="174"/>
              <w:rPr>
                <w:sz w:val="24"/>
              </w:rPr>
            </w:pPr>
            <w:r w:rsidRPr="009C508E">
              <w:rPr>
                <w:sz w:val="24"/>
              </w:rPr>
              <w:t>Отчет о прибылях и убытках гостиничной организации</w:t>
            </w:r>
            <w:r w:rsidR="00B14FDE">
              <w:rPr>
                <w:sz w:val="24"/>
              </w:rPr>
              <w:t>.</w:t>
            </w:r>
            <w:r w:rsidRPr="009C508E">
              <w:rPr>
                <w:sz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23F2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AD7DA13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</w:t>
            </w:r>
          </w:p>
          <w:p w14:paraId="35D5D89B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докладов по </w:t>
            </w:r>
          </w:p>
          <w:p w14:paraId="4CD61408" w14:textId="1FCD6B79" w:rsidR="00650097" w:rsidRPr="00E76CA4" w:rsidRDefault="009C508E" w:rsidP="0065009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</w:t>
            </w:r>
          </w:p>
          <w:p w14:paraId="434113AE" w14:textId="125AFF69" w:rsidR="009C508E" w:rsidRPr="00E76CA4" w:rsidRDefault="009C508E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к выполнению и </w:t>
            </w:r>
            <w:r w:rsidR="004845E5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0BD2BA0C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69C5" w14:textId="12C385FA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тема 6. </w:t>
            </w:r>
          </w:p>
          <w:p w14:paraId="585E6276" w14:textId="420A98B3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финансовое </w:t>
            </w:r>
          </w:p>
          <w:p w14:paraId="37F4360A" w14:textId="6F727849" w:rsidR="009C508E" w:rsidRPr="00650097" w:rsidRDefault="00650097" w:rsidP="009C508E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планирование </w:t>
            </w:r>
          </w:p>
          <w:p w14:paraId="2EC9EA10" w14:textId="09974E1E" w:rsidR="009C508E" w:rsidRPr="00650097" w:rsidRDefault="00650097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и </w:t>
            </w:r>
          </w:p>
          <w:p w14:paraId="132525C8" w14:textId="6A990E85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прогнозирование в </w:t>
            </w:r>
          </w:p>
          <w:p w14:paraId="235B504B" w14:textId="7C77594A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84AB" w14:textId="4EB9D806" w:rsidR="009C508E" w:rsidRPr="00B14FDE" w:rsidRDefault="009C508E" w:rsidP="000E51FF">
            <w:pPr>
              <w:pStyle w:val="a3"/>
              <w:numPr>
                <w:ilvl w:val="0"/>
                <w:numId w:val="27"/>
              </w:numPr>
              <w:spacing w:after="0" w:line="281" w:lineRule="auto"/>
              <w:ind w:right="414"/>
              <w:rPr>
                <w:sz w:val="24"/>
                <w:szCs w:val="24"/>
              </w:rPr>
            </w:pPr>
            <w:r w:rsidRPr="00B14FDE">
              <w:rPr>
                <w:sz w:val="24"/>
                <w:szCs w:val="24"/>
              </w:rPr>
              <w:t xml:space="preserve">Типы бюджетов. </w:t>
            </w:r>
          </w:p>
          <w:p w14:paraId="76F2706E" w14:textId="2A2A09C9" w:rsidR="009C508E" w:rsidRPr="00B14FDE" w:rsidRDefault="009C508E" w:rsidP="000E51FF">
            <w:pPr>
              <w:pStyle w:val="a3"/>
              <w:numPr>
                <w:ilvl w:val="0"/>
                <w:numId w:val="27"/>
              </w:numPr>
              <w:spacing w:after="0" w:line="280" w:lineRule="auto"/>
              <w:rPr>
                <w:sz w:val="24"/>
                <w:szCs w:val="24"/>
              </w:rPr>
            </w:pPr>
            <w:r w:rsidRPr="00B14FDE">
              <w:rPr>
                <w:sz w:val="24"/>
                <w:szCs w:val="24"/>
              </w:rPr>
              <w:t xml:space="preserve">Особенности отличия стратегических </w:t>
            </w:r>
            <w:r w:rsidRPr="00B14FDE">
              <w:rPr>
                <w:sz w:val="24"/>
                <w:szCs w:val="24"/>
              </w:rPr>
              <w:tab/>
              <w:t xml:space="preserve">и операционных бюджетов. </w:t>
            </w:r>
          </w:p>
          <w:p w14:paraId="4DD023C5" w14:textId="39A8409A" w:rsidR="009C508E" w:rsidRPr="009C508E" w:rsidRDefault="009C508E" w:rsidP="000E51FF">
            <w:pPr>
              <w:pStyle w:val="a3"/>
              <w:numPr>
                <w:ilvl w:val="0"/>
                <w:numId w:val="27"/>
              </w:numPr>
              <w:spacing w:after="0" w:line="280" w:lineRule="auto"/>
              <w:rPr>
                <w:sz w:val="28"/>
              </w:rPr>
            </w:pPr>
            <w:r w:rsidRPr="00B14FDE">
              <w:rPr>
                <w:sz w:val="24"/>
                <w:szCs w:val="24"/>
              </w:rPr>
              <w:t>Бюджетное управление – основные принципы</w:t>
            </w:r>
            <w:r w:rsidRPr="009C508E">
              <w:rPr>
                <w:sz w:val="24"/>
              </w:rPr>
              <w:t xml:space="preserve">. </w:t>
            </w:r>
          </w:p>
          <w:p w14:paraId="012414A8" w14:textId="77777777" w:rsidR="009C508E" w:rsidRPr="005B3A4C" w:rsidRDefault="009C508E" w:rsidP="009C508E">
            <w:pPr>
              <w:spacing w:after="0" w:line="277" w:lineRule="auto"/>
              <w:ind w:right="174"/>
              <w:jc w:val="left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277D" w14:textId="77777777" w:rsidR="009C508E" w:rsidRPr="00E76CA4" w:rsidRDefault="009C508E" w:rsidP="009C508E">
            <w:pPr>
              <w:spacing w:after="0" w:line="259" w:lineRule="auto"/>
              <w:ind w:left="0" w:right="144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56CC7F8" w14:textId="77777777" w:rsidR="009C508E" w:rsidRDefault="009C508E" w:rsidP="009C508E">
            <w:pPr>
              <w:spacing w:after="0" w:line="259" w:lineRule="auto"/>
              <w:ind w:left="0" w:right="144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</w:t>
            </w:r>
          </w:p>
          <w:p w14:paraId="59403B9A" w14:textId="77777777" w:rsidR="009C508E" w:rsidRPr="00E76CA4" w:rsidRDefault="009C508E" w:rsidP="009C508E">
            <w:pPr>
              <w:spacing w:after="0" w:line="259" w:lineRule="auto"/>
              <w:ind w:left="0" w:right="144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докладов по </w:t>
            </w:r>
          </w:p>
          <w:p w14:paraId="1A08E5FD" w14:textId="5CBED61E" w:rsidR="00650097" w:rsidRPr="00E76CA4" w:rsidRDefault="009C508E" w:rsidP="0065009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</w:t>
            </w:r>
          </w:p>
          <w:p w14:paraId="6039287A" w14:textId="761FBBB5" w:rsidR="009C508E" w:rsidRPr="00E76CA4" w:rsidRDefault="009C508E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к выполнению и </w:t>
            </w:r>
            <w:r w:rsidR="004845E5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62295792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41BC" w14:textId="4CFE3FE6" w:rsidR="009C508E" w:rsidRPr="00650097" w:rsidRDefault="00650097" w:rsidP="009C508E">
            <w:pPr>
              <w:tabs>
                <w:tab w:val="center" w:pos="1014"/>
                <w:tab w:val="right" w:pos="1902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50097">
              <w:rPr>
                <w:b/>
                <w:sz w:val="24"/>
                <w:szCs w:val="24"/>
              </w:rPr>
              <w:t xml:space="preserve">7 </w:t>
            </w:r>
          </w:p>
          <w:p w14:paraId="422DA9F4" w14:textId="4E25C220" w:rsidR="009C508E" w:rsidRPr="00650097" w:rsidRDefault="00650097" w:rsidP="009C508E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сущность, </w:t>
            </w:r>
          </w:p>
          <w:p w14:paraId="6CDDDB9E" w14:textId="0974A371" w:rsidR="009C508E" w:rsidRPr="00650097" w:rsidRDefault="00650097" w:rsidP="009C508E">
            <w:pPr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содержание, и </w:t>
            </w:r>
          </w:p>
          <w:p w14:paraId="0E7E45BD" w14:textId="7EA87B0F" w:rsidR="009C508E" w:rsidRPr="00650097" w:rsidRDefault="00650097" w:rsidP="00DD722F">
            <w:pPr>
              <w:spacing w:after="37" w:line="237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назначение бюджетирование </w:t>
            </w:r>
            <w:r w:rsidRPr="00650097">
              <w:rPr>
                <w:b/>
                <w:sz w:val="24"/>
                <w:szCs w:val="24"/>
              </w:rPr>
              <w:tab/>
              <w:t xml:space="preserve">и </w:t>
            </w:r>
          </w:p>
          <w:p w14:paraId="1D4621DA" w14:textId="5A82C670" w:rsidR="009C508E" w:rsidRPr="00650097" w:rsidRDefault="00650097" w:rsidP="009C508E">
            <w:pPr>
              <w:spacing w:after="234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управленческого учета</w:t>
            </w:r>
            <w:r w:rsidRPr="00650097">
              <w:rPr>
                <w:sz w:val="24"/>
                <w:szCs w:val="24"/>
              </w:rPr>
              <w:t xml:space="preserve"> </w:t>
            </w:r>
          </w:p>
          <w:p w14:paraId="235435C9" w14:textId="3330CCAE" w:rsidR="009C508E" w:rsidRPr="00650097" w:rsidRDefault="00650097" w:rsidP="009C508E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FCED" w14:textId="79B4F737" w:rsidR="00B14FDE" w:rsidRPr="00B14FDE" w:rsidRDefault="009C508E" w:rsidP="000E51FF">
            <w:pPr>
              <w:pStyle w:val="a3"/>
              <w:numPr>
                <w:ilvl w:val="0"/>
                <w:numId w:val="32"/>
              </w:numPr>
              <w:spacing w:after="0" w:line="278" w:lineRule="auto"/>
              <w:ind w:right="45"/>
              <w:rPr>
                <w:sz w:val="28"/>
              </w:rPr>
            </w:pPr>
            <w:r w:rsidRPr="00B14FDE">
              <w:rPr>
                <w:sz w:val="24"/>
              </w:rPr>
              <w:t xml:space="preserve">Проблемы взаимодействия </w:t>
            </w:r>
            <w:r w:rsidR="00B14FDE" w:rsidRPr="00B14FDE">
              <w:rPr>
                <w:sz w:val="24"/>
              </w:rPr>
              <w:t xml:space="preserve">(согласования) финансового и управленческого учета. </w:t>
            </w:r>
          </w:p>
          <w:p w14:paraId="28B13C83" w14:textId="77777777" w:rsidR="00B14FDE" w:rsidRPr="00B14FDE" w:rsidRDefault="009C508E" w:rsidP="000E51FF">
            <w:pPr>
              <w:pStyle w:val="a3"/>
              <w:numPr>
                <w:ilvl w:val="0"/>
                <w:numId w:val="32"/>
              </w:numPr>
              <w:spacing w:after="0" w:line="280" w:lineRule="auto"/>
              <w:rPr>
                <w:sz w:val="28"/>
              </w:rPr>
            </w:pPr>
            <w:r w:rsidRPr="00B14FDE">
              <w:rPr>
                <w:sz w:val="24"/>
              </w:rPr>
              <w:t xml:space="preserve">Функция годового </w:t>
            </w:r>
            <w:r w:rsidRPr="00B14FDE">
              <w:rPr>
                <w:sz w:val="24"/>
              </w:rPr>
              <w:tab/>
              <w:t xml:space="preserve">бюджета </w:t>
            </w:r>
            <w:r w:rsidR="00B14FDE" w:rsidRPr="00B14FDE">
              <w:rPr>
                <w:sz w:val="24"/>
              </w:rPr>
              <w:t xml:space="preserve">гостиничного предприятия. </w:t>
            </w:r>
          </w:p>
          <w:p w14:paraId="70A03523" w14:textId="63156CAA" w:rsidR="009C508E" w:rsidRPr="00B14FDE" w:rsidRDefault="009C508E" w:rsidP="000E51FF">
            <w:pPr>
              <w:pStyle w:val="a3"/>
              <w:numPr>
                <w:ilvl w:val="0"/>
                <w:numId w:val="32"/>
              </w:numPr>
              <w:spacing w:after="18" w:line="259" w:lineRule="auto"/>
              <w:rPr>
                <w:sz w:val="28"/>
              </w:rPr>
            </w:pPr>
            <w:r w:rsidRPr="00B14FDE">
              <w:rPr>
                <w:sz w:val="24"/>
              </w:rPr>
              <w:t xml:space="preserve">Роль финансового </w:t>
            </w:r>
            <w:r w:rsidR="00B14FDE" w:rsidRPr="00B14FDE">
              <w:rPr>
                <w:sz w:val="24"/>
              </w:rPr>
              <w:t xml:space="preserve">работника в разработке контрольных цифр бюджета.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5EA5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3388CEC3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2270DB1E" w14:textId="77777777" w:rsidR="009C508E" w:rsidRPr="00E76CA4" w:rsidRDefault="009C508E" w:rsidP="009C50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теоретическим основам </w:t>
            </w:r>
            <w:r>
              <w:rPr>
                <w:sz w:val="24"/>
                <w:szCs w:val="24"/>
              </w:rPr>
              <w:t>финансового учета и управленческого учета и финансового управления.</w:t>
            </w:r>
            <w:r w:rsidRPr="00E76CA4">
              <w:rPr>
                <w:sz w:val="24"/>
                <w:szCs w:val="24"/>
              </w:rPr>
              <w:t xml:space="preserve">  </w:t>
            </w:r>
          </w:p>
          <w:p w14:paraId="4D2366BE" w14:textId="29C311B9" w:rsidR="009C508E" w:rsidRPr="00E76CA4" w:rsidRDefault="009C508E" w:rsidP="009C50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к выполнению и </w:t>
            </w:r>
            <w:r w:rsidR="004845E5">
              <w:rPr>
                <w:sz w:val="24"/>
                <w:szCs w:val="24"/>
              </w:rPr>
              <w:t>написание эссе</w:t>
            </w:r>
          </w:p>
        </w:tc>
      </w:tr>
      <w:tr w:rsidR="00022097" w:rsidRPr="005B3A4C" w14:paraId="78CB591F" w14:textId="77777777" w:rsidTr="0002209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D0E8" w14:textId="77777777" w:rsidR="00022097" w:rsidRPr="00650097" w:rsidRDefault="00022097" w:rsidP="00022097">
            <w:pPr>
              <w:tabs>
                <w:tab w:val="center" w:pos="1024"/>
                <w:tab w:val="right" w:pos="1902"/>
              </w:tabs>
              <w:spacing w:after="136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</w:t>
            </w:r>
            <w:r w:rsidRPr="00650097">
              <w:rPr>
                <w:b/>
                <w:sz w:val="24"/>
                <w:szCs w:val="24"/>
              </w:rPr>
              <w:t xml:space="preserve">8. </w:t>
            </w:r>
          </w:p>
          <w:p w14:paraId="54341AB7" w14:textId="77777777" w:rsidR="00022097" w:rsidRPr="00650097" w:rsidRDefault="00022097" w:rsidP="00022097">
            <w:pPr>
              <w:spacing w:after="9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особенности </w:t>
            </w:r>
          </w:p>
          <w:p w14:paraId="6DF1AE6D" w14:textId="77777777" w:rsidR="00022097" w:rsidRPr="00650097" w:rsidRDefault="00022097" w:rsidP="00022097">
            <w:pPr>
              <w:spacing w:after="1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бюджетирования и </w:t>
            </w:r>
          </w:p>
          <w:p w14:paraId="6BBD8488" w14:textId="77777777" w:rsidR="00022097" w:rsidRPr="00650097" w:rsidRDefault="00022097" w:rsidP="00022097">
            <w:pPr>
              <w:spacing w:after="13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управленческого учета </w:t>
            </w:r>
            <w:r w:rsidRPr="00650097">
              <w:rPr>
                <w:b/>
                <w:sz w:val="24"/>
                <w:szCs w:val="24"/>
              </w:rPr>
              <w:tab/>
              <w:t xml:space="preserve">в </w:t>
            </w:r>
          </w:p>
          <w:p w14:paraId="609235D6" w14:textId="77777777" w:rsidR="00022097" w:rsidRPr="00650097" w:rsidRDefault="00022097" w:rsidP="00022097">
            <w:pPr>
              <w:spacing w:after="1" w:line="398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гостиничной индустрии. </w:t>
            </w:r>
          </w:p>
          <w:p w14:paraId="64284A40" w14:textId="77777777" w:rsidR="00022097" w:rsidRPr="00650097" w:rsidRDefault="00022097" w:rsidP="00022097">
            <w:pPr>
              <w:spacing w:after="13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бюджетный </w:t>
            </w:r>
          </w:p>
          <w:p w14:paraId="78B56E96" w14:textId="77777777" w:rsidR="00022097" w:rsidRPr="00650097" w:rsidRDefault="00022097" w:rsidP="00022097">
            <w:pPr>
              <w:spacing w:after="8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 xml:space="preserve">контроль </w:t>
            </w:r>
          </w:p>
          <w:p w14:paraId="66B87A48" w14:textId="77777777" w:rsidR="00022097" w:rsidRDefault="00022097" w:rsidP="009C508E">
            <w:pPr>
              <w:tabs>
                <w:tab w:val="center" w:pos="1014"/>
                <w:tab w:val="right" w:pos="1902"/>
              </w:tabs>
              <w:spacing w:after="25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B054" w14:textId="77777777" w:rsidR="00022097" w:rsidRPr="005B3A4C" w:rsidRDefault="00022097" w:rsidP="00022097">
            <w:pPr>
              <w:numPr>
                <w:ilvl w:val="0"/>
                <w:numId w:val="14"/>
              </w:numPr>
              <w:spacing w:after="5" w:line="279" w:lineRule="auto"/>
              <w:ind w:right="414"/>
              <w:jc w:val="left"/>
              <w:rPr>
                <w:sz w:val="28"/>
              </w:rPr>
            </w:pPr>
            <w:r w:rsidRPr="005B3A4C">
              <w:rPr>
                <w:sz w:val="24"/>
              </w:rPr>
              <w:t xml:space="preserve">Центры доходов </w:t>
            </w:r>
            <w:r w:rsidRPr="005B3A4C">
              <w:rPr>
                <w:sz w:val="24"/>
              </w:rPr>
              <w:tab/>
              <w:t xml:space="preserve">и </w:t>
            </w:r>
            <w:r w:rsidRPr="005B3A4C">
              <w:rPr>
                <w:sz w:val="24"/>
              </w:rPr>
              <w:tab/>
              <w:t xml:space="preserve">центры </w:t>
            </w:r>
          </w:p>
          <w:p w14:paraId="15EA5B6A" w14:textId="77777777" w:rsidR="00022097" w:rsidRPr="005B3A4C" w:rsidRDefault="00022097" w:rsidP="00022097">
            <w:pPr>
              <w:spacing w:line="259" w:lineRule="auto"/>
              <w:ind w:left="0" w:firstLine="0"/>
              <w:jc w:val="left"/>
              <w:rPr>
                <w:sz w:val="28"/>
              </w:rPr>
            </w:pPr>
            <w:r w:rsidRPr="005B3A4C">
              <w:rPr>
                <w:sz w:val="24"/>
              </w:rPr>
              <w:t xml:space="preserve">затрат в гостиницах </w:t>
            </w:r>
          </w:p>
          <w:p w14:paraId="5AC19D44" w14:textId="77777777" w:rsidR="00022097" w:rsidRPr="005B3A4C" w:rsidRDefault="00022097" w:rsidP="00022097">
            <w:pPr>
              <w:numPr>
                <w:ilvl w:val="0"/>
                <w:numId w:val="14"/>
              </w:numPr>
              <w:spacing w:after="0" w:line="279" w:lineRule="auto"/>
              <w:ind w:right="414"/>
              <w:jc w:val="left"/>
              <w:rPr>
                <w:sz w:val="28"/>
              </w:rPr>
            </w:pPr>
            <w:r w:rsidRPr="005B3A4C">
              <w:rPr>
                <w:sz w:val="24"/>
              </w:rPr>
              <w:t xml:space="preserve">Виды гостиничных услуг и алгоритм </w:t>
            </w:r>
          </w:p>
          <w:p w14:paraId="50BB168A" w14:textId="77777777" w:rsidR="00022097" w:rsidRPr="005B3A4C" w:rsidRDefault="00022097" w:rsidP="00022097">
            <w:pPr>
              <w:spacing w:after="0" w:line="274" w:lineRule="auto"/>
              <w:ind w:left="0" w:right="57" w:firstLine="0"/>
              <w:rPr>
                <w:sz w:val="28"/>
              </w:rPr>
            </w:pPr>
            <w:r w:rsidRPr="005B3A4C">
              <w:rPr>
                <w:sz w:val="24"/>
              </w:rPr>
              <w:t xml:space="preserve">планирования доходов и расходов по каждой из них. </w:t>
            </w:r>
          </w:p>
          <w:p w14:paraId="4E3800EF" w14:textId="77777777" w:rsidR="00022097" w:rsidRPr="00022097" w:rsidRDefault="00022097" w:rsidP="00022097">
            <w:pPr>
              <w:spacing w:after="0" w:line="278" w:lineRule="auto"/>
              <w:ind w:left="0" w:right="45" w:firstLine="0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2E08" w14:textId="77777777" w:rsidR="00022097" w:rsidRPr="00E76CA4" w:rsidRDefault="00022097" w:rsidP="0002209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0D09B56" w14:textId="77777777" w:rsidR="00022097" w:rsidRPr="00E76CA4" w:rsidRDefault="00022097" w:rsidP="0002209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7DE3EF15" w14:textId="63AF8DD4" w:rsidR="00022097" w:rsidRPr="00E76CA4" w:rsidRDefault="00022097" w:rsidP="0002209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теоретическим основам </w:t>
            </w:r>
            <w:r>
              <w:rPr>
                <w:sz w:val="24"/>
                <w:szCs w:val="24"/>
              </w:rPr>
              <w:t>финансового учета и управленческого учета и финансового управления.</w:t>
            </w:r>
            <w:r w:rsidRPr="00E76CA4">
              <w:rPr>
                <w:sz w:val="24"/>
                <w:szCs w:val="24"/>
              </w:rPr>
              <w:t xml:space="preserve">  </w:t>
            </w:r>
          </w:p>
          <w:p w14:paraId="5588B66D" w14:textId="2C57E55A" w:rsidR="00022097" w:rsidRPr="00E76CA4" w:rsidRDefault="00022097" w:rsidP="0002209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76CA4">
              <w:rPr>
                <w:sz w:val="24"/>
                <w:szCs w:val="24"/>
              </w:rPr>
              <w:t xml:space="preserve">Подготовка к выполнению и </w:t>
            </w:r>
            <w:r>
              <w:rPr>
                <w:sz w:val="24"/>
                <w:szCs w:val="24"/>
              </w:rPr>
              <w:t>написание эссе</w:t>
            </w:r>
          </w:p>
        </w:tc>
      </w:tr>
    </w:tbl>
    <w:p w14:paraId="07050B8A" w14:textId="77777777" w:rsidR="005B3A4C" w:rsidRPr="005B3A4C" w:rsidRDefault="005B3A4C" w:rsidP="005B3A4C">
      <w:pPr>
        <w:spacing w:after="0" w:line="259" w:lineRule="auto"/>
        <w:ind w:left="-1517" w:right="1198" w:firstLine="0"/>
        <w:jc w:val="left"/>
        <w:rPr>
          <w:sz w:val="28"/>
        </w:rPr>
      </w:pPr>
    </w:p>
    <w:p w14:paraId="0B4B230B" w14:textId="77777777" w:rsidR="005B3A4C" w:rsidRDefault="005B3A4C">
      <w:pPr>
        <w:spacing w:after="0" w:line="259" w:lineRule="auto"/>
        <w:ind w:left="10" w:right="142"/>
        <w:jc w:val="right"/>
      </w:pPr>
    </w:p>
    <w:p w14:paraId="17B1B91F" w14:textId="51ADF849" w:rsidR="00733D7E" w:rsidRDefault="000B3E88">
      <w:pPr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>контролю (согласно таблице 2)</w:t>
      </w:r>
      <w:r>
        <w:t xml:space="preserve"> </w:t>
      </w:r>
    </w:p>
    <w:p w14:paraId="170D1AA7" w14:textId="25F21996" w:rsidR="00C874EC" w:rsidRPr="005F71E6" w:rsidRDefault="00C874EC" w:rsidP="00C874EC">
      <w:pPr>
        <w:pStyle w:val="a3"/>
        <w:spacing w:after="200" w:line="276" w:lineRule="auto"/>
        <w:ind w:left="916" w:firstLine="0"/>
        <w:rPr>
          <w:color w:val="auto"/>
          <w:sz w:val="28"/>
          <w:szCs w:val="28"/>
        </w:rPr>
      </w:pPr>
      <w:bookmarkStart w:id="5" w:name="_Hlk134559573"/>
      <w:r w:rsidRPr="00D77F00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 w:rsidRPr="005F71E6">
        <w:rPr>
          <w:color w:val="auto"/>
          <w:sz w:val="28"/>
          <w:szCs w:val="28"/>
        </w:rPr>
        <w:t>выполнение студентом предложенных кейсов; напи</w:t>
      </w:r>
      <w:r w:rsidR="005F71E6">
        <w:rPr>
          <w:color w:val="auto"/>
          <w:sz w:val="28"/>
          <w:szCs w:val="28"/>
        </w:rPr>
        <w:t>с</w:t>
      </w:r>
      <w:r w:rsidRPr="005F71E6">
        <w:rPr>
          <w:color w:val="auto"/>
          <w:sz w:val="28"/>
          <w:szCs w:val="28"/>
        </w:rPr>
        <w:t>ание эссе.</w:t>
      </w:r>
    </w:p>
    <w:p w14:paraId="6CC42792" w14:textId="12E2A280" w:rsidR="00C874EC" w:rsidRPr="005F71E6" w:rsidRDefault="00C874EC" w:rsidP="00C874EC">
      <w:pPr>
        <w:pStyle w:val="a3"/>
        <w:spacing w:after="200" w:line="276" w:lineRule="auto"/>
        <w:ind w:left="916" w:firstLine="0"/>
        <w:rPr>
          <w:color w:val="auto"/>
          <w:sz w:val="28"/>
          <w:szCs w:val="28"/>
        </w:rPr>
      </w:pPr>
      <w:r w:rsidRPr="005F71E6">
        <w:rPr>
          <w:color w:val="auto"/>
          <w:sz w:val="28"/>
          <w:szCs w:val="28"/>
        </w:rPr>
        <w:t>Промежуточный контроль проводится в форме   Экзамена  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4368C115" w14:textId="278528E3" w:rsidR="00590FB5" w:rsidRPr="005F71E6" w:rsidRDefault="00590FB5" w:rsidP="00C874EC">
      <w:pPr>
        <w:ind w:left="-1" w:firstLine="709"/>
        <w:rPr>
          <w:color w:val="auto"/>
          <w:sz w:val="28"/>
          <w:szCs w:val="28"/>
        </w:rPr>
      </w:pP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645"/>
        <w:gridCol w:w="3920"/>
      </w:tblGrid>
      <w:tr w:rsidR="005F71E6" w:rsidRPr="005F71E6" w14:paraId="71344549" w14:textId="77777777" w:rsidTr="00C874EC">
        <w:tc>
          <w:tcPr>
            <w:tcW w:w="790" w:type="dxa"/>
          </w:tcPr>
          <w:p w14:paraId="36DFD241" w14:textId="77777777" w:rsidR="00590FB5" w:rsidRPr="005F71E6" w:rsidRDefault="00590FB5" w:rsidP="00A11287">
            <w:pPr>
              <w:ind w:left="-567"/>
              <w:jc w:val="center"/>
              <w:rPr>
                <w:b/>
                <w:color w:val="auto"/>
                <w:sz w:val="24"/>
              </w:rPr>
            </w:pPr>
            <w:r w:rsidRPr="005F71E6">
              <w:rPr>
                <w:b/>
                <w:color w:val="auto"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4391D384" w14:textId="77777777" w:rsidR="00590FB5" w:rsidRPr="005F71E6" w:rsidRDefault="00590FB5" w:rsidP="00C874EC">
            <w:pPr>
              <w:jc w:val="left"/>
              <w:rPr>
                <w:b/>
                <w:color w:val="auto"/>
                <w:sz w:val="24"/>
              </w:rPr>
            </w:pPr>
            <w:r w:rsidRPr="005F71E6">
              <w:rPr>
                <w:b/>
                <w:color w:val="auto"/>
                <w:sz w:val="24"/>
              </w:rPr>
              <w:t>Вид отчетности</w:t>
            </w:r>
          </w:p>
        </w:tc>
        <w:tc>
          <w:tcPr>
            <w:tcW w:w="3920" w:type="dxa"/>
          </w:tcPr>
          <w:p w14:paraId="4C6C48DE" w14:textId="77777777" w:rsidR="00590FB5" w:rsidRPr="005F71E6" w:rsidRDefault="00590FB5" w:rsidP="00A11287">
            <w:pPr>
              <w:ind w:left="-567"/>
              <w:jc w:val="center"/>
              <w:rPr>
                <w:b/>
                <w:color w:val="auto"/>
                <w:sz w:val="24"/>
              </w:rPr>
            </w:pPr>
            <w:r w:rsidRPr="005F71E6">
              <w:rPr>
                <w:b/>
                <w:color w:val="auto"/>
                <w:sz w:val="24"/>
              </w:rPr>
              <w:t>Баллы</w:t>
            </w:r>
          </w:p>
        </w:tc>
      </w:tr>
      <w:tr w:rsidR="005F71E6" w:rsidRPr="005F71E6" w14:paraId="4D006392" w14:textId="77777777" w:rsidTr="00C874EC">
        <w:tc>
          <w:tcPr>
            <w:tcW w:w="790" w:type="dxa"/>
          </w:tcPr>
          <w:p w14:paraId="7D52FD26" w14:textId="77777777" w:rsidR="00590FB5" w:rsidRPr="005F71E6" w:rsidRDefault="00590FB5" w:rsidP="00A11287">
            <w:pPr>
              <w:ind w:left="30"/>
              <w:rPr>
                <w:color w:val="auto"/>
                <w:sz w:val="24"/>
              </w:rPr>
            </w:pPr>
            <w:r w:rsidRPr="005F71E6">
              <w:rPr>
                <w:color w:val="auto"/>
                <w:sz w:val="24"/>
              </w:rPr>
              <w:t>1.</w:t>
            </w:r>
          </w:p>
        </w:tc>
        <w:tc>
          <w:tcPr>
            <w:tcW w:w="4645" w:type="dxa"/>
          </w:tcPr>
          <w:p w14:paraId="73C68FEA" w14:textId="77777777" w:rsidR="00590FB5" w:rsidRPr="005F71E6" w:rsidRDefault="00590FB5" w:rsidP="00C874EC">
            <w:pPr>
              <w:jc w:val="left"/>
              <w:rPr>
                <w:color w:val="auto"/>
                <w:sz w:val="24"/>
              </w:rPr>
            </w:pPr>
            <w:r w:rsidRPr="005F71E6">
              <w:rPr>
                <w:color w:val="auto"/>
                <w:sz w:val="24"/>
              </w:rPr>
              <w:t>Работа в модуле</w:t>
            </w:r>
          </w:p>
        </w:tc>
        <w:tc>
          <w:tcPr>
            <w:tcW w:w="3920" w:type="dxa"/>
          </w:tcPr>
          <w:p w14:paraId="238C009E" w14:textId="77777777" w:rsidR="00590FB5" w:rsidRPr="005F71E6" w:rsidRDefault="00590FB5" w:rsidP="00A11287">
            <w:pPr>
              <w:ind w:left="-567"/>
              <w:jc w:val="center"/>
              <w:rPr>
                <w:color w:val="auto"/>
                <w:sz w:val="24"/>
              </w:rPr>
            </w:pPr>
            <w:r w:rsidRPr="005F71E6">
              <w:rPr>
                <w:color w:val="auto"/>
                <w:sz w:val="24"/>
              </w:rPr>
              <w:t>40</w:t>
            </w:r>
          </w:p>
        </w:tc>
      </w:tr>
      <w:tr w:rsidR="005F71E6" w:rsidRPr="005F71E6" w14:paraId="1F3BCEDC" w14:textId="77777777" w:rsidTr="00C874EC">
        <w:trPr>
          <w:trHeight w:val="256"/>
        </w:trPr>
        <w:tc>
          <w:tcPr>
            <w:tcW w:w="790" w:type="dxa"/>
          </w:tcPr>
          <w:p w14:paraId="22F8BE65" w14:textId="77777777" w:rsidR="00590FB5" w:rsidRPr="005F71E6" w:rsidRDefault="00590FB5" w:rsidP="00A11287">
            <w:pPr>
              <w:ind w:left="30"/>
              <w:rPr>
                <w:color w:val="auto"/>
                <w:sz w:val="24"/>
              </w:rPr>
            </w:pPr>
            <w:r w:rsidRPr="005F71E6">
              <w:rPr>
                <w:color w:val="auto"/>
                <w:sz w:val="24"/>
              </w:rPr>
              <w:t>2.</w:t>
            </w:r>
          </w:p>
        </w:tc>
        <w:tc>
          <w:tcPr>
            <w:tcW w:w="4645" w:type="dxa"/>
          </w:tcPr>
          <w:p w14:paraId="3BACE0D0" w14:textId="77777777" w:rsidR="00590FB5" w:rsidRPr="005F71E6" w:rsidRDefault="00590FB5" w:rsidP="00C874EC">
            <w:pPr>
              <w:jc w:val="left"/>
              <w:rPr>
                <w:color w:val="auto"/>
                <w:sz w:val="24"/>
                <w:lang w:val="en-US"/>
              </w:rPr>
            </w:pPr>
            <w:r w:rsidRPr="005F71E6">
              <w:rPr>
                <w:color w:val="auto"/>
                <w:sz w:val="24"/>
              </w:rPr>
              <w:t>Экзамен</w:t>
            </w:r>
          </w:p>
        </w:tc>
        <w:tc>
          <w:tcPr>
            <w:tcW w:w="3920" w:type="dxa"/>
          </w:tcPr>
          <w:p w14:paraId="72396746" w14:textId="77777777" w:rsidR="00590FB5" w:rsidRPr="005F71E6" w:rsidRDefault="00590FB5" w:rsidP="00A11287">
            <w:pPr>
              <w:ind w:left="-567"/>
              <w:jc w:val="center"/>
              <w:rPr>
                <w:color w:val="auto"/>
                <w:sz w:val="24"/>
              </w:rPr>
            </w:pPr>
            <w:r w:rsidRPr="005F71E6">
              <w:rPr>
                <w:color w:val="auto"/>
                <w:sz w:val="24"/>
              </w:rPr>
              <w:t>60</w:t>
            </w:r>
          </w:p>
        </w:tc>
      </w:tr>
      <w:tr w:rsidR="00590FB5" w:rsidRPr="00E041A0" w14:paraId="6B415239" w14:textId="77777777" w:rsidTr="00C874EC">
        <w:tc>
          <w:tcPr>
            <w:tcW w:w="790" w:type="dxa"/>
          </w:tcPr>
          <w:p w14:paraId="547B8D16" w14:textId="77777777" w:rsidR="00590FB5" w:rsidRPr="00D77F00" w:rsidRDefault="00590FB5" w:rsidP="00A11287">
            <w:pPr>
              <w:ind w:left="30"/>
              <w:rPr>
                <w:sz w:val="24"/>
              </w:rPr>
            </w:pPr>
          </w:p>
        </w:tc>
        <w:tc>
          <w:tcPr>
            <w:tcW w:w="4645" w:type="dxa"/>
          </w:tcPr>
          <w:p w14:paraId="22E0638E" w14:textId="77777777" w:rsidR="00590FB5" w:rsidRPr="00D77F00" w:rsidRDefault="00590FB5" w:rsidP="00C874EC">
            <w:pPr>
              <w:jc w:val="left"/>
              <w:rPr>
                <w:sz w:val="24"/>
              </w:rPr>
            </w:pPr>
            <w:r w:rsidRPr="00D77F00">
              <w:rPr>
                <w:sz w:val="24"/>
              </w:rPr>
              <w:t>Итого:</w:t>
            </w:r>
          </w:p>
        </w:tc>
        <w:tc>
          <w:tcPr>
            <w:tcW w:w="3920" w:type="dxa"/>
          </w:tcPr>
          <w:p w14:paraId="1557FAE8" w14:textId="77777777" w:rsidR="00590FB5" w:rsidRPr="00D77F00" w:rsidRDefault="00590FB5" w:rsidP="00A11287">
            <w:pPr>
              <w:ind w:left="-567"/>
              <w:jc w:val="center"/>
              <w:rPr>
                <w:sz w:val="24"/>
              </w:rPr>
            </w:pPr>
            <w:r w:rsidRPr="00D77F00">
              <w:rPr>
                <w:sz w:val="24"/>
              </w:rPr>
              <w:t>100</w:t>
            </w:r>
          </w:p>
        </w:tc>
      </w:tr>
    </w:tbl>
    <w:p w14:paraId="47E1267B" w14:textId="77777777" w:rsidR="00590FB5" w:rsidRDefault="00590FB5" w:rsidP="00DD722F">
      <w:pPr>
        <w:spacing w:after="69" w:line="385" w:lineRule="auto"/>
        <w:ind w:left="-15" w:right="158" w:firstLine="706"/>
        <w:jc w:val="center"/>
        <w:rPr>
          <w:b/>
          <w:bCs/>
        </w:rPr>
      </w:pPr>
    </w:p>
    <w:p w14:paraId="0C1ADC30" w14:textId="77777777" w:rsidR="00590FB5" w:rsidRDefault="00590FB5" w:rsidP="00DD722F">
      <w:pPr>
        <w:spacing w:line="268" w:lineRule="auto"/>
        <w:ind w:left="10"/>
        <w:jc w:val="right"/>
        <w:rPr>
          <w:b/>
          <w:sz w:val="28"/>
          <w:szCs w:val="28"/>
        </w:rPr>
      </w:pPr>
    </w:p>
    <w:p w14:paraId="43463D2E" w14:textId="6ED98214" w:rsidR="00DD722F" w:rsidRPr="00DD722F" w:rsidRDefault="00DD722F" w:rsidP="00C874EC">
      <w:pPr>
        <w:spacing w:line="268" w:lineRule="auto"/>
        <w:ind w:left="10"/>
        <w:jc w:val="center"/>
        <w:rPr>
          <w:b/>
          <w:sz w:val="28"/>
          <w:szCs w:val="28"/>
        </w:rPr>
      </w:pPr>
    </w:p>
    <w:tbl>
      <w:tblPr>
        <w:tblW w:w="9398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7187"/>
        <w:gridCol w:w="1713"/>
      </w:tblGrid>
      <w:tr w:rsidR="00DD722F" w:rsidRPr="00650097" w14:paraId="2CE6B72E" w14:textId="77777777" w:rsidTr="00DD722F">
        <w:tc>
          <w:tcPr>
            <w:tcW w:w="498" w:type="dxa"/>
          </w:tcPr>
          <w:p w14:paraId="78A5F87B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187" w:type="dxa"/>
          </w:tcPr>
          <w:p w14:paraId="123A80AC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Формы текущего контроля</w:t>
            </w:r>
          </w:p>
        </w:tc>
        <w:tc>
          <w:tcPr>
            <w:tcW w:w="1713" w:type="dxa"/>
          </w:tcPr>
          <w:p w14:paraId="6966EEDE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DD722F" w:rsidRPr="00650097" w14:paraId="115757AC" w14:textId="77777777" w:rsidTr="00DD722F">
        <w:tc>
          <w:tcPr>
            <w:tcW w:w="498" w:type="dxa"/>
          </w:tcPr>
          <w:p w14:paraId="2A0E3535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1.</w:t>
            </w:r>
          </w:p>
        </w:tc>
        <w:tc>
          <w:tcPr>
            <w:tcW w:w="7187" w:type="dxa"/>
          </w:tcPr>
          <w:p w14:paraId="7E1BEF64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 xml:space="preserve">Активная работа на семинарском занятии  </w:t>
            </w:r>
          </w:p>
        </w:tc>
        <w:tc>
          <w:tcPr>
            <w:tcW w:w="1713" w:type="dxa"/>
          </w:tcPr>
          <w:p w14:paraId="10BBD7ED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10</w:t>
            </w:r>
          </w:p>
        </w:tc>
      </w:tr>
      <w:tr w:rsidR="00DD722F" w:rsidRPr="00650097" w14:paraId="117112CE" w14:textId="77777777" w:rsidTr="00DD722F">
        <w:tc>
          <w:tcPr>
            <w:tcW w:w="498" w:type="dxa"/>
          </w:tcPr>
          <w:p w14:paraId="5ECB1A47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2.</w:t>
            </w:r>
          </w:p>
        </w:tc>
        <w:tc>
          <w:tcPr>
            <w:tcW w:w="7187" w:type="dxa"/>
          </w:tcPr>
          <w:p w14:paraId="30BC09DC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Посещение</w:t>
            </w:r>
          </w:p>
        </w:tc>
        <w:tc>
          <w:tcPr>
            <w:tcW w:w="1713" w:type="dxa"/>
          </w:tcPr>
          <w:p w14:paraId="38D2FE43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6</w:t>
            </w:r>
          </w:p>
        </w:tc>
      </w:tr>
      <w:tr w:rsidR="00DD722F" w:rsidRPr="00650097" w14:paraId="7E69C51F" w14:textId="77777777" w:rsidTr="00DD722F">
        <w:tc>
          <w:tcPr>
            <w:tcW w:w="498" w:type="dxa"/>
          </w:tcPr>
          <w:p w14:paraId="39EB20BC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7187" w:type="dxa"/>
          </w:tcPr>
          <w:p w14:paraId="0C53931C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13" w:type="dxa"/>
          </w:tcPr>
          <w:p w14:paraId="7D3F3F3B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14</w:t>
            </w:r>
          </w:p>
        </w:tc>
      </w:tr>
      <w:tr w:rsidR="00DD722F" w:rsidRPr="00650097" w14:paraId="5E25C486" w14:textId="77777777" w:rsidTr="00DD722F">
        <w:tc>
          <w:tcPr>
            <w:tcW w:w="498" w:type="dxa"/>
          </w:tcPr>
          <w:p w14:paraId="3ABC3EDB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4.</w:t>
            </w:r>
          </w:p>
        </w:tc>
        <w:tc>
          <w:tcPr>
            <w:tcW w:w="7187" w:type="dxa"/>
          </w:tcPr>
          <w:p w14:paraId="62C4367E" w14:textId="715BADEA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 xml:space="preserve">Выполнение </w:t>
            </w:r>
            <w:r w:rsidR="00590FB5" w:rsidRPr="00D77F00">
              <w:rPr>
                <w:sz w:val="24"/>
                <w:szCs w:val="24"/>
              </w:rPr>
              <w:t>Эссе</w:t>
            </w:r>
          </w:p>
        </w:tc>
        <w:tc>
          <w:tcPr>
            <w:tcW w:w="1713" w:type="dxa"/>
          </w:tcPr>
          <w:p w14:paraId="1C6B5EEF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10</w:t>
            </w:r>
          </w:p>
        </w:tc>
      </w:tr>
      <w:tr w:rsidR="00DD722F" w:rsidRPr="00650097" w14:paraId="5C9FC5B5" w14:textId="77777777" w:rsidTr="00DD722F">
        <w:tc>
          <w:tcPr>
            <w:tcW w:w="498" w:type="dxa"/>
          </w:tcPr>
          <w:p w14:paraId="69F13061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</w:p>
        </w:tc>
        <w:tc>
          <w:tcPr>
            <w:tcW w:w="7187" w:type="dxa"/>
          </w:tcPr>
          <w:p w14:paraId="64D9E210" w14:textId="77777777" w:rsidR="00DD722F" w:rsidRPr="00650097" w:rsidRDefault="00DD722F" w:rsidP="00DD722F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Итого</w:t>
            </w:r>
          </w:p>
        </w:tc>
        <w:tc>
          <w:tcPr>
            <w:tcW w:w="1713" w:type="dxa"/>
          </w:tcPr>
          <w:p w14:paraId="15C25E13" w14:textId="77777777" w:rsidR="00DD722F" w:rsidRPr="00650097" w:rsidRDefault="00DD722F" w:rsidP="00DD722F">
            <w:pPr>
              <w:spacing w:line="268" w:lineRule="auto"/>
              <w:ind w:left="10"/>
              <w:jc w:val="center"/>
              <w:rPr>
                <w:b/>
                <w:bCs/>
                <w:sz w:val="24"/>
                <w:szCs w:val="24"/>
              </w:rPr>
            </w:pPr>
            <w:r w:rsidRPr="00650097">
              <w:rPr>
                <w:b/>
                <w:bCs/>
                <w:sz w:val="24"/>
                <w:szCs w:val="24"/>
              </w:rPr>
              <w:t>40</w:t>
            </w:r>
          </w:p>
        </w:tc>
      </w:tr>
      <w:bookmarkEnd w:id="5"/>
    </w:tbl>
    <w:p w14:paraId="64E27480" w14:textId="77777777" w:rsidR="001359B5" w:rsidRPr="00650097" w:rsidRDefault="001359B5" w:rsidP="001359B5">
      <w:pPr>
        <w:spacing w:after="69" w:line="385" w:lineRule="auto"/>
        <w:ind w:left="-15" w:right="158" w:firstLine="706"/>
        <w:rPr>
          <w:b/>
          <w:bCs/>
          <w:sz w:val="24"/>
          <w:szCs w:val="24"/>
        </w:rPr>
      </w:pPr>
    </w:p>
    <w:p w14:paraId="1530C6DD" w14:textId="29EC2F61" w:rsidR="001359B5" w:rsidRPr="00DD722F" w:rsidRDefault="001359B5" w:rsidP="001359B5">
      <w:pPr>
        <w:spacing w:after="69" w:line="385" w:lineRule="auto"/>
        <w:ind w:left="-15" w:right="158" w:firstLine="706"/>
        <w:jc w:val="center"/>
        <w:rPr>
          <w:b/>
          <w:bCs/>
        </w:rPr>
      </w:pPr>
      <w:r>
        <w:rPr>
          <w:b/>
          <w:bCs/>
        </w:rPr>
        <w:t>Написание эссе</w:t>
      </w:r>
    </w:p>
    <w:p w14:paraId="4E24820F" w14:textId="76EE787B" w:rsidR="001359B5" w:rsidRDefault="001359B5" w:rsidP="001359B5">
      <w:pPr>
        <w:ind w:left="691" w:right="14" w:firstLine="0"/>
        <w:rPr>
          <w:sz w:val="28"/>
        </w:rPr>
      </w:pPr>
      <w: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  <w:r>
        <w:rPr>
          <w:noProof/>
        </w:rPr>
        <w:drawing>
          <wp:inline distT="0" distB="0" distL="0" distR="0" wp14:anchorId="63154C8D" wp14:editId="40AC76E4">
            <wp:extent cx="571500" cy="85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E4EF1" w14:textId="644467FC" w:rsidR="001359B5" w:rsidRDefault="001359B5" w:rsidP="001359B5">
      <w:pPr>
        <w:ind w:left="691" w:right="14" w:firstLine="0"/>
      </w:pPr>
      <w:r>
        <w:t>Цель написания эссе, состоит в развитии самостоятельности творческого мышления и письменного изложения собственных мыслей.</w:t>
      </w:r>
    </w:p>
    <w:p w14:paraId="7947570D" w14:textId="13F86EEF" w:rsidR="001359B5" w:rsidRDefault="001359B5" w:rsidP="001359B5">
      <w:pPr>
        <w:ind w:left="691" w:right="14" w:firstLine="0"/>
      </w:pPr>
      <w:r>
        <w:t>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  <w:r>
        <w:rPr>
          <w:noProof/>
        </w:rPr>
        <w:drawing>
          <wp:inline distT="0" distB="0" distL="0" distR="0" wp14:anchorId="4326AF7D" wp14:editId="786D9161">
            <wp:extent cx="333375" cy="952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39651" w14:textId="1ED7CD8F" w:rsidR="001359B5" w:rsidRDefault="001359B5" w:rsidP="001359B5">
      <w:pPr>
        <w:ind w:left="691" w:right="14" w:firstLine="0"/>
      </w:pPr>
      <w:r>
        <w:t>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760A805B" w14:textId="66D9DC35" w:rsidR="001359B5" w:rsidRDefault="001359B5" w:rsidP="001359B5">
      <w:pPr>
        <w:ind w:left="759" w:right="14" w:firstLine="0"/>
      </w:pPr>
      <w:r>
        <w:t>Эссе должно содержать:</w:t>
      </w:r>
      <w:r>
        <w:rPr>
          <w:noProof/>
        </w:rPr>
        <w:drawing>
          <wp:inline distT="0" distB="0" distL="0" distR="0" wp14:anchorId="3E272853" wp14:editId="2452C522">
            <wp:extent cx="552450" cy="666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4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B2896" w14:textId="00A82680" w:rsidR="001359B5" w:rsidRDefault="001359B5" w:rsidP="001359B5">
      <w:pPr>
        <w:ind w:left="708" w:right="14" w:firstLine="0"/>
      </w:pPr>
      <w:r>
        <w:t xml:space="preserve">описание проблемы (вопроса), на который студент отвечает в ходе своего исследования (написать вступление (2—3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 выводы, обобщающие авторскую позицию по поставленной проблеме (вопросу). </w:t>
      </w:r>
      <w:r>
        <w:rPr>
          <w:noProof/>
        </w:rPr>
        <w:drawing>
          <wp:inline distT="0" distB="0" distL="0" distR="0" wp14:anchorId="7F42D0CA" wp14:editId="4FE315DD">
            <wp:extent cx="9525" cy="9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0A9FA" w14:textId="1468B6D6" w:rsidR="001359B5" w:rsidRDefault="001359B5" w:rsidP="001359B5">
      <w:pPr>
        <w:ind w:left="754" w:right="14" w:firstLine="0"/>
      </w:pPr>
      <w:r>
        <w:t>Требования к написанию эссе:</w:t>
      </w:r>
    </w:p>
    <w:p w14:paraId="46A516A9" w14:textId="77777777" w:rsidR="001359B5" w:rsidRDefault="001359B5" w:rsidP="001359B5">
      <w:pPr>
        <w:ind w:left="708" w:right="14" w:firstLine="0"/>
      </w:pPr>
      <w:r>
        <w:t xml:space="preserve">-обоснованность и оригинальность постановки и решения проблемы или вопроса; </w:t>
      </w:r>
    </w:p>
    <w:p w14:paraId="71543FF9" w14:textId="77777777" w:rsidR="001359B5" w:rsidRDefault="001359B5" w:rsidP="001359B5">
      <w:pPr>
        <w:ind w:left="708" w:right="14" w:firstLine="0"/>
      </w:pPr>
      <w:r>
        <w:t xml:space="preserve">-аргументированность основных положений и выводов; </w:t>
      </w:r>
    </w:p>
    <w:p w14:paraId="7E05D174" w14:textId="2656F726" w:rsidR="001359B5" w:rsidRDefault="001359B5" w:rsidP="001359B5">
      <w:pPr>
        <w:ind w:left="708" w:right="14" w:firstLine="0"/>
      </w:pPr>
      <w:r>
        <w:t>-четкость и лаконичность изложения собственных мыслей.</w:t>
      </w:r>
    </w:p>
    <w:p w14:paraId="40415616" w14:textId="4BD71BDA" w:rsidR="001359B5" w:rsidRDefault="001359B5" w:rsidP="001359B5">
      <w:pPr>
        <w:ind w:left="749" w:right="14" w:firstLine="0"/>
      </w:pPr>
      <w:r>
        <w:t>Объем эссе составляет 3-7 страниц.</w:t>
      </w:r>
      <w:r>
        <w:rPr>
          <w:noProof/>
        </w:rPr>
        <w:drawing>
          <wp:inline distT="0" distB="0" distL="0" distR="0" wp14:anchorId="546F5534" wp14:editId="652C32BD">
            <wp:extent cx="485775" cy="76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FB23B" w14:textId="1BD5C8AF" w:rsidR="001359B5" w:rsidRPr="001359B5" w:rsidRDefault="001359B5" w:rsidP="001359B5">
      <w:pPr>
        <w:pStyle w:val="3"/>
        <w:ind w:left="708" w:right="358" w:firstLine="0"/>
        <w:rPr>
          <w:b w:val="0"/>
          <w:bCs/>
          <w:sz w:val="28"/>
          <w:szCs w:val="28"/>
          <w:u w:val="none"/>
        </w:rPr>
      </w:pPr>
      <w:r w:rsidRPr="001359B5">
        <w:rPr>
          <w:b w:val="0"/>
          <w:bCs/>
          <w:sz w:val="28"/>
          <w:szCs w:val="28"/>
          <w:u w:val="none"/>
        </w:rPr>
        <w:lastRenderedPageBreak/>
        <w:t>Оценка выполнения • эссе осуществляется в ходе текущего контроля успеваемости студентов.</w:t>
      </w:r>
    </w:p>
    <w:p w14:paraId="3430940B" w14:textId="1EAFC969" w:rsidR="005B3A4C" w:rsidRPr="00C94F37" w:rsidRDefault="00C874EC" w:rsidP="001359B5">
      <w:pPr>
        <w:pStyle w:val="3"/>
        <w:ind w:left="830" w:right="358"/>
        <w:jc w:val="center"/>
        <w:rPr>
          <w:sz w:val="28"/>
          <w:u w:val="none"/>
        </w:rPr>
      </w:pPr>
      <w:r w:rsidRPr="00C94F37">
        <w:rPr>
          <w:sz w:val="28"/>
          <w:u w:val="none"/>
        </w:rPr>
        <w:t>Примерный п</w:t>
      </w:r>
      <w:r w:rsidR="005B3A4C" w:rsidRPr="00C94F37">
        <w:rPr>
          <w:sz w:val="28"/>
          <w:u w:val="none"/>
        </w:rPr>
        <w:t xml:space="preserve">еречень </w:t>
      </w:r>
      <w:r w:rsidR="001359B5" w:rsidRPr="00C94F37">
        <w:rPr>
          <w:sz w:val="28"/>
          <w:u w:val="none"/>
        </w:rPr>
        <w:t>тем эссе</w:t>
      </w:r>
    </w:p>
    <w:p w14:paraId="46AC2D0F" w14:textId="77777777" w:rsidR="005B3A4C" w:rsidRPr="009B6A3E" w:rsidRDefault="005B3A4C" w:rsidP="005B3A4C">
      <w:pPr>
        <w:spacing w:after="185" w:line="259" w:lineRule="auto"/>
        <w:ind w:left="893" w:firstLine="0"/>
        <w:jc w:val="left"/>
        <w:rPr>
          <w:sz w:val="28"/>
        </w:rPr>
      </w:pPr>
      <w:r w:rsidRPr="009B6A3E">
        <w:rPr>
          <w:sz w:val="28"/>
        </w:rPr>
        <w:t xml:space="preserve"> </w:t>
      </w:r>
    </w:p>
    <w:p w14:paraId="2C852CB5" w14:textId="55AAAA97" w:rsidR="00DD722F" w:rsidRPr="00700B57" w:rsidRDefault="00DD722F" w:rsidP="00DD722F">
      <w:pPr>
        <w:numPr>
          <w:ilvl w:val="0"/>
          <w:numId w:val="4"/>
        </w:numPr>
        <w:spacing w:after="176"/>
        <w:ind w:right="71" w:firstLine="706"/>
      </w:pPr>
      <w:bookmarkStart w:id="6" w:name="_Hlk134557240"/>
      <w:r w:rsidRPr="00700B57">
        <w:t xml:space="preserve">Зависимость гостиничного бизнеса от факторов внешней среды </w:t>
      </w:r>
    </w:p>
    <w:p w14:paraId="0C10F645" w14:textId="77777777" w:rsidR="00DD722F" w:rsidRPr="00700B57" w:rsidRDefault="00DD722F" w:rsidP="00DD722F">
      <w:pPr>
        <w:numPr>
          <w:ilvl w:val="0"/>
          <w:numId w:val="4"/>
        </w:numPr>
        <w:spacing w:after="177"/>
        <w:ind w:right="71" w:firstLine="706"/>
      </w:pPr>
      <w:r w:rsidRPr="00700B57">
        <w:t xml:space="preserve">Факторы, влияющие на инвестиционную политику предприятия </w:t>
      </w:r>
    </w:p>
    <w:p w14:paraId="01C478BB" w14:textId="77777777" w:rsidR="00DD722F" w:rsidRPr="00700B57" w:rsidRDefault="00DD722F" w:rsidP="00DD722F">
      <w:pPr>
        <w:numPr>
          <w:ilvl w:val="0"/>
          <w:numId w:val="4"/>
        </w:numPr>
        <w:spacing w:line="388" w:lineRule="auto"/>
        <w:ind w:right="71" w:firstLine="706"/>
      </w:pPr>
      <w:r w:rsidRPr="00700B57">
        <w:t xml:space="preserve">Прогнозирование как фактор минимизации рисков на туристском предприятии </w:t>
      </w:r>
    </w:p>
    <w:p w14:paraId="6958523B" w14:textId="77777777" w:rsidR="00DD722F" w:rsidRPr="00700B57" w:rsidRDefault="00DD722F" w:rsidP="00DD722F">
      <w:pPr>
        <w:numPr>
          <w:ilvl w:val="0"/>
          <w:numId w:val="4"/>
        </w:numPr>
        <w:spacing w:line="389" w:lineRule="auto"/>
        <w:ind w:right="71" w:firstLine="706"/>
      </w:pPr>
      <w:r w:rsidRPr="00700B57">
        <w:t xml:space="preserve">Бюджетирование как составная часть финансового планирования туристского (гостиничного) производства </w:t>
      </w:r>
    </w:p>
    <w:p w14:paraId="7C579965" w14:textId="77777777" w:rsidR="00DD722F" w:rsidRPr="00700B57" w:rsidRDefault="00DD722F" w:rsidP="00DD722F">
      <w:pPr>
        <w:numPr>
          <w:ilvl w:val="0"/>
          <w:numId w:val="4"/>
        </w:numPr>
        <w:spacing w:after="173"/>
        <w:ind w:right="71" w:firstLine="706"/>
      </w:pPr>
      <w:r w:rsidRPr="00700B57">
        <w:t xml:space="preserve">Финансовое </w:t>
      </w:r>
      <w:r w:rsidRPr="00700B57">
        <w:tab/>
        <w:t xml:space="preserve">планирование </w:t>
      </w:r>
      <w:r w:rsidRPr="00700B57">
        <w:tab/>
        <w:t xml:space="preserve">на </w:t>
      </w:r>
      <w:r w:rsidRPr="00700B57">
        <w:tab/>
        <w:t xml:space="preserve">туристском </w:t>
      </w:r>
      <w:r w:rsidRPr="00700B57">
        <w:tab/>
        <w:t xml:space="preserve">(гостиничном) </w:t>
      </w:r>
    </w:p>
    <w:p w14:paraId="47A4A11E" w14:textId="77777777" w:rsidR="00DD722F" w:rsidRPr="00700B57" w:rsidRDefault="00DD722F" w:rsidP="00DD722F">
      <w:pPr>
        <w:spacing w:after="168"/>
        <w:ind w:left="-5" w:right="71"/>
      </w:pPr>
      <w:r w:rsidRPr="00700B57">
        <w:t xml:space="preserve">предприятии </w:t>
      </w:r>
    </w:p>
    <w:p w14:paraId="11C5C542" w14:textId="77777777" w:rsidR="00DD722F" w:rsidRPr="00700B57" w:rsidRDefault="00DD722F" w:rsidP="00DD722F">
      <w:pPr>
        <w:numPr>
          <w:ilvl w:val="0"/>
          <w:numId w:val="4"/>
        </w:numPr>
        <w:spacing w:line="400" w:lineRule="auto"/>
        <w:ind w:right="71" w:firstLine="706"/>
      </w:pPr>
      <w:r w:rsidRPr="00700B57">
        <w:t xml:space="preserve">Бизнес-планирование как основа стратегии создания/развития гостиничного предприятия (на примере) </w:t>
      </w:r>
    </w:p>
    <w:p w14:paraId="6B2D21C8" w14:textId="77777777" w:rsidR="00DD722F" w:rsidRPr="00700B57" w:rsidRDefault="00DD722F" w:rsidP="00DD722F">
      <w:pPr>
        <w:numPr>
          <w:ilvl w:val="0"/>
          <w:numId w:val="4"/>
        </w:numPr>
        <w:spacing w:after="174"/>
        <w:ind w:right="71" w:firstLine="706"/>
      </w:pPr>
      <w:r w:rsidRPr="00700B57">
        <w:t xml:space="preserve">Система </w:t>
      </w:r>
      <w:r w:rsidRPr="00700B57">
        <w:tab/>
        <w:t xml:space="preserve">аналитических </w:t>
      </w:r>
      <w:r w:rsidRPr="00700B57">
        <w:tab/>
        <w:t xml:space="preserve">показателей, </w:t>
      </w:r>
      <w:r w:rsidRPr="00700B57">
        <w:tab/>
        <w:t xml:space="preserve">используемых </w:t>
      </w:r>
      <w:r w:rsidRPr="00700B57">
        <w:tab/>
        <w:t xml:space="preserve">при </w:t>
      </w:r>
    </w:p>
    <w:p w14:paraId="3D75E753" w14:textId="77777777" w:rsidR="00DD722F" w:rsidRPr="00700B57" w:rsidRDefault="00DD722F" w:rsidP="00DD722F">
      <w:pPr>
        <w:spacing w:after="168"/>
        <w:ind w:left="-5" w:right="71"/>
      </w:pPr>
      <w:r w:rsidRPr="00700B57">
        <w:t xml:space="preserve">планировании деятельности гостиницы (на примере) </w:t>
      </w:r>
    </w:p>
    <w:p w14:paraId="6F3823C1" w14:textId="77777777" w:rsidR="00DD722F" w:rsidRPr="00700B57" w:rsidRDefault="00DD722F" w:rsidP="00DD722F">
      <w:pPr>
        <w:numPr>
          <w:ilvl w:val="0"/>
          <w:numId w:val="4"/>
        </w:numPr>
        <w:spacing w:line="389" w:lineRule="auto"/>
        <w:ind w:right="71" w:firstLine="706"/>
      </w:pPr>
      <w:r w:rsidRPr="00700B57">
        <w:t xml:space="preserve">Финансовый и бухгалтерский учет, базовые определения, нормативная база системы учета для индустрии гостеприимства и туризма.  </w:t>
      </w:r>
    </w:p>
    <w:p w14:paraId="57C0A3B0" w14:textId="77777777" w:rsidR="00DD722F" w:rsidRPr="00700B57" w:rsidRDefault="00DD722F" w:rsidP="00DD722F">
      <w:pPr>
        <w:numPr>
          <w:ilvl w:val="0"/>
          <w:numId w:val="4"/>
        </w:numPr>
        <w:spacing w:after="187" w:line="259" w:lineRule="auto"/>
        <w:ind w:right="71" w:firstLine="706"/>
      </w:pPr>
      <w:r w:rsidRPr="00700B57">
        <w:t xml:space="preserve">Варианты стратегии ценообразования в гостиничном бизнесе. </w:t>
      </w:r>
    </w:p>
    <w:p w14:paraId="14548B74" w14:textId="77777777" w:rsidR="00DD722F" w:rsidRPr="00700B57" w:rsidRDefault="00DD722F" w:rsidP="00DD722F">
      <w:pPr>
        <w:spacing w:after="167"/>
        <w:ind w:left="-5" w:right="71"/>
      </w:pPr>
      <w:r w:rsidRPr="00700B57">
        <w:t xml:space="preserve">Факторы, влияющие на ценообразование (на примере). </w:t>
      </w:r>
    </w:p>
    <w:p w14:paraId="0A76A5EE" w14:textId="77777777" w:rsidR="00DD722F" w:rsidRPr="00700B57" w:rsidRDefault="00DD722F" w:rsidP="00DD722F">
      <w:pPr>
        <w:numPr>
          <w:ilvl w:val="0"/>
          <w:numId w:val="4"/>
        </w:numPr>
        <w:spacing w:after="131" w:line="259" w:lineRule="auto"/>
        <w:ind w:right="71" w:firstLine="706"/>
      </w:pPr>
      <w:r w:rsidRPr="00700B57">
        <w:t xml:space="preserve">Определение </w:t>
      </w:r>
      <w:r w:rsidRPr="00700B57">
        <w:tab/>
        <w:t xml:space="preserve">основных </w:t>
      </w:r>
      <w:r w:rsidRPr="00700B57">
        <w:tab/>
        <w:t xml:space="preserve">показателей </w:t>
      </w:r>
      <w:r w:rsidRPr="00700B57">
        <w:tab/>
        <w:t xml:space="preserve">финансово-хозяйственной </w:t>
      </w:r>
    </w:p>
    <w:p w14:paraId="04C84533" w14:textId="77777777" w:rsidR="00DD722F" w:rsidRPr="00700B57" w:rsidRDefault="00DD722F" w:rsidP="00DD722F">
      <w:pPr>
        <w:spacing w:line="385" w:lineRule="auto"/>
        <w:ind w:left="-5" w:right="71"/>
      </w:pPr>
      <w:r w:rsidRPr="00700B57">
        <w:t xml:space="preserve">деятельности гостиниц: процент загрузки номерного фонда (Occupancy rate), средняя фактическая стоимость номера (Average  Achieved  Room  Rate - AARR), средняя дневная цена (Average  Daily  Rate- ADR), доход на номер от проживания (Revenue per Available Room per Day – RevPAR), валовая операционная прибыль на один номер </w:t>
      </w:r>
      <w:r w:rsidRPr="00700B57">
        <w:lastRenderedPageBreak/>
        <w:t xml:space="preserve">(Gross operating profit per available room – GOPPAR) как индикатор финансового потенциала гостиницы.  </w:t>
      </w:r>
    </w:p>
    <w:p w14:paraId="12136FAD" w14:textId="77777777" w:rsidR="00DD722F" w:rsidRPr="00700B57" w:rsidRDefault="00DD722F" w:rsidP="00DD722F">
      <w:pPr>
        <w:numPr>
          <w:ilvl w:val="0"/>
          <w:numId w:val="4"/>
        </w:numPr>
        <w:spacing w:after="42" w:line="360" w:lineRule="auto"/>
        <w:ind w:right="71" w:firstLine="706"/>
      </w:pPr>
      <w:r w:rsidRPr="00700B57">
        <w:t xml:space="preserve">Определение объемных показателей ресторана: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0EAFF187" w14:textId="77777777" w:rsidR="00DD722F" w:rsidRPr="00700B57" w:rsidRDefault="00DD722F" w:rsidP="00DD722F">
      <w:pPr>
        <w:numPr>
          <w:ilvl w:val="0"/>
          <w:numId w:val="4"/>
        </w:numPr>
        <w:spacing w:line="400" w:lineRule="auto"/>
        <w:ind w:right="71" w:firstLine="706"/>
      </w:pPr>
      <w:r w:rsidRPr="00700B57">
        <w:t xml:space="preserve">Определение объемных показателей в гостиничном бизнесе, валовый доход, прочие доходы, издержки обращения, прибыль и рентабельность.  </w:t>
      </w:r>
    </w:p>
    <w:p w14:paraId="0ED18BEE" w14:textId="77777777" w:rsidR="00DD722F" w:rsidRPr="00700B57" w:rsidRDefault="00DD722F" w:rsidP="00DD722F">
      <w:pPr>
        <w:numPr>
          <w:ilvl w:val="0"/>
          <w:numId w:val="4"/>
        </w:numPr>
        <w:spacing w:after="189" w:line="259" w:lineRule="auto"/>
        <w:ind w:right="71" w:firstLine="706"/>
      </w:pPr>
      <w:r w:rsidRPr="00700B57">
        <w:t xml:space="preserve">Операционный цикл и его составляющие в гостиничном хозяйстве.  </w:t>
      </w:r>
    </w:p>
    <w:p w14:paraId="17F1F2AB" w14:textId="77777777" w:rsidR="00DD722F" w:rsidRPr="00700B57" w:rsidRDefault="00DD722F" w:rsidP="00DD722F">
      <w:pPr>
        <w:numPr>
          <w:ilvl w:val="0"/>
          <w:numId w:val="4"/>
        </w:numPr>
        <w:spacing w:after="45" w:line="369" w:lineRule="auto"/>
        <w:ind w:right="71" w:firstLine="706"/>
      </w:pPr>
      <w:r w:rsidRPr="00700B57">
        <w:t xml:space="preserve">Варианты классификации и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37F74F5B" w14:textId="77777777" w:rsidR="00DD722F" w:rsidRPr="00700B57" w:rsidRDefault="00DD722F" w:rsidP="00DD722F">
      <w:pPr>
        <w:numPr>
          <w:ilvl w:val="0"/>
          <w:numId w:val="4"/>
        </w:numPr>
        <w:spacing w:line="389" w:lineRule="auto"/>
        <w:ind w:right="71" w:firstLine="706"/>
      </w:pPr>
      <w:r w:rsidRPr="00700B57">
        <w:t xml:space="preserve">Специфика формирования (калькулирования) себестоимости услуг, в гостиничном и ресторанном бизнесе, факторы, влияющие на себестоимость.  </w:t>
      </w:r>
    </w:p>
    <w:p w14:paraId="25AC299B" w14:textId="77777777" w:rsidR="00DD722F" w:rsidRPr="00700B57" w:rsidRDefault="00DD722F" w:rsidP="00DD722F">
      <w:pPr>
        <w:numPr>
          <w:ilvl w:val="0"/>
          <w:numId w:val="4"/>
        </w:numPr>
        <w:spacing w:line="389" w:lineRule="auto"/>
        <w:ind w:right="71" w:firstLine="706"/>
      </w:pPr>
      <w:r w:rsidRPr="00700B57">
        <w:t xml:space="preserve">Маржинальный подход и расчет точки безубыточности, эффект операционного рычага.  </w:t>
      </w:r>
    </w:p>
    <w:p w14:paraId="58C4E717" w14:textId="77777777" w:rsidR="00DD722F" w:rsidRPr="00700B57" w:rsidRDefault="00DD722F" w:rsidP="00DD722F">
      <w:pPr>
        <w:numPr>
          <w:ilvl w:val="0"/>
          <w:numId w:val="4"/>
        </w:numPr>
        <w:spacing w:line="394" w:lineRule="auto"/>
        <w:ind w:right="71" w:firstLine="706"/>
      </w:pPr>
      <w:r w:rsidRPr="00700B57">
        <w:t xml:space="preserve">Требования к информации и источники информации, особенности сопоставления информации, план-фактный анализ и корректировка гостиничных планов (на примере). </w:t>
      </w:r>
    </w:p>
    <w:p w14:paraId="14E237A6" w14:textId="77777777" w:rsidR="00DD722F" w:rsidRPr="00700B57" w:rsidRDefault="00DD722F" w:rsidP="00DD722F">
      <w:pPr>
        <w:numPr>
          <w:ilvl w:val="0"/>
          <w:numId w:val="4"/>
        </w:numPr>
        <w:spacing w:line="389" w:lineRule="auto"/>
        <w:ind w:right="71" w:firstLine="706"/>
      </w:pPr>
      <w:r w:rsidRPr="00700B57">
        <w:t xml:space="preserve">Бюджет отеля: структура, состав форматов, основные показатели, последовательность составления бюджетов.  </w:t>
      </w:r>
    </w:p>
    <w:p w14:paraId="457D8A0F" w14:textId="77777777" w:rsidR="00DD722F" w:rsidRPr="00700B57" w:rsidRDefault="00DD722F" w:rsidP="00DD722F">
      <w:pPr>
        <w:numPr>
          <w:ilvl w:val="0"/>
          <w:numId w:val="4"/>
        </w:numPr>
        <w:spacing w:line="389" w:lineRule="auto"/>
        <w:ind w:right="71" w:firstLine="706"/>
      </w:pPr>
      <w:r w:rsidRPr="00700B57">
        <w:t xml:space="preserve">Показатели, используемые для расчета доходов и затрат по видам операционных бюджетов.  </w:t>
      </w:r>
    </w:p>
    <w:p w14:paraId="7C264879" w14:textId="77777777" w:rsidR="00DD722F" w:rsidRPr="00700B57" w:rsidRDefault="00DD722F" w:rsidP="00DD722F">
      <w:pPr>
        <w:numPr>
          <w:ilvl w:val="0"/>
          <w:numId w:val="4"/>
        </w:numPr>
        <w:spacing w:line="388" w:lineRule="auto"/>
        <w:ind w:right="71" w:firstLine="706"/>
      </w:pPr>
      <w:r w:rsidRPr="00700B57">
        <w:t xml:space="preserve">Детализация бюджета доходов и расходов по видам услуг и центрам ответственности.  </w:t>
      </w:r>
    </w:p>
    <w:bookmarkEnd w:id="6"/>
    <w:p w14:paraId="41E7815B" w14:textId="63B740CB" w:rsidR="005B3A4C" w:rsidRPr="009B6A3E" w:rsidRDefault="005B3A4C" w:rsidP="005B3A4C">
      <w:pPr>
        <w:spacing w:after="192" w:line="259" w:lineRule="auto"/>
        <w:ind w:left="543" w:firstLine="0"/>
        <w:jc w:val="left"/>
        <w:rPr>
          <w:sz w:val="28"/>
        </w:rPr>
      </w:pPr>
    </w:p>
    <w:p w14:paraId="695A48F6" w14:textId="77777777" w:rsidR="005B3A4C" w:rsidRPr="00C94F37" w:rsidRDefault="005B3A4C" w:rsidP="005B3A4C">
      <w:pPr>
        <w:keepNext/>
        <w:keepLines/>
        <w:spacing w:after="129" w:line="259" w:lineRule="auto"/>
        <w:ind w:left="830" w:right="351"/>
        <w:jc w:val="center"/>
        <w:outlineLvl w:val="2"/>
        <w:rPr>
          <w:b/>
          <w:sz w:val="28"/>
        </w:rPr>
      </w:pPr>
      <w:r w:rsidRPr="00C94F37">
        <w:rPr>
          <w:b/>
          <w:sz w:val="28"/>
        </w:rPr>
        <w:t xml:space="preserve">Типовые контрольные задания (тесты) </w:t>
      </w:r>
    </w:p>
    <w:p w14:paraId="47ADFB74" w14:textId="77777777" w:rsidR="005B3A4C" w:rsidRPr="009B6A3E" w:rsidRDefault="005B3A4C" w:rsidP="005B3A4C">
      <w:pPr>
        <w:spacing w:after="184" w:line="259" w:lineRule="auto"/>
        <w:ind w:left="543" w:firstLine="0"/>
        <w:jc w:val="left"/>
        <w:rPr>
          <w:sz w:val="28"/>
        </w:rPr>
      </w:pPr>
      <w:r w:rsidRPr="009B6A3E">
        <w:rPr>
          <w:sz w:val="28"/>
        </w:rPr>
        <w:t xml:space="preserve"> </w:t>
      </w:r>
    </w:p>
    <w:p w14:paraId="7894752B" w14:textId="77777777" w:rsidR="005B3A4C" w:rsidRPr="009B6A3E" w:rsidRDefault="005B3A4C" w:rsidP="000E51FF">
      <w:pPr>
        <w:numPr>
          <w:ilvl w:val="0"/>
          <w:numId w:val="16"/>
        </w:numPr>
        <w:spacing w:after="173" w:line="271" w:lineRule="auto"/>
        <w:ind w:right="69"/>
        <w:rPr>
          <w:sz w:val="28"/>
        </w:rPr>
      </w:pPr>
      <w:r w:rsidRPr="009B6A3E">
        <w:rPr>
          <w:sz w:val="28"/>
        </w:rPr>
        <w:t xml:space="preserve">Бюджет гостиничного предприятия это   </w:t>
      </w:r>
    </w:p>
    <w:p w14:paraId="725FDF44" w14:textId="77777777" w:rsidR="005B3A4C" w:rsidRPr="009B6A3E" w:rsidRDefault="005B3A4C" w:rsidP="005B3A4C">
      <w:pPr>
        <w:spacing w:after="167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а) стратегический план;  </w:t>
      </w:r>
    </w:p>
    <w:p w14:paraId="63051C3A" w14:textId="77777777" w:rsidR="005B3A4C" w:rsidRPr="009B6A3E" w:rsidRDefault="005B3A4C" w:rsidP="005B3A4C">
      <w:pPr>
        <w:spacing w:after="123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б) операционный план  </w:t>
      </w:r>
    </w:p>
    <w:p w14:paraId="5618C5E5" w14:textId="77777777" w:rsidR="005B3A4C" w:rsidRPr="009B6A3E" w:rsidRDefault="005B3A4C" w:rsidP="005B3A4C">
      <w:pPr>
        <w:spacing w:after="178" w:line="259" w:lineRule="auto"/>
        <w:ind w:left="543" w:firstLine="0"/>
        <w:jc w:val="left"/>
        <w:rPr>
          <w:sz w:val="28"/>
        </w:rPr>
      </w:pPr>
      <w:r w:rsidRPr="009B6A3E">
        <w:rPr>
          <w:sz w:val="28"/>
        </w:rPr>
        <w:t xml:space="preserve"> </w:t>
      </w:r>
    </w:p>
    <w:p w14:paraId="0F6CC074" w14:textId="77777777" w:rsidR="005B3A4C" w:rsidRPr="009B6A3E" w:rsidRDefault="005B3A4C" w:rsidP="000E51FF">
      <w:pPr>
        <w:numPr>
          <w:ilvl w:val="0"/>
          <w:numId w:val="16"/>
        </w:numPr>
        <w:spacing w:after="174" w:line="271" w:lineRule="auto"/>
        <w:ind w:right="69"/>
        <w:rPr>
          <w:sz w:val="28"/>
        </w:rPr>
      </w:pPr>
      <w:r w:rsidRPr="009B6A3E">
        <w:rPr>
          <w:sz w:val="28"/>
        </w:rPr>
        <w:t xml:space="preserve">Управленческий учет это  </w:t>
      </w:r>
    </w:p>
    <w:p w14:paraId="5A1FE8F2" w14:textId="77777777" w:rsidR="005B3A4C" w:rsidRPr="009B6A3E" w:rsidRDefault="005B3A4C" w:rsidP="005B3A4C">
      <w:pPr>
        <w:spacing w:after="173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а) учет хозяйственных операций </w:t>
      </w:r>
    </w:p>
    <w:p w14:paraId="15387EB5" w14:textId="77777777" w:rsidR="005B3A4C" w:rsidRPr="009B6A3E" w:rsidRDefault="005B3A4C" w:rsidP="005B3A4C">
      <w:pPr>
        <w:spacing w:after="169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б) учет выполнения бюджета </w:t>
      </w:r>
    </w:p>
    <w:p w14:paraId="6BDDE480" w14:textId="4CFC27D9" w:rsidR="005B3A4C" w:rsidRPr="009B6A3E" w:rsidRDefault="005B3A4C" w:rsidP="000274A5">
      <w:pPr>
        <w:spacing w:after="123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в) учет аналитических счетов </w:t>
      </w:r>
    </w:p>
    <w:p w14:paraId="3A93EF5F" w14:textId="77777777" w:rsidR="005B3A4C" w:rsidRPr="009B6A3E" w:rsidRDefault="005B3A4C" w:rsidP="000E51FF">
      <w:pPr>
        <w:numPr>
          <w:ilvl w:val="0"/>
          <w:numId w:val="16"/>
        </w:numPr>
        <w:spacing w:after="174" w:line="271" w:lineRule="auto"/>
        <w:ind w:right="69"/>
        <w:rPr>
          <w:sz w:val="28"/>
        </w:rPr>
      </w:pPr>
      <w:r w:rsidRPr="009B6A3E">
        <w:rPr>
          <w:sz w:val="28"/>
        </w:rPr>
        <w:t xml:space="preserve">Контрольная функция бюджета нужна: </w:t>
      </w:r>
    </w:p>
    <w:p w14:paraId="5852E681" w14:textId="77777777" w:rsidR="005B3A4C" w:rsidRPr="009B6A3E" w:rsidRDefault="005B3A4C" w:rsidP="005B3A4C">
      <w:pPr>
        <w:spacing w:after="169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а) для мониторинга фактического выполнения бюджета </w:t>
      </w:r>
    </w:p>
    <w:p w14:paraId="7F61B847" w14:textId="77777777" w:rsidR="005B3A4C" w:rsidRPr="009B6A3E" w:rsidRDefault="005B3A4C" w:rsidP="005B3A4C">
      <w:pPr>
        <w:spacing w:after="174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б) для принятия управленческих решения </w:t>
      </w:r>
    </w:p>
    <w:p w14:paraId="62E77EB1" w14:textId="77777777" w:rsidR="005B3A4C" w:rsidRPr="009B6A3E" w:rsidRDefault="005B3A4C" w:rsidP="005B3A4C">
      <w:pPr>
        <w:spacing w:after="127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в) для мониторинга и принятия управленческих решений  </w:t>
      </w:r>
    </w:p>
    <w:p w14:paraId="014F1052" w14:textId="1C24029E" w:rsidR="00733D7E" w:rsidRPr="009B6A3E" w:rsidRDefault="00733D7E" w:rsidP="00DD722F">
      <w:pPr>
        <w:spacing w:after="18" w:line="259" w:lineRule="auto"/>
        <w:ind w:left="0" w:firstLine="0"/>
        <w:jc w:val="left"/>
        <w:rPr>
          <w:u w:val="single"/>
        </w:rPr>
      </w:pPr>
    </w:p>
    <w:p w14:paraId="5131D26F" w14:textId="77777777" w:rsidR="00733D7E" w:rsidRPr="00C94F37" w:rsidRDefault="000B3E88">
      <w:pPr>
        <w:spacing w:after="3" w:line="259" w:lineRule="auto"/>
        <w:ind w:left="1392" w:right="55"/>
      </w:pPr>
      <w:r w:rsidRPr="00C94F37">
        <w:rPr>
          <w:b/>
        </w:rPr>
        <w:t xml:space="preserve">Примеры ситуационных задач для текущего контроля знаний </w:t>
      </w:r>
    </w:p>
    <w:p w14:paraId="7F62D273" w14:textId="77777777" w:rsidR="00733D7E" w:rsidRPr="009B6A3E" w:rsidRDefault="000B3E88">
      <w:pPr>
        <w:spacing w:after="59" w:line="259" w:lineRule="auto"/>
        <w:ind w:left="285" w:firstLine="0"/>
        <w:jc w:val="center"/>
      </w:pPr>
      <w:r w:rsidRPr="009B6A3E">
        <w:t xml:space="preserve"> </w:t>
      </w:r>
    </w:p>
    <w:p w14:paraId="0D308130" w14:textId="77777777" w:rsidR="00733D7E" w:rsidRPr="009B6A3E" w:rsidRDefault="000B3E88">
      <w:pPr>
        <w:spacing w:line="389" w:lineRule="auto"/>
        <w:ind w:left="236" w:right="71"/>
      </w:pPr>
      <w:r w:rsidRPr="009B6A3E">
        <w:rPr>
          <w:b/>
        </w:rPr>
        <w:t>Задание 1.</w:t>
      </w:r>
      <w:r w:rsidRPr="009B6A3E"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8D8C836" w14:textId="77777777" w:rsidR="00733D7E" w:rsidRPr="009B6A3E" w:rsidRDefault="000B3E88">
      <w:pPr>
        <w:spacing w:line="389" w:lineRule="auto"/>
        <w:ind w:left="236" w:right="71"/>
      </w:pPr>
      <w:r w:rsidRPr="009B6A3E">
        <w:t xml:space="preserve">Загрузка номерного фонда: зима – 45%, весна – 55%, лето – 85%, осень – 65%. Цена номера от стойки (Public Rate) – 8000 руб. зимой, +10% веной, 30% летом, +15% осенью. </w:t>
      </w:r>
    </w:p>
    <w:p w14:paraId="4F8574D1" w14:textId="77777777" w:rsidR="00733D7E" w:rsidRPr="009B6A3E" w:rsidRDefault="000B3E88">
      <w:pPr>
        <w:spacing w:after="158"/>
        <w:ind w:left="236" w:right="71"/>
      </w:pPr>
      <w:r w:rsidRPr="009B6A3E">
        <w:t xml:space="preserve">Скидки туристическим агентствам -20%.  </w:t>
      </w:r>
    </w:p>
    <w:p w14:paraId="4DDF4E6A" w14:textId="77777777" w:rsidR="00733D7E" w:rsidRPr="009B6A3E" w:rsidRDefault="000B3E88">
      <w:pPr>
        <w:spacing w:after="172"/>
        <w:ind w:left="236" w:right="71"/>
      </w:pPr>
      <w:r w:rsidRPr="009B6A3E">
        <w:t xml:space="preserve">Скидки корпоративным агентам – 15%. </w:t>
      </w:r>
    </w:p>
    <w:p w14:paraId="0AD02635" w14:textId="77777777" w:rsidR="00733D7E" w:rsidRPr="009B6A3E" w:rsidRDefault="000B3E88">
      <w:pPr>
        <w:spacing w:after="111"/>
        <w:ind w:left="236" w:right="71"/>
      </w:pPr>
      <w:r w:rsidRPr="009B6A3E">
        <w:t xml:space="preserve">Скидки групповым гостям -25%. </w:t>
      </w:r>
    </w:p>
    <w:p w14:paraId="6E566FBB" w14:textId="77777777" w:rsidR="00733D7E" w:rsidRPr="009B6A3E" w:rsidRDefault="000B3E88">
      <w:pPr>
        <w:spacing w:line="394" w:lineRule="auto"/>
        <w:ind w:left="236" w:right="71"/>
      </w:pPr>
      <w:r w:rsidRPr="009B6A3E">
        <w:lastRenderedPageBreak/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50946C8" w14:textId="77777777" w:rsidR="00733D7E" w:rsidRPr="009B6A3E" w:rsidRDefault="000B3E88">
      <w:pPr>
        <w:spacing w:after="35"/>
        <w:ind w:left="236" w:right="71"/>
      </w:pPr>
      <w:r w:rsidRPr="009B6A3E">
        <w:rPr>
          <w:b/>
        </w:rPr>
        <w:t>Задание  2</w:t>
      </w:r>
      <w:r w:rsidRPr="009B6A3E">
        <w:t xml:space="preserve">   Рассчитать точку безубыточности по двум отделам и в целом по отелю. </w:t>
      </w:r>
    </w:p>
    <w:p w14:paraId="4FED2539" w14:textId="77777777" w:rsidR="00733D7E" w:rsidRPr="009B6A3E" w:rsidRDefault="000B3E88">
      <w:pPr>
        <w:spacing w:after="0" w:line="259" w:lineRule="auto"/>
        <w:ind w:left="226" w:firstLine="0"/>
        <w:jc w:val="left"/>
      </w:pPr>
      <w:r w:rsidRPr="009B6A3E"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733D7E" w:rsidRPr="009B6A3E" w14:paraId="3B48CCA3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C8E2" w14:textId="77777777" w:rsidR="00733D7E" w:rsidRPr="009B6A3E" w:rsidRDefault="000B3E88">
            <w:pPr>
              <w:spacing w:after="0" w:line="259" w:lineRule="auto"/>
              <w:ind w:left="15" w:firstLine="0"/>
              <w:jc w:val="left"/>
            </w:pPr>
            <w:r w:rsidRPr="009B6A3E"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6364" w14:textId="77777777" w:rsidR="00733D7E" w:rsidRPr="009B6A3E" w:rsidRDefault="000B3E88">
            <w:pPr>
              <w:spacing w:after="0" w:line="259" w:lineRule="auto"/>
              <w:ind w:left="0" w:firstLine="0"/>
              <w:jc w:val="left"/>
            </w:pPr>
            <w:r w:rsidRPr="009B6A3E"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AC46" w14:textId="77777777" w:rsidR="00733D7E" w:rsidRPr="009B6A3E" w:rsidRDefault="000B3E88">
            <w:pPr>
              <w:spacing w:after="0" w:line="259" w:lineRule="auto"/>
              <w:ind w:left="15" w:firstLine="0"/>
              <w:jc w:val="left"/>
            </w:pPr>
            <w:r w:rsidRPr="009B6A3E"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D512" w14:textId="77777777" w:rsidR="00733D7E" w:rsidRPr="009B6A3E" w:rsidRDefault="000B3E88">
            <w:pPr>
              <w:spacing w:after="0" w:line="259" w:lineRule="auto"/>
              <w:ind w:left="0" w:firstLine="0"/>
              <w:jc w:val="left"/>
            </w:pPr>
            <w:r w:rsidRPr="009B6A3E">
              <w:t xml:space="preserve">Переменные затраты </w:t>
            </w:r>
          </w:p>
        </w:tc>
      </w:tr>
      <w:tr w:rsidR="00733D7E" w:rsidRPr="009B6A3E" w14:paraId="30939D9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4C6C" w14:textId="77777777" w:rsidR="00733D7E" w:rsidRPr="009B6A3E" w:rsidRDefault="000B3E88">
            <w:pPr>
              <w:spacing w:after="0" w:line="259" w:lineRule="auto"/>
              <w:ind w:left="0" w:right="95" w:firstLine="0"/>
              <w:jc w:val="right"/>
            </w:pPr>
            <w:r w:rsidRPr="009B6A3E"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C8D0" w14:textId="77777777" w:rsidR="00733D7E" w:rsidRPr="009B6A3E" w:rsidRDefault="000B3E88">
            <w:pPr>
              <w:spacing w:after="0" w:line="259" w:lineRule="auto"/>
              <w:ind w:left="0" w:right="55" w:firstLine="0"/>
            </w:pPr>
            <w:r w:rsidRPr="009B6A3E"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BDE4" w14:textId="77777777" w:rsidR="00733D7E" w:rsidRPr="009B6A3E" w:rsidRDefault="000B3E88">
            <w:pPr>
              <w:spacing w:after="0" w:line="259" w:lineRule="auto"/>
              <w:ind w:left="15" w:firstLine="0"/>
              <w:jc w:val="left"/>
            </w:pPr>
            <w:r w:rsidRPr="009B6A3E"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7DB8" w14:textId="77777777" w:rsidR="00733D7E" w:rsidRPr="009B6A3E" w:rsidRDefault="000B3E88">
            <w:pPr>
              <w:spacing w:after="0" w:line="259" w:lineRule="auto"/>
              <w:ind w:left="0" w:firstLine="0"/>
              <w:jc w:val="left"/>
            </w:pPr>
            <w:r w:rsidRPr="009B6A3E">
              <w:t xml:space="preserve">3000 рублей на номер </w:t>
            </w:r>
          </w:p>
        </w:tc>
      </w:tr>
      <w:tr w:rsidR="00733D7E" w:rsidRPr="009B6A3E" w14:paraId="56FB08C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6D1D" w14:textId="77777777" w:rsidR="00733D7E" w:rsidRPr="009B6A3E" w:rsidRDefault="000B3E88">
            <w:pPr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 w:rsidRPr="009B6A3E">
              <w:t xml:space="preserve">Бары </w:t>
            </w:r>
            <w:r w:rsidRPr="009B6A3E">
              <w:tab/>
              <w:t xml:space="preserve">и </w:t>
            </w:r>
          </w:p>
          <w:p w14:paraId="5336CD2C" w14:textId="77777777" w:rsidR="00733D7E" w:rsidRPr="009B6A3E" w:rsidRDefault="000B3E88">
            <w:pPr>
              <w:spacing w:after="0" w:line="259" w:lineRule="auto"/>
              <w:ind w:left="15" w:firstLine="0"/>
              <w:jc w:val="left"/>
            </w:pPr>
            <w:r w:rsidRPr="009B6A3E"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F071" w14:textId="77777777" w:rsidR="00733D7E" w:rsidRPr="009B6A3E" w:rsidRDefault="000B3E88">
            <w:pPr>
              <w:spacing w:after="0" w:line="259" w:lineRule="auto"/>
              <w:ind w:left="0" w:firstLine="0"/>
              <w:jc w:val="left"/>
            </w:pPr>
            <w:r w:rsidRPr="009B6A3E"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08A1" w14:textId="77777777" w:rsidR="00733D7E" w:rsidRPr="009B6A3E" w:rsidRDefault="000B3E88">
            <w:pPr>
              <w:spacing w:after="0" w:line="259" w:lineRule="auto"/>
              <w:ind w:left="0" w:right="59" w:firstLine="0"/>
              <w:jc w:val="right"/>
            </w:pPr>
            <w:r w:rsidRPr="009B6A3E"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B96B" w14:textId="77777777" w:rsidR="00733D7E" w:rsidRPr="009B6A3E" w:rsidRDefault="000B3E88">
            <w:pPr>
              <w:spacing w:after="0" w:line="259" w:lineRule="auto"/>
              <w:ind w:left="0" w:right="59" w:firstLine="0"/>
              <w:jc w:val="right"/>
            </w:pPr>
            <w:r w:rsidRPr="009B6A3E">
              <w:t xml:space="preserve">30% от выручки </w:t>
            </w:r>
          </w:p>
        </w:tc>
      </w:tr>
    </w:tbl>
    <w:p w14:paraId="524820A5" w14:textId="79AA7987" w:rsidR="00733D7E" w:rsidRDefault="000B3E88" w:rsidP="00B27FF1">
      <w:pPr>
        <w:spacing w:after="78" w:line="259" w:lineRule="auto"/>
        <w:ind w:left="226" w:firstLine="0"/>
        <w:jc w:val="left"/>
      </w:pPr>
      <w:r w:rsidRPr="009B6A3E">
        <w:t xml:space="preserve"> </w:t>
      </w:r>
    </w:p>
    <w:p w14:paraId="4830A0C6" w14:textId="77777777" w:rsidR="0031513E" w:rsidRPr="0031513E" w:rsidRDefault="0031513E" w:rsidP="0031513E">
      <w:pPr>
        <w:spacing w:line="268" w:lineRule="auto"/>
        <w:ind w:left="715" w:right="5345"/>
        <w:jc w:val="center"/>
        <w:rPr>
          <w:rFonts w:ascii="Calibri" w:eastAsia="Calibri" w:hAnsi="Calibri" w:cs="Calibri"/>
          <w:sz w:val="28"/>
        </w:rPr>
      </w:pPr>
      <w:r w:rsidRPr="0031513E">
        <w:rPr>
          <w:b/>
          <w:bCs/>
          <w:sz w:val="28"/>
        </w:rPr>
        <w:t>Пример кейса</w:t>
      </w:r>
    </w:p>
    <w:p w14:paraId="0C94A672" w14:textId="77777777" w:rsidR="0031513E" w:rsidRPr="0031513E" w:rsidRDefault="0031513E" w:rsidP="0031513E">
      <w:pPr>
        <w:numPr>
          <w:ilvl w:val="0"/>
          <w:numId w:val="48"/>
        </w:numPr>
        <w:spacing w:after="3" w:line="247" w:lineRule="auto"/>
        <w:ind w:right="48"/>
        <w:contextualSpacing/>
        <w:rPr>
          <w:sz w:val="28"/>
        </w:rPr>
      </w:pPr>
      <w:r w:rsidRPr="0031513E">
        <w:rPr>
          <w:sz w:val="28"/>
        </w:rPr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3DC22713" w14:textId="77777777" w:rsidR="0031513E" w:rsidRPr="0031513E" w:rsidRDefault="0031513E" w:rsidP="0031513E">
      <w:pPr>
        <w:numPr>
          <w:ilvl w:val="0"/>
          <w:numId w:val="47"/>
        </w:numPr>
        <w:spacing w:after="3" w:line="247" w:lineRule="auto"/>
        <w:ind w:right="48"/>
        <w:rPr>
          <w:sz w:val="28"/>
        </w:rPr>
      </w:pPr>
      <w:r w:rsidRPr="0031513E">
        <w:rPr>
          <w:sz w:val="28"/>
        </w:rPr>
        <w:t xml:space="preserve">Ассортимент услуг остаётся прежним. </w:t>
      </w:r>
    </w:p>
    <w:p w14:paraId="5C61DE90" w14:textId="77777777" w:rsidR="0031513E" w:rsidRPr="0031513E" w:rsidRDefault="0031513E" w:rsidP="0031513E">
      <w:pPr>
        <w:numPr>
          <w:ilvl w:val="0"/>
          <w:numId w:val="47"/>
        </w:numPr>
        <w:spacing w:after="44" w:line="247" w:lineRule="auto"/>
        <w:ind w:right="48"/>
        <w:rPr>
          <w:sz w:val="28"/>
        </w:rPr>
      </w:pPr>
      <w:r w:rsidRPr="0031513E">
        <w:rPr>
          <w:sz w:val="28"/>
        </w:rPr>
        <w:t xml:space="preserve">Структура затрат принципиальных изменений не претерпит. </w:t>
      </w:r>
      <w:r w:rsidRPr="0031513E">
        <w:rPr>
          <w:rFonts w:ascii="Segoe UI Symbol" w:eastAsia="Segoe UI Symbol" w:hAnsi="Segoe UI Symbol" w:cs="Segoe UI Symbol"/>
          <w:sz w:val="28"/>
        </w:rPr>
        <w:t></w:t>
      </w:r>
      <w:r w:rsidRPr="0031513E">
        <w:rPr>
          <w:rFonts w:ascii="Arial" w:eastAsia="Arial" w:hAnsi="Arial" w:cs="Arial"/>
          <w:sz w:val="28"/>
        </w:rPr>
        <w:t xml:space="preserve"> </w:t>
      </w:r>
      <w:r w:rsidRPr="0031513E">
        <w:rPr>
          <w:sz w:val="28"/>
        </w:rPr>
        <w:t xml:space="preserve">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31A43246" w14:textId="77777777" w:rsidR="0031513E" w:rsidRPr="0031513E" w:rsidRDefault="0031513E" w:rsidP="0031513E">
      <w:pPr>
        <w:numPr>
          <w:ilvl w:val="0"/>
          <w:numId w:val="47"/>
        </w:numPr>
        <w:spacing w:after="3" w:line="247" w:lineRule="auto"/>
        <w:ind w:right="48"/>
        <w:rPr>
          <w:sz w:val="28"/>
        </w:rPr>
      </w:pPr>
      <w:r w:rsidRPr="0031513E">
        <w:rPr>
          <w:sz w:val="28"/>
        </w:rPr>
        <w:t xml:space="preserve">Капитальные вложения не планируются.  </w:t>
      </w:r>
    </w:p>
    <w:p w14:paraId="032979DB" w14:textId="77777777" w:rsidR="0031513E" w:rsidRPr="0031513E" w:rsidRDefault="0031513E" w:rsidP="0031513E">
      <w:pPr>
        <w:numPr>
          <w:ilvl w:val="0"/>
          <w:numId w:val="47"/>
        </w:numPr>
        <w:spacing w:after="3" w:line="247" w:lineRule="auto"/>
        <w:ind w:right="48"/>
        <w:rPr>
          <w:sz w:val="28"/>
        </w:rPr>
      </w:pPr>
      <w:r w:rsidRPr="0031513E">
        <w:rPr>
          <w:sz w:val="28"/>
        </w:rPr>
        <w:t xml:space="preserve">Привлечение заёмных средств не предусматривается. </w:t>
      </w:r>
    </w:p>
    <w:p w14:paraId="6934728A" w14:textId="77777777" w:rsidR="0031513E" w:rsidRPr="0031513E" w:rsidRDefault="0031513E" w:rsidP="0031513E">
      <w:pPr>
        <w:spacing w:after="3" w:line="247" w:lineRule="auto"/>
        <w:ind w:left="708" w:right="48" w:firstLine="1"/>
        <w:rPr>
          <w:sz w:val="28"/>
        </w:rPr>
      </w:pPr>
      <w:r w:rsidRPr="0031513E">
        <w:rPr>
          <w:sz w:val="28"/>
        </w:rP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1C1B09E1" w14:textId="77777777" w:rsidR="0031513E" w:rsidRPr="0031513E" w:rsidRDefault="0031513E" w:rsidP="0031513E">
      <w:pPr>
        <w:spacing w:after="11" w:line="249" w:lineRule="auto"/>
        <w:ind w:left="700" w:right="50" w:firstLine="0"/>
        <w:rPr>
          <w:sz w:val="28"/>
        </w:rPr>
      </w:pPr>
      <w:r w:rsidRPr="0031513E">
        <w:rPr>
          <w:sz w:val="28"/>
        </w:rPr>
        <w:t xml:space="preserve">Согласитесь ли вы как предприниматель на просьбу директора выделить на его программу развития 15.000.000 рублей, и почему? </w:t>
      </w:r>
    </w:p>
    <w:p w14:paraId="5456BCE0" w14:textId="77777777" w:rsidR="0031513E" w:rsidRPr="0031513E" w:rsidRDefault="0031513E" w:rsidP="0031513E">
      <w:pPr>
        <w:spacing w:after="3" w:line="247" w:lineRule="auto"/>
        <w:ind w:left="9" w:right="48" w:firstLine="700"/>
        <w:rPr>
          <w:sz w:val="28"/>
        </w:rPr>
      </w:pPr>
      <w:r w:rsidRPr="0031513E">
        <w:rPr>
          <w:sz w:val="28"/>
        </w:rPr>
        <w:lastRenderedPageBreak/>
        <w:t xml:space="preserve">Ответ (единственный):  </w:t>
      </w:r>
    </w:p>
    <w:p w14:paraId="1E98C9CC" w14:textId="77777777" w:rsidR="0031513E" w:rsidRPr="0031513E" w:rsidRDefault="0031513E" w:rsidP="0031513E">
      <w:pPr>
        <w:spacing w:after="3" w:line="247" w:lineRule="auto"/>
        <w:ind w:left="708" w:right="48" w:firstLine="1"/>
        <w:rPr>
          <w:sz w:val="28"/>
        </w:rPr>
      </w:pPr>
      <w:r w:rsidRPr="0031513E">
        <w:rPr>
          <w:sz w:val="28"/>
        </w:rP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66826A94" w14:textId="77777777" w:rsidR="0031513E" w:rsidRPr="0031513E" w:rsidRDefault="0031513E" w:rsidP="0031513E">
      <w:pPr>
        <w:spacing w:after="3" w:line="247" w:lineRule="auto"/>
        <w:ind w:left="9" w:right="48" w:firstLine="700"/>
        <w:rPr>
          <w:sz w:val="28"/>
        </w:rPr>
      </w:pPr>
      <w:r w:rsidRPr="0031513E">
        <w:rPr>
          <w:sz w:val="28"/>
        </w:rPr>
        <w:t xml:space="preserve">Вариант Б) Да, потому что срок окупаемости этих вложений меньше </w:t>
      </w:r>
    </w:p>
    <w:p w14:paraId="343F96F1" w14:textId="77777777" w:rsidR="0031513E" w:rsidRPr="0031513E" w:rsidRDefault="0031513E" w:rsidP="0031513E">
      <w:pPr>
        <w:spacing w:after="3" w:line="247" w:lineRule="auto"/>
        <w:ind w:left="710" w:right="48" w:firstLine="0"/>
        <w:rPr>
          <w:sz w:val="28"/>
        </w:rPr>
      </w:pPr>
      <w:r w:rsidRPr="0031513E">
        <w:rPr>
          <w:sz w:val="28"/>
        </w:rPr>
        <w:t xml:space="preserve">трёх лет. </w:t>
      </w:r>
    </w:p>
    <w:p w14:paraId="068E79F7" w14:textId="77777777" w:rsidR="0031513E" w:rsidRPr="0031513E" w:rsidRDefault="0031513E" w:rsidP="0031513E">
      <w:pPr>
        <w:spacing w:after="3" w:line="247" w:lineRule="auto"/>
        <w:ind w:left="710" w:right="48" w:firstLine="0"/>
        <w:rPr>
          <w:sz w:val="28"/>
        </w:rPr>
      </w:pPr>
      <w:r w:rsidRPr="0031513E">
        <w:rPr>
          <w:sz w:val="28"/>
        </w:rPr>
        <w:t xml:space="preserve">Вариант В) Да, потому что верю своему директору. </w:t>
      </w:r>
    </w:p>
    <w:p w14:paraId="22E9A71D" w14:textId="77777777" w:rsidR="0031513E" w:rsidRPr="0031513E" w:rsidRDefault="0031513E" w:rsidP="0031513E">
      <w:pPr>
        <w:spacing w:after="3" w:line="247" w:lineRule="auto"/>
        <w:ind w:left="708" w:right="48" w:firstLine="1"/>
        <w:rPr>
          <w:sz w:val="28"/>
        </w:rPr>
      </w:pPr>
      <w:r w:rsidRPr="0031513E">
        <w:rPr>
          <w:sz w:val="28"/>
        </w:rPr>
        <w:t>Вариант Г) Да, так как рентабельность дополнительных инвестиций будет больше ставки рефинансирования (8,25%).</w:t>
      </w:r>
    </w:p>
    <w:p w14:paraId="78BCC7B7" w14:textId="77777777" w:rsidR="0031513E" w:rsidRPr="0031513E" w:rsidRDefault="0031513E" w:rsidP="0031513E">
      <w:pPr>
        <w:spacing w:after="3" w:line="247" w:lineRule="auto"/>
        <w:ind w:left="708" w:right="48" w:firstLine="0"/>
        <w:rPr>
          <w:sz w:val="28"/>
        </w:rPr>
      </w:pPr>
      <w:r w:rsidRPr="0031513E">
        <w:rPr>
          <w:sz w:val="28"/>
        </w:rPr>
        <w:t xml:space="preserve">Вариант Д) Нет, так как ухудшится финансовая устойчивость и приведет бизнес к кризисному состоянию. </w:t>
      </w:r>
    </w:p>
    <w:p w14:paraId="7D46C2EB" w14:textId="77777777" w:rsidR="0031513E" w:rsidRPr="0031513E" w:rsidRDefault="0031513E" w:rsidP="0031513E">
      <w:pPr>
        <w:spacing w:after="3" w:line="247" w:lineRule="auto"/>
        <w:ind w:left="708" w:right="48" w:firstLine="0"/>
        <w:rPr>
          <w:sz w:val="28"/>
        </w:rPr>
      </w:pPr>
      <w:r w:rsidRPr="0031513E">
        <w:rPr>
          <w:sz w:val="28"/>
        </w:rPr>
        <w:t xml:space="preserve">Вариант Е) Нет, так как прогнозы директора по прибыли и выручке нереальны.  </w:t>
      </w:r>
    </w:p>
    <w:p w14:paraId="55437153" w14:textId="77777777" w:rsidR="0035743F" w:rsidRDefault="0035743F" w:rsidP="0035743F">
      <w:pPr>
        <w:keepNext/>
        <w:keepLines/>
        <w:spacing w:after="189" w:line="259" w:lineRule="auto"/>
        <w:ind w:left="10" w:right="72"/>
        <w:jc w:val="center"/>
        <w:outlineLvl w:val="1"/>
        <w:rPr>
          <w:b/>
          <w:sz w:val="28"/>
          <w:highlight w:val="yellow"/>
        </w:rPr>
      </w:pPr>
    </w:p>
    <w:p w14:paraId="15544CA4" w14:textId="52139B8E" w:rsidR="0035743F" w:rsidRPr="00C94F37" w:rsidRDefault="0035743F" w:rsidP="0035743F">
      <w:pPr>
        <w:keepNext/>
        <w:keepLines/>
        <w:spacing w:after="189" w:line="259" w:lineRule="auto"/>
        <w:ind w:left="10" w:right="72"/>
        <w:jc w:val="center"/>
        <w:outlineLvl w:val="1"/>
        <w:rPr>
          <w:b/>
          <w:sz w:val="28"/>
        </w:rPr>
      </w:pPr>
      <w:r w:rsidRPr="00C94F37">
        <w:rPr>
          <w:b/>
          <w:sz w:val="28"/>
        </w:rPr>
        <w:t>Примерный перечень тем для презентаций и докладов</w:t>
      </w:r>
    </w:p>
    <w:p w14:paraId="797CEA57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Организационно-правовые формы юридических лиц в индустрии ГиТ и их влияние на систему финансового менеджмента и финансового учета </w:t>
      </w:r>
    </w:p>
    <w:p w14:paraId="4836FC26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Способы привлечения заемных источников финансирования: банковский кредит, коммерческий кредит, лизинг, бюджетные заемные источники и условия их привлечения.  </w:t>
      </w:r>
    </w:p>
    <w:p w14:paraId="0074110E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Специфика услуг гостиничного бизнеса: основные и вспомогательные услуги. Схемы ценообразования и виды тарифов, статичные (Rack Rate) и динамичные (гибкие) тарифы (Best Flexible/Available rate), торговая наценка ресторана.  </w:t>
      </w:r>
    </w:p>
    <w:p w14:paraId="7FBEF1FE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Специфика услуг туристического бизнеса: основные и вспомогательные услуги. Варианты стратегии ценообразования в туристическом бизнесе. Факторы, влияющие на ценообразование.  </w:t>
      </w:r>
    </w:p>
    <w:p w14:paraId="5B56880C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21AE1398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Операционный цикл и его составляющие в гостиничном хозяйстве.  </w:t>
      </w:r>
    </w:p>
    <w:p w14:paraId="2E3282E4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Общая характеристика затрат на производство турпродукта, структура затрат. Предельные издержки и их особое значение для туристического бизнеса.  </w:t>
      </w:r>
    </w:p>
    <w:p w14:paraId="62D4220B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Специфика формирования (калькулирования) себестоимости услуг в гостиничном и ресторанном бизнесе, факторы, влияющие на себестоимость.  </w:t>
      </w:r>
    </w:p>
    <w:p w14:paraId="7F2AE931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Финансовые бюджеты: бюджет доходов и расходов, бюджет движения денежных средств, прогнозный баланс. Цели и задачи, особенности формирования, управленческая роль. </w:t>
      </w:r>
    </w:p>
    <w:p w14:paraId="2C40FDE7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Бюджет отеля: структура, состав форматов, основные показатели, последовательность составления бюджетов. Показатели, используемые для расчета доходов и затрат по видам операционных бюджетов.  </w:t>
      </w:r>
    </w:p>
    <w:p w14:paraId="54595F8F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lastRenderedPageBreak/>
        <w:t xml:space="preserve">Бюджет туристической компании: туроператор и турагент – различия в процедуре и составе бюджетов.  </w:t>
      </w:r>
    </w:p>
    <w:p w14:paraId="03B3C639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 </w:t>
      </w:r>
    </w:p>
    <w:p w14:paraId="22C820F2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</w:t>
      </w:r>
    </w:p>
    <w:p w14:paraId="72A4AC24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Программные продукты для гостиничного бизнеса. </w:t>
      </w:r>
    </w:p>
    <w:p w14:paraId="326CE52E" w14:textId="77777777" w:rsidR="00700B57" w:rsidRPr="00700B57" w:rsidRDefault="00700B57" w:rsidP="00700B57">
      <w:pPr>
        <w:numPr>
          <w:ilvl w:val="0"/>
          <w:numId w:val="49"/>
        </w:numPr>
        <w:spacing w:after="17" w:line="268" w:lineRule="auto"/>
        <w:ind w:right="64"/>
        <w:rPr>
          <w:sz w:val="28"/>
        </w:rPr>
      </w:pPr>
      <w:r w:rsidRPr="00700B57">
        <w:rPr>
          <w:sz w:val="28"/>
        </w:rPr>
        <w:t xml:space="preserve">Программные продукты для туристического бизнеса. </w:t>
      </w:r>
    </w:p>
    <w:p w14:paraId="16A0D22E" w14:textId="77777777" w:rsidR="00700B57" w:rsidRPr="00700B57" w:rsidRDefault="00700B57" w:rsidP="00700B57">
      <w:pPr>
        <w:spacing w:after="17" w:line="268" w:lineRule="auto"/>
        <w:ind w:left="10"/>
        <w:rPr>
          <w:sz w:val="28"/>
        </w:rPr>
      </w:pPr>
    </w:p>
    <w:p w14:paraId="34194C82" w14:textId="77777777" w:rsidR="00733D7E" w:rsidRDefault="000B3E88">
      <w:pPr>
        <w:spacing w:after="228" w:line="259" w:lineRule="auto"/>
        <w:ind w:left="686" w:right="55"/>
      </w:pPr>
      <w:r>
        <w:rPr>
          <w:b/>
        </w:rPr>
        <w:t xml:space="preserve">7. Фонд оценочных средств для проведения промежуточной аттестации </w:t>
      </w:r>
    </w:p>
    <w:p w14:paraId="4998E6A6" w14:textId="77777777" w:rsidR="00733D7E" w:rsidRDefault="000B3E88">
      <w:pPr>
        <w:pStyle w:val="2"/>
        <w:spacing w:after="191"/>
        <w:ind w:left="224" w:right="227"/>
      </w:pPr>
      <w:r>
        <w:t xml:space="preserve">обучающихся по дисциплине </w:t>
      </w:r>
    </w:p>
    <w:p w14:paraId="09D55CD4" w14:textId="77777777" w:rsidR="00733D7E" w:rsidRDefault="000B3E88">
      <w:pPr>
        <w:spacing w:after="31" w:line="362" w:lineRule="auto"/>
        <w:ind w:left="331" w:firstLine="706"/>
        <w:jc w:val="left"/>
      </w:pP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</w:rPr>
        <w:t xml:space="preserve"> </w:t>
      </w:r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</w:t>
      </w:r>
    </w:p>
    <w:p w14:paraId="5956E16B" w14:textId="44EAF24E" w:rsidR="00733D7E" w:rsidRPr="00C874EC" w:rsidRDefault="000B3E88">
      <w:pPr>
        <w:spacing w:after="0" w:line="259" w:lineRule="auto"/>
        <w:ind w:left="10" w:right="142"/>
        <w:jc w:val="right"/>
        <w:rPr>
          <w:bCs/>
          <w:sz w:val="28"/>
          <w:szCs w:val="28"/>
        </w:rPr>
      </w:pPr>
      <w:r w:rsidRPr="00C874EC">
        <w:rPr>
          <w:bCs/>
          <w:sz w:val="28"/>
          <w:szCs w:val="28"/>
        </w:rPr>
        <w:t>Таблица</w:t>
      </w:r>
      <w:r w:rsidR="00C874EC" w:rsidRPr="00C874EC">
        <w:rPr>
          <w:bCs/>
          <w:sz w:val="28"/>
          <w:szCs w:val="28"/>
        </w:rPr>
        <w:t xml:space="preserve"> 5</w:t>
      </w:r>
    </w:p>
    <w:tbl>
      <w:tblPr>
        <w:tblStyle w:val="TableGrid"/>
        <w:tblW w:w="10490" w:type="dxa"/>
        <w:tblInd w:w="-8" w:type="dxa"/>
        <w:tblLayout w:type="fixed"/>
        <w:tblCellMar>
          <w:top w:w="80" w:type="dxa"/>
          <w:left w:w="338" w:type="dxa"/>
          <w:right w:w="23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2835"/>
        <w:gridCol w:w="3544"/>
      </w:tblGrid>
      <w:tr w:rsidR="00733D7E" w:rsidRPr="003023F7" w14:paraId="64ECF6B5" w14:textId="77777777" w:rsidTr="00590FB5">
        <w:trPr>
          <w:trHeight w:val="931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A0449" w14:textId="43C60CA1" w:rsidR="00733D7E" w:rsidRPr="003023F7" w:rsidRDefault="000B3E88" w:rsidP="003023F7">
            <w:pPr>
              <w:spacing w:after="0" w:line="259" w:lineRule="auto"/>
              <w:ind w:left="0" w:right="70" w:firstLine="0"/>
              <w:jc w:val="right"/>
            </w:pPr>
            <w:r w:rsidRPr="003023F7">
              <w:rPr>
                <w:sz w:val="24"/>
              </w:rPr>
              <w:t xml:space="preserve">Наименование </w:t>
            </w:r>
          </w:p>
          <w:p w14:paraId="2C0349C0" w14:textId="77777777" w:rsidR="00733D7E" w:rsidRPr="003023F7" w:rsidRDefault="000B3E88">
            <w:pPr>
              <w:spacing w:after="0" w:line="259" w:lineRule="auto"/>
              <w:ind w:left="0" w:right="115" w:firstLine="0"/>
              <w:jc w:val="right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4E7E" w14:textId="389218F9" w:rsidR="00733D7E" w:rsidRPr="003023F7" w:rsidRDefault="000B3E88" w:rsidP="003023F7">
            <w:pPr>
              <w:spacing w:after="0" w:line="259" w:lineRule="auto"/>
              <w:ind w:left="0" w:right="85" w:firstLine="0"/>
              <w:jc w:val="right"/>
            </w:pPr>
            <w:r w:rsidRPr="003023F7">
              <w:rPr>
                <w:sz w:val="24"/>
              </w:rPr>
              <w:t xml:space="preserve">Наименование  </w:t>
            </w:r>
          </w:p>
          <w:p w14:paraId="5972A747" w14:textId="67FBE6FD" w:rsidR="003023F7" w:rsidRPr="003023F7" w:rsidRDefault="003023F7" w:rsidP="003023F7">
            <w:pPr>
              <w:spacing w:after="15" w:line="259" w:lineRule="auto"/>
              <w:ind w:left="0" w:right="155" w:firstLine="0"/>
              <w:jc w:val="right"/>
            </w:pPr>
            <w:r w:rsidRPr="003023F7">
              <w:rPr>
                <w:sz w:val="24"/>
              </w:rPr>
              <w:t>И</w:t>
            </w:r>
            <w:r w:rsidR="000B3E88" w:rsidRPr="003023F7">
              <w:rPr>
                <w:sz w:val="24"/>
              </w:rPr>
              <w:t>ндикаторо</w:t>
            </w:r>
            <w:r w:rsidRPr="003023F7">
              <w:rPr>
                <w:sz w:val="24"/>
              </w:rPr>
              <w:t xml:space="preserve">в достижения </w:t>
            </w:r>
          </w:p>
          <w:p w14:paraId="6618F237" w14:textId="1E8824E3" w:rsidR="00733D7E" w:rsidRPr="003023F7" w:rsidRDefault="003023F7" w:rsidP="003023F7">
            <w:pPr>
              <w:spacing w:after="0" w:line="259" w:lineRule="auto"/>
              <w:ind w:left="0" w:right="138" w:firstLine="0"/>
              <w:jc w:val="center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1BE4" w14:textId="7FDAE667" w:rsidR="00733D7E" w:rsidRPr="003023F7" w:rsidRDefault="000B3E88">
            <w:pPr>
              <w:spacing w:after="0" w:line="259" w:lineRule="auto"/>
              <w:ind w:left="0" w:firstLine="0"/>
              <w:jc w:val="left"/>
            </w:pPr>
            <w:r w:rsidRPr="003023F7">
              <w:rPr>
                <w:sz w:val="24"/>
              </w:rPr>
              <w:t>Результаты обучени</w:t>
            </w:r>
            <w:r w:rsidR="003023F7" w:rsidRPr="003023F7">
              <w:rPr>
                <w:sz w:val="24"/>
              </w:rPr>
              <w:t>я</w:t>
            </w:r>
            <w:r w:rsidR="00B27FF1">
              <w:rPr>
                <w:sz w:val="24"/>
              </w:rPr>
              <w:t xml:space="preserve"> </w:t>
            </w:r>
            <w:r w:rsidR="00B27FF1" w:rsidRPr="003023F7">
              <w:rPr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F9F5" w14:textId="77777777" w:rsidR="00733D7E" w:rsidRPr="003023F7" w:rsidRDefault="000B3E88">
            <w:pPr>
              <w:spacing w:after="0" w:line="259" w:lineRule="auto"/>
              <w:ind w:left="15" w:firstLine="0"/>
              <w:jc w:val="left"/>
            </w:pPr>
            <w:r w:rsidRPr="003023F7">
              <w:rPr>
                <w:sz w:val="24"/>
              </w:rPr>
              <w:t xml:space="preserve">Типовые контрольные задания </w:t>
            </w:r>
          </w:p>
        </w:tc>
      </w:tr>
      <w:tr w:rsidR="003219B0" w:rsidRPr="003023F7" w14:paraId="357329F1" w14:textId="77777777" w:rsidTr="00590FB5">
        <w:trPr>
          <w:trHeight w:val="931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DA6C6" w14:textId="05C3E109" w:rsidR="003219B0" w:rsidRPr="003219B0" w:rsidRDefault="003219B0" w:rsidP="003219B0">
            <w:pPr>
              <w:spacing w:after="0" w:line="263" w:lineRule="auto"/>
              <w:ind w:left="58" w:right="84" w:firstLine="10"/>
              <w:jc w:val="left"/>
              <w:rPr>
                <w:b/>
                <w:bCs/>
                <w:sz w:val="24"/>
              </w:rPr>
            </w:pPr>
            <w:r w:rsidRPr="003219B0">
              <w:rPr>
                <w:b/>
                <w:bCs/>
                <w:sz w:val="24"/>
              </w:rPr>
              <w:t>ПКП-1</w:t>
            </w:r>
          </w:p>
          <w:p w14:paraId="7E9F23E0" w14:textId="7AA24939" w:rsidR="003219B0" w:rsidRPr="00A273F2" w:rsidRDefault="003219B0" w:rsidP="003D57B6">
            <w:pPr>
              <w:spacing w:after="0" w:line="263" w:lineRule="auto"/>
              <w:ind w:left="58" w:right="84" w:firstLine="10"/>
              <w:jc w:val="left"/>
              <w:rPr>
                <w:bCs/>
                <w:sz w:val="24"/>
                <w:szCs w:val="24"/>
              </w:rPr>
            </w:pPr>
            <w:r w:rsidRPr="00A273F2">
              <w:rPr>
                <w:sz w:val="24"/>
              </w:rPr>
              <w:t>Способен осуществлять управление ресурсами, организовывать</w:t>
            </w:r>
            <w:r w:rsidRPr="00A273F2">
              <w:rPr>
                <w:sz w:val="24"/>
              </w:rPr>
              <w:tab/>
              <w:t>и контролировать деятельнос</w:t>
            </w:r>
            <w:r w:rsidRPr="00A273F2">
              <w:rPr>
                <w:sz w:val="24"/>
              </w:rPr>
              <w:lastRenderedPageBreak/>
              <w:t>ть сотрудников служб и отделов гостиничного предприятия/гостини</w:t>
            </w:r>
            <w:r>
              <w:rPr>
                <w:sz w:val="24"/>
              </w:rPr>
              <w:t>чн</w:t>
            </w:r>
            <w:r w:rsidRPr="00A273F2">
              <w:rPr>
                <w:sz w:val="24"/>
              </w:rPr>
              <w:t>ого комплекса,</w:t>
            </w:r>
            <w:r>
              <w:rPr>
                <w:sz w:val="24"/>
              </w:rPr>
              <w:t xml:space="preserve"> </w:t>
            </w:r>
            <w:r w:rsidRPr="00A273F2">
              <w:rPr>
                <w:sz w:val="24"/>
              </w:rPr>
              <w:t>проводить оценку эффективности деятельности гостиничного</w:t>
            </w:r>
            <w:r>
              <w:rPr>
                <w:sz w:val="24"/>
              </w:rPr>
              <w:t xml:space="preserve"> </w:t>
            </w:r>
            <w:r w:rsidRPr="00A273F2">
              <w:rPr>
                <w:sz w:val="24"/>
              </w:rPr>
              <w:t>предприятия</w:t>
            </w:r>
            <w:r>
              <w:rPr>
                <w:sz w:val="24"/>
              </w:rPr>
              <w:t xml:space="preserve"> </w:t>
            </w:r>
            <w:r w:rsidRPr="00A273F2">
              <w:rPr>
                <w:sz w:val="24"/>
              </w:rPr>
              <w:t>/гостиничного комплекса, в том числе на основе международных стандартов управленческой отчетности</w:t>
            </w:r>
          </w:p>
          <w:p w14:paraId="1A1C9528" w14:textId="3A30347F" w:rsidR="003219B0" w:rsidRPr="003023F7" w:rsidRDefault="003219B0" w:rsidP="003219B0">
            <w:pPr>
              <w:spacing w:after="0" w:line="259" w:lineRule="auto"/>
              <w:ind w:left="0" w:right="70" w:firstLine="0"/>
              <w:rPr>
                <w:sz w:val="24"/>
              </w:rPr>
            </w:pPr>
            <w:r w:rsidRPr="00A273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46929" w14:textId="77777777" w:rsidR="003219B0" w:rsidRPr="00A273F2" w:rsidRDefault="003219B0" w:rsidP="000E51FF">
            <w:pPr>
              <w:numPr>
                <w:ilvl w:val="0"/>
                <w:numId w:val="38"/>
              </w:numPr>
              <w:spacing w:after="199" w:line="283" w:lineRule="auto"/>
              <w:ind w:right="8"/>
            </w:pPr>
            <w:r w:rsidRPr="00A273F2">
              <w:rPr>
                <w:sz w:val="24"/>
              </w:rPr>
              <w:lastRenderedPageBreak/>
              <w:t xml:space="preserve">Проводит сбор, обработку и анализ информации о факторах внешней и внутренней среды гостиничного комплекса, необходимой для планирования и </w:t>
            </w:r>
            <w:r w:rsidRPr="00A273F2">
              <w:rPr>
                <w:sz w:val="24"/>
              </w:rPr>
              <w:lastRenderedPageBreak/>
              <w:t>организации деятельности служб и отделов гостиничного предприятия/гостиничного комплекса.</w:t>
            </w:r>
          </w:p>
          <w:p w14:paraId="16D31A25" w14:textId="77777777" w:rsidR="003219B0" w:rsidRPr="00A273F2" w:rsidRDefault="003219B0" w:rsidP="003219B0">
            <w:pPr>
              <w:spacing w:after="199" w:line="283" w:lineRule="auto"/>
              <w:ind w:right="8"/>
            </w:pPr>
          </w:p>
          <w:p w14:paraId="3B9EC586" w14:textId="77777777" w:rsidR="003219B0" w:rsidRPr="00A273F2" w:rsidRDefault="003219B0" w:rsidP="003219B0">
            <w:pPr>
              <w:spacing w:after="199" w:line="283" w:lineRule="auto"/>
              <w:ind w:right="8"/>
            </w:pPr>
          </w:p>
          <w:p w14:paraId="550C757A" w14:textId="77777777" w:rsidR="003219B0" w:rsidRPr="00A273F2" w:rsidRDefault="003219B0" w:rsidP="003219B0">
            <w:pPr>
              <w:spacing w:after="199" w:line="283" w:lineRule="auto"/>
              <w:ind w:right="8"/>
            </w:pPr>
          </w:p>
          <w:p w14:paraId="5372A9AB" w14:textId="77777777" w:rsidR="003219B0" w:rsidRDefault="003219B0" w:rsidP="003219B0">
            <w:pPr>
              <w:spacing w:after="199" w:line="283" w:lineRule="auto"/>
              <w:ind w:left="0" w:right="8" w:firstLine="0"/>
            </w:pPr>
          </w:p>
          <w:p w14:paraId="478B3432" w14:textId="77777777" w:rsidR="003219B0" w:rsidRDefault="003219B0" w:rsidP="003219B0">
            <w:pPr>
              <w:spacing w:after="199" w:line="283" w:lineRule="auto"/>
              <w:ind w:left="0" w:right="8" w:firstLine="0"/>
            </w:pPr>
          </w:p>
          <w:p w14:paraId="01E992F5" w14:textId="24C0BF78" w:rsidR="009E417A" w:rsidRDefault="009E417A" w:rsidP="003219B0">
            <w:pPr>
              <w:spacing w:after="199" w:line="283" w:lineRule="auto"/>
              <w:ind w:left="0" w:right="8" w:firstLine="0"/>
            </w:pPr>
          </w:p>
          <w:p w14:paraId="117E34EA" w14:textId="008070AF" w:rsidR="003D57B6" w:rsidRDefault="003D57B6" w:rsidP="003219B0">
            <w:pPr>
              <w:spacing w:after="199" w:line="283" w:lineRule="auto"/>
              <w:ind w:left="0" w:right="8" w:firstLine="0"/>
            </w:pPr>
          </w:p>
          <w:p w14:paraId="5A6F9076" w14:textId="6C9A3EC5" w:rsidR="00C874EC" w:rsidRDefault="00C874EC" w:rsidP="003219B0">
            <w:pPr>
              <w:spacing w:after="199" w:line="283" w:lineRule="auto"/>
              <w:ind w:left="0" w:right="8" w:firstLine="0"/>
            </w:pPr>
          </w:p>
          <w:p w14:paraId="408390B5" w14:textId="77777777" w:rsidR="00C874EC" w:rsidRDefault="00C874EC" w:rsidP="003219B0">
            <w:pPr>
              <w:spacing w:after="199" w:line="283" w:lineRule="auto"/>
              <w:ind w:left="0" w:right="8" w:firstLine="0"/>
            </w:pPr>
          </w:p>
          <w:p w14:paraId="76D163F0" w14:textId="77777777" w:rsidR="003D57B6" w:rsidRPr="00A273F2" w:rsidRDefault="003D57B6" w:rsidP="003219B0">
            <w:pPr>
              <w:spacing w:after="199" w:line="283" w:lineRule="auto"/>
              <w:ind w:left="0" w:right="8" w:firstLine="0"/>
            </w:pPr>
          </w:p>
          <w:p w14:paraId="70E3F789" w14:textId="77777777" w:rsidR="003219B0" w:rsidRPr="00A273F2" w:rsidRDefault="003219B0" w:rsidP="000E51FF">
            <w:pPr>
              <w:numPr>
                <w:ilvl w:val="0"/>
                <w:numId w:val="38"/>
              </w:numPr>
              <w:spacing w:after="0" w:line="295" w:lineRule="auto"/>
              <w:ind w:right="8"/>
            </w:pPr>
            <w:r w:rsidRPr="00A273F2">
              <w:rPr>
                <w:sz w:val="24"/>
              </w:rPr>
              <w:t>Владеет стратегическими и тактическими методами анализа и оценки потребности служб и отделов</w:t>
            </w:r>
            <w:r w:rsidRPr="00A273F2">
              <w:rPr>
                <w:sz w:val="24"/>
              </w:rPr>
              <w:tab/>
              <w:t>гостиничного предприятия/гостиничного комплекса в материальных ресурсах и персонале</w:t>
            </w:r>
          </w:p>
          <w:p w14:paraId="749C2A9E" w14:textId="77777777" w:rsidR="003219B0" w:rsidRPr="00A273F2" w:rsidRDefault="003219B0" w:rsidP="003219B0">
            <w:pPr>
              <w:spacing w:after="0" w:line="295" w:lineRule="auto"/>
              <w:ind w:right="8"/>
            </w:pPr>
          </w:p>
          <w:p w14:paraId="261BE650" w14:textId="77777777" w:rsidR="003219B0" w:rsidRPr="00A273F2" w:rsidRDefault="003219B0" w:rsidP="003219B0">
            <w:pPr>
              <w:spacing w:after="0" w:line="295" w:lineRule="auto"/>
              <w:ind w:right="8"/>
            </w:pPr>
          </w:p>
          <w:p w14:paraId="175F48BB" w14:textId="77777777" w:rsidR="003219B0" w:rsidRPr="00A273F2" w:rsidRDefault="003219B0" w:rsidP="003219B0">
            <w:pPr>
              <w:spacing w:after="0" w:line="295" w:lineRule="auto"/>
              <w:ind w:right="8"/>
            </w:pPr>
          </w:p>
          <w:p w14:paraId="3D75F438" w14:textId="77777777" w:rsidR="003219B0" w:rsidRPr="00A273F2" w:rsidRDefault="003219B0" w:rsidP="003219B0">
            <w:pPr>
              <w:spacing w:after="0" w:line="295" w:lineRule="auto"/>
              <w:ind w:right="8"/>
            </w:pPr>
          </w:p>
          <w:p w14:paraId="2FAB389A" w14:textId="77777777" w:rsidR="003219B0" w:rsidRDefault="003219B0" w:rsidP="003219B0">
            <w:pPr>
              <w:spacing w:after="0" w:line="295" w:lineRule="auto"/>
              <w:ind w:left="0" w:right="8" w:firstLine="0"/>
            </w:pPr>
          </w:p>
          <w:p w14:paraId="49AC786D" w14:textId="77777777" w:rsidR="009E417A" w:rsidRDefault="009E417A" w:rsidP="003219B0">
            <w:pPr>
              <w:spacing w:after="0" w:line="295" w:lineRule="auto"/>
              <w:ind w:left="0" w:right="8" w:firstLine="0"/>
            </w:pPr>
          </w:p>
          <w:p w14:paraId="7F2F7FCB" w14:textId="77777777" w:rsidR="009E417A" w:rsidRDefault="009E417A" w:rsidP="003219B0">
            <w:pPr>
              <w:spacing w:after="0" w:line="295" w:lineRule="auto"/>
              <w:ind w:left="0" w:right="8" w:firstLine="0"/>
            </w:pPr>
          </w:p>
          <w:p w14:paraId="1C08F974" w14:textId="77777777" w:rsidR="009E417A" w:rsidRPr="00A273F2" w:rsidRDefault="009E417A" w:rsidP="003219B0">
            <w:pPr>
              <w:spacing w:after="0" w:line="295" w:lineRule="auto"/>
              <w:ind w:left="0" w:right="8" w:firstLine="0"/>
            </w:pPr>
          </w:p>
          <w:p w14:paraId="56A72C4F" w14:textId="1393BD37" w:rsidR="003219B0" w:rsidRDefault="003219B0" w:rsidP="003219B0">
            <w:pPr>
              <w:spacing w:after="0" w:line="295" w:lineRule="auto"/>
              <w:ind w:right="8"/>
            </w:pPr>
          </w:p>
          <w:p w14:paraId="25CEAD0A" w14:textId="5DB05CA0" w:rsidR="00C874EC" w:rsidRDefault="00C874EC" w:rsidP="003219B0">
            <w:pPr>
              <w:spacing w:after="0" w:line="295" w:lineRule="auto"/>
              <w:ind w:right="8"/>
            </w:pPr>
          </w:p>
          <w:p w14:paraId="51DE5D43" w14:textId="7BF1011F" w:rsidR="00C874EC" w:rsidRDefault="00C874EC" w:rsidP="003219B0">
            <w:pPr>
              <w:spacing w:after="0" w:line="295" w:lineRule="auto"/>
              <w:ind w:right="8"/>
            </w:pPr>
          </w:p>
          <w:p w14:paraId="67C4EC35" w14:textId="31D2D3FD" w:rsidR="00C874EC" w:rsidRDefault="00C874EC" w:rsidP="003219B0">
            <w:pPr>
              <w:spacing w:after="0" w:line="295" w:lineRule="auto"/>
              <w:ind w:right="8"/>
            </w:pPr>
          </w:p>
          <w:p w14:paraId="001B6CA0" w14:textId="1D08EC16" w:rsidR="00C874EC" w:rsidRDefault="00C874EC" w:rsidP="003219B0">
            <w:pPr>
              <w:spacing w:after="0" w:line="295" w:lineRule="auto"/>
              <w:ind w:right="8"/>
            </w:pPr>
          </w:p>
          <w:p w14:paraId="7A55CFFF" w14:textId="550C1300" w:rsidR="00C874EC" w:rsidRDefault="00C874EC" w:rsidP="003219B0">
            <w:pPr>
              <w:spacing w:after="0" w:line="295" w:lineRule="auto"/>
              <w:ind w:right="8"/>
            </w:pPr>
          </w:p>
          <w:p w14:paraId="4B41D31F" w14:textId="2E350D74" w:rsidR="00C874EC" w:rsidRDefault="00C874EC" w:rsidP="003219B0">
            <w:pPr>
              <w:spacing w:after="0" w:line="295" w:lineRule="auto"/>
              <w:ind w:right="8"/>
            </w:pPr>
          </w:p>
          <w:p w14:paraId="4451D848" w14:textId="06E291A4" w:rsidR="00C874EC" w:rsidRDefault="00C874EC" w:rsidP="003219B0">
            <w:pPr>
              <w:spacing w:after="0" w:line="295" w:lineRule="auto"/>
              <w:ind w:right="8"/>
            </w:pPr>
          </w:p>
          <w:p w14:paraId="3CF9FAA6" w14:textId="794C7841" w:rsidR="00C874EC" w:rsidRDefault="00C874EC" w:rsidP="003219B0">
            <w:pPr>
              <w:spacing w:after="0" w:line="295" w:lineRule="auto"/>
              <w:ind w:right="8"/>
            </w:pPr>
          </w:p>
          <w:p w14:paraId="05AE43C3" w14:textId="24480EEF" w:rsidR="00C874EC" w:rsidRDefault="00C874EC" w:rsidP="003219B0">
            <w:pPr>
              <w:spacing w:after="0" w:line="295" w:lineRule="auto"/>
              <w:ind w:right="8"/>
            </w:pPr>
          </w:p>
          <w:p w14:paraId="7B71A323" w14:textId="7FA12A27" w:rsidR="00C874EC" w:rsidRDefault="00C874EC" w:rsidP="003219B0">
            <w:pPr>
              <w:spacing w:after="0" w:line="295" w:lineRule="auto"/>
              <w:ind w:right="8"/>
            </w:pPr>
          </w:p>
          <w:p w14:paraId="64DB1473" w14:textId="614E190C" w:rsidR="00C874EC" w:rsidRDefault="00C874EC" w:rsidP="003219B0">
            <w:pPr>
              <w:spacing w:after="0" w:line="295" w:lineRule="auto"/>
              <w:ind w:right="8"/>
            </w:pPr>
          </w:p>
          <w:p w14:paraId="0C23D8B9" w14:textId="77777777" w:rsidR="00C874EC" w:rsidRPr="00A273F2" w:rsidRDefault="00C874EC" w:rsidP="003219B0">
            <w:pPr>
              <w:spacing w:after="0" w:line="295" w:lineRule="auto"/>
              <w:ind w:right="8"/>
            </w:pPr>
          </w:p>
          <w:p w14:paraId="665BADA9" w14:textId="77777777" w:rsidR="003219B0" w:rsidRPr="00A273F2" w:rsidRDefault="003219B0" w:rsidP="003219B0">
            <w:pPr>
              <w:spacing w:after="0" w:line="295" w:lineRule="auto"/>
              <w:ind w:right="8"/>
            </w:pPr>
          </w:p>
          <w:p w14:paraId="6113D8A9" w14:textId="77777777" w:rsidR="005F71E6" w:rsidRDefault="005F71E6" w:rsidP="003219B0">
            <w:pPr>
              <w:spacing w:after="0" w:line="286" w:lineRule="auto"/>
              <w:ind w:left="0" w:right="8" w:firstLine="5"/>
              <w:rPr>
                <w:sz w:val="24"/>
              </w:rPr>
            </w:pPr>
          </w:p>
          <w:p w14:paraId="0FAF8B03" w14:textId="77777777" w:rsidR="005F71E6" w:rsidRDefault="005F71E6" w:rsidP="003219B0">
            <w:pPr>
              <w:spacing w:after="0" w:line="286" w:lineRule="auto"/>
              <w:ind w:left="0" w:right="8" w:firstLine="5"/>
              <w:rPr>
                <w:sz w:val="24"/>
              </w:rPr>
            </w:pPr>
          </w:p>
          <w:p w14:paraId="6F3E0826" w14:textId="77777777" w:rsidR="005F71E6" w:rsidRDefault="005F71E6" w:rsidP="003219B0">
            <w:pPr>
              <w:spacing w:after="0" w:line="286" w:lineRule="auto"/>
              <w:ind w:left="0" w:right="8" w:firstLine="5"/>
              <w:rPr>
                <w:sz w:val="24"/>
              </w:rPr>
            </w:pPr>
          </w:p>
          <w:p w14:paraId="540871EF" w14:textId="77777777" w:rsidR="005F71E6" w:rsidRDefault="005F71E6" w:rsidP="003219B0">
            <w:pPr>
              <w:spacing w:after="0" w:line="286" w:lineRule="auto"/>
              <w:ind w:left="0" w:right="8" w:firstLine="5"/>
              <w:rPr>
                <w:sz w:val="24"/>
              </w:rPr>
            </w:pPr>
          </w:p>
          <w:p w14:paraId="662219DD" w14:textId="6B1D09A8" w:rsidR="003219B0" w:rsidRPr="00A273F2" w:rsidRDefault="003219B0" w:rsidP="003219B0">
            <w:pPr>
              <w:spacing w:after="0" w:line="286" w:lineRule="auto"/>
              <w:ind w:left="0" w:right="8" w:firstLine="5"/>
              <w:rPr>
                <w:sz w:val="24"/>
              </w:rPr>
            </w:pPr>
            <w:r w:rsidRPr="00A273F2">
              <w:rPr>
                <w:sz w:val="24"/>
              </w:rPr>
              <w:t xml:space="preserve">З. Владеет методиками стратегического и оперативного анализа и оценки эффективности деятельности гостиничного предприятия/комплекса, в том числе на основе международных стандартов </w:t>
            </w:r>
            <w:r w:rsidRPr="00A273F2">
              <w:rPr>
                <w:sz w:val="24"/>
              </w:rPr>
              <w:lastRenderedPageBreak/>
              <w:t>управленческой отчетности.</w:t>
            </w:r>
          </w:p>
          <w:p w14:paraId="45471B96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53FA1D56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3D444FE6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00B9F45D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78E04409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4E9F0C93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46B239CB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111C29B6" w14:textId="77777777" w:rsidR="003219B0" w:rsidRPr="00A273F2" w:rsidRDefault="003219B0" w:rsidP="003219B0">
            <w:pPr>
              <w:spacing w:after="0" w:line="286" w:lineRule="auto"/>
              <w:ind w:left="0" w:right="8" w:firstLine="0"/>
            </w:pPr>
          </w:p>
          <w:p w14:paraId="0078DC33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37A44308" w14:textId="77777777" w:rsidR="003219B0" w:rsidRPr="00A273F2" w:rsidRDefault="003219B0" w:rsidP="003219B0">
            <w:pPr>
              <w:spacing w:after="0" w:line="286" w:lineRule="auto"/>
              <w:ind w:left="0" w:right="8" w:firstLine="5"/>
            </w:pPr>
          </w:p>
          <w:p w14:paraId="33AC4DB8" w14:textId="77777777" w:rsidR="003219B0" w:rsidRDefault="003219B0" w:rsidP="003219B0">
            <w:pPr>
              <w:spacing w:after="0" w:line="286" w:lineRule="auto"/>
              <w:ind w:left="0" w:right="8" w:firstLine="5"/>
            </w:pPr>
          </w:p>
          <w:p w14:paraId="45CB78E9" w14:textId="77777777" w:rsidR="009E417A" w:rsidRDefault="009E417A" w:rsidP="003219B0">
            <w:pPr>
              <w:spacing w:after="0" w:line="286" w:lineRule="auto"/>
              <w:ind w:left="0" w:right="8" w:firstLine="5"/>
            </w:pPr>
          </w:p>
          <w:p w14:paraId="6C9CB487" w14:textId="77777777" w:rsidR="009E417A" w:rsidRDefault="009E417A" w:rsidP="009E417A">
            <w:pPr>
              <w:spacing w:after="0" w:line="286" w:lineRule="auto"/>
              <w:ind w:left="0" w:right="8" w:firstLine="0"/>
            </w:pPr>
          </w:p>
          <w:p w14:paraId="2CE9A491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357629E7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53541933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29A8AD32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47000128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3A685EB4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6C84E61F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7926C541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09873A78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1D389E2B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67E7F7E6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2526BE51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2D0EA00B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2384BF4E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3DCDE5FB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5E64D8BD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4EB86EDE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60B44A69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75E1F6AA" w14:textId="77777777" w:rsidR="009B6A3E" w:rsidRDefault="009B6A3E" w:rsidP="009E417A">
            <w:pPr>
              <w:spacing w:after="0" w:line="286" w:lineRule="auto"/>
              <w:ind w:left="0" w:right="8" w:firstLine="0"/>
            </w:pPr>
          </w:p>
          <w:p w14:paraId="1A3DBDB4" w14:textId="77777777" w:rsidR="009B6A3E" w:rsidRPr="00A273F2" w:rsidRDefault="009B6A3E" w:rsidP="009E417A">
            <w:pPr>
              <w:spacing w:after="0" w:line="286" w:lineRule="auto"/>
              <w:ind w:left="0" w:right="8" w:firstLine="0"/>
            </w:pPr>
          </w:p>
          <w:p w14:paraId="333AC8FA" w14:textId="77777777" w:rsidR="003D57B6" w:rsidRDefault="003D57B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326A0FD5" w14:textId="77777777" w:rsidR="003D57B6" w:rsidRDefault="003D57B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5B95CBEE" w14:textId="77777777" w:rsidR="003D57B6" w:rsidRDefault="003D57B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7BF09C70" w14:textId="77777777" w:rsidR="003D57B6" w:rsidRDefault="003D57B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360F6D61" w14:textId="77777777" w:rsidR="003D57B6" w:rsidRDefault="003D57B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0C92B302" w14:textId="64936FD4" w:rsidR="003D57B6" w:rsidRDefault="003D57B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0735FFDF" w14:textId="5515AC52" w:rsidR="00C874EC" w:rsidRDefault="00C874EC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3B80B967" w14:textId="30068604" w:rsidR="00C874EC" w:rsidRDefault="00C874EC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5EC056AE" w14:textId="77777777" w:rsidR="00F731C6" w:rsidRDefault="00F731C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1BDD3A24" w14:textId="77777777" w:rsidR="00F731C6" w:rsidRDefault="00F731C6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</w:p>
          <w:p w14:paraId="5592DE8C" w14:textId="689449B9" w:rsidR="003219B0" w:rsidRPr="003023F7" w:rsidRDefault="003219B0" w:rsidP="003219B0">
            <w:pPr>
              <w:spacing w:after="0" w:line="259" w:lineRule="auto"/>
              <w:ind w:left="0" w:right="85" w:firstLine="0"/>
              <w:jc w:val="right"/>
              <w:rPr>
                <w:sz w:val="24"/>
              </w:rPr>
            </w:pPr>
            <w:r w:rsidRPr="00A273F2">
              <w:rPr>
                <w:sz w:val="24"/>
              </w:rPr>
              <w:t>4. Демонстрирует навыки координации и контроля деятельности служб и отделов гостиничного предприятия/гостиничного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4D648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lastRenderedPageBreak/>
              <w:t>Знание: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73ED4E70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 xml:space="preserve">–  способов оценки экономической эффективности проектов и программ развития  гостеприимства, оценки технологических, предпринимательских, социальных аспектов </w:t>
            </w:r>
            <w:r w:rsidRPr="00A273F2">
              <w:rPr>
                <w:sz w:val="24"/>
                <w:szCs w:val="24"/>
              </w:rPr>
              <w:lastRenderedPageBreak/>
              <w:t>деятельности предприятия</w:t>
            </w:r>
          </w:p>
          <w:p w14:paraId="71E7070F" w14:textId="78703369" w:rsidR="003219B0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-знание корпоративной структуры, культуры и стандартов сервиса для корректной и эффективной работы служб и отделов</w:t>
            </w:r>
          </w:p>
          <w:p w14:paraId="03713C62" w14:textId="3C10184F" w:rsidR="00C874EC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50816FBB" w14:textId="23878CDF" w:rsidR="00C874EC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2341623" w14:textId="4DA43548" w:rsidR="00C874EC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F9CE55F" w14:textId="69C72CB8" w:rsidR="00C874EC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90B8648" w14:textId="70FA3745" w:rsidR="00C874EC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4A275557" w14:textId="3BDE7371" w:rsidR="00C874EC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5FFF83F9" w14:textId="77777777" w:rsidR="00C874EC" w:rsidRPr="00A273F2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4706CBB3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Умение: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6AC1789A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 гостеприимства в  разрезе функционирования отделов и служб гостиничного предприятия. </w:t>
            </w:r>
          </w:p>
          <w:p w14:paraId="37A54E91" w14:textId="77777777" w:rsidR="003D57B6" w:rsidRDefault="003D57B6" w:rsidP="003219B0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7FB97596" w14:textId="39DF952A" w:rsidR="003219B0" w:rsidRPr="00A273F2" w:rsidRDefault="003219B0" w:rsidP="003219B0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Знание:</w:t>
            </w:r>
          </w:p>
          <w:p w14:paraId="08E10969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 xml:space="preserve"> </w:t>
            </w:r>
            <w:r w:rsidRPr="00A273F2">
              <w:rPr>
                <w:sz w:val="24"/>
                <w:szCs w:val="24"/>
              </w:rPr>
              <w:t>–  специфики проектирования</w:t>
            </w:r>
            <w:r w:rsidRPr="00A273F2">
              <w:t xml:space="preserve"> </w:t>
            </w:r>
            <w:r w:rsidRPr="00A273F2">
              <w:rPr>
                <w:sz w:val="24"/>
                <w:szCs w:val="24"/>
              </w:rPr>
              <w:t>и</w:t>
            </w:r>
            <w:r w:rsidRPr="00A273F2">
              <w:t xml:space="preserve"> </w:t>
            </w:r>
            <w:r w:rsidRPr="00A273F2">
              <w:rPr>
                <w:sz w:val="24"/>
                <w:szCs w:val="24"/>
              </w:rPr>
              <w:t xml:space="preserve">планирования потребности гостиничного предприятия/гостиничного комплекса в материальных ресурсах и персонале </w:t>
            </w:r>
          </w:p>
          <w:p w14:paraId="3C32B5D2" w14:textId="09879FDF" w:rsidR="003219B0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- сметных (бюджетных) нормативов в обеспечении ресурсами гостиничного предприятия</w:t>
            </w:r>
          </w:p>
          <w:p w14:paraId="330CF45F" w14:textId="12F0AC3A" w:rsidR="00C874EC" w:rsidRDefault="00C874EC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60BF66D" w14:textId="4A7126B0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71E602AE" w14:textId="358DDC6A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1E4D9C23" w14:textId="108D66B4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1BA9BC84" w14:textId="3005D01F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6A0DEF54" w14:textId="7D2E56C6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75C3E482" w14:textId="43506280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7DDFAC3A" w14:textId="45C762FF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0D2DAD54" w14:textId="1DB31273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79D77654" w14:textId="204CECEA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42299E74" w14:textId="4B3ACC0E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29B31333" w14:textId="29FBC3CC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12864D40" w14:textId="47C6CCB5" w:rsidR="00C874EC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30A827E0" w14:textId="77777777" w:rsidR="00C874EC" w:rsidRPr="00A273F2" w:rsidRDefault="00C874EC" w:rsidP="00C874EC">
            <w:pPr>
              <w:spacing w:after="0" w:line="259" w:lineRule="auto"/>
              <w:ind w:right="72"/>
              <w:rPr>
                <w:sz w:val="24"/>
                <w:szCs w:val="24"/>
              </w:rPr>
            </w:pPr>
          </w:p>
          <w:p w14:paraId="0076075E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 xml:space="preserve">Умение: </w:t>
            </w:r>
          </w:p>
          <w:p w14:paraId="4B055EF7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– применять знания о гостиничном проектировании, планировании и прогнозировании для разработки планов обеспечения бизнес-единиц в необходимыми материальными и трудовыми ресурсами</w:t>
            </w:r>
          </w:p>
          <w:p w14:paraId="2818FDF4" w14:textId="77777777" w:rsidR="003219B0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76CC5EE" w14:textId="77777777" w:rsidR="009B6A3E" w:rsidRPr="00A273F2" w:rsidRDefault="009B6A3E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B12BEBA" w14:textId="77777777" w:rsidR="005F71E6" w:rsidRDefault="005F71E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8D7022E" w14:textId="77777777" w:rsidR="005F71E6" w:rsidRDefault="005F71E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B04E03D" w14:textId="77777777" w:rsidR="005F71E6" w:rsidRDefault="005F71E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2865ED01" w14:textId="77777777" w:rsidR="005F71E6" w:rsidRDefault="005F71E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1D33EDF" w14:textId="6B1BE67B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Знание: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001FEAED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гостеприимства на основе международных стандартов управленческого учета и бюджетирования </w:t>
            </w:r>
          </w:p>
          <w:p w14:paraId="63842784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Умение: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5FECCD3E" w14:textId="77777777" w:rsidR="003219B0" w:rsidRPr="00A273F2" w:rsidRDefault="003219B0" w:rsidP="003219B0">
            <w:pPr>
              <w:spacing w:after="0" w:line="259" w:lineRule="auto"/>
              <w:ind w:left="113" w:right="332" w:firstLine="0"/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 xml:space="preserve">– использовать анализ и оценку </w:t>
            </w:r>
            <w:r w:rsidRPr="00A273F2">
              <w:rPr>
                <w:sz w:val="24"/>
                <w:szCs w:val="24"/>
              </w:rPr>
              <w:lastRenderedPageBreak/>
              <w:t>стратегии гостиничного предприятия в процессе разработки эффективных бизнес-идей и моделей для бизнес-единиц в индустрии гостеприимства, в том числе в соответствии с принципами международных стандартов управленческой отчетности</w:t>
            </w:r>
          </w:p>
          <w:p w14:paraId="0A3FA071" w14:textId="77777777" w:rsidR="00BF06BB" w:rsidRDefault="00BF06BB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6B14E84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23260D0E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957280B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6791105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25741A3A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28B41582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56013F78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7C668C40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23C7ED71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5FE01BD8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1470D0A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41987214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65AD6B6D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7E8B9151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444B3487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4E5BB621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9A3E183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3F2F539E" w14:textId="77777777" w:rsidR="009B6A3E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5B785B7B" w14:textId="77777777" w:rsidR="009B6A3E" w:rsidRPr="00A273F2" w:rsidRDefault="009B6A3E" w:rsidP="009E417A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D5300A3" w14:textId="77777777" w:rsidR="009B6A3E" w:rsidRDefault="009B6A3E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35F6CA56" w14:textId="77777777" w:rsidR="009B6A3E" w:rsidRDefault="009B6A3E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0EC2AA45" w14:textId="77777777" w:rsidR="009B6A3E" w:rsidRDefault="009B6A3E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006D1828" w14:textId="77777777" w:rsidR="009B6A3E" w:rsidRDefault="009B6A3E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01138FDA" w14:textId="77777777" w:rsidR="009B6A3E" w:rsidRDefault="009B6A3E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2DDDA3AE" w14:textId="77777777" w:rsidR="009B6A3E" w:rsidRDefault="009B6A3E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7EA91051" w14:textId="77777777" w:rsidR="009B6A3E" w:rsidRDefault="009B6A3E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0EA79F7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12A58346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0E6E2F1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1626565B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19A91BB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7A209985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6B933B6" w14:textId="77777777" w:rsidR="00C874EC" w:rsidRDefault="00C874EC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307B1DE1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37AD1B5D" w14:textId="77777777" w:rsidR="003D57B6" w:rsidRDefault="003D57B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70FBA5B0" w14:textId="77777777" w:rsidR="00F731C6" w:rsidRDefault="00F731C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1AA7D12A" w14:textId="77777777" w:rsidR="00F731C6" w:rsidRDefault="00F731C6" w:rsidP="003219B0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4DB61FCA" w14:textId="1263D324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Знание: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5EEE6092" w14:textId="77777777" w:rsidR="003219B0" w:rsidRPr="00A273F2" w:rsidRDefault="003219B0" w:rsidP="003219B0">
            <w:pPr>
              <w:spacing w:after="0" w:line="259" w:lineRule="auto"/>
              <w:ind w:left="113" w:right="332" w:firstLine="0"/>
              <w:rPr>
                <w:bCs/>
                <w:sz w:val="24"/>
              </w:rPr>
            </w:pPr>
            <w:r w:rsidRPr="00A273F2">
              <w:rPr>
                <w:bCs/>
                <w:sz w:val="24"/>
              </w:rPr>
              <w:t xml:space="preserve">- специфики организационной структуры гостиничного предприятия, бизнес-процессов в организации сервиса </w:t>
            </w:r>
          </w:p>
          <w:p w14:paraId="79FBB939" w14:textId="77777777" w:rsidR="003219B0" w:rsidRPr="00A273F2" w:rsidRDefault="003219B0" w:rsidP="003219B0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A273F2">
              <w:rPr>
                <w:b/>
                <w:bCs/>
                <w:sz w:val="24"/>
                <w:szCs w:val="24"/>
              </w:rPr>
              <w:t>Умение:</w:t>
            </w:r>
            <w:r w:rsidRPr="00A273F2">
              <w:rPr>
                <w:sz w:val="24"/>
                <w:szCs w:val="24"/>
              </w:rPr>
              <w:t xml:space="preserve"> </w:t>
            </w:r>
          </w:p>
          <w:p w14:paraId="7E70717B" w14:textId="48FDA708" w:rsidR="003219B0" w:rsidRPr="003023F7" w:rsidRDefault="003219B0" w:rsidP="003219B0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A273F2">
              <w:rPr>
                <w:bCs/>
                <w:sz w:val="24"/>
              </w:rPr>
              <w:t xml:space="preserve">- применять навыки координации и контроля работы служб и отделов гостиничного предприятия для повышения уровня сервиса и эффективной координации работы всех подразделений гостиничного комплекса 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5A37" w14:textId="77777777" w:rsidR="00823690" w:rsidRPr="00823690" w:rsidRDefault="00823690" w:rsidP="009E417A">
            <w:pPr>
              <w:spacing w:after="15" w:line="259" w:lineRule="auto"/>
              <w:ind w:left="-56" w:hanging="198"/>
            </w:pPr>
            <w:r w:rsidRPr="00823690">
              <w:rPr>
                <w:b/>
                <w:sz w:val="24"/>
              </w:rPr>
              <w:lastRenderedPageBreak/>
              <w:t xml:space="preserve">Задание 1 </w:t>
            </w:r>
          </w:p>
          <w:p w14:paraId="71F8C15A" w14:textId="77777777" w:rsidR="00823690" w:rsidRPr="00823690" w:rsidRDefault="00823690" w:rsidP="009E417A">
            <w:pPr>
              <w:spacing w:after="0" w:line="278" w:lineRule="auto"/>
              <w:ind w:left="-56" w:right="61" w:firstLine="0"/>
            </w:pPr>
            <w:r w:rsidRPr="00823690">
              <w:rPr>
                <w:sz w:val="24"/>
              </w:rPr>
              <w:t xml:space="preserve">Построение организационной системы управления гостиничной организацией зависит от организационно-правовой формы, формата, вида, размера номерного фонда, технологии обслуживания, формы собственности и др. Приведите </w:t>
            </w:r>
            <w:r w:rsidRPr="00823690">
              <w:rPr>
                <w:sz w:val="24"/>
              </w:rPr>
              <w:lastRenderedPageBreak/>
              <w:t xml:space="preserve">пример построения оргструктуры гостиничного предприятия в Екатеринбурге, включающего гостиницу на 100 номеров, ресторана, лобби-бара, конференц-помещений на 500 м2 и СПА комплекса с бассейном и различными процедурами. Построив структуру, опишите на примере взаимодействие отделов и служб на основе одного из бизнес-процессов гостиничного предприятия. </w:t>
            </w:r>
          </w:p>
          <w:p w14:paraId="083C3163" w14:textId="77777777" w:rsidR="009E417A" w:rsidRPr="009E417A" w:rsidRDefault="009E417A" w:rsidP="009E417A">
            <w:pPr>
              <w:spacing w:after="0" w:line="240" w:lineRule="auto"/>
              <w:ind w:left="-56" w:firstLine="0"/>
              <w:rPr>
                <w:b/>
                <w:color w:val="auto"/>
                <w:sz w:val="24"/>
                <w:szCs w:val="24"/>
              </w:rPr>
            </w:pPr>
            <w:r w:rsidRPr="009E417A">
              <w:rPr>
                <w:b/>
                <w:color w:val="auto"/>
                <w:sz w:val="24"/>
                <w:szCs w:val="24"/>
              </w:rPr>
              <w:t xml:space="preserve">Задание 2. </w:t>
            </w:r>
          </w:p>
          <w:p w14:paraId="1CFAB7F7" w14:textId="57D101BA" w:rsidR="009E417A" w:rsidRPr="009E417A" w:rsidRDefault="009E417A" w:rsidP="009E417A">
            <w:pPr>
              <w:spacing w:after="0" w:line="240" w:lineRule="auto"/>
              <w:ind w:left="-56" w:firstLine="0"/>
              <w:rPr>
                <w:b/>
                <w:color w:val="auto"/>
                <w:sz w:val="24"/>
                <w:szCs w:val="24"/>
              </w:rPr>
            </w:pPr>
            <w:r w:rsidRPr="009E417A">
              <w:rPr>
                <w:color w:val="auto"/>
                <w:sz w:val="24"/>
                <w:szCs w:val="24"/>
              </w:rPr>
              <w:t>Вас назначили ответственным за разработку операционного плана отдела в международной сетевой компании. Какие финансовые инструменты вы будете использовать в своих расчетах?</w:t>
            </w:r>
          </w:p>
          <w:p w14:paraId="0765C9EE" w14:textId="77777777" w:rsidR="003219B0" w:rsidRDefault="003219B0" w:rsidP="009E417A">
            <w:pPr>
              <w:spacing w:after="0" w:line="259" w:lineRule="auto"/>
              <w:ind w:left="-56" w:firstLine="0"/>
              <w:jc w:val="left"/>
              <w:rPr>
                <w:sz w:val="24"/>
              </w:rPr>
            </w:pPr>
          </w:p>
          <w:p w14:paraId="22CF3B2A" w14:textId="79FF5EBD" w:rsidR="009E417A" w:rsidRDefault="009E417A" w:rsidP="009E417A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54E27E42" w14:textId="303D8DF6" w:rsidR="00C874EC" w:rsidRDefault="00C874EC" w:rsidP="009E417A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447BE69E" w14:textId="5DD1F042" w:rsidR="00C874EC" w:rsidRDefault="00C874EC" w:rsidP="009E417A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61C36608" w14:textId="77777777" w:rsidR="00C874EC" w:rsidRDefault="00C874EC" w:rsidP="009E417A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0E3CA13" w14:textId="77777777" w:rsidR="005F71E6" w:rsidRDefault="005F71E6" w:rsidP="009E417A">
            <w:pPr>
              <w:spacing w:after="0" w:line="252" w:lineRule="auto"/>
              <w:ind w:left="-56" w:right="66" w:firstLine="0"/>
              <w:rPr>
                <w:b/>
                <w:sz w:val="24"/>
              </w:rPr>
            </w:pPr>
          </w:p>
          <w:p w14:paraId="031D877A" w14:textId="0FE720D8" w:rsidR="009E417A" w:rsidRPr="009B6A3E" w:rsidRDefault="009E417A" w:rsidP="009E417A">
            <w:pPr>
              <w:spacing w:after="0" w:line="252" w:lineRule="auto"/>
              <w:ind w:left="-56" w:right="66" w:firstLine="0"/>
              <w:rPr>
                <w:b/>
                <w:sz w:val="24"/>
              </w:rPr>
            </w:pPr>
            <w:r w:rsidRPr="009B6A3E">
              <w:rPr>
                <w:b/>
                <w:sz w:val="24"/>
              </w:rPr>
              <w:t xml:space="preserve">Задание 1  </w:t>
            </w:r>
          </w:p>
          <w:p w14:paraId="1EE3118D" w14:textId="77777777" w:rsidR="009E417A" w:rsidRPr="009B6A3E" w:rsidRDefault="009E417A" w:rsidP="009E417A">
            <w:pPr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08250F3B" w14:textId="77777777" w:rsidR="009E417A" w:rsidRPr="009B6A3E" w:rsidRDefault="009E417A" w:rsidP="009E417A">
            <w:pPr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>1.</w:t>
            </w:r>
            <w:r w:rsidRPr="009B6A3E">
              <w:rPr>
                <w:bCs/>
                <w:sz w:val="24"/>
              </w:rPr>
              <w:tab/>
              <w:t xml:space="preserve">Показателей, характеризующих организацию процесса управления: производительность, экономичность, гибкость, надёжность. </w:t>
            </w:r>
          </w:p>
          <w:p w14:paraId="10C5F15D" w14:textId="77777777" w:rsidR="009E417A" w:rsidRPr="009B6A3E" w:rsidRDefault="009E417A" w:rsidP="009E417A">
            <w:pPr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>2.</w:t>
            </w:r>
            <w:r w:rsidRPr="009B6A3E">
              <w:rPr>
                <w:bCs/>
                <w:sz w:val="24"/>
              </w:rPr>
              <w:tab/>
              <w:t xml:space="preserve">Показателей, характеризующих рациональность организационной структуры и её технико-организационный уровень: коэффициент звенности, коэффициент </w:t>
            </w:r>
            <w:r w:rsidRPr="009B6A3E">
              <w:rPr>
                <w:bCs/>
                <w:sz w:val="24"/>
              </w:rPr>
              <w:lastRenderedPageBreak/>
              <w:t>дублирования, степень централизации, коэффициент эффективности, коэффициент уровня управляемости, коэффициент территориальной концентрации.</w:t>
            </w:r>
          </w:p>
          <w:p w14:paraId="0CE84E3C" w14:textId="35CD383B" w:rsidR="009E417A" w:rsidRPr="003D57B6" w:rsidRDefault="009E417A" w:rsidP="003D57B6">
            <w:pPr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>3. Потребность предприятия в целом и отдельных подразделений в денежных и материальных ресурсов для обеспече</w:t>
            </w:r>
            <w:r w:rsidR="003D57B6">
              <w:rPr>
                <w:bCs/>
                <w:sz w:val="24"/>
              </w:rPr>
              <w:t>ния хозяйственной деятельности.</w:t>
            </w:r>
          </w:p>
          <w:p w14:paraId="03B04AE2" w14:textId="22F3EDAE" w:rsidR="00C874EC" w:rsidRDefault="00C874EC" w:rsidP="009E417A">
            <w:pPr>
              <w:spacing w:after="0" w:line="259" w:lineRule="auto"/>
              <w:ind w:left="-56" w:firstLine="0"/>
              <w:jc w:val="left"/>
              <w:rPr>
                <w:sz w:val="24"/>
              </w:rPr>
            </w:pPr>
          </w:p>
          <w:p w14:paraId="2C81D2F6" w14:textId="77777777" w:rsidR="00700B57" w:rsidRPr="00700B57" w:rsidRDefault="00700B57" w:rsidP="00700B57">
            <w:pPr>
              <w:spacing w:after="0" w:line="259" w:lineRule="auto"/>
              <w:ind w:left="0" w:right="107" w:firstLine="0"/>
              <w:rPr>
                <w:sz w:val="28"/>
              </w:rPr>
            </w:pPr>
            <w:r w:rsidRPr="00700B57">
              <w:rPr>
                <w:b/>
                <w:sz w:val="24"/>
              </w:rPr>
              <w:t xml:space="preserve">Задание 2 </w:t>
            </w:r>
          </w:p>
          <w:p w14:paraId="35D31431" w14:textId="6B0D1BE0" w:rsidR="00700B57" w:rsidRDefault="00700B57" w:rsidP="00700B57">
            <w:pPr>
              <w:spacing w:after="0" w:line="259" w:lineRule="auto"/>
              <w:ind w:left="-56" w:firstLine="0"/>
              <w:jc w:val="left"/>
              <w:rPr>
                <w:sz w:val="24"/>
              </w:rPr>
            </w:pPr>
            <w:r w:rsidRPr="00700B57">
              <w:rPr>
                <w:sz w:val="24"/>
              </w:rPr>
              <w:t xml:space="preserve">Сотрудник турфирмы, участвующий в проекте, имеет часовую  ставку 128 руб., отработал полный месяц и еще  праздничный день (оплачивается в двойном размере). Размер </w:t>
            </w:r>
            <w:r>
              <w:rPr>
                <w:sz w:val="24"/>
              </w:rPr>
              <w:t>начисленной премии —  6400 руб.  В марте 1 праздничный и 6 выходных дней. Продолжительность рабочего дня 8 часов. Определите  общий размер выплаченного сотруднику  заработка за март (используется повременно-премиальная система).</w:t>
            </w:r>
            <w:r>
              <w:rPr>
                <w:b/>
                <w:sz w:val="24"/>
              </w:rPr>
              <w:t xml:space="preserve">  </w:t>
            </w:r>
          </w:p>
          <w:p w14:paraId="497529F0" w14:textId="7EA8B13D" w:rsidR="00C874EC" w:rsidRDefault="00C874EC" w:rsidP="009E417A">
            <w:pPr>
              <w:spacing w:after="0" w:line="259" w:lineRule="auto"/>
              <w:ind w:left="-56" w:firstLine="0"/>
              <w:jc w:val="left"/>
              <w:rPr>
                <w:sz w:val="24"/>
              </w:rPr>
            </w:pPr>
          </w:p>
          <w:p w14:paraId="4FA20A67" w14:textId="6C487D5F" w:rsidR="009B6A3E" w:rsidRDefault="009B6A3E" w:rsidP="009B6A3E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9B6A3E">
              <w:rPr>
                <w:b/>
                <w:color w:val="auto"/>
                <w:sz w:val="24"/>
                <w:szCs w:val="24"/>
              </w:rPr>
              <w:t xml:space="preserve">Задание 1 </w:t>
            </w:r>
          </w:p>
          <w:p w14:paraId="22E7E0F9" w14:textId="2E856C8C" w:rsidR="009B6A3E" w:rsidRPr="009B6A3E" w:rsidRDefault="009B6A3E" w:rsidP="009B6A3E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9B6A3E">
              <w:rPr>
                <w:color w:val="auto"/>
                <w:sz w:val="24"/>
                <w:szCs w:val="24"/>
              </w:rPr>
              <w:t xml:space="preserve">Ваша гостиничная компания разрабатывает стратегию развития на 5 лет. Какие мероприятия в этом плане могут оказаться наиболее эффективными: увеличение цен, рост доходов, контроль себестоимости, квартальные прогнозы? </w:t>
            </w:r>
          </w:p>
          <w:p w14:paraId="3F837620" w14:textId="41C28AD6" w:rsidR="009B6A3E" w:rsidRDefault="009B6A3E" w:rsidP="009E417A">
            <w:pPr>
              <w:spacing w:after="0" w:line="259" w:lineRule="auto"/>
              <w:ind w:left="-56" w:firstLine="0"/>
              <w:jc w:val="left"/>
              <w:rPr>
                <w:sz w:val="24"/>
              </w:rPr>
            </w:pPr>
          </w:p>
          <w:p w14:paraId="5F5510E0" w14:textId="77777777" w:rsidR="00C874EC" w:rsidRDefault="00C874EC" w:rsidP="009E417A">
            <w:pPr>
              <w:spacing w:after="0" w:line="259" w:lineRule="auto"/>
              <w:ind w:left="-56" w:firstLine="0"/>
              <w:jc w:val="left"/>
              <w:rPr>
                <w:sz w:val="24"/>
              </w:rPr>
            </w:pPr>
          </w:p>
          <w:p w14:paraId="452CA7B0" w14:textId="0E680CC1" w:rsidR="009B6A3E" w:rsidRDefault="009B6A3E" w:rsidP="009B6A3E">
            <w:pPr>
              <w:spacing w:after="0" w:line="255" w:lineRule="auto"/>
              <w:ind w:left="0" w:right="68" w:firstLine="0"/>
              <w:rPr>
                <w:b/>
                <w:sz w:val="24"/>
                <w:szCs w:val="24"/>
              </w:rPr>
            </w:pPr>
            <w:r w:rsidRPr="009B6A3E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2</w:t>
            </w:r>
            <w:r w:rsidRPr="009B6A3E">
              <w:rPr>
                <w:b/>
                <w:sz w:val="24"/>
                <w:szCs w:val="24"/>
              </w:rPr>
              <w:t xml:space="preserve">. </w:t>
            </w:r>
          </w:p>
          <w:p w14:paraId="63A40635" w14:textId="7C222685" w:rsidR="009B6A3E" w:rsidRPr="009B6A3E" w:rsidRDefault="009B6A3E" w:rsidP="009B6A3E">
            <w:pPr>
              <w:spacing w:after="0" w:line="255" w:lineRule="auto"/>
              <w:ind w:left="0" w:right="68" w:firstLine="0"/>
              <w:rPr>
                <w:sz w:val="24"/>
                <w:szCs w:val="24"/>
              </w:rPr>
            </w:pPr>
            <w:r w:rsidRPr="009B6A3E">
              <w:rPr>
                <w:sz w:val="24"/>
                <w:szCs w:val="24"/>
              </w:rPr>
              <w:t xml:space="preserve">Высококлассный отель «Астория» в </w:t>
            </w:r>
            <w:r w:rsidRPr="009B6A3E">
              <w:rPr>
                <w:sz w:val="24"/>
                <w:szCs w:val="24"/>
              </w:rPr>
              <w:lastRenderedPageBreak/>
              <w:t>СанктПетербурге, относящийся к высшему сегменту пятизвездочных отелей, может считать своим конкурентом первого уровня другой высококлассный отель – «ГрандОтель Европа». Отели активно конкурируют по уровню предоставляемых услуг, в том числе и дополнительных (наличие дворецких, пакет включенных бесплатных услуг для проживающих в номерах категории «люкс»). В период любого экономического кризиса или турбулентный период в экономике играет большую роль конкуренция второго уровня. Корпоративный рынок стал рассматривать предложения от отелей «Ренессанс», «Кемпински Мойка 22» категории «пять звезд» – бизнес или же от отелей категории «четыре звезды» – «Марриотт Кортярд», «Сокос». К третьему уровню конкуренции можно отнести предложения по аренде элитной недвижимости на короткий срок и предложения от загородных правительственных резиденций по проживанию. К дальним уровням конкуренции в борьбе «Астории» за деньги клиентов относится развитие системы скоростных поездов «Сапсан», включающее комфортную перевозку пассажиров первым классом и сокращающее бизнес-поездку</w:t>
            </w:r>
            <w:r w:rsidRPr="009B6A3E">
              <w:rPr>
                <w:b/>
                <w:sz w:val="24"/>
                <w:szCs w:val="24"/>
              </w:rPr>
              <w:t xml:space="preserve"> </w:t>
            </w:r>
            <w:r w:rsidRPr="009B6A3E">
              <w:rPr>
                <w:sz w:val="24"/>
                <w:szCs w:val="24"/>
              </w:rPr>
              <w:t xml:space="preserve">в Санкт-Петербург из Москвы </w:t>
            </w:r>
            <w:r w:rsidRPr="009B6A3E">
              <w:rPr>
                <w:sz w:val="24"/>
                <w:szCs w:val="24"/>
              </w:rPr>
              <w:lastRenderedPageBreak/>
              <w:t xml:space="preserve">до одного дня (без ночевки в отеле). </w:t>
            </w:r>
          </w:p>
          <w:p w14:paraId="268F1724" w14:textId="77777777" w:rsidR="009B6A3E" w:rsidRPr="009B6A3E" w:rsidRDefault="009B6A3E" w:rsidP="009B6A3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B6A3E">
              <w:rPr>
                <w:b/>
                <w:sz w:val="24"/>
                <w:szCs w:val="24"/>
              </w:rPr>
              <w:t xml:space="preserve"> </w:t>
            </w:r>
          </w:p>
          <w:p w14:paraId="53FD1CC7" w14:textId="7641B426" w:rsidR="009E417A" w:rsidRDefault="009B6A3E" w:rsidP="00213C22">
            <w:pPr>
              <w:spacing w:after="0" w:line="258" w:lineRule="auto"/>
              <w:ind w:left="0" w:firstLine="0"/>
              <w:jc w:val="left"/>
              <w:rPr>
                <w:sz w:val="24"/>
              </w:rPr>
            </w:pPr>
            <w:r w:rsidRPr="009B6A3E">
              <w:rPr>
                <w:sz w:val="24"/>
                <w:szCs w:val="24"/>
              </w:rPr>
              <w:t xml:space="preserve">Разработайте модель нескольких уровней конкуренции за потребителя гостиничной услуги для гостиничного рынка Москвы или любого другого крупного города РФ. </w:t>
            </w:r>
          </w:p>
          <w:p w14:paraId="0AFE39CD" w14:textId="77777777" w:rsidR="009E417A" w:rsidRPr="009E417A" w:rsidRDefault="009E417A" w:rsidP="009E417A">
            <w:pPr>
              <w:spacing w:after="0" w:line="251" w:lineRule="auto"/>
              <w:ind w:left="1" w:right="57" w:firstLine="0"/>
              <w:rPr>
                <w:b/>
                <w:sz w:val="24"/>
              </w:rPr>
            </w:pPr>
            <w:r w:rsidRPr="009E417A">
              <w:rPr>
                <w:b/>
                <w:sz w:val="24"/>
              </w:rPr>
              <w:t xml:space="preserve">Задание 1. </w:t>
            </w:r>
          </w:p>
          <w:p w14:paraId="3045EFE3" w14:textId="66B1DCF7" w:rsidR="009E417A" w:rsidRDefault="009E417A" w:rsidP="009E417A">
            <w:pPr>
              <w:spacing w:after="0" w:line="251" w:lineRule="auto"/>
              <w:ind w:left="1" w:right="57" w:firstLine="0"/>
              <w:rPr>
                <w:b/>
                <w:sz w:val="24"/>
              </w:rPr>
            </w:pPr>
            <w:r w:rsidRPr="009E417A">
              <w:rPr>
                <w:sz w:val="24"/>
              </w:rPr>
              <w:t>Вас назначили ответственным за управлением тренингами отдела в международной туристкой компании. Какие нормы международного права вы будете использовать в своих тренингах?</w:t>
            </w:r>
            <w:r w:rsidRPr="009E417A">
              <w:rPr>
                <w:b/>
                <w:sz w:val="24"/>
              </w:rPr>
              <w:t xml:space="preserve"> </w:t>
            </w:r>
          </w:p>
          <w:p w14:paraId="5076E957" w14:textId="7E5C754A" w:rsidR="00C874EC" w:rsidRDefault="00C874EC" w:rsidP="009E417A">
            <w:pPr>
              <w:spacing w:after="0" w:line="251" w:lineRule="auto"/>
              <w:ind w:left="1" w:right="57" w:firstLine="0"/>
              <w:rPr>
                <w:b/>
                <w:sz w:val="24"/>
              </w:rPr>
            </w:pPr>
          </w:p>
          <w:p w14:paraId="3C0C8CB2" w14:textId="77777777" w:rsidR="00C874EC" w:rsidRPr="009E417A" w:rsidRDefault="00C874EC" w:rsidP="009E417A">
            <w:pPr>
              <w:spacing w:after="0" w:line="251" w:lineRule="auto"/>
              <w:ind w:left="1" w:right="57" w:firstLine="0"/>
              <w:rPr>
                <w:sz w:val="28"/>
              </w:rPr>
            </w:pPr>
          </w:p>
          <w:p w14:paraId="6C694A32" w14:textId="77777777" w:rsidR="009E417A" w:rsidRPr="009E417A" w:rsidRDefault="009E417A" w:rsidP="009E417A">
            <w:pPr>
              <w:spacing w:after="0" w:line="252" w:lineRule="auto"/>
              <w:ind w:left="1" w:right="66" w:firstLine="0"/>
              <w:rPr>
                <w:b/>
                <w:sz w:val="24"/>
              </w:rPr>
            </w:pPr>
            <w:r w:rsidRPr="009E417A">
              <w:rPr>
                <w:b/>
                <w:sz w:val="24"/>
              </w:rPr>
              <w:t xml:space="preserve">Задание 2. </w:t>
            </w:r>
          </w:p>
          <w:p w14:paraId="252EEFCC" w14:textId="2068B80B" w:rsidR="009E417A" w:rsidRPr="009E417A" w:rsidRDefault="009E417A" w:rsidP="009E417A">
            <w:pPr>
              <w:spacing w:after="0" w:line="252" w:lineRule="auto"/>
              <w:ind w:left="1" w:right="66" w:firstLine="0"/>
            </w:pPr>
            <w:r w:rsidRPr="009E417A">
              <w:rPr>
                <w:sz w:val="24"/>
              </w:rPr>
              <w:t xml:space="preserve">В гостиничной компании разрабатывает проект Положения о тренингах для менеджмента с учетом международной специфики гостей и персонала. Какие разделы и условия должны войти в данный документ? </w:t>
            </w:r>
          </w:p>
          <w:p w14:paraId="3ABE669B" w14:textId="77777777" w:rsidR="009E417A" w:rsidRPr="00823690" w:rsidRDefault="009E417A" w:rsidP="009E417A">
            <w:pPr>
              <w:spacing w:after="0" w:line="259" w:lineRule="auto"/>
              <w:ind w:left="-56" w:firstLine="0"/>
              <w:jc w:val="left"/>
              <w:rPr>
                <w:sz w:val="24"/>
              </w:rPr>
            </w:pPr>
          </w:p>
        </w:tc>
      </w:tr>
      <w:tr w:rsidR="00BF06BB" w:rsidRPr="003023F7" w14:paraId="1035F59A" w14:textId="77777777" w:rsidTr="00590FB5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FF478" w14:textId="5C08A367" w:rsidR="00BF06BB" w:rsidRPr="003219B0" w:rsidRDefault="00BF06BB" w:rsidP="00BF06BB">
            <w:pPr>
              <w:spacing w:after="0" w:line="263" w:lineRule="auto"/>
              <w:ind w:left="58" w:right="84" w:firstLine="10"/>
              <w:jc w:val="left"/>
              <w:rPr>
                <w:b/>
                <w:bCs/>
                <w:sz w:val="24"/>
              </w:rPr>
            </w:pPr>
            <w:r w:rsidRPr="00A273F2">
              <w:rPr>
                <w:b/>
                <w:sz w:val="24"/>
              </w:rPr>
              <w:lastRenderedPageBreak/>
              <w:t>ОПК-5</w:t>
            </w:r>
          </w:p>
          <w:p w14:paraId="41847831" w14:textId="77777777" w:rsidR="00BF06BB" w:rsidRPr="00A273F2" w:rsidRDefault="00BF06BB" w:rsidP="00BF06BB">
            <w:pPr>
              <w:spacing w:after="0" w:line="277" w:lineRule="auto"/>
              <w:ind w:left="10" w:right="125" w:firstLine="10"/>
              <w:rPr>
                <w:sz w:val="24"/>
              </w:rPr>
            </w:pPr>
            <w:r w:rsidRPr="00A273F2">
              <w:rPr>
                <w:sz w:val="24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</w:t>
            </w:r>
            <w:r w:rsidRPr="00A273F2">
              <w:rPr>
                <w:sz w:val="24"/>
              </w:rPr>
              <w:lastRenderedPageBreak/>
              <w:t xml:space="preserve">ьной деятельности </w:t>
            </w:r>
          </w:p>
          <w:p w14:paraId="7EEDC647" w14:textId="77777777" w:rsidR="00BF06BB" w:rsidRPr="00A645EB" w:rsidRDefault="00BF06BB" w:rsidP="00BF06BB">
            <w:pPr>
              <w:spacing w:after="24" w:line="259" w:lineRule="auto"/>
              <w:ind w:left="65" w:firstLine="0"/>
              <w:jc w:val="left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B8F8" w14:textId="14D86CC6" w:rsidR="00BF06BB" w:rsidRPr="00F4784F" w:rsidRDefault="00BF06BB" w:rsidP="00BF06BB">
            <w:pPr>
              <w:pStyle w:val="a3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lastRenderedPageBreak/>
              <w:t>Оценивает и анализирует основные производственно-экономические показатели организаций сферы гостеприимства и общественного питания.</w:t>
            </w:r>
          </w:p>
          <w:p w14:paraId="38ADF4F6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049B51EB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55A261F6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5195000B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5C2F927E" w14:textId="77777777" w:rsidR="00BF06BB" w:rsidRDefault="00BF06BB" w:rsidP="00BF06BB">
            <w:pPr>
              <w:ind w:left="0" w:firstLine="0"/>
              <w:rPr>
                <w:sz w:val="24"/>
                <w:szCs w:val="24"/>
              </w:rPr>
            </w:pPr>
          </w:p>
          <w:p w14:paraId="41FE5E00" w14:textId="77777777" w:rsidR="00BF06BB" w:rsidRDefault="00BF06BB" w:rsidP="00BF06BB">
            <w:pPr>
              <w:ind w:left="0" w:firstLine="0"/>
              <w:rPr>
                <w:sz w:val="24"/>
                <w:szCs w:val="24"/>
              </w:rPr>
            </w:pPr>
          </w:p>
          <w:p w14:paraId="415017D8" w14:textId="77777777" w:rsidR="00BF06BB" w:rsidRDefault="00BF06BB" w:rsidP="00BF06BB">
            <w:pPr>
              <w:ind w:left="0" w:firstLine="0"/>
              <w:rPr>
                <w:sz w:val="24"/>
                <w:szCs w:val="24"/>
              </w:rPr>
            </w:pPr>
          </w:p>
          <w:p w14:paraId="4099878E" w14:textId="77777777" w:rsidR="00BF06BB" w:rsidRPr="00A273F2" w:rsidRDefault="00BF06BB" w:rsidP="00BF06BB">
            <w:pPr>
              <w:ind w:left="0" w:firstLine="0"/>
              <w:rPr>
                <w:sz w:val="24"/>
                <w:szCs w:val="24"/>
              </w:rPr>
            </w:pPr>
          </w:p>
          <w:p w14:paraId="2813C637" w14:textId="5627C942" w:rsidR="00BF06BB" w:rsidRDefault="00BF06BB" w:rsidP="00BF06BB">
            <w:pPr>
              <w:ind w:left="0" w:firstLine="0"/>
              <w:rPr>
                <w:sz w:val="24"/>
                <w:szCs w:val="24"/>
              </w:rPr>
            </w:pPr>
          </w:p>
          <w:p w14:paraId="6279FD07" w14:textId="77777777" w:rsidR="003D57B6" w:rsidRPr="00A273F2" w:rsidRDefault="003D57B6" w:rsidP="00BF06BB">
            <w:pPr>
              <w:ind w:left="0" w:firstLine="0"/>
              <w:rPr>
                <w:sz w:val="24"/>
                <w:szCs w:val="24"/>
              </w:rPr>
            </w:pPr>
          </w:p>
          <w:p w14:paraId="19A7E8AD" w14:textId="77777777" w:rsidR="00BF06BB" w:rsidRPr="00F4784F" w:rsidRDefault="00BF06BB" w:rsidP="00BF06BB">
            <w:pPr>
              <w:pStyle w:val="a3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F4784F">
              <w:rPr>
                <w:sz w:val="24"/>
                <w:szCs w:val="24"/>
              </w:rPr>
              <w:t>Принимает экономически обоснованные решения.</w:t>
            </w:r>
          </w:p>
          <w:p w14:paraId="5995ED44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67BC4149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3C2189D3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6DB14A9A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4587E5D0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09883DC0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4AB5926A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32BED808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5E72777B" w14:textId="77777777" w:rsidR="00BF06BB" w:rsidRPr="00A273F2" w:rsidRDefault="00BF06BB" w:rsidP="00BF06BB">
            <w:pPr>
              <w:rPr>
                <w:sz w:val="24"/>
                <w:szCs w:val="24"/>
              </w:rPr>
            </w:pPr>
          </w:p>
          <w:p w14:paraId="02BF5390" w14:textId="77777777" w:rsidR="00BF06BB" w:rsidRPr="00A273F2" w:rsidRDefault="00BF06BB" w:rsidP="00BF06BB">
            <w:pPr>
              <w:ind w:left="0" w:firstLine="0"/>
              <w:rPr>
                <w:sz w:val="24"/>
                <w:szCs w:val="24"/>
              </w:rPr>
            </w:pPr>
          </w:p>
          <w:p w14:paraId="00F572B0" w14:textId="77777777" w:rsidR="00BF06BB" w:rsidRDefault="00BF06BB" w:rsidP="00BF06BB">
            <w:pPr>
              <w:rPr>
                <w:sz w:val="24"/>
                <w:szCs w:val="24"/>
              </w:rPr>
            </w:pPr>
          </w:p>
          <w:p w14:paraId="759B09F9" w14:textId="77777777" w:rsidR="003D57B6" w:rsidRPr="00A273F2" w:rsidRDefault="003D57B6" w:rsidP="00BF06BB">
            <w:pPr>
              <w:rPr>
                <w:sz w:val="24"/>
                <w:szCs w:val="24"/>
              </w:rPr>
            </w:pPr>
          </w:p>
          <w:p w14:paraId="02DC9260" w14:textId="4A5744C9" w:rsidR="00BF06BB" w:rsidRPr="00F4784F" w:rsidRDefault="00BF06BB" w:rsidP="00BF06BB">
            <w:pPr>
              <w:pStyle w:val="a3"/>
              <w:numPr>
                <w:ilvl w:val="0"/>
                <w:numId w:val="40"/>
              </w:numPr>
              <w:spacing w:after="26" w:line="240" w:lineRule="auto"/>
              <w:ind w:left="568" w:right="10"/>
              <w:rPr>
                <w:sz w:val="24"/>
              </w:rPr>
            </w:pPr>
            <w:r w:rsidRPr="00F4784F">
              <w:rPr>
                <w:sz w:val="24"/>
                <w:szCs w:val="24"/>
              </w:rPr>
              <w:t>Обеспечивает экономическую эффективность организаций сферы гостеприимства и общественного питания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6BEEB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lastRenderedPageBreak/>
              <w:t>Знание:</w:t>
            </w:r>
            <w:r w:rsidRPr="00A273F2">
              <w:rPr>
                <w:iCs/>
              </w:rPr>
              <w:t xml:space="preserve"> </w:t>
            </w:r>
          </w:p>
          <w:p w14:paraId="6507066D" w14:textId="307C0154" w:rsidR="00BF06BB" w:rsidRDefault="00BF06BB" w:rsidP="00BF06BB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–  методов и способов оценки </w:t>
            </w:r>
            <w:r w:rsidRPr="00A273F2">
              <w:rPr>
                <w:bCs/>
                <w:iCs/>
                <w:sz w:val="24"/>
                <w:szCs w:val="24"/>
              </w:rPr>
              <w:t xml:space="preserve">производственно-экономические показателей </w:t>
            </w:r>
            <w:r w:rsidRPr="00A273F2">
              <w:rPr>
                <w:bCs/>
                <w:iCs/>
                <w:sz w:val="24"/>
              </w:rPr>
              <w:t xml:space="preserve">экономической деятельности предприятий сферы гостеприимства и общественного питания </w:t>
            </w:r>
          </w:p>
          <w:p w14:paraId="204BD094" w14:textId="77777777" w:rsidR="00C874EC" w:rsidRPr="00A273F2" w:rsidRDefault="00C874EC" w:rsidP="00BF06BB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</w:p>
          <w:p w14:paraId="598E6142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Умение: </w:t>
            </w:r>
          </w:p>
          <w:p w14:paraId="0466F394" w14:textId="524FFCDD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– проводить анализ экономической эффективности </w:t>
            </w:r>
            <w:r w:rsidRPr="00A273F2">
              <w:rPr>
                <w:bCs/>
                <w:iCs/>
                <w:sz w:val="24"/>
              </w:rPr>
              <w:lastRenderedPageBreak/>
              <w:t>деятельности предприятий сферы гостеприимства и общественного питания на основе системы показателей и коэффициентов</w:t>
            </w:r>
          </w:p>
          <w:p w14:paraId="3A788921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>Знание</w:t>
            </w:r>
          </w:p>
          <w:p w14:paraId="3D318EF4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 –  специфики деятельности, управления и планирования индустрии гостеприимства </w:t>
            </w:r>
          </w:p>
          <w:p w14:paraId="314609EC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- стратегии развития гостиничной индустрии и предприятий отрасли</w:t>
            </w:r>
          </w:p>
          <w:p w14:paraId="66F7700F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Умение </w:t>
            </w:r>
          </w:p>
          <w:p w14:paraId="62E67C19" w14:textId="1009B21C" w:rsidR="00BF06BB" w:rsidRDefault="00BF06BB" w:rsidP="00BF06BB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– применять знания о специфике индустрии  гостеприимства для разработки и принятия обоснованных и эффективных управленческих решений </w:t>
            </w:r>
          </w:p>
          <w:p w14:paraId="5F02A081" w14:textId="65207BFC" w:rsidR="00213C22" w:rsidRDefault="00213C22" w:rsidP="00BF06BB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</w:p>
          <w:p w14:paraId="1CB6309D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Знание: </w:t>
            </w:r>
          </w:p>
          <w:p w14:paraId="1473A917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– способы оценки эффективности моделей организаций и бизнес-единиц в индустрии гостеприимства и общественного питания</w:t>
            </w:r>
          </w:p>
          <w:p w14:paraId="342A97B8" w14:textId="77777777" w:rsidR="00BF06BB" w:rsidRPr="00A273F2" w:rsidRDefault="00BF06BB" w:rsidP="00BF06BB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Умение: </w:t>
            </w:r>
          </w:p>
          <w:p w14:paraId="62E814A9" w14:textId="610B48CE" w:rsidR="00BF06BB" w:rsidRPr="00A645EB" w:rsidRDefault="00BF06BB" w:rsidP="00BF06BB">
            <w:pPr>
              <w:spacing w:after="0" w:line="240" w:lineRule="auto"/>
              <w:ind w:left="0" w:firstLine="0"/>
              <w:rPr>
                <w:b/>
              </w:rPr>
            </w:pPr>
            <w:r w:rsidRPr="00A273F2">
              <w:rPr>
                <w:bCs/>
                <w:iCs/>
                <w:sz w:val="24"/>
              </w:rPr>
              <w:t>– использовать анализ и оценку туристского потенциала организации в процессе разработки эффективных бизнес-идей и моделей развития предприятий гостеприимства и общественного</w:t>
            </w:r>
            <w:r w:rsidRPr="00A273F2">
              <w:rPr>
                <w:b/>
                <w:i/>
                <w:sz w:val="24"/>
              </w:rPr>
              <w:t xml:space="preserve"> </w:t>
            </w:r>
            <w:r w:rsidRPr="00A273F2">
              <w:rPr>
                <w:bCs/>
                <w:iCs/>
                <w:sz w:val="24"/>
              </w:rPr>
              <w:t>питания</w:t>
            </w:r>
            <w:r w:rsidRPr="00A273F2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4782" w14:textId="77777777" w:rsidR="00BF06BB" w:rsidRPr="003D57B6" w:rsidRDefault="00BF06BB" w:rsidP="00BF06BB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3D57B6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49D12A38" w14:textId="77777777" w:rsidR="00BF06BB" w:rsidRPr="00823690" w:rsidRDefault="00BF06BB" w:rsidP="00BF06BB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823690">
              <w:rPr>
                <w:sz w:val="24"/>
                <w:szCs w:val="24"/>
              </w:rPr>
              <w:tab/>
            </w:r>
          </w:p>
          <w:p w14:paraId="784D7C5C" w14:textId="77777777" w:rsidR="00BF06BB" w:rsidRPr="00823690" w:rsidRDefault="00BF06BB" w:rsidP="00BF06BB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4FA8C357" w14:textId="77777777" w:rsidR="00BF06BB" w:rsidRPr="00823690" w:rsidRDefault="00BF06BB" w:rsidP="00BF06BB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185ACC6E" w14:textId="77777777" w:rsidR="00BF06BB" w:rsidRPr="00823690" w:rsidRDefault="00BF06BB" w:rsidP="00BF06BB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6E615A0C" w14:textId="77777777" w:rsidR="00BF06BB" w:rsidRPr="003D57B6" w:rsidRDefault="00BF06BB" w:rsidP="00BF06BB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3D57B6">
              <w:rPr>
                <w:b/>
                <w:bCs/>
                <w:sz w:val="24"/>
                <w:szCs w:val="24"/>
              </w:rPr>
              <w:t>Задание 2</w:t>
            </w:r>
          </w:p>
          <w:p w14:paraId="27C86025" w14:textId="77777777" w:rsidR="00BF06BB" w:rsidRPr="00823690" w:rsidRDefault="00BF06BB" w:rsidP="00BF06BB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4D1D2091" w14:textId="77777777" w:rsidR="00BF06BB" w:rsidRPr="00823690" w:rsidRDefault="00BF06BB" w:rsidP="00BF06BB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lastRenderedPageBreak/>
              <w:t xml:space="preserve">а) начальная фаза; </w:t>
            </w:r>
          </w:p>
          <w:p w14:paraId="71772C32" w14:textId="77777777" w:rsidR="00BF06BB" w:rsidRPr="00823690" w:rsidRDefault="00BF06BB" w:rsidP="00BF06BB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>б) основная фаза;</w:t>
            </w:r>
          </w:p>
          <w:p w14:paraId="03E76BFC" w14:textId="77777777" w:rsidR="00BF06BB" w:rsidRPr="00823690" w:rsidRDefault="00BF06BB" w:rsidP="00BF06BB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47F5D0CC" w14:textId="7C9B1F8C" w:rsidR="00BF06BB" w:rsidRPr="00823690" w:rsidRDefault="00BF06BB" w:rsidP="00BF06BB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3336B8D5" w14:textId="77777777" w:rsidR="00823690" w:rsidRPr="00823690" w:rsidRDefault="00823690" w:rsidP="00BF06BB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30DA6F18" w14:textId="1D94CCFA" w:rsidR="00BF06BB" w:rsidRPr="003D57B6" w:rsidRDefault="00BF06BB" w:rsidP="00BF06BB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 xml:space="preserve">Задание </w:t>
            </w:r>
            <w:r w:rsidR="00823690" w:rsidRPr="003D57B6">
              <w:rPr>
                <w:b/>
                <w:sz w:val="24"/>
                <w:szCs w:val="24"/>
              </w:rPr>
              <w:t>1</w:t>
            </w:r>
            <w:r w:rsidRPr="003D57B6">
              <w:rPr>
                <w:b/>
                <w:sz w:val="24"/>
                <w:szCs w:val="24"/>
              </w:rPr>
              <w:t>:</w:t>
            </w:r>
          </w:p>
          <w:p w14:paraId="161E5A43" w14:textId="11223170" w:rsidR="00BF06BB" w:rsidRDefault="00BF06BB" w:rsidP="00823690">
            <w:pPr>
              <w:spacing w:after="31" w:line="250" w:lineRule="auto"/>
              <w:ind w:left="58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23690">
              <w:rPr>
                <w:sz w:val="24"/>
                <w:szCs w:val="24"/>
              </w:rPr>
              <w:t>Какие внутренние и внешние риски существуют при внедрении инноваций в гостиничный продукт? Как отнесутся разные стейкхолдеры к той или иной инновации?</w:t>
            </w:r>
            <w:r w:rsidRPr="00823690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67CF44AA" w14:textId="7AD3ECDF" w:rsidR="00C874EC" w:rsidRDefault="00C874EC" w:rsidP="00823690">
            <w:pPr>
              <w:spacing w:after="31" w:line="250" w:lineRule="auto"/>
              <w:ind w:left="58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F3332E7" w14:textId="352BF309" w:rsidR="00C874EC" w:rsidRDefault="00C874EC" w:rsidP="00823690">
            <w:pPr>
              <w:spacing w:after="31" w:line="250" w:lineRule="auto"/>
              <w:ind w:left="58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7217754F" w14:textId="77777777" w:rsidR="00C874EC" w:rsidRPr="00823690" w:rsidRDefault="00C874EC" w:rsidP="00823690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0BA3CA21" w14:textId="38BD0F27" w:rsidR="00C874EC" w:rsidRPr="00823690" w:rsidRDefault="00823690" w:rsidP="00BF06BB">
            <w:pPr>
              <w:spacing w:after="31" w:line="250" w:lineRule="auto"/>
              <w:ind w:left="0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823690">
              <w:rPr>
                <w:b/>
                <w:color w:val="auto"/>
                <w:sz w:val="24"/>
                <w:szCs w:val="24"/>
              </w:rPr>
              <w:t xml:space="preserve">Задание 2. </w:t>
            </w:r>
            <w:r w:rsidRPr="00823690">
              <w:rPr>
                <w:color w:val="auto"/>
                <w:sz w:val="24"/>
                <w:szCs w:val="24"/>
              </w:rPr>
              <w:t>Вас назначили ответственным за разработку операционного плана отдела в международной сетевой компании. Какие финансовые инструменты вы будете использовать в своих расчетах?</w:t>
            </w:r>
          </w:p>
          <w:p w14:paraId="3C5BD71F" w14:textId="77777777" w:rsidR="00BF06BB" w:rsidRPr="00823690" w:rsidRDefault="00BF06BB" w:rsidP="00BF06BB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30082866" w14:textId="77777777" w:rsidR="00BF06BB" w:rsidRPr="003D57B6" w:rsidRDefault="00BF06BB" w:rsidP="00BF06BB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>Задание 1:</w:t>
            </w:r>
          </w:p>
          <w:p w14:paraId="440294F1" w14:textId="35F98D9E" w:rsidR="00BF06BB" w:rsidRDefault="00BF06BB" w:rsidP="00BF06BB">
            <w:pPr>
              <w:pStyle w:val="Default"/>
              <w:jc w:val="both"/>
            </w:pPr>
            <w:r w:rsidRPr="00823690">
              <w:t>- Какие аспекты стратегического менеджмента будут затронуты при разработке финансовых планов? Какие аспекты операционного?</w:t>
            </w:r>
          </w:p>
          <w:p w14:paraId="41BAC7BB" w14:textId="77777777" w:rsidR="00C874EC" w:rsidRPr="00823690" w:rsidRDefault="00C874EC" w:rsidP="00BF06BB">
            <w:pPr>
              <w:pStyle w:val="Default"/>
              <w:jc w:val="both"/>
            </w:pPr>
          </w:p>
          <w:p w14:paraId="3218AAC2" w14:textId="77777777" w:rsidR="00BF06BB" w:rsidRPr="003D57B6" w:rsidRDefault="00BF06BB" w:rsidP="00BF06BB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>Задание 2</w:t>
            </w:r>
          </w:p>
          <w:p w14:paraId="7C6D828A" w14:textId="775B99B5" w:rsidR="00BF06BB" w:rsidRPr="00823690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b/>
                <w:sz w:val="24"/>
                <w:u w:val="single" w:color="000000"/>
              </w:rPr>
            </w:pPr>
            <w:r w:rsidRPr="00823690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823690">
              <w:rPr>
                <w:bCs/>
                <w:sz w:val="24"/>
                <w:szCs w:val="24"/>
                <w:lang w:val="en-US"/>
              </w:rPr>
              <w:t>Holiday</w:t>
            </w:r>
            <w:r w:rsidRPr="00823690">
              <w:rPr>
                <w:bCs/>
                <w:sz w:val="24"/>
                <w:szCs w:val="24"/>
              </w:rPr>
              <w:t xml:space="preserve"> </w:t>
            </w:r>
            <w:r w:rsidRPr="00823690">
              <w:rPr>
                <w:bCs/>
                <w:sz w:val="24"/>
                <w:szCs w:val="24"/>
                <w:lang w:val="en-US"/>
              </w:rPr>
              <w:t>Inn</w:t>
            </w:r>
            <w:r w:rsidRPr="00823690">
              <w:rPr>
                <w:bCs/>
                <w:sz w:val="24"/>
                <w:szCs w:val="24"/>
              </w:rPr>
              <w:t xml:space="preserve"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</w:t>
            </w:r>
            <w:r w:rsidRPr="00823690">
              <w:rPr>
                <w:bCs/>
                <w:sz w:val="24"/>
                <w:szCs w:val="24"/>
              </w:rPr>
              <w:lastRenderedPageBreak/>
              <w:t>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  <w:tr w:rsidR="00BF06BB" w:rsidRPr="003023F7" w14:paraId="2F63B5A5" w14:textId="77777777" w:rsidTr="00590FB5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B0D8" w14:textId="77777777" w:rsidR="00BF06BB" w:rsidRPr="00A645EB" w:rsidRDefault="00BF06BB" w:rsidP="00BF06BB">
            <w:pPr>
              <w:spacing w:after="24" w:line="259" w:lineRule="auto"/>
              <w:ind w:left="65" w:firstLine="0"/>
              <w:jc w:val="left"/>
              <w:rPr>
                <w:b/>
                <w:bCs/>
                <w:sz w:val="24"/>
              </w:rPr>
            </w:pPr>
            <w:r w:rsidRPr="00A645EB">
              <w:rPr>
                <w:b/>
                <w:bCs/>
                <w:sz w:val="24"/>
              </w:rPr>
              <w:lastRenderedPageBreak/>
              <w:t>ПКП-5</w:t>
            </w:r>
          </w:p>
          <w:p w14:paraId="331D7BF9" w14:textId="0ADC3AF8" w:rsidR="00BF06BB" w:rsidRPr="005A426F" w:rsidRDefault="00BF06BB" w:rsidP="00BF06BB">
            <w:pPr>
              <w:spacing w:after="0" w:line="263" w:lineRule="auto"/>
              <w:ind w:left="58" w:right="84" w:firstLine="10"/>
              <w:rPr>
                <w:b/>
                <w:sz w:val="24"/>
                <w:szCs w:val="24"/>
              </w:rPr>
            </w:pPr>
            <w:r w:rsidRPr="00A645EB">
              <w:rPr>
                <w:sz w:val="24"/>
              </w:rPr>
              <w:t>Способен применять методы прикладных исследований, анализировать, систематизировать, интерпретировать и оценивать потенциал гостиничного предприятия/гостиничного комплекса различных форм собственности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EF02B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  <w:r w:rsidRPr="00A645EB">
              <w:rPr>
                <w:sz w:val="24"/>
              </w:rPr>
              <w:t>1.Владеет техникой поиска, анализа и интерпретации научной информации в глобальных информационных сетях и других источниках профессиональной информации в сфере гостеприимства.</w:t>
            </w:r>
          </w:p>
          <w:p w14:paraId="46E084AD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</w:p>
          <w:p w14:paraId="2E4EBFA2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</w:p>
          <w:p w14:paraId="1E1A7B14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</w:p>
          <w:p w14:paraId="78F05DD8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</w:p>
          <w:p w14:paraId="384D0E6C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</w:p>
          <w:p w14:paraId="4C420EF6" w14:textId="77777777" w:rsidR="00BF06BB" w:rsidRPr="00A645EB" w:rsidRDefault="00BF06BB" w:rsidP="00BF06BB">
            <w:pPr>
              <w:spacing w:after="26" w:line="240" w:lineRule="auto"/>
              <w:ind w:left="0" w:right="10" w:firstLine="0"/>
            </w:pPr>
          </w:p>
          <w:p w14:paraId="071C21ED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</w:p>
          <w:p w14:paraId="5D4E4535" w14:textId="77777777" w:rsidR="00BF06BB" w:rsidRPr="00A645EB" w:rsidRDefault="00BF06BB" w:rsidP="00BF06BB">
            <w:pPr>
              <w:spacing w:after="26" w:line="240" w:lineRule="auto"/>
              <w:ind w:left="50" w:right="10" w:firstLine="0"/>
            </w:pPr>
          </w:p>
          <w:p w14:paraId="1EC1E05E" w14:textId="77777777" w:rsidR="00BF06BB" w:rsidRPr="00A645EB" w:rsidRDefault="00BF06BB" w:rsidP="00BF06BB">
            <w:pPr>
              <w:spacing w:after="26" w:line="240" w:lineRule="auto"/>
              <w:ind w:left="0" w:right="10" w:firstLine="0"/>
            </w:pPr>
          </w:p>
          <w:p w14:paraId="0EC92F06" w14:textId="77777777" w:rsidR="00BF06BB" w:rsidRPr="00A645EB" w:rsidRDefault="00BF06BB" w:rsidP="00BF06BB">
            <w:pPr>
              <w:spacing w:after="26" w:line="240" w:lineRule="auto"/>
              <w:ind w:left="0" w:right="10" w:firstLine="0"/>
            </w:pPr>
          </w:p>
          <w:p w14:paraId="571DA77C" w14:textId="77777777" w:rsidR="00BF06BB" w:rsidRPr="00A645EB" w:rsidRDefault="00BF06BB" w:rsidP="00BF06BB">
            <w:pPr>
              <w:spacing w:after="26" w:line="240" w:lineRule="auto"/>
              <w:ind w:left="0" w:right="10" w:firstLine="0"/>
            </w:pPr>
          </w:p>
          <w:p w14:paraId="27AF23A1" w14:textId="3980B889" w:rsidR="00BF06BB" w:rsidRDefault="00BF06BB" w:rsidP="00BF06BB">
            <w:pPr>
              <w:spacing w:after="26" w:line="240" w:lineRule="auto"/>
              <w:ind w:left="50" w:right="10" w:firstLine="0"/>
            </w:pPr>
          </w:p>
          <w:p w14:paraId="1A343C3C" w14:textId="74B71D58" w:rsidR="00C874EC" w:rsidRDefault="00C874EC" w:rsidP="00BF06BB">
            <w:pPr>
              <w:spacing w:after="26" w:line="240" w:lineRule="auto"/>
              <w:ind w:left="50" w:right="10" w:firstLine="0"/>
            </w:pPr>
          </w:p>
          <w:p w14:paraId="33EE5B57" w14:textId="77777777" w:rsidR="00823690" w:rsidRPr="00A645EB" w:rsidRDefault="00823690" w:rsidP="00BF06BB">
            <w:pPr>
              <w:spacing w:after="26" w:line="240" w:lineRule="auto"/>
              <w:ind w:left="50" w:right="10" w:firstLine="0"/>
            </w:pPr>
          </w:p>
          <w:p w14:paraId="04F69A54" w14:textId="77777777" w:rsidR="00BF06BB" w:rsidRPr="00A645EB" w:rsidRDefault="00BF06BB" w:rsidP="00BF06BB">
            <w:pPr>
              <w:spacing w:after="33" w:line="240" w:lineRule="auto"/>
              <w:ind w:left="50" w:right="10" w:firstLine="0"/>
            </w:pPr>
            <w:r w:rsidRPr="00A645EB">
              <w:rPr>
                <w:sz w:val="24"/>
              </w:rPr>
              <w:t>2.Демонстрирует знания методов прикладных исследований для проведения комплексной диагностики деятельности служб и</w:t>
            </w:r>
          </w:p>
          <w:p w14:paraId="038B3CE5" w14:textId="77777777" w:rsidR="00BF06BB" w:rsidRPr="00A645EB" w:rsidRDefault="00BF06BB" w:rsidP="00BF06BB">
            <w:pPr>
              <w:spacing w:after="50" w:line="240" w:lineRule="auto"/>
              <w:ind w:left="29" w:firstLine="0"/>
              <w:rPr>
                <w:sz w:val="24"/>
              </w:rPr>
            </w:pPr>
            <w:r w:rsidRPr="00A645EB">
              <w:rPr>
                <w:sz w:val="24"/>
              </w:rPr>
              <w:lastRenderedPageBreak/>
              <w:t>отделов гостиничного предприятия/гостиничного комплекса.</w:t>
            </w:r>
          </w:p>
          <w:p w14:paraId="0FABCF66" w14:textId="77777777" w:rsidR="00BF06BB" w:rsidRPr="00A645EB" w:rsidRDefault="00BF06BB" w:rsidP="00BF06BB">
            <w:pPr>
              <w:spacing w:after="50" w:line="240" w:lineRule="auto"/>
              <w:ind w:left="29" w:firstLine="0"/>
            </w:pPr>
          </w:p>
          <w:p w14:paraId="63710567" w14:textId="77777777" w:rsidR="00BF06BB" w:rsidRPr="00A645EB" w:rsidRDefault="00BF06BB" w:rsidP="00BF06BB">
            <w:pPr>
              <w:spacing w:after="53" w:line="240" w:lineRule="auto"/>
              <w:ind w:left="0" w:right="19" w:firstLine="0"/>
            </w:pPr>
          </w:p>
          <w:p w14:paraId="01E92C18" w14:textId="518023D5" w:rsidR="00BF06BB" w:rsidRDefault="00BF06BB" w:rsidP="00BF06BB">
            <w:pPr>
              <w:spacing w:after="53" w:line="240" w:lineRule="auto"/>
              <w:ind w:left="0" w:right="19" w:firstLine="0"/>
            </w:pPr>
          </w:p>
          <w:p w14:paraId="3BEB78FF" w14:textId="77777777" w:rsidR="00213C22" w:rsidRDefault="00213C22" w:rsidP="00BF06BB">
            <w:pPr>
              <w:spacing w:after="53" w:line="240" w:lineRule="auto"/>
              <w:ind w:left="0" w:right="19" w:firstLine="0"/>
            </w:pPr>
          </w:p>
          <w:p w14:paraId="6C5E55AF" w14:textId="77777777" w:rsidR="00823690" w:rsidRPr="00A645EB" w:rsidRDefault="00823690" w:rsidP="00BF06BB">
            <w:pPr>
              <w:spacing w:after="53" w:line="240" w:lineRule="auto"/>
              <w:ind w:left="0" w:right="19" w:firstLine="0"/>
            </w:pPr>
          </w:p>
          <w:p w14:paraId="694D48DE" w14:textId="77777777" w:rsidR="00BF06BB" w:rsidRPr="00A645EB" w:rsidRDefault="00BF06BB" w:rsidP="00BF06BB">
            <w:pPr>
              <w:spacing w:after="53" w:line="240" w:lineRule="auto"/>
              <w:ind w:left="137" w:right="19" w:firstLine="0"/>
              <w:rPr>
                <w:sz w:val="24"/>
              </w:rPr>
            </w:pPr>
            <w:r w:rsidRPr="00A645EB">
              <w:t>3.</w:t>
            </w:r>
            <w:r w:rsidRPr="00A645EB">
              <w:rPr>
                <w:sz w:val="24"/>
              </w:rPr>
              <w:t>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комплекса.</w:t>
            </w:r>
          </w:p>
          <w:p w14:paraId="54F156AC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4996F626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3F6DFEB3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79D0EC45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5F050BB3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5F9EBCF3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67C397D5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55A4B340" w14:textId="77777777" w:rsidR="00BF06BB" w:rsidRPr="00A645EB" w:rsidRDefault="00BF06BB" w:rsidP="00BF06BB">
            <w:pPr>
              <w:spacing w:after="53" w:line="240" w:lineRule="auto"/>
              <w:ind w:right="19" w:firstLine="19"/>
              <w:rPr>
                <w:sz w:val="24"/>
              </w:rPr>
            </w:pPr>
          </w:p>
          <w:p w14:paraId="3B6519B1" w14:textId="77777777" w:rsidR="00BF06BB" w:rsidRPr="00A645EB" w:rsidRDefault="00BF06BB" w:rsidP="00BF06BB">
            <w:pPr>
              <w:spacing w:after="53" w:line="240" w:lineRule="auto"/>
              <w:ind w:left="0" w:right="19" w:firstLine="0"/>
            </w:pPr>
          </w:p>
          <w:p w14:paraId="30976C60" w14:textId="77777777" w:rsidR="00BF06BB" w:rsidRPr="00A645EB" w:rsidRDefault="00BF06BB" w:rsidP="00BF06BB">
            <w:pPr>
              <w:spacing w:after="53" w:line="240" w:lineRule="auto"/>
              <w:ind w:right="19" w:firstLine="19"/>
            </w:pPr>
          </w:p>
          <w:p w14:paraId="3C2566E2" w14:textId="77777777" w:rsidR="00BF06BB" w:rsidRDefault="00BF06BB" w:rsidP="00BF06BB">
            <w:pPr>
              <w:spacing w:after="53" w:line="240" w:lineRule="auto"/>
              <w:ind w:right="19" w:firstLine="19"/>
            </w:pPr>
          </w:p>
          <w:p w14:paraId="613A2257" w14:textId="14F1821A" w:rsidR="009B6A3E" w:rsidRDefault="009B6A3E" w:rsidP="00BF06BB">
            <w:pPr>
              <w:spacing w:after="53" w:line="240" w:lineRule="auto"/>
              <w:ind w:right="19" w:firstLine="19"/>
            </w:pPr>
          </w:p>
          <w:p w14:paraId="1018DE63" w14:textId="2F09D63D" w:rsidR="00C874EC" w:rsidRDefault="00C874EC" w:rsidP="00BF06BB">
            <w:pPr>
              <w:spacing w:after="53" w:line="240" w:lineRule="auto"/>
              <w:ind w:right="19" w:firstLine="19"/>
            </w:pPr>
          </w:p>
          <w:p w14:paraId="276CA958" w14:textId="179CAFFD" w:rsidR="00C874EC" w:rsidRDefault="00C874EC" w:rsidP="00BF06BB">
            <w:pPr>
              <w:spacing w:after="53" w:line="240" w:lineRule="auto"/>
              <w:ind w:right="19" w:firstLine="19"/>
            </w:pPr>
          </w:p>
          <w:p w14:paraId="71184E5B" w14:textId="5696C864" w:rsidR="00C874EC" w:rsidRDefault="00C874EC" w:rsidP="00BF06BB">
            <w:pPr>
              <w:spacing w:after="53" w:line="240" w:lineRule="auto"/>
              <w:ind w:right="19" w:firstLine="19"/>
            </w:pPr>
          </w:p>
          <w:p w14:paraId="7AE39DC7" w14:textId="58DEAB59" w:rsidR="00C874EC" w:rsidRDefault="00C874EC" w:rsidP="00BF06BB">
            <w:pPr>
              <w:spacing w:after="53" w:line="240" w:lineRule="auto"/>
              <w:ind w:right="19" w:firstLine="19"/>
            </w:pPr>
          </w:p>
          <w:p w14:paraId="71604CB2" w14:textId="77777777" w:rsidR="00C874EC" w:rsidRDefault="00C874EC" w:rsidP="00BF06BB">
            <w:pPr>
              <w:spacing w:after="53" w:line="240" w:lineRule="auto"/>
              <w:ind w:right="19" w:firstLine="19"/>
            </w:pPr>
          </w:p>
          <w:p w14:paraId="6E7F8759" w14:textId="77777777" w:rsidR="009B6A3E" w:rsidRPr="00A645EB" w:rsidRDefault="009B6A3E" w:rsidP="00BF06BB">
            <w:pPr>
              <w:spacing w:after="53" w:line="240" w:lineRule="auto"/>
              <w:ind w:right="19" w:firstLine="19"/>
            </w:pPr>
          </w:p>
          <w:p w14:paraId="01E8B4F0" w14:textId="34B646FA" w:rsidR="00BF06BB" w:rsidRPr="00A645EB" w:rsidRDefault="00BF06BB" w:rsidP="00BF06BB">
            <w:pPr>
              <w:spacing w:after="0" w:line="240" w:lineRule="auto"/>
              <w:ind w:left="0" w:right="413" w:hanging="146"/>
            </w:pPr>
            <w:r w:rsidRPr="00A645EB">
              <w:rPr>
                <w:sz w:val="24"/>
              </w:rPr>
              <w:t>4.</w:t>
            </w:r>
            <w:r>
              <w:rPr>
                <w:sz w:val="24"/>
              </w:rPr>
              <w:t xml:space="preserve">4. </w:t>
            </w:r>
            <w:r w:rsidRPr="00A645EB">
              <w:rPr>
                <w:sz w:val="24"/>
              </w:rPr>
              <w:t>Применяет техники количественного, факторного и системного анализа ключевых показателей эффективности работы служб и</w:t>
            </w:r>
          </w:p>
          <w:p w14:paraId="0D29DD92" w14:textId="5771FD94" w:rsidR="00BF06BB" w:rsidRPr="0017638E" w:rsidRDefault="00BF06BB" w:rsidP="00BF06BB">
            <w:pPr>
              <w:spacing w:after="24" w:line="275" w:lineRule="auto"/>
              <w:ind w:left="58" w:right="86" w:firstLine="0"/>
              <w:rPr>
                <w:sz w:val="24"/>
                <w:szCs w:val="24"/>
              </w:rPr>
            </w:pPr>
            <w:r w:rsidRPr="00A645EB">
              <w:rPr>
                <w:sz w:val="24"/>
              </w:rPr>
              <w:t>отделов гостиничного предприятия/гостиничного комплекса различных форм собственности.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FEEB" w14:textId="77777777" w:rsidR="00BF06BB" w:rsidRPr="003D57B6" w:rsidRDefault="00BF06BB" w:rsidP="00BF06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lastRenderedPageBreak/>
              <w:t xml:space="preserve">Знание:  </w:t>
            </w:r>
          </w:p>
          <w:p w14:paraId="3F555A48" w14:textId="77777777" w:rsidR="00BF06BB" w:rsidRPr="00A645EB" w:rsidRDefault="00BF06BB" w:rsidP="00BF06BB">
            <w:pPr>
              <w:numPr>
                <w:ilvl w:val="0"/>
                <w:numId w:val="36"/>
              </w:numPr>
              <w:spacing w:after="26" w:line="240" w:lineRule="auto"/>
              <w:ind w:right="35"/>
            </w:pPr>
            <w:r w:rsidRPr="00A645EB">
              <w:rPr>
                <w:sz w:val="24"/>
              </w:rPr>
              <w:t xml:space="preserve">методов исследования в операционном и стратегическом менеджменте, </w:t>
            </w:r>
            <w:r w:rsidRPr="00A645EB">
              <w:rPr>
                <w:sz w:val="24"/>
              </w:rPr>
              <w:tab/>
              <w:t xml:space="preserve">прогнозировании </w:t>
            </w:r>
            <w:r w:rsidRPr="00A645EB">
              <w:rPr>
                <w:sz w:val="24"/>
              </w:rPr>
              <w:tab/>
              <w:t xml:space="preserve">и планировании деятельности гостиничного предприятия; методов оценки полученных результатов </w:t>
            </w:r>
          </w:p>
          <w:p w14:paraId="48755EFD" w14:textId="77777777" w:rsidR="00BF06BB" w:rsidRPr="00A645EB" w:rsidRDefault="00BF06BB" w:rsidP="00BF06BB">
            <w:pPr>
              <w:numPr>
                <w:ilvl w:val="0"/>
                <w:numId w:val="36"/>
              </w:numPr>
              <w:spacing w:after="33" w:line="240" w:lineRule="auto"/>
              <w:ind w:right="35"/>
            </w:pPr>
            <w:r w:rsidRPr="00A645EB">
              <w:rPr>
                <w:sz w:val="24"/>
              </w:rPr>
              <w:t>инструментов оценки результативности деятельности гостиницы</w:t>
            </w:r>
            <w:r w:rsidRPr="00A645EB">
              <w:t xml:space="preserve"> </w:t>
            </w:r>
          </w:p>
          <w:p w14:paraId="59C9D9CA" w14:textId="77777777" w:rsidR="00BF06BB" w:rsidRPr="003D57B6" w:rsidRDefault="00BF06BB" w:rsidP="00BF06BB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>Умение:</w:t>
            </w:r>
            <w:r w:rsidRPr="003D57B6">
              <w:rPr>
                <w:sz w:val="24"/>
                <w:szCs w:val="24"/>
              </w:rPr>
              <w:t xml:space="preserve">  </w:t>
            </w:r>
          </w:p>
          <w:p w14:paraId="2FB4F7F8" w14:textId="77777777" w:rsidR="00BF06BB" w:rsidRPr="00A645EB" w:rsidRDefault="00BF06BB" w:rsidP="00BF06BB">
            <w:pPr>
              <w:spacing w:after="18" w:line="240" w:lineRule="auto"/>
              <w:ind w:left="0" w:right="68" w:firstLine="0"/>
            </w:pPr>
            <w:r w:rsidRPr="00A645EB">
              <w:t xml:space="preserve">– </w:t>
            </w:r>
            <w:r w:rsidRPr="00A645EB">
              <w:rPr>
                <w:sz w:val="24"/>
                <w:szCs w:val="24"/>
              </w:rPr>
              <w:t>применять</w:t>
            </w:r>
            <w:r w:rsidRPr="00A645EB">
              <w:rPr>
                <w:sz w:val="24"/>
              </w:rPr>
              <w:t xml:space="preserve"> навыки стратегического и операционного гостиничного менеджмента</w:t>
            </w:r>
            <w:r w:rsidRPr="00A645EB">
              <w:t xml:space="preserve"> </w:t>
            </w:r>
          </w:p>
          <w:p w14:paraId="407E1129" w14:textId="02F03A41" w:rsidR="00BF06BB" w:rsidRPr="00A645EB" w:rsidRDefault="00BF06BB" w:rsidP="00BF06BB">
            <w:pPr>
              <w:spacing w:after="18" w:line="240" w:lineRule="auto"/>
              <w:ind w:left="0" w:right="68" w:firstLine="0"/>
              <w:rPr>
                <w:b/>
              </w:rPr>
            </w:pPr>
            <w:r w:rsidRPr="00A645EB">
              <w:rPr>
                <w:sz w:val="24"/>
                <w:szCs w:val="24"/>
              </w:rPr>
              <w:t xml:space="preserve">- применять навыки экономического анализа состояния и перспектив развития гостиничного предприятия </w:t>
            </w:r>
          </w:p>
          <w:p w14:paraId="3F6532DA" w14:textId="77777777" w:rsidR="00BF06BB" w:rsidRPr="003D57B6" w:rsidRDefault="00BF06BB" w:rsidP="00BF06BB">
            <w:pPr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 xml:space="preserve">Знание: </w:t>
            </w:r>
          </w:p>
          <w:p w14:paraId="285CB0AF" w14:textId="20290A15" w:rsidR="00BF06BB" w:rsidRDefault="00BF06BB" w:rsidP="00BF06BB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A645EB">
              <w:rPr>
                <w:sz w:val="24"/>
              </w:rPr>
              <w:t xml:space="preserve">- методов разработки </w:t>
            </w:r>
            <w:r w:rsidRPr="00A645EB">
              <w:rPr>
                <w:sz w:val="24"/>
                <w:szCs w:val="24"/>
              </w:rPr>
              <w:t>направления развития гостиницы и подготовки необходимой для их реализации документации по оценке менеджмента и персонала, программу тренингов</w:t>
            </w:r>
          </w:p>
          <w:p w14:paraId="61748E96" w14:textId="77777777" w:rsidR="00C874EC" w:rsidRPr="00A645EB" w:rsidRDefault="00C874EC" w:rsidP="00BF06BB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</w:p>
          <w:p w14:paraId="06F2FB1A" w14:textId="77777777" w:rsidR="00BF06BB" w:rsidRPr="003D57B6" w:rsidRDefault="00BF06BB" w:rsidP="00BF06BB">
            <w:pPr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lastRenderedPageBreak/>
              <w:t>Умение:</w:t>
            </w:r>
            <w:r w:rsidRPr="003D57B6">
              <w:rPr>
                <w:sz w:val="24"/>
                <w:szCs w:val="24"/>
              </w:rPr>
              <w:t xml:space="preserve">  </w:t>
            </w:r>
          </w:p>
          <w:p w14:paraId="1A8D0A87" w14:textId="5513BE4A" w:rsidR="00BF06BB" w:rsidRPr="003219B0" w:rsidRDefault="00BF06BB" w:rsidP="00BF06BB">
            <w:pPr>
              <w:spacing w:after="0" w:line="240" w:lineRule="auto"/>
              <w:ind w:left="0" w:right="68" w:firstLine="0"/>
            </w:pPr>
            <w:r w:rsidRPr="00A645EB">
              <w:t>-</w:t>
            </w:r>
            <w:r w:rsidRPr="00A645EB">
              <w:rPr>
                <w:sz w:val="24"/>
              </w:rPr>
              <w:t>владеть</w:t>
            </w:r>
            <w:r w:rsidRPr="00A645EB">
              <w:t xml:space="preserve"> </w:t>
            </w:r>
            <w:r w:rsidRPr="00A645EB">
              <w:rPr>
                <w:sz w:val="24"/>
              </w:rPr>
              <w:t>методами и инструментами управления персоналом с учетом специфики индустрии гостеприимства</w:t>
            </w:r>
            <w:r w:rsidRPr="00A645EB">
              <w:t xml:space="preserve"> </w:t>
            </w:r>
          </w:p>
          <w:p w14:paraId="4B922D12" w14:textId="4688D08A" w:rsidR="00BF06BB" w:rsidRPr="003D57B6" w:rsidRDefault="00BF06BB" w:rsidP="00BF06BB">
            <w:pPr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 xml:space="preserve">Знание:  </w:t>
            </w:r>
          </w:p>
          <w:p w14:paraId="41D7E4C7" w14:textId="77777777" w:rsidR="00BF06BB" w:rsidRPr="00A645EB" w:rsidRDefault="00BF06BB" w:rsidP="00BF06BB">
            <w:pPr>
              <w:numPr>
                <w:ilvl w:val="0"/>
                <w:numId w:val="37"/>
              </w:numPr>
              <w:spacing w:after="12" w:line="240" w:lineRule="auto"/>
              <w:ind w:right="64"/>
            </w:pPr>
            <w:r w:rsidRPr="00A645EB">
              <w:rPr>
                <w:sz w:val="24"/>
              </w:rPr>
              <w:t xml:space="preserve">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и отделов и предприятия в целом;  </w:t>
            </w:r>
          </w:p>
          <w:p w14:paraId="12708CF3" w14:textId="77777777" w:rsidR="00BF06BB" w:rsidRPr="00A645EB" w:rsidRDefault="00BF06BB" w:rsidP="00BF06BB">
            <w:pPr>
              <w:numPr>
                <w:ilvl w:val="0"/>
                <w:numId w:val="37"/>
              </w:numPr>
              <w:spacing w:after="0" w:line="240" w:lineRule="auto"/>
              <w:ind w:right="64"/>
            </w:pPr>
            <w:r w:rsidRPr="00A645EB">
              <w:rPr>
                <w:sz w:val="24"/>
              </w:rPr>
              <w:t xml:space="preserve">методов PESTI и SWOT анализов </w:t>
            </w:r>
          </w:p>
          <w:p w14:paraId="02DBF3EA" w14:textId="77777777" w:rsidR="00BF06BB" w:rsidRPr="003D57B6" w:rsidRDefault="00BF06BB" w:rsidP="00BF06BB">
            <w:pPr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>Умение</w:t>
            </w:r>
            <w:r w:rsidRPr="003D57B6">
              <w:rPr>
                <w:sz w:val="24"/>
                <w:szCs w:val="24"/>
              </w:rPr>
              <w:t xml:space="preserve">: </w:t>
            </w:r>
          </w:p>
          <w:p w14:paraId="4B28FCDF" w14:textId="77777777" w:rsidR="00BF06BB" w:rsidRPr="00A645EB" w:rsidRDefault="00BF06BB" w:rsidP="00BF06BB">
            <w:pPr>
              <w:numPr>
                <w:ilvl w:val="0"/>
                <w:numId w:val="37"/>
              </w:numPr>
              <w:spacing w:after="36" w:line="240" w:lineRule="auto"/>
              <w:ind w:right="64"/>
            </w:pPr>
            <w:r w:rsidRPr="00A645EB">
              <w:rPr>
                <w:sz w:val="24"/>
              </w:rPr>
              <w:t xml:space="preserve">применять методы анализа и исследований внутренней и внешней среды гостиничного предприятия, проблемы и тенденции в их деятельности, давать экономическую оценку их деятельности с учетом определения уровня качества </w:t>
            </w:r>
          </w:p>
          <w:p w14:paraId="7E79DEF0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A645EB">
              <w:rPr>
                <w:sz w:val="24"/>
              </w:rPr>
              <w:t>гостиничного предприятия;</w:t>
            </w:r>
            <w:r w:rsidRPr="00A645EB">
              <w:rPr>
                <w:b/>
                <w:sz w:val="24"/>
              </w:rPr>
              <w:t xml:space="preserve">  </w:t>
            </w:r>
          </w:p>
          <w:p w14:paraId="246A8B8F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2678B5DB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7FE56247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48FDE098" w14:textId="23C38D23" w:rsidR="00BF06BB" w:rsidRDefault="00BF06BB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200A4BC9" w14:textId="7E10ECD0" w:rsidR="00C874EC" w:rsidRDefault="00C874EC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6A59EA16" w14:textId="228BA73B" w:rsidR="00C874EC" w:rsidRDefault="00C874EC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629B5A2C" w14:textId="7E0D5762" w:rsidR="00C874EC" w:rsidRDefault="00C874EC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60DE44F5" w14:textId="303001A8" w:rsidR="00C874EC" w:rsidRDefault="00C874EC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3CBC4F31" w14:textId="77777777" w:rsidR="00C874EC" w:rsidRDefault="00C874EC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5D90B346" w14:textId="655FEB09" w:rsidR="00C874EC" w:rsidRDefault="00C874EC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2BC89E53" w14:textId="77777777" w:rsidR="00C874EC" w:rsidRDefault="00C874EC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79602EB2" w14:textId="77777777" w:rsidR="009B6A3E" w:rsidRDefault="009B6A3E" w:rsidP="00BF06BB">
            <w:pPr>
              <w:spacing w:after="0" w:line="240" w:lineRule="auto"/>
              <w:ind w:left="0" w:firstLine="0"/>
              <w:rPr>
                <w:b/>
              </w:rPr>
            </w:pPr>
          </w:p>
          <w:p w14:paraId="4E9E07F3" w14:textId="77777777" w:rsidR="00BF06BB" w:rsidRPr="003D57B6" w:rsidRDefault="00BF06BB" w:rsidP="00BF06BB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lastRenderedPageBreak/>
              <w:t>Знание:</w:t>
            </w:r>
          </w:p>
          <w:p w14:paraId="1FA3E23A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sz w:val="24"/>
              </w:rPr>
            </w:pPr>
            <w:r w:rsidRPr="00A645EB">
              <w:rPr>
                <w:sz w:val="24"/>
              </w:rPr>
              <w:t>- техники анализа оценки работы менеджмента и персонала гостиничного предприятия</w:t>
            </w:r>
          </w:p>
          <w:p w14:paraId="6D2A8297" w14:textId="4420C1D3" w:rsidR="00BF06BB" w:rsidRDefault="00BF06BB" w:rsidP="00BF06BB">
            <w:pPr>
              <w:spacing w:after="0" w:line="240" w:lineRule="auto"/>
              <w:ind w:left="0" w:firstLine="0"/>
              <w:rPr>
                <w:sz w:val="24"/>
              </w:rPr>
            </w:pPr>
            <w:r w:rsidRPr="00A645EB">
              <w:rPr>
                <w:sz w:val="24"/>
              </w:rPr>
              <w:t xml:space="preserve">- техники анализа и эффективности деятельности персонала для различных форм собственности </w:t>
            </w:r>
          </w:p>
          <w:p w14:paraId="37B88EE6" w14:textId="0C0CAF7A" w:rsidR="00C874EC" w:rsidRDefault="00C874EC" w:rsidP="00BF06BB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5DB48042" w14:textId="1BD3ECEE" w:rsidR="00C874EC" w:rsidRDefault="00C874EC" w:rsidP="00BF06BB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2C35257A" w14:textId="563E34E7" w:rsidR="00C874EC" w:rsidRDefault="00C874EC" w:rsidP="00BF06BB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2B805E4E" w14:textId="0409EC20" w:rsidR="00C874EC" w:rsidRDefault="00C874EC" w:rsidP="00BF06BB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0BB43449" w14:textId="77777777" w:rsidR="00C874EC" w:rsidRPr="00A645EB" w:rsidRDefault="00C874EC" w:rsidP="00BF06BB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12E0CB8D" w14:textId="77777777" w:rsidR="00BF06BB" w:rsidRPr="003D57B6" w:rsidRDefault="00BF06BB" w:rsidP="00BF06BB">
            <w:pPr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3D57B6">
              <w:rPr>
                <w:b/>
                <w:sz w:val="24"/>
                <w:szCs w:val="24"/>
              </w:rPr>
              <w:t>Умение</w:t>
            </w:r>
            <w:r w:rsidRPr="003D57B6">
              <w:rPr>
                <w:sz w:val="24"/>
                <w:szCs w:val="24"/>
              </w:rPr>
              <w:t xml:space="preserve">: </w:t>
            </w:r>
          </w:p>
          <w:p w14:paraId="54ED9AE4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sz w:val="24"/>
              </w:rPr>
            </w:pPr>
            <w:r w:rsidRPr="00A645EB">
              <w:rPr>
                <w:sz w:val="24"/>
              </w:rPr>
              <w:t>- применять методы количественного, факторного и системного анализа эффективности работы служб гостиничного предприятия</w:t>
            </w:r>
          </w:p>
          <w:p w14:paraId="1A25E2EA" w14:textId="3A5BFF49" w:rsidR="00BF06BB" w:rsidRPr="0017638E" w:rsidRDefault="00BF06BB" w:rsidP="00BF06B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A645EB">
              <w:rPr>
                <w:sz w:val="24"/>
              </w:rPr>
              <w:t>- использовать техники оценки деятельности персонала гостиничного предприятия с точки зрения повышения качества продукта и обслуживания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44F6" w14:textId="77777777" w:rsidR="00BF06BB" w:rsidRPr="003D57B6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b/>
                <w:sz w:val="24"/>
              </w:rPr>
            </w:pPr>
            <w:r w:rsidRPr="003D57B6">
              <w:rPr>
                <w:b/>
                <w:sz w:val="24"/>
              </w:rPr>
              <w:lastRenderedPageBreak/>
              <w:t xml:space="preserve">Задание 1: </w:t>
            </w:r>
          </w:p>
          <w:p w14:paraId="765D60EB" w14:textId="765FE95B" w:rsidR="00BF06B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 w:rsidRPr="00A645EB">
              <w:rPr>
                <w:sz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588837A0" w14:textId="37A6AE35" w:rsidR="00C874EC" w:rsidRDefault="00C874EC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1075F5B5" w14:textId="35B3D64E" w:rsidR="00C874EC" w:rsidRDefault="00C874EC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4F3132E5" w14:textId="1E2689ED" w:rsidR="00C874EC" w:rsidRDefault="00C874EC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4785FA66" w14:textId="7D53E238" w:rsidR="00C874EC" w:rsidRDefault="00C874EC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161A7F26" w14:textId="5C88700A" w:rsidR="00C874EC" w:rsidRDefault="00C874EC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793F17DB" w14:textId="3A4DCEBA" w:rsidR="00C874EC" w:rsidRDefault="00C874EC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56007A5A" w14:textId="344FA35D" w:rsidR="00C874EC" w:rsidRDefault="00C874EC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</w:p>
          <w:p w14:paraId="6E3AF4DC" w14:textId="77777777" w:rsidR="00C874EC" w:rsidRPr="00A645EB" w:rsidRDefault="00C874EC" w:rsidP="00BF06BB">
            <w:pPr>
              <w:spacing w:after="31" w:line="250" w:lineRule="auto"/>
              <w:ind w:left="58" w:right="138" w:firstLine="0"/>
              <w:jc w:val="left"/>
            </w:pPr>
          </w:p>
          <w:p w14:paraId="775C098F" w14:textId="77777777" w:rsidR="00BF06BB" w:rsidRPr="003D57B6" w:rsidRDefault="00BF06BB" w:rsidP="00BF06BB">
            <w:pPr>
              <w:spacing w:after="14" w:line="259" w:lineRule="auto"/>
              <w:ind w:left="58" w:firstLine="0"/>
              <w:jc w:val="left"/>
            </w:pPr>
            <w:r w:rsidRPr="003D57B6">
              <w:rPr>
                <w:b/>
                <w:sz w:val="24"/>
              </w:rPr>
              <w:t xml:space="preserve">Задание 2: </w:t>
            </w:r>
          </w:p>
          <w:p w14:paraId="20E7AC43" w14:textId="77777777" w:rsidR="00BF06BB" w:rsidRPr="00A645EB" w:rsidRDefault="00BF06BB" w:rsidP="00BF06BB">
            <w:pPr>
              <w:numPr>
                <w:ilvl w:val="0"/>
                <w:numId w:val="39"/>
              </w:numPr>
              <w:spacing w:after="15" w:line="250" w:lineRule="auto"/>
              <w:ind w:right="413"/>
            </w:pPr>
            <w:r w:rsidRPr="00A645EB">
              <w:rPr>
                <w:sz w:val="24"/>
              </w:rPr>
              <w:t xml:space="preserve">Вас </w:t>
            </w:r>
            <w:r w:rsidRPr="00A645EB">
              <w:rPr>
                <w:sz w:val="24"/>
              </w:rPr>
              <w:tab/>
              <w:t xml:space="preserve">назначили ответственным </w:t>
            </w:r>
            <w:r w:rsidRPr="00A645EB">
              <w:rPr>
                <w:sz w:val="24"/>
              </w:rPr>
              <w:tab/>
              <w:t xml:space="preserve">за подготовку плана продаж открывающейся </w:t>
            </w:r>
          </w:p>
          <w:p w14:paraId="72C83CCF" w14:textId="77777777" w:rsidR="00BF06BB" w:rsidRPr="00A645EB" w:rsidRDefault="00BF06BB" w:rsidP="00BF06BB">
            <w:pPr>
              <w:tabs>
                <w:tab w:val="right" w:pos="2736"/>
              </w:tabs>
              <w:spacing w:after="0" w:line="259" w:lineRule="auto"/>
              <w:ind w:left="0" w:firstLine="0"/>
              <w:jc w:val="left"/>
            </w:pPr>
            <w:r w:rsidRPr="00A645EB">
              <w:rPr>
                <w:sz w:val="24"/>
              </w:rPr>
              <w:t xml:space="preserve">гостиницы </w:t>
            </w:r>
            <w:r w:rsidRPr="00A645EB">
              <w:rPr>
                <w:sz w:val="24"/>
              </w:rPr>
              <w:tab/>
              <w:t xml:space="preserve">в </w:t>
            </w:r>
          </w:p>
          <w:p w14:paraId="06D1D36E" w14:textId="1A0C14FF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 w:rsidRPr="00A645EB">
              <w:rPr>
                <w:sz w:val="24"/>
              </w:rPr>
              <w:t>международной гостиничной компании. Данные какого раздела инвестиционного бизнес-плана Вы будете использовать?</w:t>
            </w:r>
          </w:p>
          <w:p w14:paraId="6D4C67A1" w14:textId="77777777" w:rsidR="00C874EC" w:rsidRDefault="00C874EC" w:rsidP="00BF06BB">
            <w:pPr>
              <w:spacing w:after="14" w:line="259" w:lineRule="auto"/>
              <w:ind w:left="0" w:firstLine="0"/>
              <w:jc w:val="left"/>
              <w:rPr>
                <w:sz w:val="24"/>
                <w:u w:val="single" w:color="000000"/>
              </w:rPr>
            </w:pPr>
          </w:p>
          <w:p w14:paraId="4228C533" w14:textId="3B84B624" w:rsidR="00BF06BB" w:rsidRPr="003D57B6" w:rsidRDefault="00BF06BB" w:rsidP="00BF06BB">
            <w:pPr>
              <w:spacing w:after="14" w:line="259" w:lineRule="auto"/>
              <w:ind w:left="0" w:firstLine="0"/>
              <w:jc w:val="left"/>
            </w:pPr>
            <w:r w:rsidRPr="003D57B6">
              <w:rPr>
                <w:b/>
                <w:sz w:val="24"/>
              </w:rPr>
              <w:t xml:space="preserve">Задание 1: </w:t>
            </w:r>
          </w:p>
          <w:p w14:paraId="3121FF8F" w14:textId="77777777" w:rsidR="00BF06BB" w:rsidRPr="00A645EB" w:rsidRDefault="00BF06BB" w:rsidP="00BF06BB">
            <w:pPr>
              <w:numPr>
                <w:ilvl w:val="0"/>
                <w:numId w:val="39"/>
              </w:numPr>
              <w:spacing w:after="15" w:line="250" w:lineRule="auto"/>
              <w:ind w:right="413"/>
            </w:pPr>
            <w:r w:rsidRPr="00A645EB">
              <w:rPr>
                <w:sz w:val="24"/>
              </w:rPr>
              <w:t xml:space="preserve">Вас </w:t>
            </w:r>
            <w:r w:rsidRPr="00A645EB">
              <w:rPr>
                <w:sz w:val="24"/>
              </w:rPr>
              <w:tab/>
              <w:t xml:space="preserve">назначили ответственным </w:t>
            </w:r>
            <w:r w:rsidRPr="00A645EB">
              <w:rPr>
                <w:sz w:val="24"/>
              </w:rPr>
              <w:tab/>
              <w:t xml:space="preserve">за подготовку плана тренингов открывающейся </w:t>
            </w:r>
          </w:p>
          <w:p w14:paraId="0055D61D" w14:textId="77777777" w:rsidR="00BF06BB" w:rsidRPr="00A645EB" w:rsidRDefault="00BF06BB" w:rsidP="00BF06BB">
            <w:pPr>
              <w:tabs>
                <w:tab w:val="right" w:pos="2736"/>
              </w:tabs>
              <w:spacing w:after="0" w:line="259" w:lineRule="auto"/>
              <w:ind w:left="0" w:firstLine="0"/>
              <w:jc w:val="left"/>
            </w:pPr>
            <w:r w:rsidRPr="00A645EB">
              <w:rPr>
                <w:sz w:val="24"/>
              </w:rPr>
              <w:t xml:space="preserve">гостиницы </w:t>
            </w:r>
            <w:r w:rsidRPr="00A645EB">
              <w:rPr>
                <w:sz w:val="24"/>
              </w:rPr>
              <w:tab/>
              <w:t xml:space="preserve">в </w:t>
            </w:r>
          </w:p>
          <w:p w14:paraId="7803BCBF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 w:rsidRPr="00A645EB">
              <w:rPr>
                <w:sz w:val="24"/>
              </w:rPr>
              <w:t xml:space="preserve">международной гостиничной компании. Данные какого </w:t>
            </w:r>
            <w:r w:rsidRPr="00A645EB">
              <w:rPr>
                <w:sz w:val="24"/>
              </w:rPr>
              <w:lastRenderedPageBreak/>
              <w:t>документа Вы будете использовать?</w:t>
            </w:r>
          </w:p>
          <w:p w14:paraId="426CDDA7" w14:textId="56F60FE9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</w:pPr>
            <w:r w:rsidRPr="003D57B6">
              <w:rPr>
                <w:b/>
                <w:sz w:val="24"/>
              </w:rPr>
              <w:t>Задание 2:</w:t>
            </w:r>
            <w:r w:rsidRPr="00A645EB">
              <w:rPr>
                <w:b/>
                <w:sz w:val="24"/>
              </w:rPr>
              <w:t xml:space="preserve">  </w:t>
            </w:r>
            <w:r w:rsidRPr="00A645EB">
              <w:rPr>
                <w:sz w:val="24"/>
              </w:rPr>
              <w:t xml:space="preserve">- Какой уровень менеджмента вовлечен в процесс разработки годового плана (бюджета) деятельности гостиничной сети? </w:t>
            </w:r>
          </w:p>
          <w:p w14:paraId="6580380B" w14:textId="77777777" w:rsidR="00BF06B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b/>
                <w:sz w:val="24"/>
                <w:u w:val="single" w:color="000000"/>
              </w:rPr>
            </w:pPr>
          </w:p>
          <w:p w14:paraId="24D60B23" w14:textId="77777777" w:rsidR="00BF06B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b/>
                <w:sz w:val="24"/>
                <w:u w:val="single" w:color="000000"/>
              </w:rPr>
            </w:pPr>
          </w:p>
          <w:p w14:paraId="02F2D8D0" w14:textId="56E8B353" w:rsidR="00BF06BB" w:rsidRPr="00A645EB" w:rsidRDefault="00BF06BB" w:rsidP="00BF06BB">
            <w:pPr>
              <w:spacing w:after="44" w:line="276" w:lineRule="auto"/>
              <w:ind w:left="0" w:right="9" w:firstLine="0"/>
            </w:pPr>
            <w:r w:rsidRPr="003D57B6">
              <w:rPr>
                <w:b/>
                <w:sz w:val="24"/>
              </w:rPr>
              <w:t>Задание 1:</w:t>
            </w:r>
            <w:r w:rsidRPr="00A645EB">
              <w:rPr>
                <w:sz w:val="24"/>
              </w:rPr>
              <w:t xml:space="preserve"> Конечной целью управления качеством является: а) повышение качества </w:t>
            </w:r>
          </w:p>
          <w:p w14:paraId="39745CBC" w14:textId="77777777" w:rsidR="00BF06BB" w:rsidRPr="00A645EB" w:rsidRDefault="00BF06BB" w:rsidP="00BF06BB">
            <w:pPr>
              <w:spacing w:after="65" w:line="259" w:lineRule="auto"/>
              <w:ind w:left="108" w:firstLine="0"/>
              <w:jc w:val="left"/>
            </w:pPr>
            <w:r w:rsidRPr="00A645EB">
              <w:rPr>
                <w:sz w:val="24"/>
              </w:rPr>
              <w:t xml:space="preserve">продукции;  </w:t>
            </w:r>
          </w:p>
          <w:p w14:paraId="4016627B" w14:textId="77777777" w:rsidR="00BF06BB" w:rsidRPr="00A645EB" w:rsidRDefault="00BF06BB" w:rsidP="00BF06BB">
            <w:pPr>
              <w:spacing w:after="21" w:line="259" w:lineRule="auto"/>
              <w:ind w:left="108" w:firstLine="0"/>
              <w:jc w:val="left"/>
            </w:pPr>
            <w:r w:rsidRPr="00A645EB">
              <w:rPr>
                <w:sz w:val="24"/>
              </w:rPr>
              <w:t xml:space="preserve">б) снижение затрат;  </w:t>
            </w:r>
          </w:p>
          <w:p w14:paraId="7C24FA3D" w14:textId="1B7FDDE6" w:rsidR="00BF06BB" w:rsidRPr="003219B0" w:rsidRDefault="00BF06BB" w:rsidP="00BF06BB">
            <w:pPr>
              <w:spacing w:after="0" w:line="277" w:lineRule="auto"/>
              <w:ind w:left="108" w:right="108" w:firstLine="0"/>
              <w:rPr>
                <w:sz w:val="24"/>
              </w:rPr>
            </w:pPr>
            <w:r w:rsidRPr="00A645EB">
              <w:rPr>
                <w:sz w:val="24"/>
              </w:rPr>
              <w:t xml:space="preserve">в) обеспечение конкурентоспособности продуктов и услуг. </w:t>
            </w:r>
          </w:p>
          <w:p w14:paraId="6A0FF578" w14:textId="77777777" w:rsidR="00C874EC" w:rsidRDefault="00C874EC" w:rsidP="00BF06BB">
            <w:pPr>
              <w:spacing w:after="0" w:line="285" w:lineRule="auto"/>
              <w:ind w:left="29" w:right="60" w:firstLine="0"/>
              <w:rPr>
                <w:b/>
                <w:sz w:val="24"/>
              </w:rPr>
            </w:pPr>
          </w:p>
          <w:p w14:paraId="58711703" w14:textId="77777777" w:rsidR="00C874EC" w:rsidRDefault="00C874EC" w:rsidP="00BF06BB">
            <w:pPr>
              <w:spacing w:after="0" w:line="285" w:lineRule="auto"/>
              <w:ind w:left="29" w:right="60" w:firstLine="0"/>
              <w:rPr>
                <w:b/>
                <w:sz w:val="24"/>
              </w:rPr>
            </w:pPr>
          </w:p>
          <w:p w14:paraId="5FE2AE77" w14:textId="77777777" w:rsidR="00C874EC" w:rsidRDefault="00C874EC" w:rsidP="00BF06BB">
            <w:pPr>
              <w:spacing w:after="0" w:line="285" w:lineRule="auto"/>
              <w:ind w:left="29" w:right="60" w:firstLine="0"/>
              <w:rPr>
                <w:b/>
                <w:sz w:val="24"/>
              </w:rPr>
            </w:pPr>
          </w:p>
          <w:p w14:paraId="3644B524" w14:textId="77777777" w:rsidR="00C874EC" w:rsidRDefault="00C874EC" w:rsidP="00BF06BB">
            <w:pPr>
              <w:spacing w:after="0" w:line="285" w:lineRule="auto"/>
              <w:ind w:left="29" w:right="60" w:firstLine="0"/>
              <w:rPr>
                <w:b/>
                <w:sz w:val="24"/>
              </w:rPr>
            </w:pPr>
          </w:p>
          <w:p w14:paraId="5FBC202E" w14:textId="77777777" w:rsidR="00C874EC" w:rsidRDefault="00C874EC" w:rsidP="00BF06BB">
            <w:pPr>
              <w:spacing w:after="0" w:line="285" w:lineRule="auto"/>
              <w:ind w:left="29" w:right="60" w:firstLine="0"/>
              <w:rPr>
                <w:b/>
                <w:sz w:val="24"/>
              </w:rPr>
            </w:pPr>
          </w:p>
          <w:p w14:paraId="31A0F9A9" w14:textId="7547D4D0" w:rsidR="00BF06BB" w:rsidRPr="00A645EB" w:rsidRDefault="00BF06BB" w:rsidP="00BF06BB">
            <w:pPr>
              <w:spacing w:after="0" w:line="285" w:lineRule="auto"/>
              <w:ind w:left="29" w:right="60" w:firstLine="0"/>
            </w:pPr>
            <w:r w:rsidRPr="003D57B6">
              <w:rPr>
                <w:b/>
                <w:sz w:val="24"/>
              </w:rPr>
              <w:t>Задание 2:</w:t>
            </w:r>
            <w:r w:rsidRPr="00A645EB">
              <w:rPr>
                <w:sz w:val="24"/>
              </w:rPr>
              <w:t xml:space="preserve"> Под качеством продукта при формировании целей операционной стратегии компании гостиничной индустрии понимают:  </w:t>
            </w:r>
          </w:p>
          <w:p w14:paraId="079699D8" w14:textId="77777777" w:rsidR="00BF06BB" w:rsidRPr="00A645EB" w:rsidRDefault="00BF06BB" w:rsidP="00BF06BB">
            <w:pPr>
              <w:spacing w:after="0" w:line="286" w:lineRule="auto"/>
              <w:ind w:left="29" w:right="59" w:firstLine="0"/>
            </w:pPr>
            <w:r w:rsidRPr="00A645EB">
              <w:rPr>
                <w:sz w:val="24"/>
              </w:rPr>
              <w:t xml:space="preserve">а) наилучшие характеристики по основным параметрам продукта из доступных на мировом рынке;  </w:t>
            </w:r>
          </w:p>
          <w:p w14:paraId="3798B7F4" w14:textId="77777777" w:rsidR="00BF06BB" w:rsidRPr="00A645EB" w:rsidRDefault="00BF06BB" w:rsidP="00BF06BB">
            <w:pPr>
              <w:spacing w:after="0" w:line="289" w:lineRule="auto"/>
              <w:ind w:left="29" w:right="59" w:firstLine="0"/>
            </w:pPr>
            <w:r w:rsidRPr="00A645EB">
              <w:rPr>
                <w:sz w:val="24"/>
              </w:rPr>
              <w:t xml:space="preserve">б) минимизация количества дефектов данного продукта в процессе производства;  </w:t>
            </w:r>
          </w:p>
          <w:p w14:paraId="78D5E63A" w14:textId="77777777" w:rsidR="00BF06BB" w:rsidRPr="00A645EB" w:rsidRDefault="00BF06BB" w:rsidP="00BF06BB">
            <w:pPr>
              <w:spacing w:after="0" w:line="286" w:lineRule="auto"/>
              <w:ind w:left="29" w:right="61" w:firstLine="0"/>
            </w:pPr>
            <w:r w:rsidRPr="00A645EB">
              <w:rPr>
                <w:sz w:val="24"/>
              </w:rPr>
              <w:t xml:space="preserve">в) отсутствие претензий по работоспособности продукта в гарантийный период;  </w:t>
            </w:r>
          </w:p>
          <w:p w14:paraId="40EE3010" w14:textId="77777777" w:rsidR="00BF06BB" w:rsidRPr="00A645EB" w:rsidRDefault="00BF06BB" w:rsidP="00BF06BB">
            <w:pPr>
              <w:spacing w:after="6" w:line="277" w:lineRule="auto"/>
              <w:ind w:left="29" w:right="60" w:firstLine="0"/>
            </w:pPr>
            <w:r w:rsidRPr="00A645EB">
              <w:rPr>
                <w:sz w:val="24"/>
              </w:rPr>
              <w:t xml:space="preserve">г) оптимальное соответствие продукта потребностям клиентов;  </w:t>
            </w:r>
          </w:p>
          <w:p w14:paraId="0CB6AC5C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</w:rPr>
            </w:pPr>
            <w:r w:rsidRPr="00A645EB">
              <w:rPr>
                <w:sz w:val="24"/>
              </w:rPr>
              <w:t xml:space="preserve">д) </w:t>
            </w:r>
            <w:r w:rsidRPr="00A645EB">
              <w:rPr>
                <w:sz w:val="24"/>
              </w:rPr>
              <w:tab/>
              <w:t xml:space="preserve">превышение характеристик </w:t>
            </w:r>
            <w:r w:rsidRPr="00A645EB">
              <w:rPr>
                <w:sz w:val="24"/>
              </w:rPr>
              <w:tab/>
              <w:t xml:space="preserve">по основным параметрам </w:t>
            </w:r>
            <w:r w:rsidRPr="00A645EB">
              <w:rPr>
                <w:sz w:val="24"/>
              </w:rPr>
              <w:lastRenderedPageBreak/>
              <w:t xml:space="preserve">аналогичных продуктов на данном рынке.  </w:t>
            </w:r>
          </w:p>
          <w:p w14:paraId="7AF8E338" w14:textId="77777777" w:rsidR="009B6A3E" w:rsidRDefault="009B6A3E" w:rsidP="00BF06BB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0D718ECF" w14:textId="10BAD16D" w:rsidR="00BF06BB" w:rsidRPr="00A645EB" w:rsidRDefault="00BF06BB" w:rsidP="00BF06BB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A645EB">
              <w:rPr>
                <w:b/>
                <w:bCs/>
                <w:color w:val="auto"/>
                <w:sz w:val="24"/>
                <w:szCs w:val="24"/>
              </w:rPr>
              <w:t>Задание 1</w:t>
            </w:r>
          </w:p>
          <w:p w14:paraId="588058F0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В соответствии с Международными гостиничными правилами общая численность обслуживающего персонала, обеспечивающая гарантии непрерывного обеспечения сервисных услуг в гостиничных предприятиях в объеме не менее 6 человек на 10 номеров характерна для гостиниц:</w:t>
            </w:r>
          </w:p>
          <w:p w14:paraId="4EE0E2CD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а. категории «пять звезд»</w:t>
            </w:r>
          </w:p>
          <w:p w14:paraId="2469B6BB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б. категории «четыре звезды»</w:t>
            </w:r>
          </w:p>
          <w:p w14:paraId="0693D8C3" w14:textId="77777777" w:rsidR="00BF06BB" w:rsidRPr="00A645EB" w:rsidRDefault="00BF06BB" w:rsidP="00BF06B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в. категории «три звезды»</w:t>
            </w:r>
          </w:p>
          <w:p w14:paraId="70EF667C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г. категории «две звезды»</w:t>
            </w:r>
          </w:p>
          <w:p w14:paraId="2B3BA559" w14:textId="22DE3F7B" w:rsidR="00BF06BB" w:rsidRPr="00A645EB" w:rsidRDefault="00BF06BB" w:rsidP="00BF06BB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A645EB">
              <w:rPr>
                <w:b/>
                <w:bCs/>
                <w:color w:val="auto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</w:p>
          <w:p w14:paraId="2A431C61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Кто вместе с финансовым контролером отвечает за эффективное выполнение показателей годового плана гостиничного предприятия?</w:t>
            </w:r>
          </w:p>
          <w:p w14:paraId="6BA46EEE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а) генеральный директор</w:t>
            </w:r>
          </w:p>
          <w:p w14:paraId="1E409B6C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б) начальник отдела продаж</w:t>
            </w:r>
          </w:p>
          <w:p w14:paraId="2F97348F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в) начальники отделов и служб</w:t>
            </w:r>
          </w:p>
          <w:p w14:paraId="56C81FE0" w14:textId="77777777" w:rsidR="00BF06BB" w:rsidRPr="00A645EB" w:rsidRDefault="00BF06BB" w:rsidP="00BF06BB">
            <w:pPr>
              <w:spacing w:after="31" w:line="250" w:lineRule="auto"/>
              <w:ind w:left="58" w:right="138" w:firstLine="0"/>
              <w:jc w:val="left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г) все вместе</w:t>
            </w:r>
          </w:p>
          <w:p w14:paraId="3A7ED950" w14:textId="77777777" w:rsidR="00BF06BB" w:rsidRPr="005A426F" w:rsidRDefault="00BF06BB" w:rsidP="00BF06BB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15E804B9" w14:textId="77777777" w:rsidR="00BF06BB" w:rsidRDefault="00BF06BB">
      <w:pPr>
        <w:spacing w:after="137" w:line="259" w:lineRule="auto"/>
        <w:ind w:left="1602" w:right="55"/>
        <w:rPr>
          <w:b/>
        </w:rPr>
      </w:pPr>
    </w:p>
    <w:p w14:paraId="367C31E8" w14:textId="772D0A10" w:rsidR="00733D7E" w:rsidRPr="007B739D" w:rsidRDefault="000B3E88">
      <w:pPr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7B739D">
        <w:rPr>
          <w:b/>
        </w:rPr>
        <w:t>экзамену</w:t>
      </w:r>
    </w:p>
    <w:p w14:paraId="55935D42" w14:textId="77777777" w:rsidR="00733D7E" w:rsidRDefault="000B3E88">
      <w:pPr>
        <w:numPr>
          <w:ilvl w:val="0"/>
          <w:numId w:val="5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16D8DDD" w14:textId="77777777" w:rsidR="00733D7E" w:rsidRDefault="000B3E88">
      <w:pPr>
        <w:numPr>
          <w:ilvl w:val="0"/>
          <w:numId w:val="5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32E80571" w14:textId="77777777" w:rsidR="00733D7E" w:rsidRDefault="000B3E88">
      <w:pPr>
        <w:numPr>
          <w:ilvl w:val="0"/>
          <w:numId w:val="5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0A2595B3" w14:textId="77777777" w:rsidR="00733D7E" w:rsidRDefault="000B3E88">
      <w:pPr>
        <w:numPr>
          <w:ilvl w:val="0"/>
          <w:numId w:val="5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5EEC98BE" w14:textId="77777777" w:rsidR="00733D7E" w:rsidRDefault="000B3E88">
      <w:pPr>
        <w:numPr>
          <w:ilvl w:val="0"/>
          <w:numId w:val="5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35AC8B03" w14:textId="77777777" w:rsidR="00733D7E" w:rsidRDefault="000B3E88">
      <w:pPr>
        <w:numPr>
          <w:ilvl w:val="0"/>
          <w:numId w:val="5"/>
        </w:numPr>
        <w:spacing w:line="421" w:lineRule="auto"/>
        <w:ind w:right="71" w:firstLine="571"/>
      </w:pPr>
      <w:r>
        <w:lastRenderedPageBreak/>
        <w:t xml:space="preserve">Оценка эффективности хозяйственной деятельности предприятия гостиничной индустрии. </w:t>
      </w:r>
    </w:p>
    <w:p w14:paraId="375DD1B3" w14:textId="77777777" w:rsidR="00733D7E" w:rsidRDefault="000B3E88">
      <w:pPr>
        <w:numPr>
          <w:ilvl w:val="0"/>
          <w:numId w:val="5"/>
        </w:numPr>
        <w:spacing w:after="236"/>
        <w:ind w:right="71" w:firstLine="571"/>
      </w:pPr>
      <w:r>
        <w:t xml:space="preserve">Показатели рентабельности предприятия гостиничной индустрии. </w:t>
      </w:r>
    </w:p>
    <w:p w14:paraId="2542912D" w14:textId="77777777" w:rsidR="00733D7E" w:rsidRDefault="000B3E88">
      <w:pPr>
        <w:numPr>
          <w:ilvl w:val="0"/>
          <w:numId w:val="5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05C83A53" w14:textId="77777777" w:rsidR="00733D7E" w:rsidRDefault="000B3E88">
      <w:pPr>
        <w:numPr>
          <w:ilvl w:val="0"/>
          <w:numId w:val="5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Калькуляция себестоимости.  </w:t>
      </w:r>
    </w:p>
    <w:p w14:paraId="6D7246DC" w14:textId="77777777" w:rsidR="00733D7E" w:rsidRDefault="000B3E88">
      <w:pPr>
        <w:numPr>
          <w:ilvl w:val="0"/>
          <w:numId w:val="5"/>
        </w:numPr>
        <w:spacing w:line="431" w:lineRule="auto"/>
        <w:ind w:right="71" w:firstLine="571"/>
      </w:pPr>
      <w:r>
        <w:t xml:space="preserve">Доход предприятия, его сущность и значение. Виды доходов гостиничного предприятия.   </w:t>
      </w:r>
    </w:p>
    <w:p w14:paraId="5415556A" w14:textId="77777777" w:rsidR="00733D7E" w:rsidRDefault="000B3E88">
      <w:pPr>
        <w:numPr>
          <w:ilvl w:val="0"/>
          <w:numId w:val="5"/>
        </w:numPr>
        <w:spacing w:after="221"/>
        <w:ind w:right="71" w:firstLine="571"/>
      </w:pPr>
      <w:r>
        <w:t xml:space="preserve">Экономическая природа и источники образования прибыли.   </w:t>
      </w:r>
    </w:p>
    <w:p w14:paraId="517AA823" w14:textId="77777777" w:rsidR="00733D7E" w:rsidRDefault="000B3E88">
      <w:pPr>
        <w:numPr>
          <w:ilvl w:val="0"/>
          <w:numId w:val="5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69911E61" w14:textId="77777777" w:rsidR="00733D7E" w:rsidRDefault="000B3E88">
      <w:pPr>
        <w:numPr>
          <w:ilvl w:val="0"/>
          <w:numId w:val="5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7F475D01" w14:textId="77777777" w:rsidR="00733D7E" w:rsidRDefault="000B3E88">
      <w:pPr>
        <w:numPr>
          <w:ilvl w:val="0"/>
          <w:numId w:val="5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6FC7F389" w14:textId="77777777" w:rsidR="00733D7E" w:rsidRDefault="000B3E88">
      <w:pPr>
        <w:numPr>
          <w:ilvl w:val="0"/>
          <w:numId w:val="5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64D6B87E" w14:textId="77777777" w:rsidR="00733D7E" w:rsidRDefault="000B3E88">
      <w:pPr>
        <w:numPr>
          <w:ilvl w:val="0"/>
          <w:numId w:val="5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1C709F01" w14:textId="77777777" w:rsidR="00733D7E" w:rsidRDefault="000B3E88">
      <w:pPr>
        <w:numPr>
          <w:ilvl w:val="0"/>
          <w:numId w:val="5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2790AC0D" w14:textId="77777777" w:rsidR="00733D7E" w:rsidRDefault="000B3E88">
      <w:pPr>
        <w:numPr>
          <w:ilvl w:val="0"/>
          <w:numId w:val="5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74253B85" w14:textId="77777777" w:rsidR="00733D7E" w:rsidRDefault="000B3E88">
      <w:pPr>
        <w:numPr>
          <w:ilvl w:val="0"/>
          <w:numId w:val="5"/>
        </w:numPr>
        <w:spacing w:line="432" w:lineRule="auto"/>
        <w:ind w:right="71" w:firstLine="571"/>
      </w:pPr>
      <w:r>
        <w:t xml:space="preserve">Характеристика  информации,  предоставляемой  бухгалтерским управленческим учетом. </w:t>
      </w:r>
    </w:p>
    <w:p w14:paraId="5369647C" w14:textId="77777777" w:rsidR="00733D7E" w:rsidRDefault="000B3E88">
      <w:pPr>
        <w:numPr>
          <w:ilvl w:val="0"/>
          <w:numId w:val="5"/>
        </w:numPr>
        <w:spacing w:line="419" w:lineRule="auto"/>
        <w:ind w:right="71" w:firstLine="571"/>
      </w:pPr>
      <w:r>
        <w:lastRenderedPageBreak/>
        <w:t xml:space="preserve">Проблемы  взаимодействия  (согласования)  финансового  и управленческого учет.  </w:t>
      </w:r>
    </w:p>
    <w:p w14:paraId="0D40DCF7" w14:textId="77777777" w:rsidR="00733D7E" w:rsidRDefault="000B3E88">
      <w:pPr>
        <w:numPr>
          <w:ilvl w:val="0"/>
          <w:numId w:val="5"/>
        </w:numPr>
        <w:spacing w:line="422" w:lineRule="auto"/>
        <w:ind w:right="71" w:firstLine="571"/>
      </w:pPr>
      <w:r>
        <w:t xml:space="preserve">Точка безубыточности. Маржинальный доход. Порог рентабельности, запас финансовой прочности.  </w:t>
      </w:r>
    </w:p>
    <w:p w14:paraId="0C69A322" w14:textId="77777777" w:rsidR="00733D7E" w:rsidRDefault="000B3E88">
      <w:pPr>
        <w:numPr>
          <w:ilvl w:val="0"/>
          <w:numId w:val="5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4BA41A0E" w14:textId="77777777" w:rsidR="00733D7E" w:rsidRDefault="000B3E88">
      <w:pPr>
        <w:numPr>
          <w:ilvl w:val="0"/>
          <w:numId w:val="5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1886898" w14:textId="77777777" w:rsidR="00733D7E" w:rsidRDefault="000B3E88">
      <w:pPr>
        <w:numPr>
          <w:ilvl w:val="0"/>
          <w:numId w:val="5"/>
        </w:numPr>
        <w:spacing w:after="219"/>
        <w:ind w:right="71" w:firstLine="571"/>
      </w:pPr>
      <w:r>
        <w:t xml:space="preserve">Операционные бюджеты: бюджет продаж; бюджеты производства, </w:t>
      </w:r>
    </w:p>
    <w:p w14:paraId="1921836F" w14:textId="77777777" w:rsidR="00733D7E" w:rsidRDefault="000B3E88">
      <w:pPr>
        <w:spacing w:after="226"/>
        <w:ind w:left="-5" w:right="71"/>
      </w:pPr>
      <w:r>
        <w:t xml:space="preserve">ресурсов, запасов и затрат; бюджеты накладных затрат.  </w:t>
      </w:r>
    </w:p>
    <w:p w14:paraId="35BC08AD" w14:textId="79B9E620" w:rsidR="00733D7E" w:rsidRDefault="000B3E88">
      <w:pPr>
        <w:numPr>
          <w:ilvl w:val="0"/>
          <w:numId w:val="5"/>
        </w:numPr>
        <w:spacing w:after="232"/>
        <w:ind w:right="71" w:firstLine="571"/>
      </w:pPr>
      <w:r>
        <w:t xml:space="preserve">Построение  системы  </w:t>
      </w:r>
      <w:r>
        <w:tab/>
        <w:t xml:space="preserve">гибкого (скользящего) бюджетирования. </w:t>
      </w:r>
    </w:p>
    <w:p w14:paraId="09A5960A" w14:textId="77777777" w:rsidR="00733D7E" w:rsidRDefault="000B3E88">
      <w:pPr>
        <w:numPr>
          <w:ilvl w:val="0"/>
          <w:numId w:val="5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3079B229" w14:textId="77777777" w:rsidR="00733D7E" w:rsidRDefault="000B3E88">
      <w:pPr>
        <w:numPr>
          <w:ilvl w:val="0"/>
          <w:numId w:val="5"/>
        </w:numPr>
        <w:spacing w:after="221"/>
        <w:ind w:right="71" w:firstLine="571"/>
      </w:pPr>
      <w:r>
        <w:t xml:space="preserve">Анализ отклонений и формирования гибких смет.  </w:t>
      </w:r>
    </w:p>
    <w:p w14:paraId="47B48F08" w14:textId="77777777" w:rsidR="00733D7E" w:rsidRDefault="000B3E88">
      <w:pPr>
        <w:numPr>
          <w:ilvl w:val="0"/>
          <w:numId w:val="5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74E01253" w14:textId="77777777" w:rsidR="00733D7E" w:rsidRDefault="000B3E88">
      <w:pPr>
        <w:numPr>
          <w:ilvl w:val="0"/>
          <w:numId w:val="5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532BF3FC" w14:textId="77777777" w:rsidR="00733D7E" w:rsidRDefault="000B3E88">
      <w:pPr>
        <w:numPr>
          <w:ilvl w:val="0"/>
          <w:numId w:val="5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583BF1DF" w14:textId="77777777" w:rsidR="00733D7E" w:rsidRDefault="000B3E88">
      <w:pPr>
        <w:numPr>
          <w:ilvl w:val="0"/>
          <w:numId w:val="5"/>
        </w:numPr>
        <w:spacing w:after="235"/>
        <w:ind w:right="71" w:firstLine="571"/>
      </w:pPr>
      <w:r>
        <w:t xml:space="preserve">Понятие бюджетного управления.  </w:t>
      </w:r>
    </w:p>
    <w:p w14:paraId="0EBAE45D" w14:textId="77777777" w:rsidR="00733D7E" w:rsidRDefault="000B3E88">
      <w:pPr>
        <w:numPr>
          <w:ilvl w:val="0"/>
          <w:numId w:val="5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32D769ED" w14:textId="77777777" w:rsidR="00733D7E" w:rsidRDefault="000B3E88">
      <w:pPr>
        <w:numPr>
          <w:ilvl w:val="0"/>
          <w:numId w:val="5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D076E09" w14:textId="77777777" w:rsidR="00733D7E" w:rsidRDefault="000B3E88">
      <w:pPr>
        <w:numPr>
          <w:ilvl w:val="0"/>
          <w:numId w:val="5"/>
        </w:numPr>
        <w:spacing w:after="235"/>
        <w:ind w:right="71" w:firstLine="571"/>
      </w:pPr>
      <w:r>
        <w:t xml:space="preserve">Планирование доходов бюджета   </w:t>
      </w:r>
    </w:p>
    <w:p w14:paraId="711506F0" w14:textId="77777777" w:rsidR="00733D7E" w:rsidRDefault="000B3E88">
      <w:pPr>
        <w:numPr>
          <w:ilvl w:val="0"/>
          <w:numId w:val="5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4EB823D1" w14:textId="77777777" w:rsidR="00733D7E" w:rsidRDefault="000B3E88">
      <w:pPr>
        <w:numPr>
          <w:ilvl w:val="0"/>
          <w:numId w:val="5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0942E1DF" w14:textId="77777777" w:rsidR="00733D7E" w:rsidRDefault="000B3E88">
      <w:pPr>
        <w:numPr>
          <w:ilvl w:val="0"/>
          <w:numId w:val="5"/>
        </w:numPr>
        <w:spacing w:line="421" w:lineRule="auto"/>
        <w:ind w:right="71" w:firstLine="571"/>
      </w:pPr>
      <w:r>
        <w:lastRenderedPageBreak/>
        <w:t xml:space="preserve">Безубыточность подразделений гостиничного предприятия – как сформулировать?  </w:t>
      </w:r>
    </w:p>
    <w:p w14:paraId="65DFCC6D" w14:textId="77777777" w:rsidR="00733D7E" w:rsidRDefault="000B3E88">
      <w:pPr>
        <w:numPr>
          <w:ilvl w:val="0"/>
          <w:numId w:val="5"/>
        </w:numPr>
        <w:spacing w:line="421" w:lineRule="auto"/>
        <w:ind w:right="71" w:firstLine="571"/>
      </w:pPr>
      <w:r>
        <w:t xml:space="preserve">Участие менеджмента гостиничного предприятия в разработке бюджета и контроле за ходом его выполнения.  </w:t>
      </w:r>
    </w:p>
    <w:p w14:paraId="55B25613" w14:textId="77777777" w:rsidR="00733D7E" w:rsidRDefault="000B3E88">
      <w:pPr>
        <w:numPr>
          <w:ilvl w:val="0"/>
          <w:numId w:val="5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359D06FF" w14:textId="77777777" w:rsidR="00733D7E" w:rsidRDefault="000B3E88">
      <w:pPr>
        <w:numPr>
          <w:ilvl w:val="0"/>
          <w:numId w:val="5"/>
        </w:numPr>
        <w:spacing w:line="433" w:lineRule="auto"/>
        <w:ind w:right="71" w:firstLine="571"/>
      </w:pPr>
      <w:r>
        <w:t xml:space="preserve">Учет отклонений в выполнении бюджетных показателей и его влияние на принятие управленческих решений   </w:t>
      </w:r>
    </w:p>
    <w:p w14:paraId="37CF6031" w14:textId="77777777" w:rsidR="001B4ACF" w:rsidRPr="008340FF" w:rsidRDefault="001B4ACF" w:rsidP="001B4ACF">
      <w:pPr>
        <w:spacing w:after="3" w:line="259" w:lineRule="auto"/>
        <w:ind w:right="32"/>
        <w:jc w:val="center"/>
        <w:rPr>
          <w:sz w:val="28"/>
          <w:szCs w:val="28"/>
        </w:rPr>
      </w:pPr>
      <w:r w:rsidRPr="008340FF">
        <w:rPr>
          <w:b/>
          <w:color w:val="201F1E"/>
          <w:sz w:val="28"/>
          <w:szCs w:val="28"/>
        </w:rPr>
        <w:t>Пример экзаменационного билета</w:t>
      </w:r>
      <w:r w:rsidRPr="008340FF">
        <w:rPr>
          <w:color w:val="201F1E"/>
          <w:sz w:val="28"/>
          <w:szCs w:val="28"/>
        </w:rPr>
        <w:t xml:space="preserve"> </w:t>
      </w:r>
    </w:p>
    <w:p w14:paraId="29AA0B0C" w14:textId="77777777" w:rsidR="001B4ACF" w:rsidRPr="008340FF" w:rsidRDefault="001B4ACF" w:rsidP="001B4ACF">
      <w:pPr>
        <w:spacing w:after="17" w:line="249" w:lineRule="auto"/>
        <w:ind w:left="3676" w:hanging="2854"/>
        <w:jc w:val="left"/>
        <w:rPr>
          <w:sz w:val="28"/>
          <w:szCs w:val="28"/>
        </w:rPr>
      </w:pPr>
      <w:r w:rsidRPr="008340FF">
        <w:rPr>
          <w:b/>
          <w:color w:val="201F1E"/>
          <w:sz w:val="28"/>
          <w:szCs w:val="28"/>
        </w:rPr>
        <w:t>Федеральное государственное образовательное бюджетное учреждение</w:t>
      </w:r>
      <w:r w:rsidRPr="008340FF">
        <w:rPr>
          <w:color w:val="201F1E"/>
          <w:sz w:val="28"/>
          <w:szCs w:val="28"/>
        </w:rPr>
        <w:t xml:space="preserve"> </w:t>
      </w:r>
      <w:r w:rsidRPr="008340FF">
        <w:rPr>
          <w:b/>
          <w:color w:val="201F1E"/>
          <w:sz w:val="28"/>
          <w:szCs w:val="28"/>
        </w:rPr>
        <w:t>высшего образования</w:t>
      </w:r>
      <w:r w:rsidRPr="008340FF">
        <w:rPr>
          <w:color w:val="201F1E"/>
          <w:sz w:val="28"/>
          <w:szCs w:val="28"/>
        </w:rPr>
        <w:t xml:space="preserve"> </w:t>
      </w:r>
    </w:p>
    <w:p w14:paraId="7B769DA1" w14:textId="77777777" w:rsidR="001B4ACF" w:rsidRPr="008340FF" w:rsidRDefault="001B4ACF" w:rsidP="001B4ACF">
      <w:pPr>
        <w:spacing w:after="17" w:line="249" w:lineRule="auto"/>
        <w:ind w:left="1338"/>
        <w:jc w:val="left"/>
        <w:rPr>
          <w:sz w:val="28"/>
          <w:szCs w:val="28"/>
        </w:rPr>
      </w:pPr>
      <w:r w:rsidRPr="008340FF">
        <w:rPr>
          <w:b/>
          <w:color w:val="201F1E"/>
          <w:sz w:val="28"/>
          <w:szCs w:val="28"/>
        </w:rPr>
        <w:t>«ФИНАНСОВЫЙ УНИВЕРСИТЕТ ПРИ ПРАВИТЕЛЬСТВЕ</w:t>
      </w:r>
      <w:r w:rsidRPr="008340FF">
        <w:rPr>
          <w:color w:val="201F1E"/>
          <w:sz w:val="28"/>
          <w:szCs w:val="28"/>
        </w:rPr>
        <w:t xml:space="preserve"> </w:t>
      </w:r>
    </w:p>
    <w:p w14:paraId="108A1444" w14:textId="77777777" w:rsidR="001B4ACF" w:rsidRPr="008340FF" w:rsidRDefault="001B4ACF" w:rsidP="001B4ACF">
      <w:pPr>
        <w:spacing w:after="3" w:line="259" w:lineRule="auto"/>
        <w:ind w:right="30"/>
        <w:jc w:val="center"/>
        <w:rPr>
          <w:sz w:val="28"/>
          <w:szCs w:val="28"/>
        </w:rPr>
      </w:pPr>
      <w:r w:rsidRPr="008340FF">
        <w:rPr>
          <w:b/>
          <w:color w:val="201F1E"/>
          <w:sz w:val="28"/>
          <w:szCs w:val="28"/>
        </w:rPr>
        <w:t>РОССИЙСКОЙ ФЕДЕРАЦИИ»</w:t>
      </w:r>
      <w:r w:rsidRPr="008340FF">
        <w:rPr>
          <w:color w:val="201F1E"/>
          <w:sz w:val="28"/>
          <w:szCs w:val="28"/>
        </w:rPr>
        <w:t xml:space="preserve"> </w:t>
      </w:r>
    </w:p>
    <w:p w14:paraId="1C38220A" w14:textId="77777777" w:rsidR="001B4ACF" w:rsidRPr="008340FF" w:rsidRDefault="001B4ACF" w:rsidP="001B4ACF">
      <w:pPr>
        <w:spacing w:after="3" w:line="259" w:lineRule="auto"/>
        <w:ind w:right="34"/>
        <w:jc w:val="center"/>
        <w:rPr>
          <w:sz w:val="28"/>
          <w:szCs w:val="28"/>
        </w:rPr>
      </w:pPr>
      <w:r w:rsidRPr="008340FF">
        <w:rPr>
          <w:b/>
          <w:color w:val="201F1E"/>
          <w:sz w:val="28"/>
          <w:szCs w:val="28"/>
        </w:rPr>
        <w:t>(Финансовый университет)</w:t>
      </w:r>
      <w:r w:rsidRPr="008340FF">
        <w:rPr>
          <w:color w:val="201F1E"/>
          <w:sz w:val="28"/>
          <w:szCs w:val="28"/>
        </w:rPr>
        <w:t xml:space="preserve"> </w:t>
      </w:r>
    </w:p>
    <w:p w14:paraId="307E88FD" w14:textId="77777777" w:rsidR="001B4ACF" w:rsidRPr="008340FF" w:rsidRDefault="001B4ACF" w:rsidP="001B4ACF">
      <w:pPr>
        <w:spacing w:after="0" w:line="259" w:lineRule="auto"/>
        <w:ind w:left="91" w:firstLine="0"/>
        <w:jc w:val="center"/>
        <w:rPr>
          <w:sz w:val="28"/>
          <w:szCs w:val="28"/>
        </w:rPr>
      </w:pPr>
      <w:r w:rsidRPr="008340FF">
        <w:rPr>
          <w:color w:val="201F1E"/>
          <w:sz w:val="28"/>
          <w:szCs w:val="28"/>
        </w:rPr>
        <w:t xml:space="preserve"> </w:t>
      </w:r>
    </w:p>
    <w:p w14:paraId="015A23F6" w14:textId="77777777" w:rsidR="001B4ACF" w:rsidRPr="000274A5" w:rsidRDefault="001B4ACF" w:rsidP="001B4ACF">
      <w:pPr>
        <w:spacing w:after="0" w:line="259" w:lineRule="auto"/>
        <w:ind w:left="-5"/>
        <w:jc w:val="left"/>
        <w:rPr>
          <w:color w:val="201F1E"/>
        </w:rPr>
      </w:pPr>
      <w:r w:rsidRPr="000274A5">
        <w:rPr>
          <w:color w:val="201F1E"/>
        </w:rPr>
        <w:t xml:space="preserve">Департамент Туризма и Гостиничного Бизнеса   </w:t>
      </w:r>
    </w:p>
    <w:p w14:paraId="7A2243DE" w14:textId="28606F73" w:rsidR="001B4ACF" w:rsidRPr="000274A5" w:rsidRDefault="001B4ACF" w:rsidP="001B4ACF">
      <w:pPr>
        <w:spacing w:after="0" w:line="259" w:lineRule="auto"/>
        <w:ind w:left="-5"/>
        <w:jc w:val="left"/>
      </w:pPr>
      <w:r w:rsidRPr="000274A5">
        <w:rPr>
          <w:color w:val="201F1E"/>
        </w:rPr>
        <w:t>Дисциплина «</w:t>
      </w:r>
      <w:r w:rsidR="000274A5" w:rsidRPr="000274A5">
        <w:t>Гостиничные финансы, бюджетирование и учет</w:t>
      </w:r>
      <w:r w:rsidRPr="000274A5">
        <w:rPr>
          <w:color w:val="201F1E"/>
        </w:rPr>
        <w:t xml:space="preserve">» </w:t>
      </w:r>
    </w:p>
    <w:p w14:paraId="0F92A200" w14:textId="77777777" w:rsidR="001B4ACF" w:rsidRPr="000274A5" w:rsidRDefault="001B4ACF" w:rsidP="001B4ACF">
      <w:pPr>
        <w:spacing w:after="0" w:line="259" w:lineRule="auto"/>
        <w:ind w:left="-5"/>
        <w:jc w:val="left"/>
      </w:pPr>
      <w:r w:rsidRPr="000274A5">
        <w:rPr>
          <w:color w:val="201F1E"/>
        </w:rPr>
        <w:t xml:space="preserve">Форма обучения очная семестр   7                                                                         </w:t>
      </w:r>
    </w:p>
    <w:p w14:paraId="075D8CE1" w14:textId="77777777" w:rsidR="001B4ACF" w:rsidRPr="000274A5" w:rsidRDefault="001B4ACF" w:rsidP="001B4ACF">
      <w:pPr>
        <w:spacing w:after="0" w:line="259" w:lineRule="auto"/>
        <w:ind w:left="-5"/>
        <w:jc w:val="left"/>
      </w:pPr>
      <w:r w:rsidRPr="000274A5">
        <w:rPr>
          <w:color w:val="201F1E"/>
        </w:rPr>
        <w:t xml:space="preserve">Направление Гостиничное дело </w:t>
      </w:r>
    </w:p>
    <w:p w14:paraId="2AF25407" w14:textId="77777777" w:rsidR="001B4ACF" w:rsidRPr="000274A5" w:rsidRDefault="001B4ACF" w:rsidP="001B4ACF">
      <w:pPr>
        <w:spacing w:after="0" w:line="259" w:lineRule="auto"/>
        <w:ind w:left="-5"/>
        <w:jc w:val="left"/>
      </w:pPr>
      <w:r w:rsidRPr="000274A5">
        <w:rPr>
          <w:color w:val="201F1E"/>
        </w:rPr>
        <w:t>Профиль Управление гостиничным бизнесом</w:t>
      </w:r>
    </w:p>
    <w:p w14:paraId="2D8E648A" w14:textId="77777777" w:rsidR="001B4ACF" w:rsidRPr="000274A5" w:rsidRDefault="001B4ACF" w:rsidP="001B4ACF">
      <w:pPr>
        <w:spacing w:after="26" w:line="259" w:lineRule="auto"/>
        <w:ind w:left="14" w:firstLine="0"/>
        <w:jc w:val="left"/>
      </w:pPr>
      <w:r w:rsidRPr="000274A5">
        <w:rPr>
          <w:color w:val="201F1E"/>
        </w:rPr>
        <w:t xml:space="preserve">  </w:t>
      </w:r>
    </w:p>
    <w:p w14:paraId="4AB3CD5C" w14:textId="77777777" w:rsidR="001B4ACF" w:rsidRPr="000274A5" w:rsidRDefault="001B4ACF" w:rsidP="001B4ACF">
      <w:pPr>
        <w:spacing w:after="3" w:line="259" w:lineRule="auto"/>
        <w:ind w:right="33"/>
        <w:jc w:val="center"/>
      </w:pPr>
      <w:r w:rsidRPr="000274A5">
        <w:rPr>
          <w:b/>
          <w:color w:val="201F1E"/>
        </w:rPr>
        <w:t>Экзаменационный билет № ____</w:t>
      </w:r>
      <w:r w:rsidRPr="000274A5">
        <w:rPr>
          <w:color w:val="201F1E"/>
        </w:rPr>
        <w:t xml:space="preserve"> </w:t>
      </w:r>
    </w:p>
    <w:p w14:paraId="6EDA2A58" w14:textId="77777777" w:rsidR="001B4ACF" w:rsidRPr="000274A5" w:rsidRDefault="001B4ACF" w:rsidP="001B4ACF">
      <w:pPr>
        <w:spacing w:after="6" w:line="259" w:lineRule="auto"/>
        <w:ind w:left="91" w:firstLine="0"/>
        <w:jc w:val="center"/>
      </w:pPr>
      <w:r w:rsidRPr="000274A5">
        <w:rPr>
          <w:color w:val="201F1E"/>
        </w:rPr>
        <w:t xml:space="preserve"> </w:t>
      </w:r>
    </w:p>
    <w:p w14:paraId="42976FB3" w14:textId="77777777" w:rsidR="001B4ACF" w:rsidRPr="000274A5" w:rsidRDefault="001B4ACF" w:rsidP="001B4ACF">
      <w:pPr>
        <w:spacing w:after="17" w:line="249" w:lineRule="auto"/>
        <w:ind w:left="534" w:firstLine="713"/>
        <w:jc w:val="left"/>
      </w:pPr>
      <w:r w:rsidRPr="000274A5">
        <w:rPr>
          <w:b/>
          <w:color w:val="201F1E"/>
        </w:rPr>
        <w:t>Задание 1. (30 баллов). Теоретический вопрос.</w:t>
      </w:r>
      <w:r w:rsidRPr="000274A5">
        <w:rPr>
          <w:color w:val="201F1E"/>
        </w:rPr>
        <w:t xml:space="preserve"> </w:t>
      </w:r>
    </w:p>
    <w:p w14:paraId="46A4F813" w14:textId="77777777" w:rsidR="001B4ACF" w:rsidRPr="000274A5" w:rsidRDefault="001B4ACF" w:rsidP="001B4ACF">
      <w:pPr>
        <w:spacing w:after="0" w:line="391" w:lineRule="auto"/>
        <w:ind w:right="26"/>
        <w:rPr>
          <w:color w:val="201F1E"/>
        </w:rPr>
      </w:pPr>
      <w:r w:rsidRPr="000274A5">
        <w:rPr>
          <w:color w:val="201F1E"/>
        </w:rPr>
        <w:t xml:space="preserve">Планирование инвестиций в гостеприимстве.  </w:t>
      </w:r>
    </w:p>
    <w:p w14:paraId="41CDC6C5" w14:textId="77777777" w:rsidR="001B4ACF" w:rsidRPr="000274A5" w:rsidRDefault="001B4ACF" w:rsidP="001B4ACF">
      <w:pPr>
        <w:spacing w:after="0" w:line="391" w:lineRule="auto"/>
        <w:ind w:right="26"/>
      </w:pPr>
      <w:r w:rsidRPr="000274A5">
        <w:rPr>
          <w:b/>
        </w:rPr>
        <w:t>Задание 2. (10 баллов). Тестовое задание.</w:t>
      </w:r>
      <w:r w:rsidRPr="000274A5">
        <w:rPr>
          <w:color w:val="201F1E"/>
        </w:rPr>
        <w:t xml:space="preserve"> </w:t>
      </w:r>
    </w:p>
    <w:p w14:paraId="0E4F538E" w14:textId="77777777" w:rsidR="001B4ACF" w:rsidRPr="000274A5" w:rsidRDefault="001B4ACF" w:rsidP="001B4ACF">
      <w:pPr>
        <w:spacing w:after="0" w:line="259" w:lineRule="auto"/>
        <w:ind w:left="553" w:firstLine="694"/>
        <w:jc w:val="left"/>
      </w:pPr>
      <w:r w:rsidRPr="000274A5">
        <w:t>1.</w:t>
      </w:r>
      <w:r w:rsidRPr="000274A5">
        <w:tab/>
        <w:t xml:space="preserve">Под эффектом инвестиций понимается: </w:t>
      </w:r>
    </w:p>
    <w:p w14:paraId="144515DA" w14:textId="77777777" w:rsidR="001B4ACF" w:rsidRPr="000274A5" w:rsidRDefault="001B4ACF" w:rsidP="001B4ACF">
      <w:pPr>
        <w:spacing w:after="0" w:line="259" w:lineRule="auto"/>
        <w:ind w:left="553" w:firstLine="694"/>
        <w:jc w:val="left"/>
      </w:pPr>
      <w:r w:rsidRPr="000274A5">
        <w:t xml:space="preserve">а) норма чистой прибыли; </w:t>
      </w:r>
    </w:p>
    <w:p w14:paraId="39640691" w14:textId="77777777" w:rsidR="001B4ACF" w:rsidRPr="000274A5" w:rsidRDefault="001B4ACF" w:rsidP="001B4ACF">
      <w:pPr>
        <w:spacing w:after="0" w:line="259" w:lineRule="auto"/>
        <w:ind w:left="553" w:firstLine="694"/>
        <w:jc w:val="left"/>
      </w:pPr>
      <w:r w:rsidRPr="000274A5">
        <w:t xml:space="preserve">б) социальный результат на рубль инвестиций; </w:t>
      </w:r>
    </w:p>
    <w:p w14:paraId="4D5CAF42" w14:textId="77777777" w:rsidR="001B4ACF" w:rsidRPr="000274A5" w:rsidRDefault="001B4ACF" w:rsidP="001B4ACF">
      <w:pPr>
        <w:spacing w:after="0" w:line="259" w:lineRule="auto"/>
        <w:ind w:left="553" w:firstLine="694"/>
        <w:jc w:val="left"/>
      </w:pPr>
      <w:r w:rsidRPr="000274A5">
        <w:t xml:space="preserve">в) срок окупаемости капитальных вложений; </w:t>
      </w:r>
    </w:p>
    <w:p w14:paraId="6C582643" w14:textId="77777777" w:rsidR="000274A5" w:rsidRPr="000274A5" w:rsidRDefault="001B4ACF" w:rsidP="001B4ACF">
      <w:pPr>
        <w:spacing w:after="0" w:line="259" w:lineRule="auto"/>
        <w:ind w:left="553" w:firstLine="694"/>
        <w:jc w:val="left"/>
      </w:pPr>
      <w:r w:rsidRPr="000274A5">
        <w:t>г) прирост чистой прибыли в результате использования инвестиций.</w:t>
      </w:r>
    </w:p>
    <w:p w14:paraId="400896B7" w14:textId="77777777" w:rsidR="000274A5" w:rsidRPr="000274A5" w:rsidRDefault="001B4ACF" w:rsidP="000274A5">
      <w:pPr>
        <w:spacing w:after="0" w:line="259" w:lineRule="auto"/>
        <w:ind w:left="553" w:firstLine="694"/>
        <w:jc w:val="left"/>
      </w:pPr>
      <w:r w:rsidRPr="000274A5">
        <w:t xml:space="preserve"> </w:t>
      </w:r>
      <w:r w:rsidR="000274A5" w:rsidRPr="000274A5">
        <w:t>1.</w:t>
      </w:r>
      <w:r w:rsidR="000274A5" w:rsidRPr="000274A5">
        <w:tab/>
        <w:t xml:space="preserve">ЦФО – это: </w:t>
      </w:r>
    </w:p>
    <w:p w14:paraId="248AC2D3" w14:textId="77777777" w:rsidR="000274A5" w:rsidRPr="000274A5" w:rsidRDefault="000274A5" w:rsidP="000274A5">
      <w:pPr>
        <w:spacing w:after="0" w:line="259" w:lineRule="auto"/>
        <w:ind w:left="553" w:firstLine="694"/>
        <w:jc w:val="left"/>
      </w:pPr>
      <w:r w:rsidRPr="000274A5">
        <w:lastRenderedPageBreak/>
        <w:t xml:space="preserve">а) подразделения предприятия </w:t>
      </w:r>
    </w:p>
    <w:p w14:paraId="7A60D20B" w14:textId="77777777" w:rsidR="000274A5" w:rsidRPr="000274A5" w:rsidRDefault="000274A5" w:rsidP="000274A5">
      <w:pPr>
        <w:spacing w:after="0" w:line="259" w:lineRule="auto"/>
        <w:ind w:left="553" w:firstLine="694"/>
        <w:jc w:val="left"/>
      </w:pPr>
      <w:r w:rsidRPr="000274A5">
        <w:t xml:space="preserve">б) услуги предприятия; </w:t>
      </w:r>
    </w:p>
    <w:p w14:paraId="77BC54DC" w14:textId="6F66F571" w:rsidR="001B4ACF" w:rsidRPr="000274A5" w:rsidRDefault="000274A5" w:rsidP="000274A5">
      <w:pPr>
        <w:spacing w:after="0" w:line="259" w:lineRule="auto"/>
        <w:ind w:left="553" w:firstLine="694"/>
        <w:jc w:val="left"/>
      </w:pPr>
      <w:r w:rsidRPr="000274A5">
        <w:t xml:space="preserve">в) могут объединять первое и второе  </w:t>
      </w:r>
    </w:p>
    <w:p w14:paraId="0F106C9E" w14:textId="77777777" w:rsidR="001B4ACF" w:rsidRPr="000274A5" w:rsidRDefault="001B4ACF" w:rsidP="001B4ACF">
      <w:pPr>
        <w:spacing w:after="0" w:line="259" w:lineRule="auto"/>
        <w:ind w:left="14" w:firstLine="0"/>
        <w:jc w:val="left"/>
      </w:pPr>
    </w:p>
    <w:p w14:paraId="0423A412" w14:textId="77777777" w:rsidR="001B4ACF" w:rsidRPr="000274A5" w:rsidRDefault="001B4ACF" w:rsidP="001B4ACF">
      <w:pPr>
        <w:spacing w:after="3" w:line="249" w:lineRule="auto"/>
        <w:ind w:left="548" w:firstLine="699"/>
      </w:pPr>
      <w:r w:rsidRPr="000274A5">
        <w:rPr>
          <w:b/>
        </w:rPr>
        <w:t>Задание 3.  (20 баллов). Практико-ориентированное задание.</w:t>
      </w:r>
      <w:r w:rsidRPr="000274A5">
        <w:rPr>
          <w:color w:val="201F1E"/>
        </w:rPr>
        <w:t xml:space="preserve"> </w:t>
      </w:r>
    </w:p>
    <w:p w14:paraId="665A02A1" w14:textId="77777777" w:rsidR="001B4ACF" w:rsidRPr="000274A5" w:rsidRDefault="001B4ACF" w:rsidP="001B4ACF">
      <w:pPr>
        <w:spacing w:after="36" w:line="259" w:lineRule="auto"/>
        <w:jc w:val="left"/>
      </w:pPr>
      <w:r w:rsidRPr="000274A5">
        <w:t xml:space="preserve">Рассчитайте критический объем реализации (точку безубыточности) гостиницы. Исходные данные:  </w:t>
      </w:r>
    </w:p>
    <w:p w14:paraId="2623CE41" w14:textId="77777777" w:rsidR="001B4ACF" w:rsidRPr="000274A5" w:rsidRDefault="001B4ACF" w:rsidP="001B4ACF">
      <w:pPr>
        <w:spacing w:after="36" w:line="259" w:lineRule="auto"/>
        <w:ind w:left="278" w:firstLine="0"/>
        <w:jc w:val="left"/>
      </w:pPr>
      <w:r w:rsidRPr="000274A5">
        <w:t xml:space="preserve"> </w:t>
      </w:r>
    </w:p>
    <w:p w14:paraId="46AC5F71" w14:textId="77777777" w:rsidR="001B4ACF" w:rsidRPr="000274A5" w:rsidRDefault="001B4ACF" w:rsidP="001B4ACF">
      <w:pPr>
        <w:spacing w:after="36" w:line="259" w:lineRule="auto"/>
        <w:ind w:left="539" w:firstLine="708"/>
        <w:jc w:val="left"/>
      </w:pPr>
      <w:r w:rsidRPr="000274A5">
        <w:t xml:space="preserve">Показатели                             В ед. изм.  </w:t>
      </w:r>
    </w:p>
    <w:p w14:paraId="5DD644FF" w14:textId="77777777" w:rsidR="001B4ACF" w:rsidRPr="000274A5" w:rsidRDefault="001B4ACF" w:rsidP="001B4ACF">
      <w:pPr>
        <w:spacing w:after="36" w:line="259" w:lineRule="auto"/>
        <w:jc w:val="left"/>
      </w:pPr>
      <w:r w:rsidRPr="000274A5">
        <w:t xml:space="preserve">Переменные затраты, всего 4 560 000 руб.  </w:t>
      </w:r>
    </w:p>
    <w:p w14:paraId="0021C767" w14:textId="77777777" w:rsidR="001B4ACF" w:rsidRPr="000274A5" w:rsidRDefault="001B4ACF" w:rsidP="001B4ACF">
      <w:pPr>
        <w:spacing w:after="36" w:line="259" w:lineRule="auto"/>
        <w:jc w:val="left"/>
      </w:pPr>
      <w:r w:rsidRPr="000274A5">
        <w:t xml:space="preserve">Постоянные затраты, всего 1 800 000 руб.  </w:t>
      </w:r>
    </w:p>
    <w:p w14:paraId="2AEB68F3" w14:textId="77777777" w:rsidR="001B4ACF" w:rsidRDefault="001B4ACF" w:rsidP="001B4ACF">
      <w:pPr>
        <w:spacing w:after="36" w:line="259" w:lineRule="auto"/>
        <w:jc w:val="left"/>
      </w:pPr>
      <w:r w:rsidRPr="000274A5">
        <w:t>Цена за номер 2500 руб.  Объем реализации 3000 номеров</w:t>
      </w:r>
      <w:r>
        <w:t xml:space="preserve">  </w:t>
      </w:r>
    </w:p>
    <w:p w14:paraId="50BF7A07" w14:textId="77777777" w:rsidR="00C874EC" w:rsidRDefault="00C874EC">
      <w:pPr>
        <w:spacing w:after="3" w:line="400" w:lineRule="auto"/>
        <w:ind w:left="1097" w:firstLine="0"/>
        <w:jc w:val="left"/>
      </w:pPr>
    </w:p>
    <w:p w14:paraId="39F9A3FA" w14:textId="0D2EA012" w:rsidR="001B4ACF" w:rsidRDefault="000B3E88">
      <w:pPr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 </w:t>
      </w:r>
    </w:p>
    <w:p w14:paraId="15DBECF2" w14:textId="77777777" w:rsidR="0018399F" w:rsidRPr="001B4ACF" w:rsidRDefault="0018399F" w:rsidP="0018399F">
      <w:pPr>
        <w:spacing w:after="3" w:line="400" w:lineRule="auto"/>
        <w:ind w:left="1097" w:firstLine="0"/>
        <w:jc w:val="center"/>
        <w:rPr>
          <w:iCs/>
          <w:u w:val="single"/>
        </w:rPr>
      </w:pPr>
      <w:r w:rsidRPr="001B4ACF">
        <w:rPr>
          <w:b/>
          <w:iCs/>
          <w:u w:val="single"/>
        </w:rPr>
        <w:t>Нормативно-правовые акты</w:t>
      </w:r>
    </w:p>
    <w:p w14:paraId="311DC7B2" w14:textId="77777777" w:rsidR="0018399F" w:rsidRPr="00A93641" w:rsidRDefault="0018399F" w:rsidP="0018399F">
      <w:pPr>
        <w:pStyle w:val="a3"/>
        <w:numPr>
          <w:ilvl w:val="0"/>
          <w:numId w:val="41"/>
        </w:numPr>
        <w:spacing w:after="1" w:line="399" w:lineRule="auto"/>
        <w:jc w:val="left"/>
        <w:rPr>
          <w:sz w:val="28"/>
        </w:rPr>
      </w:pPr>
      <w:r w:rsidRPr="00A93641">
        <w:rPr>
          <w:sz w:val="28"/>
        </w:rPr>
        <w:t>Федеральный закон от 24 ноября 1996г. №132-ФЗ «Об основах туристской деятельности в Российской Федерации» (в ред. 03.05.2012г. № 47 – ФЗ)</w:t>
      </w:r>
    </w:p>
    <w:p w14:paraId="5E82D1F3" w14:textId="77777777" w:rsidR="0018399F" w:rsidRPr="00A93641" w:rsidRDefault="0018399F" w:rsidP="0018399F">
      <w:pPr>
        <w:numPr>
          <w:ilvl w:val="0"/>
          <w:numId w:val="41"/>
        </w:numPr>
        <w:spacing w:after="1" w:line="399" w:lineRule="auto"/>
        <w:contextualSpacing/>
        <w:jc w:val="left"/>
        <w:rPr>
          <w:sz w:val="28"/>
        </w:rPr>
      </w:pPr>
      <w:r w:rsidRPr="00A93641">
        <w:rPr>
          <w:sz w:val="28"/>
        </w:rPr>
        <w:t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</w:t>
      </w:r>
    </w:p>
    <w:p w14:paraId="5BBD52C2" w14:textId="77777777" w:rsidR="0018399F" w:rsidRPr="00A93641" w:rsidRDefault="0018399F" w:rsidP="0018399F">
      <w:pPr>
        <w:numPr>
          <w:ilvl w:val="0"/>
          <w:numId w:val="41"/>
        </w:numPr>
        <w:spacing w:after="1" w:line="399" w:lineRule="auto"/>
        <w:contextualSpacing/>
        <w:jc w:val="left"/>
        <w:rPr>
          <w:sz w:val="28"/>
        </w:rPr>
      </w:pPr>
      <w:r w:rsidRPr="00A93641">
        <w:rPr>
          <w:sz w:val="28"/>
        </w:rPr>
        <w:t>Постановление Правительства РФ от 18 ноября 2020 г. № 1860 “Об утверждении Положения о классификации гостиниц»</w:t>
      </w:r>
    </w:p>
    <w:p w14:paraId="091CC382" w14:textId="77777777" w:rsidR="0018399F" w:rsidRPr="00A93641" w:rsidRDefault="0018399F" w:rsidP="0018399F">
      <w:pPr>
        <w:numPr>
          <w:ilvl w:val="0"/>
          <w:numId w:val="41"/>
        </w:numPr>
        <w:spacing w:after="1" w:line="399" w:lineRule="auto"/>
        <w:contextualSpacing/>
        <w:jc w:val="left"/>
        <w:rPr>
          <w:sz w:val="28"/>
        </w:rPr>
      </w:pPr>
      <w:r w:rsidRPr="00A93641">
        <w:rPr>
          <w:sz w:val="28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</w:p>
    <w:p w14:paraId="2F84FC56" w14:textId="77777777" w:rsidR="0018399F" w:rsidRPr="00A93641" w:rsidRDefault="0018399F" w:rsidP="0018399F">
      <w:pPr>
        <w:numPr>
          <w:ilvl w:val="0"/>
          <w:numId w:val="41"/>
        </w:numPr>
        <w:spacing w:after="1" w:line="399" w:lineRule="auto"/>
        <w:contextualSpacing/>
        <w:jc w:val="left"/>
        <w:rPr>
          <w:sz w:val="28"/>
        </w:rPr>
      </w:pPr>
      <w:r w:rsidRPr="00A93641">
        <w:rPr>
          <w:sz w:val="28"/>
        </w:rPr>
        <w:lastRenderedPageBreak/>
        <w:t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</w:t>
      </w:r>
    </w:p>
    <w:p w14:paraId="1BD14C3B" w14:textId="77777777" w:rsidR="0018399F" w:rsidRPr="00A93641" w:rsidRDefault="0018399F" w:rsidP="0018399F">
      <w:pPr>
        <w:numPr>
          <w:ilvl w:val="0"/>
          <w:numId w:val="41"/>
        </w:numPr>
        <w:spacing w:after="1" w:line="399" w:lineRule="auto"/>
        <w:contextualSpacing/>
        <w:jc w:val="left"/>
        <w:rPr>
          <w:sz w:val="28"/>
        </w:rPr>
      </w:pPr>
      <w:r w:rsidRPr="00A93641">
        <w:rPr>
          <w:sz w:val="28"/>
        </w:rPr>
        <w:t>Правила сертификации туристских услуг и услуг гостиниц (утв. постановлением Госстандарта России от 14 октября 1994 г. №18).</w:t>
      </w:r>
    </w:p>
    <w:p w14:paraId="476636DE" w14:textId="77777777" w:rsidR="0018399F" w:rsidRPr="00A93641" w:rsidRDefault="0018399F" w:rsidP="0018399F">
      <w:pPr>
        <w:numPr>
          <w:ilvl w:val="0"/>
          <w:numId w:val="41"/>
        </w:numPr>
        <w:spacing w:after="1" w:line="399" w:lineRule="auto"/>
        <w:contextualSpacing/>
        <w:jc w:val="left"/>
        <w:rPr>
          <w:sz w:val="28"/>
        </w:rPr>
      </w:pPr>
      <w:r w:rsidRPr="00A93641">
        <w:rPr>
          <w:sz w:val="28"/>
        </w:rPr>
        <w:t>Федеральный закон от 28.06.2014 №172-ФЗ «О стратегическом планировании в Российской Федерации»</w:t>
      </w:r>
    </w:p>
    <w:p w14:paraId="3753CEC5" w14:textId="77777777" w:rsidR="0018399F" w:rsidRDefault="0018399F" w:rsidP="0018399F">
      <w:pPr>
        <w:spacing w:after="183" w:line="259" w:lineRule="auto"/>
        <w:ind w:left="1067" w:firstLine="0"/>
        <w:jc w:val="left"/>
      </w:pPr>
    </w:p>
    <w:p w14:paraId="25303987" w14:textId="77777777" w:rsidR="0018399F" w:rsidRDefault="0018399F" w:rsidP="0018399F">
      <w:pPr>
        <w:pStyle w:val="2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461BC157" w14:textId="77777777" w:rsidR="0018399F" w:rsidRDefault="0018399F" w:rsidP="0018399F">
      <w:pPr>
        <w:numPr>
          <w:ilvl w:val="0"/>
          <w:numId w:val="41"/>
        </w:numPr>
        <w:spacing w:after="178" w:line="388" w:lineRule="auto"/>
        <w:ind w:right="71"/>
        <w:jc w:val="left"/>
      </w:pPr>
      <w:r>
        <w:t xml:space="preserve">Боголюбов В. С. Финансовый менеджмент в туризме и гостиничном хозяйстве: учебник для академического бакалавриата / В. С. Боголюбов. - 2-е изд., испр. и доп. - Москва: Юрайт, 2019. - 293 с. -  Текст : непосредственный. </w:t>
      </w:r>
    </w:p>
    <w:p w14:paraId="31D50385" w14:textId="77777777" w:rsidR="0018399F" w:rsidRDefault="0018399F" w:rsidP="0018399F">
      <w:pPr>
        <w:spacing w:after="178" w:line="388" w:lineRule="auto"/>
        <w:ind w:left="1930" w:right="71" w:firstLine="0"/>
        <w:jc w:val="left"/>
      </w:pPr>
      <w:r>
        <w:t xml:space="preserve">Боголюбов, В. С.  Финансовый менеджмент в туризме и гостиничном хозяйстве : учебник для вузов / В. С. Боголюбов. — 2-е изд., испр. и доп. — Москва : Издательство Юрайт, 2023. — 293 с. — (Высшее образование). —  Образовательная платформа Юрайт [сайт]. — URL: https://urait.ru/bcode/513379 (дата обращения: 02.05.2023). — Текст : электронный. </w:t>
      </w:r>
    </w:p>
    <w:p w14:paraId="53F4C1C8" w14:textId="77777777" w:rsidR="0018399F" w:rsidRDefault="0018399F" w:rsidP="0018399F">
      <w:pPr>
        <w:numPr>
          <w:ilvl w:val="0"/>
          <w:numId w:val="41"/>
        </w:numPr>
        <w:spacing w:after="31" w:line="362" w:lineRule="auto"/>
        <w:ind w:right="71"/>
        <w:jc w:val="left"/>
      </w:pPr>
      <w:r w:rsidRPr="00055274">
        <w:t xml:space="preserve">Скобкин, С. С.  Маркетинг и продажи в гостиничном бизнесе : учебник для вузов / С. С. Скобкин. — 3-е изд., испр. и доп. — Москва : Издательство Юрайт, 2023. — 212 с. — Образовательная платформа Юрайт [сайт]. — URL: https://urait.ru/bcode/514813 (дата обращения: </w:t>
      </w:r>
      <w:r>
        <w:t>02.05.2023</w:t>
      </w:r>
      <w:r w:rsidRPr="00055274">
        <w:t xml:space="preserve">). — Текст : электронный. </w:t>
      </w:r>
    </w:p>
    <w:p w14:paraId="6FBB05E5" w14:textId="77777777" w:rsidR="0018399F" w:rsidRPr="00055274" w:rsidRDefault="0018399F" w:rsidP="0018399F">
      <w:pPr>
        <w:pStyle w:val="2"/>
        <w:numPr>
          <w:ilvl w:val="0"/>
          <w:numId w:val="41"/>
        </w:numPr>
        <w:spacing w:after="182" w:line="360" w:lineRule="auto"/>
        <w:jc w:val="left"/>
      </w:pPr>
      <w:r w:rsidRPr="00055274">
        <w:rPr>
          <w:b w:val="0"/>
        </w:rPr>
        <w:lastRenderedPageBreak/>
        <w:t>Морозов, М. А. Экономика организации туризма: учебник для вузов  / М.</w:t>
      </w:r>
      <w:r>
        <w:rPr>
          <w:b w:val="0"/>
        </w:rPr>
        <w:t xml:space="preserve"> </w:t>
      </w:r>
      <w:r w:rsidRPr="00055274">
        <w:rPr>
          <w:b w:val="0"/>
        </w:rPr>
        <w:t>А. Морозов, Н.</w:t>
      </w:r>
      <w:r>
        <w:rPr>
          <w:b w:val="0"/>
        </w:rPr>
        <w:t xml:space="preserve"> </w:t>
      </w:r>
      <w:r w:rsidRPr="00055274">
        <w:rPr>
          <w:b w:val="0"/>
        </w:rPr>
        <w:t xml:space="preserve">С. Морозова. - Москва: Юрайт, 2018. - 300 с. - 5-е изд., испр. и доп. </w:t>
      </w:r>
      <w:r>
        <w:rPr>
          <w:b w:val="0"/>
        </w:rPr>
        <w:t>–</w:t>
      </w:r>
      <w:r w:rsidRPr="00055274">
        <w:rPr>
          <w:b w:val="0"/>
        </w:rPr>
        <w:t>Т</w:t>
      </w:r>
      <w:r>
        <w:rPr>
          <w:b w:val="0"/>
        </w:rPr>
        <w:t xml:space="preserve"> </w:t>
      </w:r>
      <w:r w:rsidRPr="00055274">
        <w:rPr>
          <w:b w:val="0"/>
        </w:rPr>
        <w:t xml:space="preserve">екст : непосредственный. - То же. - 2021. - Образовательная платформа Юрайт [сайт]. — URL: https://urait.ru/bcode/473233   (дата обращения: 02.05.2023). - Текст : электронный. </w:t>
      </w:r>
    </w:p>
    <w:p w14:paraId="74DE2623" w14:textId="77777777" w:rsidR="0018399F" w:rsidRDefault="0018399F" w:rsidP="0018399F">
      <w:pPr>
        <w:pStyle w:val="2"/>
        <w:spacing w:after="182" w:line="259" w:lineRule="auto"/>
        <w:ind w:left="1570" w:firstLine="0"/>
        <w:rPr>
          <w:u w:val="single" w:color="000000"/>
        </w:rPr>
      </w:pPr>
      <w:r>
        <w:rPr>
          <w:u w:val="single" w:color="000000"/>
        </w:rPr>
        <w:t>Дополнительная литература</w:t>
      </w:r>
    </w:p>
    <w:p w14:paraId="096A07FA" w14:textId="77777777" w:rsidR="0018399F" w:rsidRPr="00D06026" w:rsidRDefault="0018399F" w:rsidP="0018399F">
      <w:pPr>
        <w:pStyle w:val="a3"/>
        <w:numPr>
          <w:ilvl w:val="0"/>
          <w:numId w:val="41"/>
        </w:numPr>
        <w:spacing w:line="389" w:lineRule="auto"/>
        <w:ind w:right="71"/>
        <w:jc w:val="left"/>
      </w:pPr>
      <w:r w:rsidRPr="00D06026"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обуч. по напр. "Финансовый менеджмент" / И. Я. Лукасевич. - Москва: Юрайт, 2017. - 378 с. - 4-е изд., перераб. и доп. - Текст : непосредственный.                     </w:t>
      </w:r>
    </w:p>
    <w:p w14:paraId="43C0ADA7" w14:textId="77777777" w:rsidR="0018399F" w:rsidRPr="00D06026" w:rsidRDefault="0018399F" w:rsidP="0018399F">
      <w:pPr>
        <w:spacing w:line="389" w:lineRule="auto"/>
        <w:ind w:right="71"/>
        <w:jc w:val="left"/>
      </w:pPr>
      <w:r w:rsidRPr="00D06026">
        <w:t xml:space="preserve">Лукасевич, И. Я.  Финансовый менеджмент : учебник и практикум для вузов / И. Я. Лукасевич. — 4-е изд., перераб. и доп. — Москва : Издательство Юрайт, 2023. — 680 с. — (Высшее образование). —  Образовательная платформа Юрайт [сайт]. — URL: https://urait.ru/bcode/530723 (дата обращения: 02.05.2023). — Текст : электронный. </w:t>
      </w:r>
    </w:p>
    <w:p w14:paraId="51D2C379" w14:textId="77777777" w:rsidR="0018399F" w:rsidRPr="00D06026" w:rsidRDefault="0018399F" w:rsidP="0018399F">
      <w:pPr>
        <w:numPr>
          <w:ilvl w:val="0"/>
          <w:numId w:val="41"/>
        </w:numPr>
        <w:spacing w:after="29" w:line="380" w:lineRule="auto"/>
        <w:ind w:right="152"/>
        <w:jc w:val="left"/>
      </w:pPr>
      <w:bookmarkStart w:id="7" w:name="_Hlk133867365"/>
      <w:r w:rsidRPr="00D06026"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обуч. по напр. "Финансовый менеджмент" / И. Я. Лукасевич. - Москва: Юрайт, 2017. - 304 с. - 4-е изд., перераб. и доп. —Текст : непосредственный. </w:t>
      </w:r>
    </w:p>
    <w:p w14:paraId="1DA1D0B3" w14:textId="77777777" w:rsidR="0018399F" w:rsidRPr="00D06026" w:rsidRDefault="0018399F" w:rsidP="0018399F">
      <w:pPr>
        <w:spacing w:after="29" w:line="380" w:lineRule="auto"/>
        <w:ind w:left="1930" w:right="152" w:firstLine="0"/>
        <w:jc w:val="left"/>
      </w:pPr>
      <w:r w:rsidRPr="00D06026">
        <w:lastRenderedPageBreak/>
        <w:t>Лукасевич, И. Я.  Финансовый менеджмент : учебник и практикум для вузов / И. Я. Лукасевич. — 4-е изд., перераб. и доп. — Москва : Издательство Юрайт, 2023. — 680 с. — (Высшее образование). —  Образовательная платформа Юрайт [сайт]. — URL: https://urait.ru/bcode/530723 (дата обращения: 02.05.2023). — Текст : электронный.</w:t>
      </w:r>
    </w:p>
    <w:p w14:paraId="63D03167" w14:textId="77777777" w:rsidR="0018399F" w:rsidRPr="00D06026" w:rsidRDefault="0018399F" w:rsidP="0018399F">
      <w:pPr>
        <w:numPr>
          <w:ilvl w:val="0"/>
          <w:numId w:val="41"/>
        </w:numPr>
        <w:spacing w:line="380" w:lineRule="auto"/>
        <w:ind w:right="152"/>
        <w:jc w:val="left"/>
      </w:pPr>
      <w:r w:rsidRPr="00D06026">
        <w:t xml:space="preserve">Скобкин, С. С.  Экономика предприятия в индустрии гостеприимства и туризма : учебник и практикум для вузов / С. С. Скобкин. — 3-е изд., испр. и доп. — Москва : Издательство Юрайт, 2023. — 336 с. — (Высшее образование). —  Образовательная платформа Юрайт [сайт]. — URL: https://urait.ru/bcode/514811 (дата обращения: 02.05.2023). — Текст : электронный. </w:t>
      </w:r>
    </w:p>
    <w:p w14:paraId="4504161B" w14:textId="77777777" w:rsidR="0018399F" w:rsidRPr="00D06026" w:rsidRDefault="0018399F" w:rsidP="0018399F">
      <w:pPr>
        <w:pStyle w:val="a3"/>
        <w:numPr>
          <w:ilvl w:val="0"/>
          <w:numId w:val="41"/>
        </w:numPr>
        <w:spacing w:after="46" w:line="360" w:lineRule="auto"/>
        <w:ind w:right="12"/>
        <w:jc w:val="left"/>
        <w:rPr>
          <w:sz w:val="28"/>
        </w:rPr>
      </w:pPr>
      <w:r w:rsidRPr="00D06026">
        <w:t xml:space="preserve">Проектирование гостиничной деятельности : учебное пособие / Н. А. Платонова, Т. В. Харитонова, О. И. Вапнярская  [и др.]; :  под ред. Л. А. Ульянченко. — Москва : КноРус, 2019. — 223 с. — (Бакалавриат). — ЭБС BOOK.ru. - URL: https://book.ru/book/931235 (дата обращения: 02.05.2023). — Текст : электронный.  </w:t>
      </w:r>
    </w:p>
    <w:p w14:paraId="48D0F3E8" w14:textId="77777777" w:rsidR="0018399F" w:rsidRPr="00D06026" w:rsidRDefault="0018399F" w:rsidP="0018399F">
      <w:pPr>
        <w:pStyle w:val="a3"/>
        <w:numPr>
          <w:ilvl w:val="0"/>
          <w:numId w:val="41"/>
        </w:numPr>
        <w:spacing w:after="46" w:line="360" w:lineRule="auto"/>
        <w:ind w:right="12"/>
        <w:jc w:val="left"/>
        <w:rPr>
          <w:sz w:val="28"/>
        </w:rPr>
      </w:pPr>
      <w:bookmarkStart w:id="8" w:name="_Hlk133406644"/>
      <w:r w:rsidRPr="00D06026">
        <w:rPr>
          <w:sz w:val="28"/>
          <w:szCs w:val="28"/>
          <w:shd w:val="clear" w:color="auto" w:fill="FFFFFF"/>
        </w:rPr>
        <w:t xml:space="preserve">Каурова, О. В. Бухгалтерский учет предприятия туристской индустрии : учебник / О. В. Каурова, А. Н. Малолетко, О. В. Шинкарева. — Москва : КноРус, 2020. — 251 с. — (Бакалавриат и специалитет). — 2-е изд., перераб. и доп. - ЭБС BOOK.ru. - URL: https://book.ru/book/933511 (дата обращения: 02.05.2023). — Текст : электронный. </w:t>
      </w:r>
    </w:p>
    <w:bookmarkEnd w:id="8"/>
    <w:p w14:paraId="1329ECEA" w14:textId="77777777" w:rsidR="0018399F" w:rsidRPr="00D06026" w:rsidRDefault="0018399F" w:rsidP="0018399F">
      <w:pPr>
        <w:pStyle w:val="a3"/>
        <w:numPr>
          <w:ilvl w:val="0"/>
          <w:numId w:val="41"/>
        </w:numPr>
        <w:spacing w:after="46" w:line="360" w:lineRule="auto"/>
        <w:ind w:right="12"/>
        <w:jc w:val="left"/>
        <w:rPr>
          <w:sz w:val="28"/>
        </w:rPr>
      </w:pPr>
      <w:r w:rsidRPr="00D06026">
        <w:rPr>
          <w:color w:val="3A3A3A"/>
          <w:sz w:val="28"/>
          <w:szCs w:val="28"/>
        </w:rPr>
        <w:t xml:space="preserve">Гостиничный менеджмент : учебное пособие / Н. В. Дмитриева, Н. А. Зайцева, С. В. Огнева, Р. Н. Ушаков ; под ред. Н. А. </w:t>
      </w:r>
      <w:r w:rsidRPr="00D06026">
        <w:rPr>
          <w:color w:val="3A3A3A"/>
          <w:sz w:val="28"/>
          <w:szCs w:val="28"/>
        </w:rPr>
        <w:lastRenderedPageBreak/>
        <w:t xml:space="preserve">Зайцевой. — Москва : ИНФРА-М, 2022. — 352 с. — (Высшее образование: Бакалавриат). - ЭБС ZNANIUM.com. -  URL: https://znanium.com/catalog/product/1855501 (дата обращения: 02.05.2023). - Текст : электронный. </w:t>
      </w:r>
    </w:p>
    <w:bookmarkEnd w:id="7"/>
    <w:p w14:paraId="4A729A7C" w14:textId="77777777" w:rsidR="0018399F" w:rsidRDefault="0018399F" w:rsidP="0018399F">
      <w:pPr>
        <w:pStyle w:val="a3"/>
        <w:numPr>
          <w:ilvl w:val="0"/>
          <w:numId w:val="50"/>
        </w:numPr>
        <w:spacing w:after="259" w:line="259" w:lineRule="auto"/>
        <w:ind w:right="152"/>
        <w:jc w:val="left"/>
      </w:pPr>
      <w:r w:rsidRPr="00815FB9">
        <w:rPr>
          <w:b/>
        </w:rPr>
        <w:t xml:space="preserve">Перечень ресурсов информационно-телекоммуникационной сети </w:t>
      </w:r>
      <w:r w:rsidRPr="00815FB9">
        <w:rPr>
          <w:b/>
          <w:bCs/>
        </w:rPr>
        <w:t>«Интернет», необходимых для освоения дисциплины</w:t>
      </w:r>
      <w:r>
        <w:t xml:space="preserve">  </w:t>
      </w:r>
    </w:p>
    <w:p w14:paraId="299D59D8" w14:textId="77777777" w:rsidR="0018399F" w:rsidRPr="000274A5" w:rsidRDefault="0018399F" w:rsidP="0018399F">
      <w:pPr>
        <w:spacing w:after="185" w:line="259" w:lineRule="auto"/>
        <w:ind w:left="720" w:firstLine="0"/>
        <w:jc w:val="center"/>
        <w:rPr>
          <w:b/>
          <w:bCs/>
          <w:color w:val="auto"/>
          <w:sz w:val="28"/>
          <w:szCs w:val="28"/>
          <w:u w:val="single"/>
        </w:rPr>
      </w:pPr>
      <w:r w:rsidRPr="000274A5">
        <w:rPr>
          <w:b/>
          <w:bCs/>
          <w:color w:val="auto"/>
          <w:sz w:val="28"/>
          <w:szCs w:val="28"/>
          <w:u w:val="single"/>
        </w:rPr>
        <w:t>Электронные ресурсы БИК:</w:t>
      </w:r>
    </w:p>
    <w:p w14:paraId="148C824C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9" w:name="_Hlk134559954"/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6D6F5461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630504F9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Znanium http://www.znanium.com</w:t>
      </w:r>
    </w:p>
    <w:p w14:paraId="529CA87C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5EF889B1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Справочно-образовательная система Актион 360 https://action360.ru/</w:t>
      </w:r>
    </w:p>
    <w:p w14:paraId="7FC733AC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Деловая онлайн-библиотека Alpina Digital http://lib.alpinadigital.ru/</w:t>
      </w:r>
    </w:p>
    <w:p w14:paraId="18164EAA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2AD488EE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3695DCA4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Электронная коллекция книг издательства Springer:  Springer eBooks http://link.springer.com/</w:t>
      </w:r>
    </w:p>
    <w:p w14:paraId="2E3E52AD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Электронные продукты издательства Elsevier http://www.sciencedirect.com</w:t>
      </w:r>
    </w:p>
    <w:p w14:paraId="27F67B2F" w14:textId="77777777" w:rsidR="0018399F" w:rsidRPr="000274A5" w:rsidRDefault="0018399F" w:rsidP="0018399F">
      <w:pPr>
        <w:numPr>
          <w:ilvl w:val="0"/>
          <w:numId w:val="46"/>
        </w:numPr>
        <w:spacing w:after="0" w:line="360" w:lineRule="auto"/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274A5">
        <w:rPr>
          <w:rFonts w:eastAsiaTheme="minorHAnsi"/>
          <w:color w:val="000000" w:themeColor="text1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35E086BA" w14:textId="77777777" w:rsidR="0018399F" w:rsidRPr="000274A5" w:rsidRDefault="0018399F" w:rsidP="0018399F">
      <w:pPr>
        <w:spacing w:after="196" w:line="259" w:lineRule="auto"/>
        <w:ind w:left="5" w:firstLine="0"/>
        <w:jc w:val="center"/>
        <w:rPr>
          <w:sz w:val="28"/>
        </w:rPr>
      </w:pPr>
    </w:p>
    <w:p w14:paraId="019D6072" w14:textId="77777777" w:rsidR="0018399F" w:rsidRPr="000274A5" w:rsidRDefault="0018399F" w:rsidP="0018399F">
      <w:pPr>
        <w:spacing w:after="58" w:line="317" w:lineRule="auto"/>
        <w:ind w:left="-1" w:firstLine="1013"/>
        <w:jc w:val="left"/>
        <w:rPr>
          <w:sz w:val="28"/>
        </w:rPr>
      </w:pPr>
      <w:r w:rsidRPr="000274A5">
        <w:rPr>
          <w:b/>
          <w:sz w:val="28"/>
          <w:u w:val="single" w:color="000000"/>
        </w:rPr>
        <w:t>Электронные словари по тематике туризма и гостеприимства</w:t>
      </w:r>
      <w:r w:rsidRPr="000274A5">
        <w:rPr>
          <w:b/>
          <w:sz w:val="28"/>
        </w:rPr>
        <w:t xml:space="preserve"> </w:t>
      </w:r>
      <w:r w:rsidRPr="000274A5">
        <w:rPr>
          <w:sz w:val="28"/>
        </w:rPr>
        <w:t xml:space="preserve"> </w:t>
      </w:r>
      <w:r w:rsidRPr="000274A5">
        <w:rPr>
          <w:sz w:val="28"/>
        </w:rPr>
        <w:tab/>
        <w:t xml:space="preserve">http://www.eco-tourism.kz/new/slovar_terminov.pdf  </w:t>
      </w:r>
      <w:r w:rsidRPr="000274A5">
        <w:rPr>
          <w:sz w:val="28"/>
        </w:rPr>
        <w:tab/>
        <w:t xml:space="preserve"> http://obzorurokov.ru/raznye-strany/slovar-turista.html  </w:t>
      </w:r>
      <w:r w:rsidRPr="000274A5">
        <w:rPr>
          <w:sz w:val="28"/>
        </w:rPr>
        <w:tab/>
        <w:t xml:space="preserve">http://familytravel.com.ua/info/tourdict/  </w:t>
      </w:r>
      <w:r w:rsidRPr="000274A5">
        <w:rPr>
          <w:sz w:val="28"/>
        </w:rPr>
        <w:tab/>
        <w:t xml:space="preserve">http://www.polevskoy-turcentr.ru/needed/slovar-turterminov.html </w:t>
      </w:r>
    </w:p>
    <w:p w14:paraId="12E8C704" w14:textId="77777777" w:rsidR="00733D7E" w:rsidRDefault="000B3E88">
      <w:pPr>
        <w:spacing w:after="3" w:line="259" w:lineRule="auto"/>
        <w:ind w:left="356" w:right="55"/>
      </w:pPr>
      <w:bookmarkStart w:id="10" w:name="_GoBack"/>
      <w:bookmarkEnd w:id="9"/>
      <w:bookmarkEnd w:id="10"/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</w:t>
      </w:r>
    </w:p>
    <w:p w14:paraId="6A65A6DA" w14:textId="57BC93C5" w:rsidR="000274A5" w:rsidRPr="000274A5" w:rsidRDefault="000274A5" w:rsidP="000274A5">
      <w:pPr>
        <w:spacing w:after="0" w:line="276" w:lineRule="auto"/>
        <w:ind w:left="859" w:firstLine="0"/>
        <w:rPr>
          <w:rFonts w:eastAsia="Calibri"/>
          <w:i/>
          <w:color w:val="FF0000"/>
          <w:sz w:val="28"/>
          <w:szCs w:val="28"/>
          <w:lang w:eastAsia="en-US"/>
        </w:rPr>
      </w:pPr>
      <w:bookmarkStart w:id="11" w:name="_Hlk134559990"/>
      <w:r w:rsidRPr="000274A5">
        <w:rPr>
          <w:rFonts w:eastAsia="Calibri"/>
          <w:color w:val="auto"/>
          <w:sz w:val="28"/>
          <w:szCs w:val="28"/>
        </w:rPr>
        <w:t>Студентам при подготовке следует использовать нормативные</w:t>
      </w:r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</w:t>
      </w:r>
      <w:r w:rsidRPr="000274A5">
        <w:rPr>
          <w:rFonts w:eastAsia="Calibri"/>
          <w:color w:val="auto"/>
          <w:sz w:val="28"/>
          <w:szCs w:val="28"/>
          <w:lang w:eastAsia="en-US"/>
        </w:rPr>
        <w:lastRenderedPageBreak/>
        <w:t xml:space="preserve">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 </w:t>
      </w:r>
    </w:p>
    <w:bookmarkEnd w:id="11"/>
    <w:p w14:paraId="58BEEBC2" w14:textId="77777777" w:rsidR="000274A5" w:rsidRPr="000274A5" w:rsidRDefault="000274A5" w:rsidP="000274A5">
      <w:pPr>
        <w:spacing w:after="26" w:line="259" w:lineRule="auto"/>
        <w:ind w:left="0" w:firstLine="0"/>
        <w:jc w:val="left"/>
        <w:rPr>
          <w:sz w:val="28"/>
        </w:rPr>
      </w:pPr>
    </w:p>
    <w:p w14:paraId="072797EF" w14:textId="2F676744" w:rsidR="00733D7E" w:rsidRDefault="00733D7E">
      <w:pPr>
        <w:spacing w:after="194" w:line="259" w:lineRule="auto"/>
        <w:ind w:left="1067" w:firstLine="0"/>
        <w:jc w:val="left"/>
      </w:pPr>
    </w:p>
    <w:p w14:paraId="783F60B6" w14:textId="77777777" w:rsidR="00733D7E" w:rsidRDefault="000B3E88">
      <w:pPr>
        <w:spacing w:after="3" w:line="381" w:lineRule="auto"/>
        <w:ind w:left="0" w:right="55" w:firstLine="361"/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326E2E1D" w14:textId="77777777" w:rsidR="00733D7E" w:rsidRDefault="000B3E88" w:rsidP="000E51FF">
      <w:pPr>
        <w:numPr>
          <w:ilvl w:val="0"/>
          <w:numId w:val="10"/>
        </w:numPr>
        <w:spacing w:after="288" w:line="259" w:lineRule="auto"/>
        <w:ind w:right="55" w:hanging="419"/>
      </w:pPr>
      <w:r>
        <w:rPr>
          <w:b/>
        </w:rPr>
        <w:t xml:space="preserve">1. Комплект лицензионного программного обеспечения: </w:t>
      </w:r>
    </w:p>
    <w:p w14:paraId="1626D489" w14:textId="3FEB186F" w:rsidR="000274A5" w:rsidRPr="000274A5" w:rsidRDefault="000274A5" w:rsidP="000274A5">
      <w:pPr>
        <w:spacing w:after="5" w:line="271" w:lineRule="auto"/>
        <w:ind w:left="730" w:right="20"/>
        <w:jc w:val="left"/>
        <w:rPr>
          <w:sz w:val="28"/>
        </w:rPr>
      </w:pPr>
      <w:r w:rsidRPr="000274A5">
        <w:rPr>
          <w:sz w:val="28"/>
        </w:rPr>
        <w:t xml:space="preserve">1. Компьютерные программы общего назначения Windows, Microsoft </w:t>
      </w:r>
    </w:p>
    <w:p w14:paraId="6AB44504" w14:textId="77777777" w:rsidR="000274A5" w:rsidRPr="000274A5" w:rsidRDefault="000274A5" w:rsidP="000274A5">
      <w:pPr>
        <w:spacing w:after="5" w:line="271" w:lineRule="auto"/>
        <w:ind w:left="730" w:right="20"/>
        <w:jc w:val="left"/>
        <w:rPr>
          <w:sz w:val="28"/>
        </w:rPr>
      </w:pPr>
      <w:r w:rsidRPr="000274A5">
        <w:rPr>
          <w:sz w:val="28"/>
          <w:lang w:val="en-US"/>
        </w:rPr>
        <w:t>Office</w:t>
      </w:r>
      <w:r w:rsidRPr="000274A5">
        <w:rPr>
          <w:sz w:val="28"/>
        </w:rPr>
        <w:t xml:space="preserve"> </w:t>
      </w:r>
    </w:p>
    <w:p w14:paraId="20C8929B" w14:textId="77777777" w:rsidR="000274A5" w:rsidRPr="000274A5" w:rsidRDefault="000274A5" w:rsidP="000274A5">
      <w:pPr>
        <w:keepNext/>
        <w:spacing w:line="276" w:lineRule="auto"/>
        <w:ind w:left="10" w:firstLine="709"/>
        <w:outlineLvl w:val="0"/>
        <w:rPr>
          <w:rFonts w:eastAsia="Calibri"/>
          <w:bCs/>
          <w:color w:val="auto"/>
          <w:kern w:val="32"/>
          <w:sz w:val="28"/>
          <w:szCs w:val="28"/>
        </w:rPr>
      </w:pPr>
      <w:r w:rsidRPr="000274A5">
        <w:rPr>
          <w:sz w:val="28"/>
        </w:rPr>
        <w:t xml:space="preserve">2.Антивирус </w:t>
      </w:r>
      <w:r w:rsidRPr="000274A5">
        <w:rPr>
          <w:rFonts w:eastAsia="Calibri"/>
          <w:bCs/>
          <w:color w:val="auto"/>
          <w:kern w:val="32"/>
          <w:sz w:val="28"/>
          <w:szCs w:val="28"/>
          <w:lang w:val="en-US"/>
        </w:rPr>
        <w:t>Kaspersky</w:t>
      </w:r>
    </w:p>
    <w:p w14:paraId="49AD0A37" w14:textId="77777777" w:rsidR="000274A5" w:rsidRPr="000274A5" w:rsidRDefault="000274A5" w:rsidP="000274A5">
      <w:pPr>
        <w:spacing w:after="5" w:line="271" w:lineRule="auto"/>
        <w:ind w:left="730" w:right="20"/>
        <w:jc w:val="left"/>
        <w:rPr>
          <w:sz w:val="28"/>
        </w:rPr>
      </w:pPr>
      <w:r w:rsidRPr="000274A5">
        <w:rPr>
          <w:sz w:val="28"/>
        </w:rPr>
        <w:t xml:space="preserve"> </w:t>
      </w:r>
    </w:p>
    <w:p w14:paraId="13210A2F" w14:textId="0E6DCBE1" w:rsidR="00733D7E" w:rsidRDefault="00733D7E">
      <w:pPr>
        <w:spacing w:after="330" w:line="259" w:lineRule="auto"/>
        <w:ind w:left="361" w:firstLine="0"/>
        <w:jc w:val="left"/>
      </w:pPr>
    </w:p>
    <w:p w14:paraId="510FF627" w14:textId="3040302F" w:rsidR="000274A5" w:rsidRDefault="000B3E88" w:rsidP="000274A5">
      <w:pPr>
        <w:spacing w:after="130" w:line="403" w:lineRule="auto"/>
        <w:ind w:left="356" w:right="55"/>
      </w:pPr>
      <w:r>
        <w:rPr>
          <w:b/>
        </w:rPr>
        <w:t>11.2. 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2"/>
        <w:gridCol w:w="5292"/>
        <w:gridCol w:w="2973"/>
      </w:tblGrid>
      <w:tr w:rsidR="000274A5" w:rsidRPr="000274A5" w14:paraId="58D4C953" w14:textId="77777777" w:rsidTr="00C874EC"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631686" w14:textId="77777777" w:rsidR="000274A5" w:rsidRPr="00C874EC" w:rsidRDefault="000274A5" w:rsidP="000274A5">
            <w:pPr>
              <w:spacing w:after="0" w:line="259" w:lineRule="auto"/>
              <w:ind w:left="0" w:right="73" w:firstLine="0"/>
              <w:jc w:val="right"/>
              <w:rPr>
                <w:sz w:val="24"/>
                <w:szCs w:val="24"/>
              </w:rPr>
            </w:pPr>
            <w:bookmarkStart w:id="12" w:name="_Hlk134560073"/>
            <w:r w:rsidRPr="00C874EC">
              <w:rPr>
                <w:b/>
                <w:sz w:val="24"/>
                <w:szCs w:val="24"/>
              </w:rPr>
              <w:t xml:space="preserve">№п/п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40326" w14:textId="77777777" w:rsidR="000274A5" w:rsidRPr="00C874EC" w:rsidRDefault="000274A5" w:rsidP="000274A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Название рекомендуемых технических и компьютерных </w:t>
            </w:r>
          </w:p>
          <w:p w14:paraId="07D99503" w14:textId="77777777" w:rsidR="000274A5" w:rsidRPr="00C874EC" w:rsidRDefault="000274A5" w:rsidP="000274A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средств обучения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363D27" w14:textId="77777777" w:rsidR="000274A5" w:rsidRPr="00C874EC" w:rsidRDefault="000274A5" w:rsidP="000274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0274A5" w:rsidRPr="000274A5" w14:paraId="3F353E1F" w14:textId="77777777" w:rsidTr="00C874E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4BEB" w14:textId="77777777" w:rsidR="000274A5" w:rsidRPr="00C874EC" w:rsidRDefault="000274A5" w:rsidP="000274A5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5D40" w14:textId="77777777" w:rsidR="000274A5" w:rsidRPr="00C874EC" w:rsidRDefault="000274A5" w:rsidP="000274A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Правовая база данных «КонсультантПлюс»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22DC" w14:textId="77777777" w:rsidR="000274A5" w:rsidRPr="00C874EC" w:rsidRDefault="000274A5" w:rsidP="000274A5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0274A5" w14:paraId="10FCD97F" w14:textId="77777777" w:rsidTr="00C874E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00E7" w14:textId="77777777" w:rsidR="000274A5" w:rsidRPr="00C874EC" w:rsidRDefault="000274A5" w:rsidP="000274A5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8F5C" w14:textId="77777777" w:rsidR="000274A5" w:rsidRPr="00C874EC" w:rsidRDefault="000274A5" w:rsidP="000274A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9690" w14:textId="77777777" w:rsidR="000274A5" w:rsidRPr="00C874EC" w:rsidRDefault="000274A5" w:rsidP="000274A5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0274A5" w14:paraId="0FC350A9" w14:textId="77777777" w:rsidTr="00C874E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A60B" w14:textId="77777777" w:rsidR="000274A5" w:rsidRPr="00C874EC" w:rsidRDefault="000274A5" w:rsidP="000274A5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C3B9" w14:textId="77777777" w:rsidR="000274A5" w:rsidRPr="00C874EC" w:rsidRDefault="000274A5" w:rsidP="000274A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4DE0" w14:textId="77777777" w:rsidR="000274A5" w:rsidRPr="00C874EC" w:rsidRDefault="000274A5" w:rsidP="000274A5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0274A5" w14:paraId="36F7E958" w14:textId="77777777" w:rsidTr="00C874E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2568" w14:textId="77777777" w:rsidR="000274A5" w:rsidRPr="00C874EC" w:rsidRDefault="000274A5" w:rsidP="000274A5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E198" w14:textId="77777777" w:rsidR="000274A5" w:rsidRPr="00C874EC" w:rsidRDefault="000274A5" w:rsidP="000274A5">
            <w:pPr>
              <w:spacing w:after="9" w:line="259" w:lineRule="auto"/>
              <w:ind w:left="0" w:right="69" w:firstLine="0"/>
              <w:jc w:val="righ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www.iteam.ru/publications/strategy/ </w:t>
            </w:r>
          </w:p>
          <w:p w14:paraId="1BD063C1" w14:textId="77777777" w:rsidR="000274A5" w:rsidRPr="00C874EC" w:rsidRDefault="000274A5" w:rsidP="000274A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- ITeam-Технологии корпоративного управления.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AD4B" w14:textId="77777777" w:rsidR="000274A5" w:rsidRPr="00C874EC" w:rsidRDefault="000274A5" w:rsidP="000274A5">
            <w:pPr>
              <w:spacing w:after="0" w:line="259" w:lineRule="auto"/>
              <w:ind w:left="0" w:right="918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0274A5" w14:paraId="0B8C7374" w14:textId="77777777" w:rsidTr="00C874E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994D" w14:textId="77777777" w:rsidR="000274A5" w:rsidRPr="00C874EC" w:rsidRDefault="000274A5" w:rsidP="000274A5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11FD" w14:textId="77777777" w:rsidR="000274A5" w:rsidRPr="00C874EC" w:rsidRDefault="000274A5" w:rsidP="000274A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E9C8" w14:textId="77777777" w:rsidR="000274A5" w:rsidRPr="00C874EC" w:rsidRDefault="000274A5" w:rsidP="000274A5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bookmarkEnd w:id="12"/>
    </w:tbl>
    <w:p w14:paraId="06A20229" w14:textId="1ED79F88" w:rsidR="00733D7E" w:rsidRDefault="00733D7E">
      <w:pPr>
        <w:spacing w:after="123" w:line="259" w:lineRule="auto"/>
        <w:ind w:left="571" w:firstLine="0"/>
        <w:jc w:val="left"/>
      </w:pPr>
    </w:p>
    <w:p w14:paraId="1039A4F5" w14:textId="77777777" w:rsidR="00733D7E" w:rsidRDefault="000B3E88">
      <w:pPr>
        <w:spacing w:after="3" w:line="391" w:lineRule="auto"/>
        <w:ind w:left="0" w:right="55" w:firstLine="571"/>
      </w:pPr>
      <w:r>
        <w:rPr>
          <w:b/>
        </w:rPr>
        <w:lastRenderedPageBreak/>
        <w:t xml:space="preserve">11.3 Сертифицированные программные и аппаратные средства защиты информации  </w:t>
      </w:r>
    </w:p>
    <w:p w14:paraId="0E79F81D" w14:textId="77777777" w:rsidR="00733D7E" w:rsidRDefault="000B3E88">
      <w:pPr>
        <w:spacing w:after="111"/>
        <w:ind w:left="581" w:right="71"/>
      </w:pPr>
      <w:r>
        <w:t xml:space="preserve">Не предусмотрено. </w:t>
      </w:r>
    </w:p>
    <w:p w14:paraId="78303158" w14:textId="77777777" w:rsidR="00733D7E" w:rsidRDefault="000B3E88">
      <w:pPr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BE201BD" w14:textId="77777777" w:rsidR="00733D7E" w:rsidRDefault="000B3E88">
      <w:pPr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69228986" w14:textId="77777777" w:rsidR="000274A5" w:rsidRPr="000274A5" w:rsidRDefault="000274A5" w:rsidP="008340FF">
      <w:pPr>
        <w:spacing w:after="5" w:line="381" w:lineRule="auto"/>
        <w:ind w:left="720" w:right="600" w:firstLine="0"/>
        <w:contextualSpacing/>
        <w:jc w:val="left"/>
        <w:rPr>
          <w:sz w:val="28"/>
        </w:rPr>
      </w:pPr>
      <w:bookmarkStart w:id="13" w:name="_Hlk134560107"/>
      <w:r w:rsidRPr="000274A5">
        <w:rPr>
          <w:sz w:val="28"/>
        </w:rPr>
        <w:t xml:space="preserve">Учебно-лабораторное оборудование: </w:t>
      </w:r>
    </w:p>
    <w:p w14:paraId="6D02BA1C" w14:textId="77777777" w:rsidR="000274A5" w:rsidRPr="000274A5" w:rsidRDefault="000274A5" w:rsidP="000274A5">
      <w:pPr>
        <w:numPr>
          <w:ilvl w:val="0"/>
          <w:numId w:val="44"/>
        </w:numPr>
        <w:spacing w:after="172" w:line="268" w:lineRule="auto"/>
        <w:ind w:left="868" w:right="59"/>
        <w:rPr>
          <w:sz w:val="28"/>
        </w:rPr>
      </w:pPr>
      <w:r w:rsidRPr="000274A5">
        <w:rPr>
          <w:sz w:val="28"/>
        </w:rPr>
        <w:t xml:space="preserve">Персональный компьютер </w:t>
      </w:r>
    </w:p>
    <w:p w14:paraId="1CAABB9C" w14:textId="77777777" w:rsidR="000274A5" w:rsidRPr="000274A5" w:rsidRDefault="000274A5" w:rsidP="000274A5">
      <w:pPr>
        <w:numPr>
          <w:ilvl w:val="0"/>
          <w:numId w:val="44"/>
        </w:numPr>
        <w:spacing w:after="198" w:line="268" w:lineRule="auto"/>
        <w:ind w:left="868" w:right="59"/>
        <w:rPr>
          <w:sz w:val="28"/>
        </w:rPr>
      </w:pPr>
      <w:r w:rsidRPr="000274A5">
        <w:rPr>
          <w:sz w:val="28"/>
        </w:rPr>
        <w:t xml:space="preserve">Проектор </w:t>
      </w:r>
    </w:p>
    <w:p w14:paraId="5CEC17D4" w14:textId="78085E2F" w:rsidR="000274A5" w:rsidRPr="000274A5" w:rsidRDefault="000274A5" w:rsidP="000274A5">
      <w:pPr>
        <w:spacing w:line="376" w:lineRule="auto"/>
        <w:ind w:left="1004" w:right="59" w:hanging="361"/>
        <w:rPr>
          <w:sz w:val="28"/>
        </w:rPr>
      </w:pPr>
      <w:r w:rsidRPr="000274A5">
        <w:rPr>
          <w:sz w:val="28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7ECA6F04" w14:textId="77777777" w:rsidR="00733D7E" w:rsidRDefault="000B3E88">
      <w:pPr>
        <w:spacing w:after="0" w:line="259" w:lineRule="auto"/>
        <w:ind w:left="361" w:firstLine="0"/>
        <w:jc w:val="left"/>
      </w:pPr>
      <w:r>
        <w:rPr>
          <w:sz w:val="26"/>
        </w:rPr>
        <w:t xml:space="preserve"> </w:t>
      </w:r>
      <w:r>
        <w:t xml:space="preserve">  </w:t>
      </w:r>
      <w:bookmarkEnd w:id="13"/>
    </w:p>
    <w:sectPr w:rsidR="00733D7E">
      <w:footerReference w:type="even" r:id="rId13"/>
      <w:footerReference w:type="default" r:id="rId14"/>
      <w:footerReference w:type="first" r:id="rId15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77F75" w14:textId="77777777" w:rsidR="00E05D07" w:rsidRDefault="00E05D07">
      <w:pPr>
        <w:spacing w:after="0" w:line="240" w:lineRule="auto"/>
      </w:pPr>
      <w:r>
        <w:separator/>
      </w:r>
    </w:p>
  </w:endnote>
  <w:endnote w:type="continuationSeparator" w:id="0">
    <w:p w14:paraId="33FE1983" w14:textId="77777777" w:rsidR="00E05D07" w:rsidRDefault="00E0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3CDE7" w14:textId="77777777" w:rsidR="00A11287" w:rsidRDefault="00A11287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73ED2DD" w14:textId="77777777" w:rsidR="00A11287" w:rsidRDefault="00A11287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DC4D3" w14:textId="70CC2909" w:rsidR="00A11287" w:rsidRDefault="00A11287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399F" w:rsidRPr="0018399F">
      <w:rPr>
        <w:noProof/>
        <w:sz w:val="24"/>
      </w:rPr>
      <w:t>52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A747E7D" w14:textId="77777777" w:rsidR="00A11287" w:rsidRDefault="00A11287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908EF" w14:textId="77777777" w:rsidR="00A11287" w:rsidRDefault="00A1128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7DD12" w14:textId="77777777" w:rsidR="00E05D07" w:rsidRDefault="00E05D07">
      <w:pPr>
        <w:spacing w:after="0" w:line="240" w:lineRule="auto"/>
      </w:pPr>
      <w:r>
        <w:separator/>
      </w:r>
    </w:p>
  </w:footnote>
  <w:footnote w:type="continuationSeparator" w:id="0">
    <w:p w14:paraId="38D3D9EA" w14:textId="77777777" w:rsidR="00E05D07" w:rsidRDefault="00E05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CBA"/>
    <w:multiLevelType w:val="hybridMultilevel"/>
    <w:tmpl w:val="4292465E"/>
    <w:lvl w:ilvl="0" w:tplc="05389E46">
      <w:start w:val="1"/>
      <w:numFmt w:val="decimal"/>
      <w:lvlText w:val="%1."/>
      <w:lvlJc w:val="left"/>
      <w:pPr>
        <w:ind w:left="2071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791" w:hanging="360"/>
      </w:pPr>
    </w:lvl>
    <w:lvl w:ilvl="2" w:tplc="0419001B" w:tentative="1">
      <w:start w:val="1"/>
      <w:numFmt w:val="lowerRoman"/>
      <w:lvlText w:val="%3."/>
      <w:lvlJc w:val="right"/>
      <w:pPr>
        <w:ind w:left="3511" w:hanging="180"/>
      </w:pPr>
    </w:lvl>
    <w:lvl w:ilvl="3" w:tplc="0419000F" w:tentative="1">
      <w:start w:val="1"/>
      <w:numFmt w:val="decimal"/>
      <w:lvlText w:val="%4."/>
      <w:lvlJc w:val="left"/>
      <w:pPr>
        <w:ind w:left="4231" w:hanging="360"/>
      </w:pPr>
    </w:lvl>
    <w:lvl w:ilvl="4" w:tplc="04190019" w:tentative="1">
      <w:start w:val="1"/>
      <w:numFmt w:val="lowerLetter"/>
      <w:lvlText w:val="%5."/>
      <w:lvlJc w:val="left"/>
      <w:pPr>
        <w:ind w:left="4951" w:hanging="360"/>
      </w:pPr>
    </w:lvl>
    <w:lvl w:ilvl="5" w:tplc="0419001B" w:tentative="1">
      <w:start w:val="1"/>
      <w:numFmt w:val="lowerRoman"/>
      <w:lvlText w:val="%6."/>
      <w:lvlJc w:val="right"/>
      <w:pPr>
        <w:ind w:left="5671" w:hanging="180"/>
      </w:pPr>
    </w:lvl>
    <w:lvl w:ilvl="6" w:tplc="0419000F" w:tentative="1">
      <w:start w:val="1"/>
      <w:numFmt w:val="decimal"/>
      <w:lvlText w:val="%7."/>
      <w:lvlJc w:val="left"/>
      <w:pPr>
        <w:ind w:left="6391" w:hanging="360"/>
      </w:pPr>
    </w:lvl>
    <w:lvl w:ilvl="7" w:tplc="04190019" w:tentative="1">
      <w:start w:val="1"/>
      <w:numFmt w:val="lowerLetter"/>
      <w:lvlText w:val="%8."/>
      <w:lvlJc w:val="left"/>
      <w:pPr>
        <w:ind w:left="7111" w:hanging="360"/>
      </w:pPr>
    </w:lvl>
    <w:lvl w:ilvl="8" w:tplc="0419001B" w:tentative="1">
      <w:start w:val="1"/>
      <w:numFmt w:val="lowerRoman"/>
      <w:lvlText w:val="%9."/>
      <w:lvlJc w:val="right"/>
      <w:pPr>
        <w:ind w:left="7831" w:hanging="180"/>
      </w:pPr>
    </w:lvl>
  </w:abstractNum>
  <w:abstractNum w:abstractNumId="1" w15:restartNumberingAfterBreak="0">
    <w:nsid w:val="001E3FA5"/>
    <w:multiLevelType w:val="hybridMultilevel"/>
    <w:tmpl w:val="B01836F2"/>
    <w:lvl w:ilvl="0" w:tplc="30E2DC60">
      <w:start w:val="1"/>
      <w:numFmt w:val="bullet"/>
      <w:lvlText w:val="-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13C2808">
      <w:start w:val="9"/>
      <w:numFmt w:val="decimal"/>
      <w:lvlText w:val="%2."/>
      <w:lvlJc w:val="left"/>
      <w:pPr>
        <w:ind w:left="1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1B42FFF8">
      <w:start w:val="1"/>
      <w:numFmt w:val="lowerRoman"/>
      <w:lvlText w:val="%3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961E6DCC">
      <w:start w:val="1"/>
      <w:numFmt w:val="decimal"/>
      <w:lvlText w:val="%4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BD0E7C0">
      <w:start w:val="1"/>
      <w:numFmt w:val="lowerLetter"/>
      <w:lvlText w:val="%5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4A0E60E">
      <w:start w:val="1"/>
      <w:numFmt w:val="lowerRoman"/>
      <w:lvlText w:val="%6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C3E9E08">
      <w:start w:val="1"/>
      <w:numFmt w:val="decimal"/>
      <w:lvlText w:val="%7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6681FE4">
      <w:start w:val="1"/>
      <w:numFmt w:val="lowerLetter"/>
      <w:lvlText w:val="%8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BEC8717C">
      <w:start w:val="1"/>
      <w:numFmt w:val="lowerRoman"/>
      <w:lvlText w:val="%9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D21338"/>
    <w:multiLevelType w:val="hybridMultilevel"/>
    <w:tmpl w:val="A1A003E0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529F9"/>
    <w:multiLevelType w:val="hybridMultilevel"/>
    <w:tmpl w:val="BB44ABFA"/>
    <w:lvl w:ilvl="0" w:tplc="0B9A754E">
      <w:start w:val="1"/>
      <w:numFmt w:val="decimal"/>
      <w:lvlText w:val="%1."/>
      <w:lvlJc w:val="left"/>
      <w:pPr>
        <w:ind w:left="1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C994DD36">
      <w:start w:val="1"/>
      <w:numFmt w:val="lowerLetter"/>
      <w:lvlText w:val="%2"/>
      <w:lvlJc w:val="left"/>
      <w:pPr>
        <w:ind w:left="2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E6B06A5C">
      <w:start w:val="1"/>
      <w:numFmt w:val="lowerRoman"/>
      <w:lvlText w:val="%3"/>
      <w:lvlJc w:val="left"/>
      <w:pPr>
        <w:ind w:left="2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75AC3B2">
      <w:start w:val="1"/>
      <w:numFmt w:val="decimal"/>
      <w:lvlText w:val="%4"/>
      <w:lvlJc w:val="left"/>
      <w:pPr>
        <w:ind w:left="3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73A1148">
      <w:start w:val="1"/>
      <w:numFmt w:val="lowerLetter"/>
      <w:lvlText w:val="%5"/>
      <w:lvlJc w:val="left"/>
      <w:pPr>
        <w:ind w:left="4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D3C71E4">
      <w:start w:val="1"/>
      <w:numFmt w:val="lowerRoman"/>
      <w:lvlText w:val="%6"/>
      <w:lvlJc w:val="left"/>
      <w:pPr>
        <w:ind w:left="4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2C4D1EA">
      <w:start w:val="1"/>
      <w:numFmt w:val="decimal"/>
      <w:lvlText w:val="%7"/>
      <w:lvlJc w:val="left"/>
      <w:pPr>
        <w:ind w:left="5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CD2D6AE">
      <w:start w:val="1"/>
      <w:numFmt w:val="lowerLetter"/>
      <w:lvlText w:val="%8"/>
      <w:lvlJc w:val="left"/>
      <w:pPr>
        <w:ind w:left="6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8B3E6D00">
      <w:start w:val="1"/>
      <w:numFmt w:val="lowerRoman"/>
      <w:lvlText w:val="%9"/>
      <w:lvlJc w:val="left"/>
      <w:pPr>
        <w:ind w:left="7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D415DD"/>
    <w:multiLevelType w:val="hybridMultilevel"/>
    <w:tmpl w:val="0002A4AC"/>
    <w:lvl w:ilvl="0" w:tplc="F6826A1A">
      <w:start w:val="1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084280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B4C913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830AA3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8BF6E10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42E693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A4AAA1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3DA23A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B06A52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0613BF"/>
    <w:multiLevelType w:val="hybridMultilevel"/>
    <w:tmpl w:val="518E19B2"/>
    <w:lvl w:ilvl="0" w:tplc="472CF9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863970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20D6A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E6747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24242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28960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4A95A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EFC04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1ABAA8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DB50C2"/>
    <w:multiLevelType w:val="hybridMultilevel"/>
    <w:tmpl w:val="856E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248C9"/>
    <w:multiLevelType w:val="hybridMultilevel"/>
    <w:tmpl w:val="A61ADFC2"/>
    <w:lvl w:ilvl="0" w:tplc="C7EAE1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B0CF1"/>
    <w:multiLevelType w:val="hybridMultilevel"/>
    <w:tmpl w:val="568EE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B4ED3"/>
    <w:multiLevelType w:val="hybridMultilevel"/>
    <w:tmpl w:val="8880330A"/>
    <w:lvl w:ilvl="0" w:tplc="7D84994C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41826B0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142C66A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81C6E706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5AE88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56861BA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4CE523C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5AA2667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6D68EBE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0D84750"/>
    <w:multiLevelType w:val="hybridMultilevel"/>
    <w:tmpl w:val="FA3ECD54"/>
    <w:lvl w:ilvl="0" w:tplc="CFC0B6E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4ABDA">
      <w:start w:val="1"/>
      <w:numFmt w:val="lowerLetter"/>
      <w:lvlText w:val="%2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A69A4">
      <w:start w:val="1"/>
      <w:numFmt w:val="lowerRoman"/>
      <w:lvlText w:val="%3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6584C">
      <w:start w:val="1"/>
      <w:numFmt w:val="decimal"/>
      <w:lvlText w:val="%4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0E310">
      <w:start w:val="1"/>
      <w:numFmt w:val="lowerLetter"/>
      <w:lvlText w:val="%5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7ECBF8">
      <w:start w:val="1"/>
      <w:numFmt w:val="lowerRoman"/>
      <w:lvlText w:val="%6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C6F238">
      <w:start w:val="1"/>
      <w:numFmt w:val="decimal"/>
      <w:lvlText w:val="%7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6D36C">
      <w:start w:val="1"/>
      <w:numFmt w:val="lowerLetter"/>
      <w:lvlText w:val="%8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C7DE2">
      <w:start w:val="1"/>
      <w:numFmt w:val="lowerRoman"/>
      <w:lvlText w:val="%9"/>
      <w:lvlJc w:val="left"/>
      <w:pPr>
        <w:ind w:left="6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DA09AE"/>
    <w:multiLevelType w:val="hybridMultilevel"/>
    <w:tmpl w:val="6F0C99EA"/>
    <w:lvl w:ilvl="0" w:tplc="4C7EDEDA">
      <w:start w:val="1"/>
      <w:numFmt w:val="decimal"/>
      <w:lvlText w:val="%1."/>
      <w:lvlJc w:val="left"/>
      <w:pPr>
        <w:ind w:left="6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4" w15:restartNumberingAfterBreak="0">
    <w:nsid w:val="25862D53"/>
    <w:multiLevelType w:val="hybridMultilevel"/>
    <w:tmpl w:val="2DC666F6"/>
    <w:lvl w:ilvl="0" w:tplc="B3684CD8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43D84"/>
    <w:multiLevelType w:val="hybridMultilevel"/>
    <w:tmpl w:val="6A0E265C"/>
    <w:lvl w:ilvl="0" w:tplc="6CBCF884">
      <w:start w:val="1"/>
      <w:numFmt w:val="decimal"/>
      <w:lvlText w:val="%1."/>
      <w:lvlJc w:val="left"/>
      <w:pPr>
        <w:ind w:left="5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C156C"/>
    <w:multiLevelType w:val="hybridMultilevel"/>
    <w:tmpl w:val="03F42014"/>
    <w:lvl w:ilvl="0" w:tplc="1D62AD58">
      <w:start w:val="1"/>
      <w:numFmt w:val="decimal"/>
      <w:lvlText w:val="%1.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786918">
      <w:start w:val="1"/>
      <w:numFmt w:val="lowerLetter"/>
      <w:lvlText w:val="%2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3451D8">
      <w:start w:val="1"/>
      <w:numFmt w:val="lowerRoman"/>
      <w:lvlText w:val="%3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5C740E">
      <w:start w:val="1"/>
      <w:numFmt w:val="decimal"/>
      <w:lvlText w:val="%4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0AF0CA">
      <w:start w:val="1"/>
      <w:numFmt w:val="lowerLetter"/>
      <w:lvlText w:val="%5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87860">
      <w:start w:val="1"/>
      <w:numFmt w:val="lowerRoman"/>
      <w:lvlText w:val="%6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C2ACA8">
      <w:start w:val="1"/>
      <w:numFmt w:val="decimal"/>
      <w:lvlText w:val="%7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90B04C">
      <w:start w:val="1"/>
      <w:numFmt w:val="lowerLetter"/>
      <w:lvlText w:val="%8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6D71A">
      <w:start w:val="1"/>
      <w:numFmt w:val="lowerRoman"/>
      <w:lvlText w:val="%9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7F7631"/>
    <w:multiLevelType w:val="hybridMultilevel"/>
    <w:tmpl w:val="28E65754"/>
    <w:lvl w:ilvl="0" w:tplc="A1AA7AE4">
      <w:start w:val="1"/>
      <w:numFmt w:val="decimal"/>
      <w:lvlText w:val="%1.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5693B2">
      <w:start w:val="1"/>
      <w:numFmt w:val="lowerLetter"/>
      <w:lvlText w:val="%2"/>
      <w:lvlJc w:val="left"/>
      <w:pPr>
        <w:ind w:left="1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0C4CC8">
      <w:start w:val="1"/>
      <w:numFmt w:val="lowerRoman"/>
      <w:lvlText w:val="%3"/>
      <w:lvlJc w:val="left"/>
      <w:pPr>
        <w:ind w:left="2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9C5E10">
      <w:start w:val="1"/>
      <w:numFmt w:val="decimal"/>
      <w:lvlText w:val="%4"/>
      <w:lvlJc w:val="left"/>
      <w:pPr>
        <w:ind w:left="2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D8DFAE">
      <w:start w:val="1"/>
      <w:numFmt w:val="lowerLetter"/>
      <w:lvlText w:val="%5"/>
      <w:lvlJc w:val="left"/>
      <w:pPr>
        <w:ind w:left="3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10D3EC">
      <w:start w:val="1"/>
      <w:numFmt w:val="lowerRoman"/>
      <w:lvlText w:val="%6"/>
      <w:lvlJc w:val="left"/>
      <w:pPr>
        <w:ind w:left="4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AEFE0C">
      <w:start w:val="1"/>
      <w:numFmt w:val="decimal"/>
      <w:lvlText w:val="%7"/>
      <w:lvlJc w:val="left"/>
      <w:pPr>
        <w:ind w:left="5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A09FE6">
      <w:start w:val="1"/>
      <w:numFmt w:val="lowerLetter"/>
      <w:lvlText w:val="%8"/>
      <w:lvlJc w:val="left"/>
      <w:pPr>
        <w:ind w:left="5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B80FB2">
      <w:start w:val="1"/>
      <w:numFmt w:val="lowerRoman"/>
      <w:lvlText w:val="%9"/>
      <w:lvlJc w:val="left"/>
      <w:pPr>
        <w:ind w:left="6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84BFA"/>
    <w:multiLevelType w:val="hybridMultilevel"/>
    <w:tmpl w:val="013CB968"/>
    <w:lvl w:ilvl="0" w:tplc="70841C1E">
      <w:start w:val="1"/>
      <w:numFmt w:val="decimal"/>
      <w:lvlText w:val="%1."/>
      <w:lvlJc w:val="left"/>
      <w:pPr>
        <w:ind w:left="6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7971"/>
    <w:multiLevelType w:val="hybridMultilevel"/>
    <w:tmpl w:val="5268CBCC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C5E24"/>
    <w:multiLevelType w:val="hybridMultilevel"/>
    <w:tmpl w:val="2478747A"/>
    <w:lvl w:ilvl="0" w:tplc="FFFFFFFF">
      <w:start w:val="1"/>
      <w:numFmt w:val="decimal"/>
      <w:lvlText w:val="%1."/>
      <w:lvlJc w:val="left"/>
      <w:pPr>
        <w:ind w:left="801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2" w15:restartNumberingAfterBreak="0">
    <w:nsid w:val="39287C85"/>
    <w:multiLevelType w:val="hybridMultilevel"/>
    <w:tmpl w:val="7CB0D6EA"/>
    <w:lvl w:ilvl="0" w:tplc="7E005A50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82E79"/>
    <w:multiLevelType w:val="hybridMultilevel"/>
    <w:tmpl w:val="A40861FC"/>
    <w:lvl w:ilvl="0" w:tplc="29AE71D8">
      <w:start w:val="1"/>
      <w:numFmt w:val="decimal"/>
      <w:lvlText w:val="%1."/>
      <w:lvlJc w:val="left"/>
      <w:pPr>
        <w:ind w:left="2628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9A81B04"/>
    <w:multiLevelType w:val="hybridMultilevel"/>
    <w:tmpl w:val="17AC7904"/>
    <w:lvl w:ilvl="0" w:tplc="32DA4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12E3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32C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5C9B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0883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A81D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4020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A73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0C110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B0E3EA2"/>
    <w:multiLevelType w:val="hybridMultilevel"/>
    <w:tmpl w:val="26247CBC"/>
    <w:lvl w:ilvl="0" w:tplc="4D063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60FC5"/>
    <w:multiLevelType w:val="hybridMultilevel"/>
    <w:tmpl w:val="68D88A48"/>
    <w:lvl w:ilvl="0" w:tplc="860C15AE">
      <w:start w:val="4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640D540">
      <w:start w:val="1"/>
      <w:numFmt w:val="lowerLetter"/>
      <w:lvlText w:val="%2"/>
      <w:lvlJc w:val="left"/>
      <w:pPr>
        <w:ind w:left="1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2C28E9A">
      <w:start w:val="1"/>
      <w:numFmt w:val="lowerRoman"/>
      <w:lvlText w:val="%3"/>
      <w:lvlJc w:val="left"/>
      <w:pPr>
        <w:ind w:left="2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17DCD746">
      <w:start w:val="1"/>
      <w:numFmt w:val="decimal"/>
      <w:lvlText w:val="%4"/>
      <w:lvlJc w:val="left"/>
      <w:pPr>
        <w:ind w:left="3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18B88A86">
      <w:start w:val="1"/>
      <w:numFmt w:val="lowerLetter"/>
      <w:lvlText w:val="%5"/>
      <w:lvlJc w:val="left"/>
      <w:pPr>
        <w:ind w:left="3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41406A2">
      <w:start w:val="1"/>
      <w:numFmt w:val="lowerRoman"/>
      <w:lvlText w:val="%6"/>
      <w:lvlJc w:val="left"/>
      <w:pPr>
        <w:ind w:left="4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59E774C">
      <w:start w:val="1"/>
      <w:numFmt w:val="decimal"/>
      <w:lvlText w:val="%7"/>
      <w:lvlJc w:val="left"/>
      <w:pPr>
        <w:ind w:left="5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F84930A">
      <w:start w:val="1"/>
      <w:numFmt w:val="lowerLetter"/>
      <w:lvlText w:val="%8"/>
      <w:lvlJc w:val="left"/>
      <w:pPr>
        <w:ind w:left="6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923A2BDE">
      <w:start w:val="1"/>
      <w:numFmt w:val="lowerRoman"/>
      <w:lvlText w:val="%9"/>
      <w:lvlJc w:val="left"/>
      <w:pPr>
        <w:ind w:left="6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5368B0"/>
    <w:multiLevelType w:val="hybridMultilevel"/>
    <w:tmpl w:val="14A4314C"/>
    <w:lvl w:ilvl="0" w:tplc="FDB4AE8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A407BC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64330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C2482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C4804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CFA44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A98C8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4920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E9B8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96144F1"/>
    <w:multiLevelType w:val="hybridMultilevel"/>
    <w:tmpl w:val="087E07CA"/>
    <w:lvl w:ilvl="0" w:tplc="520E6DE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2EE736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CF584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82FEA8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EA9E2C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F2E40E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88101A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9C4988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2E4AE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B0539D4"/>
    <w:multiLevelType w:val="hybridMultilevel"/>
    <w:tmpl w:val="1F763E76"/>
    <w:lvl w:ilvl="0" w:tplc="D388A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C2C7BC4"/>
    <w:multiLevelType w:val="hybridMultilevel"/>
    <w:tmpl w:val="AEB01BF6"/>
    <w:lvl w:ilvl="0" w:tplc="1F9297FC">
      <w:start w:val="1"/>
      <w:numFmt w:val="bullet"/>
      <w:lvlText w:val="-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3B3CCF18">
      <w:start w:val="1"/>
      <w:numFmt w:val="bullet"/>
      <w:lvlText w:val="o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0FC0262">
      <w:start w:val="1"/>
      <w:numFmt w:val="bullet"/>
      <w:lvlText w:val="▪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3DE1E40">
      <w:start w:val="1"/>
      <w:numFmt w:val="bullet"/>
      <w:lvlText w:val="•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0BAE9CE">
      <w:start w:val="1"/>
      <w:numFmt w:val="bullet"/>
      <w:lvlText w:val="o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6D65874">
      <w:start w:val="1"/>
      <w:numFmt w:val="bullet"/>
      <w:lvlText w:val="▪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A58ED34">
      <w:start w:val="1"/>
      <w:numFmt w:val="bullet"/>
      <w:lvlText w:val="•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7A6E5286">
      <w:start w:val="1"/>
      <w:numFmt w:val="bullet"/>
      <w:lvlText w:val="o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3462EE98">
      <w:start w:val="1"/>
      <w:numFmt w:val="bullet"/>
      <w:lvlText w:val="▪"/>
      <w:lvlJc w:val="left"/>
      <w:pPr>
        <w:ind w:left="7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E387C31"/>
    <w:multiLevelType w:val="hybridMultilevel"/>
    <w:tmpl w:val="4A643534"/>
    <w:lvl w:ilvl="0" w:tplc="7BFA82E6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2304C2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25A3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11C22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FCE39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73D63C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19609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BCAA9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396BE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F37320C"/>
    <w:multiLevelType w:val="hybridMultilevel"/>
    <w:tmpl w:val="438E33D0"/>
    <w:lvl w:ilvl="0" w:tplc="837C968E">
      <w:start w:val="9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66AF0"/>
    <w:multiLevelType w:val="hybridMultilevel"/>
    <w:tmpl w:val="9BC8C654"/>
    <w:lvl w:ilvl="0" w:tplc="421232D4">
      <w:start w:val="1"/>
      <w:numFmt w:val="decimal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20E63BA">
      <w:start w:val="1"/>
      <w:numFmt w:val="lowerLetter"/>
      <w:lvlText w:val="%2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72E71E8">
      <w:start w:val="1"/>
      <w:numFmt w:val="lowerRoman"/>
      <w:lvlText w:val="%3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42E24718">
      <w:start w:val="1"/>
      <w:numFmt w:val="decimal"/>
      <w:lvlText w:val="%4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F20C952">
      <w:start w:val="1"/>
      <w:numFmt w:val="lowerLetter"/>
      <w:lvlText w:val="%5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9248AB6">
      <w:start w:val="1"/>
      <w:numFmt w:val="lowerRoman"/>
      <w:lvlText w:val="%6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1B251C4">
      <w:start w:val="1"/>
      <w:numFmt w:val="decimal"/>
      <w:lvlText w:val="%7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1D906B64">
      <w:start w:val="1"/>
      <w:numFmt w:val="lowerLetter"/>
      <w:lvlText w:val="%8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3F4219C">
      <w:start w:val="1"/>
      <w:numFmt w:val="lowerRoman"/>
      <w:lvlText w:val="%9"/>
      <w:lvlJc w:val="left"/>
      <w:pPr>
        <w:ind w:left="6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BF19F5"/>
    <w:multiLevelType w:val="hybridMultilevel"/>
    <w:tmpl w:val="F2764190"/>
    <w:lvl w:ilvl="0" w:tplc="C5ACFE34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44D1F2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DC18D0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E86348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56C472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7A1AAA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6AAEAC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B41788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3E12F6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4470198"/>
    <w:multiLevelType w:val="hybridMultilevel"/>
    <w:tmpl w:val="8F3681D8"/>
    <w:lvl w:ilvl="0" w:tplc="E48C4B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02E76">
      <w:start w:val="1"/>
      <w:numFmt w:val="bullet"/>
      <w:lvlText w:val="o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6A539A">
      <w:start w:val="1"/>
      <w:numFmt w:val="bullet"/>
      <w:lvlText w:val="▪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AEFC34">
      <w:start w:val="1"/>
      <w:numFmt w:val="bullet"/>
      <w:lvlText w:val="•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A00476">
      <w:start w:val="1"/>
      <w:numFmt w:val="bullet"/>
      <w:lvlText w:val="o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D40536">
      <w:start w:val="1"/>
      <w:numFmt w:val="bullet"/>
      <w:lvlText w:val="▪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4C0BE">
      <w:start w:val="1"/>
      <w:numFmt w:val="bullet"/>
      <w:lvlText w:val="•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16853C">
      <w:start w:val="1"/>
      <w:numFmt w:val="bullet"/>
      <w:lvlText w:val="o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480782">
      <w:start w:val="1"/>
      <w:numFmt w:val="bullet"/>
      <w:lvlText w:val="▪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6DE4F34"/>
    <w:multiLevelType w:val="hybridMultilevel"/>
    <w:tmpl w:val="96B884C2"/>
    <w:lvl w:ilvl="0" w:tplc="A9F46B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6C2FB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C2FE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400D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448A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241D2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8AA8C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0AFA9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44CFB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E21D31"/>
    <w:multiLevelType w:val="hybridMultilevel"/>
    <w:tmpl w:val="19C02AE4"/>
    <w:lvl w:ilvl="0" w:tplc="05389E46">
      <w:start w:val="1"/>
      <w:numFmt w:val="decimal"/>
      <w:lvlText w:val="%1."/>
      <w:lvlJc w:val="left"/>
      <w:pPr>
        <w:ind w:left="80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38" w15:restartNumberingAfterBreak="0">
    <w:nsid w:val="5DBF41E5"/>
    <w:multiLevelType w:val="hybridMultilevel"/>
    <w:tmpl w:val="686A2306"/>
    <w:lvl w:ilvl="0" w:tplc="DE8081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4B0A40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BEA2EE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5E6E3F46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1DA0B2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746B97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1044918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AD69D8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2AC9FFE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08163F"/>
    <w:multiLevelType w:val="hybridMultilevel"/>
    <w:tmpl w:val="3F2E370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0" w15:restartNumberingAfterBreak="0">
    <w:nsid w:val="5FE053D9"/>
    <w:multiLevelType w:val="hybridMultilevel"/>
    <w:tmpl w:val="133C2A74"/>
    <w:lvl w:ilvl="0" w:tplc="2818A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312E02"/>
    <w:multiLevelType w:val="multilevel"/>
    <w:tmpl w:val="9EC20F14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90C4763"/>
    <w:multiLevelType w:val="hybridMultilevel"/>
    <w:tmpl w:val="A470C58A"/>
    <w:lvl w:ilvl="0" w:tplc="CE82F3C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20069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5468B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0CC9B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2AE4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AC82BE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DE528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787BE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B81816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95B0BD9"/>
    <w:multiLevelType w:val="hybridMultilevel"/>
    <w:tmpl w:val="89E6DBC0"/>
    <w:lvl w:ilvl="0" w:tplc="F81C0200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ED0C5E8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EF63B18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C682368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C2F4FE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9CE1F4A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6A9634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0CAFF0A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63E495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A192192"/>
    <w:multiLevelType w:val="hybridMultilevel"/>
    <w:tmpl w:val="E58E0814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5155AC"/>
    <w:multiLevelType w:val="hybridMultilevel"/>
    <w:tmpl w:val="3EC6B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74DD9"/>
    <w:multiLevelType w:val="hybridMultilevel"/>
    <w:tmpl w:val="27CC3C02"/>
    <w:lvl w:ilvl="0" w:tplc="A438A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BC4315"/>
    <w:multiLevelType w:val="hybridMultilevel"/>
    <w:tmpl w:val="9F90F56A"/>
    <w:lvl w:ilvl="0" w:tplc="7DEEB8D2">
      <w:start w:val="9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D83220"/>
    <w:multiLevelType w:val="hybridMultilevel"/>
    <w:tmpl w:val="D7600E10"/>
    <w:lvl w:ilvl="0" w:tplc="2362B2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17F98"/>
    <w:multiLevelType w:val="hybridMultilevel"/>
    <w:tmpl w:val="93E89E9C"/>
    <w:lvl w:ilvl="0" w:tplc="4E1AA406">
      <w:start w:val="1"/>
      <w:numFmt w:val="bullet"/>
      <w:lvlText w:val="-"/>
      <w:lvlJc w:val="left"/>
      <w:pPr>
        <w:ind w:left="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EE54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011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AE4D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0629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B863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C2024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C10E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8B42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26"/>
  </w:num>
  <w:num w:numId="3">
    <w:abstractNumId w:val="41"/>
  </w:num>
  <w:num w:numId="4">
    <w:abstractNumId w:val="38"/>
  </w:num>
  <w:num w:numId="5">
    <w:abstractNumId w:val="43"/>
  </w:num>
  <w:num w:numId="6">
    <w:abstractNumId w:val="4"/>
  </w:num>
  <w:num w:numId="7">
    <w:abstractNumId w:val="1"/>
  </w:num>
  <w:num w:numId="8">
    <w:abstractNumId w:val="33"/>
  </w:num>
  <w:num w:numId="9">
    <w:abstractNumId w:val="30"/>
  </w:num>
  <w:num w:numId="10">
    <w:abstractNumId w:val="5"/>
  </w:num>
  <w:num w:numId="11">
    <w:abstractNumId w:val="31"/>
  </w:num>
  <w:num w:numId="12">
    <w:abstractNumId w:val="12"/>
  </w:num>
  <w:num w:numId="13">
    <w:abstractNumId w:val="27"/>
  </w:num>
  <w:num w:numId="14">
    <w:abstractNumId w:val="6"/>
  </w:num>
  <w:num w:numId="15">
    <w:abstractNumId w:val="34"/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0"/>
  </w:num>
  <w:num w:numId="21">
    <w:abstractNumId w:val="37"/>
  </w:num>
  <w:num w:numId="22">
    <w:abstractNumId w:val="39"/>
  </w:num>
  <w:num w:numId="23">
    <w:abstractNumId w:val="20"/>
  </w:num>
  <w:num w:numId="24">
    <w:abstractNumId w:val="21"/>
  </w:num>
  <w:num w:numId="25">
    <w:abstractNumId w:val="44"/>
  </w:num>
  <w:num w:numId="26">
    <w:abstractNumId w:val="3"/>
  </w:num>
  <w:num w:numId="27">
    <w:abstractNumId w:val="48"/>
  </w:num>
  <w:num w:numId="28">
    <w:abstractNumId w:val="45"/>
  </w:num>
  <w:num w:numId="29">
    <w:abstractNumId w:val="7"/>
  </w:num>
  <w:num w:numId="30">
    <w:abstractNumId w:val="46"/>
  </w:num>
  <w:num w:numId="31">
    <w:abstractNumId w:val="40"/>
  </w:num>
  <w:num w:numId="32">
    <w:abstractNumId w:val="25"/>
  </w:num>
  <w:num w:numId="33">
    <w:abstractNumId w:val="15"/>
  </w:num>
  <w:num w:numId="34">
    <w:abstractNumId w:val="28"/>
  </w:num>
  <w:num w:numId="35">
    <w:abstractNumId w:val="16"/>
  </w:num>
  <w:num w:numId="36">
    <w:abstractNumId w:val="36"/>
  </w:num>
  <w:num w:numId="37">
    <w:abstractNumId w:val="35"/>
  </w:num>
  <w:num w:numId="38">
    <w:abstractNumId w:val="22"/>
  </w:num>
  <w:num w:numId="39">
    <w:abstractNumId w:val="49"/>
  </w:num>
  <w:num w:numId="40">
    <w:abstractNumId w:val="19"/>
  </w:num>
  <w:num w:numId="41">
    <w:abstractNumId w:val="23"/>
  </w:num>
  <w:num w:numId="42">
    <w:abstractNumId w:val="18"/>
  </w:num>
  <w:num w:numId="43">
    <w:abstractNumId w:val="2"/>
  </w:num>
  <w:num w:numId="44">
    <w:abstractNumId w:val="11"/>
  </w:num>
  <w:num w:numId="45">
    <w:abstractNumId w:val="47"/>
  </w:num>
  <w:num w:numId="46">
    <w:abstractNumId w:val="8"/>
  </w:num>
  <w:num w:numId="47">
    <w:abstractNumId w:val="42"/>
  </w:num>
  <w:num w:numId="48">
    <w:abstractNumId w:val="29"/>
  </w:num>
  <w:num w:numId="49">
    <w:abstractNumId w:val="24"/>
  </w:num>
  <w:num w:numId="50">
    <w:abstractNumId w:val="3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D7E"/>
    <w:rsid w:val="000061BF"/>
    <w:rsid w:val="0000759F"/>
    <w:rsid w:val="000107E7"/>
    <w:rsid w:val="000108E6"/>
    <w:rsid w:val="00022097"/>
    <w:rsid w:val="000274A5"/>
    <w:rsid w:val="00035A19"/>
    <w:rsid w:val="00055274"/>
    <w:rsid w:val="000624B4"/>
    <w:rsid w:val="000671A5"/>
    <w:rsid w:val="00074007"/>
    <w:rsid w:val="00084F46"/>
    <w:rsid w:val="00086190"/>
    <w:rsid w:val="000B3E88"/>
    <w:rsid w:val="000D4D35"/>
    <w:rsid w:val="000E51FF"/>
    <w:rsid w:val="000F00BA"/>
    <w:rsid w:val="00115E84"/>
    <w:rsid w:val="001226FC"/>
    <w:rsid w:val="001303C7"/>
    <w:rsid w:val="001359B5"/>
    <w:rsid w:val="00153072"/>
    <w:rsid w:val="0018399F"/>
    <w:rsid w:val="001B4ACF"/>
    <w:rsid w:val="001F34F1"/>
    <w:rsid w:val="00213C22"/>
    <w:rsid w:val="0021693A"/>
    <w:rsid w:val="0023115B"/>
    <w:rsid w:val="00267BA0"/>
    <w:rsid w:val="00274FDE"/>
    <w:rsid w:val="00285BB2"/>
    <w:rsid w:val="002A2B3D"/>
    <w:rsid w:val="002B5063"/>
    <w:rsid w:val="002F083B"/>
    <w:rsid w:val="002F5A1E"/>
    <w:rsid w:val="003023F7"/>
    <w:rsid w:val="0031513E"/>
    <w:rsid w:val="003219B0"/>
    <w:rsid w:val="00340381"/>
    <w:rsid w:val="00352648"/>
    <w:rsid w:val="0035743F"/>
    <w:rsid w:val="003B08D3"/>
    <w:rsid w:val="003D57B6"/>
    <w:rsid w:val="003F62F2"/>
    <w:rsid w:val="00416857"/>
    <w:rsid w:val="0045412B"/>
    <w:rsid w:val="004845E5"/>
    <w:rsid w:val="004A4FD2"/>
    <w:rsid w:val="004B30BE"/>
    <w:rsid w:val="004C25C7"/>
    <w:rsid w:val="004D6ABB"/>
    <w:rsid w:val="004E4E48"/>
    <w:rsid w:val="00500AD0"/>
    <w:rsid w:val="00555784"/>
    <w:rsid w:val="00575144"/>
    <w:rsid w:val="00590FB5"/>
    <w:rsid w:val="005A426F"/>
    <w:rsid w:val="005B3A4C"/>
    <w:rsid w:val="005D14FB"/>
    <w:rsid w:val="005E1941"/>
    <w:rsid w:val="005E58DC"/>
    <w:rsid w:val="005F5CB0"/>
    <w:rsid w:val="005F71E6"/>
    <w:rsid w:val="00634587"/>
    <w:rsid w:val="00650097"/>
    <w:rsid w:val="00685FCA"/>
    <w:rsid w:val="006F0B66"/>
    <w:rsid w:val="00700B57"/>
    <w:rsid w:val="007118D7"/>
    <w:rsid w:val="007228D0"/>
    <w:rsid w:val="00733D7E"/>
    <w:rsid w:val="00785385"/>
    <w:rsid w:val="00790007"/>
    <w:rsid w:val="007B739D"/>
    <w:rsid w:val="007B7EDC"/>
    <w:rsid w:val="007D1834"/>
    <w:rsid w:val="007F1990"/>
    <w:rsid w:val="00815FB9"/>
    <w:rsid w:val="00823340"/>
    <w:rsid w:val="00823690"/>
    <w:rsid w:val="008340FF"/>
    <w:rsid w:val="00835905"/>
    <w:rsid w:val="00864362"/>
    <w:rsid w:val="0087153E"/>
    <w:rsid w:val="00896332"/>
    <w:rsid w:val="008A23EA"/>
    <w:rsid w:val="008C7D24"/>
    <w:rsid w:val="008D7B5E"/>
    <w:rsid w:val="008E5D00"/>
    <w:rsid w:val="008F6471"/>
    <w:rsid w:val="00932817"/>
    <w:rsid w:val="0093294A"/>
    <w:rsid w:val="00954397"/>
    <w:rsid w:val="00957600"/>
    <w:rsid w:val="00972148"/>
    <w:rsid w:val="009B66B3"/>
    <w:rsid w:val="009B6A3E"/>
    <w:rsid w:val="009C508E"/>
    <w:rsid w:val="009D1F22"/>
    <w:rsid w:val="009D24B7"/>
    <w:rsid w:val="009D6E05"/>
    <w:rsid w:val="009E417A"/>
    <w:rsid w:val="009E77D5"/>
    <w:rsid w:val="00A11287"/>
    <w:rsid w:val="00A20605"/>
    <w:rsid w:val="00A273F2"/>
    <w:rsid w:val="00A451E0"/>
    <w:rsid w:val="00A51806"/>
    <w:rsid w:val="00A907D6"/>
    <w:rsid w:val="00A93641"/>
    <w:rsid w:val="00AC4E37"/>
    <w:rsid w:val="00AE1E8B"/>
    <w:rsid w:val="00B117E2"/>
    <w:rsid w:val="00B14FDE"/>
    <w:rsid w:val="00B163C6"/>
    <w:rsid w:val="00B201E8"/>
    <w:rsid w:val="00B24B5C"/>
    <w:rsid w:val="00B24E7D"/>
    <w:rsid w:val="00B27FF1"/>
    <w:rsid w:val="00B5124C"/>
    <w:rsid w:val="00B5307E"/>
    <w:rsid w:val="00B6290D"/>
    <w:rsid w:val="00BA3816"/>
    <w:rsid w:val="00BB2F6E"/>
    <w:rsid w:val="00BD2ED2"/>
    <w:rsid w:val="00BD542E"/>
    <w:rsid w:val="00BE574A"/>
    <w:rsid w:val="00BF06BB"/>
    <w:rsid w:val="00C52E83"/>
    <w:rsid w:val="00C8026F"/>
    <w:rsid w:val="00C874EC"/>
    <w:rsid w:val="00C94F37"/>
    <w:rsid w:val="00CA2BE9"/>
    <w:rsid w:val="00CA5111"/>
    <w:rsid w:val="00CB67EF"/>
    <w:rsid w:val="00CD4D4F"/>
    <w:rsid w:val="00CE19A8"/>
    <w:rsid w:val="00CE76A4"/>
    <w:rsid w:val="00D06026"/>
    <w:rsid w:val="00D34F86"/>
    <w:rsid w:val="00D35205"/>
    <w:rsid w:val="00D52C2E"/>
    <w:rsid w:val="00D77F00"/>
    <w:rsid w:val="00D81372"/>
    <w:rsid w:val="00D96DCC"/>
    <w:rsid w:val="00DA0C75"/>
    <w:rsid w:val="00DD07A3"/>
    <w:rsid w:val="00DD722F"/>
    <w:rsid w:val="00DF2B6A"/>
    <w:rsid w:val="00E05D07"/>
    <w:rsid w:val="00E60530"/>
    <w:rsid w:val="00E76CA4"/>
    <w:rsid w:val="00EB27C0"/>
    <w:rsid w:val="00EF14C6"/>
    <w:rsid w:val="00F14DC4"/>
    <w:rsid w:val="00F34E60"/>
    <w:rsid w:val="00F454E3"/>
    <w:rsid w:val="00F4784F"/>
    <w:rsid w:val="00F61B75"/>
    <w:rsid w:val="00F71CB9"/>
    <w:rsid w:val="00F731C6"/>
    <w:rsid w:val="00F802A1"/>
    <w:rsid w:val="00FA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61B7"/>
  <w15:docId w15:val="{B678B8FC-AE30-41B7-ADD4-E79B2004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CA4"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35905"/>
    <w:pPr>
      <w:ind w:left="720"/>
      <w:contextualSpacing/>
    </w:pPr>
  </w:style>
  <w:style w:type="paragraph" w:customStyle="1" w:styleId="Default">
    <w:name w:val="Default"/>
    <w:rsid w:val="00B27F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AE1E8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E1E8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E1E8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E1E8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E1E8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E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1E8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4E0B2-5FD3-4D2F-866C-B4FA3FF71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53</Pages>
  <Words>11727</Words>
  <Characters>66845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8</cp:revision>
  <cp:lastPrinted>2023-05-15T09:12:00Z</cp:lastPrinted>
  <dcterms:created xsi:type="dcterms:W3CDTF">2023-05-15T10:57:00Z</dcterms:created>
  <dcterms:modified xsi:type="dcterms:W3CDTF">2023-06-01T10:47:00Z</dcterms:modified>
</cp:coreProperties>
</file>